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E955D" w14:textId="08025C3A" w:rsidR="00C14285" w:rsidRDefault="00C14285" w:rsidP="00C14285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 0516</w:t>
      </w:r>
      <w:bookmarkStart w:id="0" w:name="_GoBack"/>
      <w:bookmarkEnd w:id="0"/>
    </w:p>
    <w:p w14:paraId="4247C028" w14:textId="77777777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EFF92DB" w14:textId="181752FF" w:rsidR="00C14285" w:rsidRPr="00C14285" w:rsidRDefault="00C14285" w:rsidP="00C14285">
      <w:pPr>
        <w:tabs>
          <w:tab w:val="left" w:pos="567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-сервера та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кроки,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ме</w:t>
      </w:r>
      <w:r>
        <w:rPr>
          <w:rFonts w:ascii="Times New Roman" w:hAnsi="Times New Roman" w:cs="Times New Roman"/>
          <w:sz w:val="28"/>
          <w:szCs w:val="28"/>
          <w:lang w:val="ru-RU"/>
        </w:rPr>
        <w:t>ти:</w:t>
      </w:r>
    </w:p>
    <w:p w14:paraId="187FB9AA" w14:textId="128E4DF3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Встановлення пакету </w:t>
      </w:r>
      <w:r w:rsidRPr="00C14285">
        <w:rPr>
          <w:rFonts w:ascii="Times New Roman" w:hAnsi="Times New Roman" w:cs="Times New Roman"/>
          <w:sz w:val="28"/>
          <w:szCs w:val="28"/>
        </w:rPr>
        <w:t>ISC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Server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пакетний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285">
        <w:rPr>
          <w:rFonts w:ascii="Times New Roman" w:hAnsi="Times New Roman" w:cs="Times New Roman"/>
          <w:sz w:val="28"/>
          <w:szCs w:val="28"/>
        </w:rPr>
        <w:t>apt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285">
        <w:rPr>
          <w:rFonts w:ascii="Times New Roman" w:hAnsi="Times New Roman" w:cs="Times New Roman"/>
          <w:sz w:val="28"/>
          <w:szCs w:val="28"/>
        </w:rPr>
        <w:t>yum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r w:rsidRPr="00C14285">
        <w:rPr>
          <w:rFonts w:ascii="Times New Roman" w:hAnsi="Times New Roman" w:cs="Times New Roman"/>
          <w:sz w:val="28"/>
          <w:szCs w:val="28"/>
        </w:rPr>
        <w:t>ISC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Server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серверну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машину.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команду "</w:t>
      </w:r>
      <w:r w:rsidRPr="00C14285">
        <w:rPr>
          <w:rFonts w:ascii="Times New Roman" w:hAnsi="Times New Roman" w:cs="Times New Roman"/>
          <w:sz w:val="28"/>
          <w:szCs w:val="28"/>
        </w:rPr>
        <w:t>apt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install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4285">
        <w:rPr>
          <w:rFonts w:ascii="Times New Roman" w:hAnsi="Times New Roman" w:cs="Times New Roman"/>
          <w:sz w:val="28"/>
          <w:szCs w:val="28"/>
        </w:rPr>
        <w:t>server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r w:rsidRPr="00C14285">
        <w:rPr>
          <w:rFonts w:ascii="Times New Roman" w:hAnsi="Times New Roman" w:cs="Times New Roman"/>
          <w:sz w:val="28"/>
          <w:szCs w:val="28"/>
        </w:rPr>
        <w:t>Ubuntu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89604" w14:textId="7B0D9C3A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конфігураційного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файлу: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Відредагуйте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конфігураційний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-сервера,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в "/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". 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як пул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-адрес, маску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шлюз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285"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8482FA" w14:textId="002A3498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пулу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-адрес: </w:t>
      </w:r>
      <w:proofErr w:type="gram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конфігураційному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-адрес,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. Ви можете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директиву "</w:t>
      </w:r>
      <w:r w:rsidRPr="00C14285">
        <w:rPr>
          <w:rFonts w:ascii="Times New Roman" w:hAnsi="Times New Roman" w:cs="Times New Roman"/>
          <w:sz w:val="28"/>
          <w:szCs w:val="28"/>
        </w:rPr>
        <w:t>subnet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" для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шлюз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C14285"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ECD4" w14:textId="0C64F74E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-сервера: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конфігураційного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, "</w:t>
      </w:r>
      <w:r w:rsidRPr="00C14285">
        <w:rPr>
          <w:rFonts w:ascii="Times New Roman" w:hAnsi="Times New Roman" w:cs="Times New Roman"/>
          <w:sz w:val="28"/>
          <w:szCs w:val="28"/>
        </w:rPr>
        <w:t>service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4285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4285">
        <w:rPr>
          <w:rFonts w:ascii="Times New Roman" w:hAnsi="Times New Roman" w:cs="Times New Roman"/>
          <w:sz w:val="28"/>
          <w:szCs w:val="28"/>
        </w:rPr>
        <w:t>server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>").</w:t>
      </w:r>
    </w:p>
    <w:p w14:paraId="255464EE" w14:textId="684078BE" w:rsidR="00C14285" w:rsidRPr="00C14285" w:rsidRDefault="00C14285" w:rsidP="00C14285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машина: На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клієнтській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мережові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-адресу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DHCP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-сервера автоматично (за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опції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85">
        <w:rPr>
          <w:rFonts w:ascii="Times New Roman" w:hAnsi="Times New Roman" w:cs="Times New Roman"/>
          <w:sz w:val="28"/>
          <w:szCs w:val="28"/>
        </w:rPr>
        <w:t>IP</w:t>
      </w: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-адресу автоматично" 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налаштуваннях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D1B5" w14:textId="77777777" w:rsidR="00C14285" w:rsidRPr="00C14285" w:rsidRDefault="00C14285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175F46" w14:textId="7F457B92" w:rsidR="00C14285" w:rsidRPr="00C14285" w:rsidRDefault="00C14285" w:rsidP="00C14285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0C1EC3F0" w14:textId="18701C7E" w:rsidR="00384F10" w:rsidRPr="002F1F78" w:rsidRDefault="00C14285" w:rsidP="00C14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14285">
        <w:rPr>
          <w:rFonts w:ascii="Times New Roman" w:hAnsi="Times New Roman" w:cs="Times New Roman"/>
          <w:sz w:val="28"/>
          <w:szCs w:val="28"/>
          <w:lang w:val="uk-UA"/>
        </w:rPr>
        <w:t>Давайте розглянемо ситуацію, коли ми маємо дві віртуальні машини і хочемо налаштувати DHCP-сервер на одній з них, а інша виступатиме в ролі клієнта. Для початку, ми встановлюємо пакет ISC DHCP Server на серверну машину за допомогою команди "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uk-UA"/>
        </w:rPr>
        <w:t>isc-dhcp-server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33E60F5F" w14:textId="5D820B2C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058ED9" wp14:editId="2CAAAE4D">
            <wp:extent cx="2997200" cy="2578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418" cy="26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2E0" w14:textId="60F36EE0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r w:rsidRPr="002F1F78">
        <w:rPr>
          <w:rFonts w:ascii="Times New Roman" w:hAnsi="Times New Roman" w:cs="Times New Roman"/>
          <w:sz w:val="28"/>
          <w:szCs w:val="28"/>
        </w:rPr>
        <w:t>interfaces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8BBA2A" w14:textId="282AFE54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6BB23D" wp14:editId="4EE87971">
            <wp:extent cx="3010476" cy="2581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77" cy="26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F56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CC63D88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33447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D6CD64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9263D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0D529A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5269E76" w14:textId="3A62B7E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5764C" w14:textId="360844F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4A54E0" w14:textId="1CA70878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FC9712" w14:textId="4B3C5F3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653575F" w14:textId="77777777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99D767" w14:textId="55E7E8B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На машині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сервері змінюємо 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>3 файли</w:t>
      </w:r>
    </w:p>
    <w:p w14:paraId="09E96FA6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F1F78">
        <w:rPr>
          <w:rFonts w:ascii="Times New Roman" w:hAnsi="Times New Roman" w:cs="Times New Roman"/>
          <w:sz w:val="28"/>
          <w:szCs w:val="28"/>
        </w:rPr>
        <w:t>default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F1F78">
        <w:rPr>
          <w:rFonts w:ascii="Times New Roman" w:hAnsi="Times New Roman" w:cs="Times New Roman"/>
          <w:sz w:val="28"/>
          <w:szCs w:val="28"/>
        </w:rPr>
        <w:t>server</w:t>
      </w:r>
    </w:p>
    <w:p w14:paraId="5B6CF5FD" w14:textId="37670BC1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73ABA04" wp14:editId="0FEBDDF5">
            <wp:extent cx="2975040" cy="2541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883" cy="25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DE12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dhcpd.conf</w:t>
      </w:r>
      <w:proofErr w:type="spellEnd"/>
    </w:p>
    <w:p w14:paraId="5D17F8BB" w14:textId="71A0FA6E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B55D96E" wp14:editId="4EBC8339">
            <wp:extent cx="2976984" cy="25646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282" cy="26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6AA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/network/interfaces</w:t>
      </w:r>
    </w:p>
    <w:p w14:paraId="53A1F7E2" w14:textId="76B06FA0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85E851E" wp14:editId="2655A7EB">
            <wp:extent cx="2975496" cy="23827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31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3A9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F8D78B" w14:textId="2145F55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внесення змін до файлів, ми виконуємо команди для перезавантаження мережі та запуску служби DHCP:</w:t>
      </w:r>
    </w:p>
    <w:p w14:paraId="13E1CFC4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3D17DD6" w14:textId="24C61252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418CEE" wp14:editId="77C82F4B">
            <wp:extent cx="3591426" cy="40963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22A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72E13E" w14:textId="00461EB0" w:rsidR="00384F10" w:rsidRPr="00C14285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Вносимо віртуальні машини під одну мережу в 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1D13F25F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37C8B5" w14:textId="59B5CC0B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DBA9801" wp14:editId="1A661810">
            <wp:extent cx="5096586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901" w14:textId="61E57C53" w:rsidR="00384F10" w:rsidRPr="002F1F78" w:rsidRDefault="00384F1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Перевірити отримання</w:t>
      </w:r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</w:p>
    <w:p w14:paraId="4AFB11F1" w14:textId="4E763E0C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9374201" wp14:editId="1A21E47E">
            <wp:extent cx="3028914" cy="2586567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422" cy="26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81E" w14:textId="6D8A50F4" w:rsidR="00384F10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Пропінгуємо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0803F" w14:textId="2147704B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8BEF38F" wp14:editId="1204249D">
            <wp:extent cx="2859987" cy="204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20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1C4" w14:textId="1679437C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51EAA03" wp14:editId="2FBD28ED">
            <wp:extent cx="2989356" cy="2567285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069" cy="2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90D" w14:textId="6C3CA322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DHCP-сервер і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IP-адресу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пакет ISC DHCP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. Перш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пакет на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серверну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машину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apt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isc-dhcp-server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2D0C862A" w14:textId="7988F6C0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пакету, вам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конфігураційний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 DHCP-сервера.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"/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dhcp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/".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Відкрийте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файл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редактора і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483B4AD" w14:textId="77777777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IP-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пул IP-адрес,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subnet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конфігураційному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DHCP-сервера.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IP-адрес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і маску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додайте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клієнтові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як шлюз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, DNS-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B72C42" w14:textId="77777777" w:rsidR="00C14285" w:rsidRPr="00C14285" w:rsidRDefault="00C14285" w:rsidP="00C142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3FB0C3" w14:textId="166F0D2D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Збережіть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конфігураційному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перезапустіть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службу DHCP-сервера,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вони набрали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чинності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isc-dhcp-server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restart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подібної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A08388" w14:textId="3D5940B4" w:rsidR="005B2F7F" w:rsidRPr="002F1F78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машина повинна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IP-адресу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DHCP-сервера,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4285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C142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B2F7F" w:rsidRPr="002F1F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235"/>
    <w:multiLevelType w:val="hybridMultilevel"/>
    <w:tmpl w:val="6204B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3D"/>
    <w:rsid w:val="002F1F78"/>
    <w:rsid w:val="00384F10"/>
    <w:rsid w:val="00595120"/>
    <w:rsid w:val="005B2F7F"/>
    <w:rsid w:val="008A0508"/>
    <w:rsid w:val="00B81691"/>
    <w:rsid w:val="00C14285"/>
    <w:rsid w:val="00D759BF"/>
    <w:rsid w:val="00E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871B"/>
  <w15:chartTrackingRefBased/>
  <w15:docId w15:val="{4498A603-7F8A-48F0-8212-F2C5533F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2074</Words>
  <Characters>1183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3</cp:revision>
  <dcterms:created xsi:type="dcterms:W3CDTF">2023-05-30T19:03:00Z</dcterms:created>
  <dcterms:modified xsi:type="dcterms:W3CDTF">2023-05-31T05:41:00Z</dcterms:modified>
</cp:coreProperties>
</file>