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3E2A5" w14:textId="77777777" w:rsidR="006B622F" w:rsidRPr="006B622F" w:rsidRDefault="006B622F" w:rsidP="006B622F">
      <w:pPr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bookmarkStart w:id="0" w:name="_Hlk71109987"/>
      <w:bookmarkEnd w:id="0"/>
      <w:r w:rsidRPr="006B622F">
        <w:rPr>
          <w:rFonts w:ascii="Times New Roman" w:hAnsi="Times New Roman" w:cs="Times New Roman"/>
          <w:b/>
          <w:bCs/>
          <w:sz w:val="24"/>
          <w:szCs w:val="24"/>
          <w:lang w:val="el-GR"/>
        </w:rPr>
        <w:t>Τμήμα Πληροφορικής</w:t>
      </w:r>
      <w:r w:rsidRPr="006B622F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 xml:space="preserve">Μάθημα: </w:t>
      </w:r>
      <w:r w:rsidRPr="006B622F">
        <w:rPr>
          <w:rFonts w:ascii="Times New Roman" w:hAnsi="Times New Roman" w:cs="Times New Roman"/>
          <w:b/>
          <w:iCs/>
          <w:sz w:val="24"/>
          <w:szCs w:val="24"/>
          <w:lang w:val="el-GR"/>
        </w:rPr>
        <w:t>Οργάνωση Υπολογιστών</w:t>
      </w:r>
      <w:r w:rsidRPr="006B622F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Ονοματεπώνυμο: Γιάννης Αργυρόπουλος</w:t>
      </w:r>
      <w:r w:rsidRPr="006B622F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ΑΕΜ: 5254</w:t>
      </w:r>
      <w:r w:rsidRPr="006B622F">
        <w:rPr>
          <w:rFonts w:ascii="Times New Roman" w:hAnsi="Times New Roman" w:cs="Times New Roman"/>
          <w:b/>
          <w:bCs/>
          <w:sz w:val="24"/>
          <w:szCs w:val="24"/>
          <w:lang w:val="el-GR"/>
        </w:rPr>
        <w:br/>
        <w:t>Εξάμηνο: 2</w:t>
      </w:r>
      <w:r w:rsidRPr="006B622F">
        <w:rPr>
          <w:rFonts w:ascii="Times New Roman" w:hAnsi="Times New Roman" w:cs="Times New Roman"/>
          <w:b/>
          <w:bCs/>
          <w:sz w:val="24"/>
          <w:szCs w:val="24"/>
          <w:vertAlign w:val="superscript"/>
          <w:lang w:val="el-GR"/>
        </w:rPr>
        <w:t>ο</w:t>
      </w:r>
    </w:p>
    <w:p w14:paraId="4D2A8E3C" w14:textId="77777777" w:rsidR="006B622F" w:rsidRPr="006B622F" w:rsidRDefault="006B622F" w:rsidP="006B622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250F82F0" w14:textId="0D871B73" w:rsidR="006B622F" w:rsidRPr="006B622F" w:rsidRDefault="006B622F" w:rsidP="006B622F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6B622F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 xml:space="preserve">ΑΠΑΝΤΗΣΕΙΣ </w:t>
      </w:r>
      <w:r w:rsidRPr="00555D5D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4</w:t>
      </w:r>
      <w:r w:rsidRPr="006B622F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  <w:lang w:val="el-GR"/>
        </w:rPr>
        <w:t xml:space="preserve">ης </w:t>
      </w:r>
      <w:r w:rsidRPr="006B622F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Σειράς Ασκήσεων</w:t>
      </w:r>
    </w:p>
    <w:p w14:paraId="5F1EFB24" w14:textId="77777777" w:rsidR="006B622F" w:rsidRPr="006B622F" w:rsidRDefault="006B622F" w:rsidP="006B622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6B622F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Άσκηση 1</w:t>
      </w:r>
    </w:p>
    <w:p w14:paraId="627A9F10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0C26D429" w14:textId="77777777" w:rsidR="006B622F" w:rsidRPr="00555D5D" w:rsidRDefault="006B622F" w:rsidP="006B622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745BE9F" w14:textId="25D58A49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pinButton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59AEB865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9;</w:t>
      </w:r>
    </w:p>
    <w:p w14:paraId="1EE4E458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EB0726D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</w:p>
    <w:p w14:paraId="25E91A96" w14:textId="31C48D9F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B622F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>) {</w:t>
      </w:r>
    </w:p>
    <w:p w14:paraId="7AADBD09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622F">
        <w:rPr>
          <w:rFonts w:ascii="Times New Roman" w:hAnsi="Times New Roman" w:cs="Times New Roman"/>
          <w:sz w:val="24"/>
          <w:szCs w:val="24"/>
        </w:rPr>
        <w:t>pinButton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, INPUT);</w:t>
      </w:r>
    </w:p>
    <w:p w14:paraId="763A0C96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622F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, OUTPUT);</w:t>
      </w:r>
    </w:p>
    <w:p w14:paraId="2C01BC52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}</w:t>
      </w:r>
    </w:p>
    <w:p w14:paraId="59A269EF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</w:p>
    <w:p w14:paraId="53FF9F98" w14:textId="4C486B5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B622F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>) {</w:t>
      </w:r>
    </w:p>
    <w:p w14:paraId="109A6256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B622F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pinButton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);</w:t>
      </w:r>
    </w:p>
    <w:p w14:paraId="64C9AC2A" w14:textId="7CB91995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== 1) { </w:t>
      </w:r>
    </w:p>
    <w:p w14:paraId="27DEB33B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622F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, HIGH);</w:t>
      </w:r>
    </w:p>
    <w:p w14:paraId="258EAE75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622F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>1000);</w:t>
      </w:r>
    </w:p>
    <w:p w14:paraId="6DC7980A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B622F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, LOW );</w:t>
      </w:r>
    </w:p>
    <w:p w14:paraId="1D20BA29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B622F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1000); </w:t>
      </w:r>
    </w:p>
    <w:p w14:paraId="0D747441" w14:textId="1AF45052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} else</w:t>
      </w:r>
    </w:p>
    <w:p w14:paraId="479C8CD9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>, LOW );</w:t>
      </w:r>
    </w:p>
    <w:p w14:paraId="795C3C1A" w14:textId="0A4C970B" w:rsidR="006B622F" w:rsidRPr="00AC2046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AC2046">
        <w:rPr>
          <w:rFonts w:ascii="Times New Roman" w:hAnsi="Times New Roman" w:cs="Times New Roman"/>
          <w:sz w:val="24"/>
          <w:szCs w:val="24"/>
        </w:rPr>
        <w:t>}</w:t>
      </w:r>
    </w:p>
    <w:p w14:paraId="626D91EF" w14:textId="77777777" w:rsidR="00555D5D" w:rsidRPr="00AC2046" w:rsidRDefault="00555D5D" w:rsidP="006B622F">
      <w:pPr>
        <w:rPr>
          <w:rFonts w:ascii="Times New Roman" w:hAnsi="Times New Roman" w:cs="Times New Roman"/>
          <w:sz w:val="24"/>
          <w:szCs w:val="24"/>
        </w:rPr>
      </w:pPr>
    </w:p>
    <w:p w14:paraId="10FB7CBC" w14:textId="1AECE927" w:rsidR="00555D5D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lastRenderedPageBreak/>
        <w:t>Το κύκλωμα</w:t>
      </w:r>
      <w:r w:rsidRPr="006B622F">
        <w:rPr>
          <w:rFonts w:ascii="Times New Roman" w:hAnsi="Times New Roman" w:cs="Times New Roman"/>
          <w:sz w:val="24"/>
          <w:szCs w:val="24"/>
        </w:rPr>
        <w:t>:</w:t>
      </w:r>
    </w:p>
    <w:p w14:paraId="374B4329" w14:textId="27040E58" w:rsidR="006B622F" w:rsidRPr="006B622F" w:rsidRDefault="006B622F" w:rsidP="006B622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3D9BB8CE" wp14:editId="7A74FE07">
            <wp:extent cx="4953000" cy="3713028"/>
            <wp:effectExtent l="0" t="0" r="0" b="190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183" cy="3716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705BC" w14:textId="3BC0FF1F" w:rsidR="006B622F" w:rsidRPr="006B622F" w:rsidRDefault="006B622F" w:rsidP="006B622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76082B9D" wp14:editId="4CE5A5C5">
            <wp:extent cx="4960620" cy="3720465"/>
            <wp:effectExtent l="0" t="0" r="0" b="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2675" w14:textId="30059455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A4C4D6C" w14:textId="791EBD4A" w:rsidR="006B622F" w:rsidRPr="00555D5D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 xml:space="preserve">Άσκηση </w:t>
      </w:r>
      <w:r w:rsidRPr="00555D5D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2</w:t>
      </w:r>
    </w:p>
    <w:p w14:paraId="33A6B80D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385F1922" w14:textId="77777777" w:rsidR="006B622F" w:rsidRPr="00555D5D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672D6365" w14:textId="15FA24B6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buttonPin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534B0CC8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GledPin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8;</w:t>
      </w:r>
    </w:p>
    <w:p w14:paraId="01362E80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RledPin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 = 9;</w:t>
      </w:r>
    </w:p>
    <w:p w14:paraId="38432461" w14:textId="77777777" w:rsid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73D196" w14:textId="3353FDFA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B622F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</w:rPr>
        <w:t>{</w:t>
      </w:r>
    </w:p>
    <w:p w14:paraId="773C6794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buttonPin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>, INPUT);</w:t>
      </w:r>
    </w:p>
    <w:p w14:paraId="635E9991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GledPin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OUTPUT);</w:t>
      </w:r>
    </w:p>
    <w:p w14:paraId="3F3632CE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RledPin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OUTPUT);</w:t>
      </w:r>
    </w:p>
    <w:p w14:paraId="1D47EE97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}</w:t>
      </w:r>
    </w:p>
    <w:p w14:paraId="6B98E3F4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E0452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6B622F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>) {</w:t>
      </w:r>
    </w:p>
    <w:p w14:paraId="3979694A" w14:textId="229A8AE1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buttonPin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</w:rPr>
        <w:t>{</w:t>
      </w:r>
    </w:p>
    <w:p w14:paraId="01C913C7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RledPin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>, LOW );</w:t>
      </w:r>
    </w:p>
    <w:p w14:paraId="1A086F3E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GledPin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HIGH );</w:t>
      </w:r>
    </w:p>
    <w:p w14:paraId="50A06EF9" w14:textId="77777777" w:rsidR="006B622F" w:rsidRPr="00555D5D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5D5D">
        <w:rPr>
          <w:rFonts w:ascii="Times New Roman" w:hAnsi="Times New Roman" w:cs="Times New Roman"/>
          <w:sz w:val="24"/>
          <w:szCs w:val="24"/>
        </w:rPr>
        <w:t>delay( 1000</w:t>
      </w:r>
      <w:proofErr w:type="gramEnd"/>
      <w:r w:rsidRPr="00555D5D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35CE21F2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GledPin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LOW );</w:t>
      </w:r>
    </w:p>
    <w:p w14:paraId="3FF91270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622F">
        <w:rPr>
          <w:rFonts w:ascii="Times New Roman" w:hAnsi="Times New Roman" w:cs="Times New Roman"/>
          <w:sz w:val="24"/>
          <w:szCs w:val="24"/>
        </w:rPr>
        <w:t>delay( 1000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63A2218B" w14:textId="1D75CA52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</w:rPr>
        <w:t>else {</w:t>
      </w:r>
    </w:p>
    <w:p w14:paraId="5DEDC2DC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GledPin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LOW );</w:t>
      </w:r>
    </w:p>
    <w:p w14:paraId="05596B4F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RledPin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HIGH );</w:t>
      </w:r>
    </w:p>
    <w:p w14:paraId="52767311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622F">
        <w:rPr>
          <w:rFonts w:ascii="Times New Roman" w:hAnsi="Times New Roman" w:cs="Times New Roman"/>
          <w:sz w:val="24"/>
          <w:szCs w:val="24"/>
        </w:rPr>
        <w:t>delay( 1000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252923F3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622F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6B622F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6B622F">
        <w:rPr>
          <w:rFonts w:ascii="Times New Roman" w:hAnsi="Times New Roman" w:cs="Times New Roman"/>
          <w:sz w:val="24"/>
          <w:szCs w:val="24"/>
        </w:rPr>
        <w:t>RledPin</w:t>
      </w:r>
      <w:proofErr w:type="spellEnd"/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, LOW );</w:t>
      </w:r>
    </w:p>
    <w:p w14:paraId="3654F3C6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B622F">
        <w:rPr>
          <w:rFonts w:ascii="Times New Roman" w:hAnsi="Times New Roman" w:cs="Times New Roman"/>
          <w:sz w:val="24"/>
          <w:szCs w:val="24"/>
        </w:rPr>
        <w:t>delay( 1000</w:t>
      </w:r>
      <w:proofErr w:type="gramEnd"/>
      <w:r w:rsidRPr="006B622F">
        <w:rPr>
          <w:rFonts w:ascii="Times New Roman" w:hAnsi="Times New Roman" w:cs="Times New Roman"/>
          <w:sz w:val="24"/>
          <w:szCs w:val="24"/>
        </w:rPr>
        <w:t xml:space="preserve"> );</w:t>
      </w:r>
    </w:p>
    <w:p w14:paraId="7418CC3E" w14:textId="77777777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773694E0" w14:textId="76605424" w:rsidR="006B622F" w:rsidRPr="006B622F" w:rsidRDefault="006B622F" w:rsidP="006B622F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75FC3974" w14:textId="77777777" w:rsidR="006B622F" w:rsidRPr="006B622F" w:rsidRDefault="006B622F" w:rsidP="006B622F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lastRenderedPageBreak/>
        <w:t>Το κύκλωμα</w:t>
      </w:r>
      <w:r w:rsidRPr="006B622F">
        <w:rPr>
          <w:rFonts w:ascii="Times New Roman" w:hAnsi="Times New Roman" w:cs="Times New Roman"/>
          <w:sz w:val="24"/>
          <w:szCs w:val="24"/>
        </w:rPr>
        <w:t>:</w:t>
      </w:r>
    </w:p>
    <w:p w14:paraId="53EB7755" w14:textId="1D9CCD1B" w:rsidR="006B622F" w:rsidRDefault="006B622F" w:rsidP="006B622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01F65BFB" wp14:editId="6077A53C">
            <wp:extent cx="3322320" cy="2491356"/>
            <wp:effectExtent l="0" t="0" r="0" b="4445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34" cy="249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54566" w14:textId="4DD52693" w:rsidR="006B622F" w:rsidRDefault="006B622F" w:rsidP="006B622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142387F1" wp14:editId="3A6EF5B6">
            <wp:extent cx="3329940" cy="2497070"/>
            <wp:effectExtent l="0" t="0" r="381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520" cy="24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5BEFB" w14:textId="6F49FC31" w:rsidR="006B622F" w:rsidRDefault="006B622F" w:rsidP="006B622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707B1ACE" wp14:editId="4C7953B2">
            <wp:extent cx="3329940" cy="2497069"/>
            <wp:effectExtent l="0" t="0" r="381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05" cy="250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751B" w14:textId="0112B255" w:rsidR="001150F9" w:rsidRPr="00AC2046" w:rsidRDefault="001150F9" w:rsidP="001150F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 xml:space="preserve">Άσκηση </w:t>
      </w:r>
      <w:r w:rsidRPr="00AC2046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3</w:t>
      </w:r>
    </w:p>
    <w:p w14:paraId="04691B84" w14:textId="5D631835" w:rsidR="001150F9" w:rsidRDefault="001150F9" w:rsidP="001150F9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757CA5DA" w14:textId="77777777" w:rsidR="001150F9" w:rsidRPr="00AC2046" w:rsidRDefault="001150F9" w:rsidP="001150F9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</w:p>
    <w:p w14:paraId="28A87C7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int BPA = 7;</w:t>
      </w:r>
    </w:p>
    <w:p w14:paraId="62BB78C2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int BPB = 8;</w:t>
      </w:r>
    </w:p>
    <w:p w14:paraId="4D1485AA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67849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 xml:space="preserve"> = 11;</w:t>
      </w:r>
    </w:p>
    <w:p w14:paraId="2758A6C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int A;</w:t>
      </w:r>
    </w:p>
    <w:p w14:paraId="0F02AF82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int B; </w:t>
      </w:r>
    </w:p>
    <w:p w14:paraId="7513BCD4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Nand(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11401079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61C4A462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4FE326CE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93CBEE" w14:textId="3448C4B5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){</w:t>
      </w:r>
    </w:p>
    <w:p w14:paraId="01034028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A, INPUT);</w:t>
      </w:r>
    </w:p>
    <w:p w14:paraId="74C0F813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B, INPUT);</w:t>
      </w:r>
    </w:p>
    <w:p w14:paraId="29F9DDED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, OUTPUT);</w:t>
      </w:r>
    </w:p>
    <w:p w14:paraId="71C39733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}</w:t>
      </w:r>
    </w:p>
    <w:p w14:paraId="778C7204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133C9" w14:textId="66AF3589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){</w:t>
      </w:r>
    </w:p>
    <w:p w14:paraId="1F4C5D05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Nand(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4F9948BB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  //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46880573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  //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6B45EC9C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}</w:t>
      </w:r>
    </w:p>
    <w:p w14:paraId="749302B9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78E2A5" w14:textId="77777777" w:rsid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DA77B6" w14:textId="77777777" w:rsid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91510" w14:textId="77777777" w:rsidR="000D1A53" w:rsidRDefault="000D1A53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B23E8D" w14:textId="77777777" w:rsidR="000D1A53" w:rsidRDefault="000D1A53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CEFCBA" w14:textId="6E49DD0D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lastRenderedPageBreak/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Nand(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){</w:t>
      </w:r>
    </w:p>
    <w:p w14:paraId="35C228DD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A=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BPA);</w:t>
      </w:r>
    </w:p>
    <w:p w14:paraId="74A6701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B=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BPB);</w:t>
      </w:r>
    </w:p>
    <w:p w14:paraId="622A4165" w14:textId="12CC5A1C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if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A&amp;&amp;B)){</w:t>
      </w:r>
    </w:p>
    <w:p w14:paraId="0A1BB0D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Ledpin,HIGH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1DC24A7" w14:textId="42AF3D9C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0576EA52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Ledpin,LOW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3E08027D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}</w:t>
      </w:r>
    </w:p>
    <w:p w14:paraId="54543FD0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FD0A5" w14:textId="57DB5F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){</w:t>
      </w:r>
    </w:p>
    <w:p w14:paraId="04143E1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A=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BPA);</w:t>
      </w:r>
    </w:p>
    <w:p w14:paraId="179E741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B=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BPB);</w:t>
      </w:r>
    </w:p>
    <w:p w14:paraId="668CF975" w14:textId="6A149A35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if((A||B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)){</w:t>
      </w:r>
      <w:proofErr w:type="gramEnd"/>
    </w:p>
    <w:p w14:paraId="494AE7E7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Ledpin,HIGH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80502CE" w14:textId="21C8A7B3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33496D22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Ledpin,LOW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22EC7217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}</w:t>
      </w:r>
    </w:p>
    <w:p w14:paraId="64D7C36E" w14:textId="77777777" w:rsidR="000D1A53" w:rsidRDefault="000D1A53" w:rsidP="0046784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1047A2" w14:textId="239D4E76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Nor(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){</w:t>
      </w:r>
    </w:p>
    <w:p w14:paraId="3998D417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A=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BPA);</w:t>
      </w:r>
    </w:p>
    <w:p w14:paraId="370D3FB6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B=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BPB);</w:t>
      </w:r>
    </w:p>
    <w:p w14:paraId="6E486E2F" w14:textId="1E53FE71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if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(!(</w:t>
      </w:r>
      <w:proofErr w:type="gramEnd"/>
      <w:r w:rsidRPr="00467849">
        <w:rPr>
          <w:rFonts w:ascii="Times New Roman" w:hAnsi="Times New Roman" w:cs="Times New Roman"/>
          <w:sz w:val="24"/>
          <w:szCs w:val="24"/>
        </w:rPr>
        <w:t>A||B)){</w:t>
      </w:r>
    </w:p>
    <w:p w14:paraId="6BB7EFF7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Ledpin,HIGH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7AE6BF4" w14:textId="6CE4E11F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467849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19703B05" w14:textId="77777777" w:rsidR="00467849" w:rsidRPr="00467849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467849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67849">
        <w:rPr>
          <w:rFonts w:ascii="Times New Roman" w:hAnsi="Times New Roman" w:cs="Times New Roman"/>
          <w:sz w:val="24"/>
          <w:szCs w:val="24"/>
        </w:rPr>
        <w:t>Ledpin,LOW</w:t>
      </w:r>
      <w:proofErr w:type="spellEnd"/>
      <w:r w:rsidRPr="00467849">
        <w:rPr>
          <w:rFonts w:ascii="Times New Roman" w:hAnsi="Times New Roman" w:cs="Times New Roman"/>
          <w:sz w:val="24"/>
          <w:szCs w:val="24"/>
        </w:rPr>
        <w:t>);</w:t>
      </w:r>
    </w:p>
    <w:p w14:paraId="7C536E60" w14:textId="0194FE52" w:rsidR="007E5C43" w:rsidRDefault="00467849" w:rsidP="00467849">
      <w:pPr>
        <w:jc w:val="both"/>
        <w:rPr>
          <w:rFonts w:ascii="Times New Roman" w:hAnsi="Times New Roman" w:cs="Times New Roman"/>
          <w:sz w:val="24"/>
          <w:szCs w:val="24"/>
        </w:rPr>
      </w:pPr>
      <w:r w:rsidRPr="00467849">
        <w:rPr>
          <w:rFonts w:ascii="Times New Roman" w:hAnsi="Times New Roman" w:cs="Times New Roman"/>
          <w:sz w:val="24"/>
          <w:szCs w:val="24"/>
        </w:rPr>
        <w:t>}</w:t>
      </w:r>
    </w:p>
    <w:p w14:paraId="15EB1B20" w14:textId="77777777" w:rsidR="00A178BF" w:rsidRDefault="00A178BF" w:rsidP="007E5C43">
      <w:pPr>
        <w:rPr>
          <w:rFonts w:ascii="Times New Roman" w:hAnsi="Times New Roman" w:cs="Times New Roman"/>
          <w:sz w:val="24"/>
          <w:szCs w:val="24"/>
        </w:rPr>
      </w:pPr>
    </w:p>
    <w:p w14:paraId="1F9CCC0E" w14:textId="77777777" w:rsidR="005E3080" w:rsidRPr="0094218A" w:rsidRDefault="005E3080" w:rsidP="007E5C43">
      <w:pPr>
        <w:rPr>
          <w:rFonts w:ascii="Times New Roman" w:hAnsi="Times New Roman" w:cs="Times New Roman"/>
          <w:sz w:val="24"/>
          <w:szCs w:val="24"/>
        </w:rPr>
      </w:pPr>
    </w:p>
    <w:p w14:paraId="32946595" w14:textId="1478C193" w:rsidR="005E3080" w:rsidRDefault="007E5C43" w:rsidP="007E5C43">
      <w:pPr>
        <w:rPr>
          <w:rFonts w:ascii="Times New Roman" w:hAnsi="Times New Roman" w:cs="Times New Roman"/>
          <w:sz w:val="24"/>
          <w:szCs w:val="24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lastRenderedPageBreak/>
        <w:t>Το</w:t>
      </w:r>
      <w:r w:rsidRPr="005E3080"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  <w:lang w:val="el-GR"/>
        </w:rPr>
        <w:t>κύκλωμα</w:t>
      </w:r>
      <w:r w:rsidRPr="006B622F">
        <w:rPr>
          <w:rFonts w:ascii="Times New Roman" w:hAnsi="Times New Roman" w:cs="Times New Roman"/>
          <w:sz w:val="24"/>
          <w:szCs w:val="24"/>
        </w:rPr>
        <w:t>:</w:t>
      </w:r>
    </w:p>
    <w:p w14:paraId="77A6F339" w14:textId="77777777" w:rsidR="005E3080" w:rsidRPr="006B622F" w:rsidRDefault="005E3080" w:rsidP="007E5C43">
      <w:pPr>
        <w:rPr>
          <w:rFonts w:ascii="Times New Roman" w:hAnsi="Times New Roman" w:cs="Times New Roman"/>
          <w:sz w:val="24"/>
          <w:szCs w:val="24"/>
        </w:rPr>
      </w:pPr>
    </w:p>
    <w:p w14:paraId="27C626F7" w14:textId="047244E3" w:rsidR="007E5C43" w:rsidRPr="005E3080" w:rsidRDefault="005E3080" w:rsidP="007E5C4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C9619A" wp14:editId="6EC76E37">
            <wp:extent cx="6422345" cy="4820483"/>
            <wp:effectExtent l="635" t="0" r="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438047" cy="483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227A" w14:textId="0E7F0BFE" w:rsidR="006E0709" w:rsidRDefault="006E0709">
      <w:pPr>
        <w:rPr>
          <w:rFonts w:ascii="Times New Roman" w:hAnsi="Times New Roman" w:cs="Times New Roman"/>
          <w:sz w:val="24"/>
          <w:szCs w:val="24"/>
        </w:rPr>
      </w:pPr>
    </w:p>
    <w:p w14:paraId="3AFBB5B6" w14:textId="77777777" w:rsidR="000D1A53" w:rsidRPr="005E3080" w:rsidRDefault="000D1A53">
      <w:pPr>
        <w:rPr>
          <w:rFonts w:ascii="Times New Roman" w:hAnsi="Times New Roman" w:cs="Times New Roman"/>
          <w:sz w:val="24"/>
          <w:szCs w:val="24"/>
        </w:rPr>
      </w:pPr>
    </w:p>
    <w:p w14:paraId="48AA79C9" w14:textId="77777777" w:rsidR="000D1A53" w:rsidRDefault="000D1A53" w:rsidP="00B34F5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0B99B928" w14:textId="77777777" w:rsidR="000D1A53" w:rsidRDefault="000D1A53" w:rsidP="00B34F5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</w:p>
    <w:p w14:paraId="37FD3922" w14:textId="4F0EF354" w:rsidR="00B34F56" w:rsidRPr="0094218A" w:rsidRDefault="00B34F56" w:rsidP="00B34F56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AD42C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</w:t>
      </w:r>
      <w:r w:rsidRPr="0094218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 xml:space="preserve"> </w:t>
      </w:r>
      <w:r w:rsidR="00A178BF" w:rsidRPr="0094218A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t>4</w:t>
      </w:r>
    </w:p>
    <w:p w14:paraId="07198308" w14:textId="09019DD8" w:rsidR="000D1A53" w:rsidRPr="00EE4114" w:rsidRDefault="00B34F56" w:rsidP="00EE4114">
      <w:pPr>
        <w:jc w:val="both"/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t>Ο κώδικας είναι ο εξής:</w:t>
      </w:r>
    </w:p>
    <w:p w14:paraId="469D4E9D" w14:textId="0308E3D8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>int BPA = 7;</w:t>
      </w:r>
    </w:p>
    <w:p w14:paraId="1BDDB36E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>int BPB = 8;</w:t>
      </w:r>
    </w:p>
    <w:p w14:paraId="233946FF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D1A53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 xml:space="preserve"> = 11;</w:t>
      </w:r>
    </w:p>
    <w:p w14:paraId="67657BC7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>int A;</w:t>
      </w:r>
    </w:p>
    <w:p w14:paraId="3B4A64A6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int B; </w:t>
      </w:r>
    </w:p>
    <w:p w14:paraId="3004089A" w14:textId="760E662F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Pr="000D1A53">
        <w:rPr>
          <w:rFonts w:ascii="Times New Roman" w:hAnsi="Times New Roman" w:cs="Times New Roman"/>
          <w:sz w:val="24"/>
          <w:szCs w:val="24"/>
        </w:rPr>
        <w:t>xor(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);</w:t>
      </w:r>
    </w:p>
    <w:p w14:paraId="61BE3B51" w14:textId="318CCDD9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D1A53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){</w:t>
      </w:r>
    </w:p>
    <w:p w14:paraId="59F67CBF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A, INPUT);</w:t>
      </w:r>
    </w:p>
    <w:p w14:paraId="601CA1EC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B, INPUT);</w:t>
      </w:r>
    </w:p>
    <w:p w14:paraId="457CC236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D1A53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, OUTPUT);</w:t>
      </w:r>
    </w:p>
    <w:p w14:paraId="5E336589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>}</w:t>
      </w:r>
    </w:p>
    <w:p w14:paraId="6203FD04" w14:textId="58629FB3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0D1A53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){</w:t>
      </w:r>
    </w:p>
    <w:p w14:paraId="4E0E65CF" w14:textId="59BEB57D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Pr="000D1A53">
        <w:rPr>
          <w:rFonts w:ascii="Times New Roman" w:hAnsi="Times New Roman" w:cs="Times New Roman"/>
          <w:sz w:val="24"/>
          <w:szCs w:val="24"/>
        </w:rPr>
        <w:t>xor(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);</w:t>
      </w:r>
    </w:p>
    <w:p w14:paraId="62CDF1FD" w14:textId="5A956D3E" w:rsid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>}</w:t>
      </w:r>
    </w:p>
    <w:p w14:paraId="21DAACCB" w14:textId="5CBA105E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</w:rPr>
        <w:t>E</w:t>
      </w:r>
      <w:r w:rsidRPr="000D1A53">
        <w:rPr>
          <w:rFonts w:ascii="Times New Roman" w:hAnsi="Times New Roman" w:cs="Times New Roman"/>
          <w:sz w:val="24"/>
          <w:szCs w:val="24"/>
        </w:rPr>
        <w:t>xor(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{</w:t>
      </w:r>
    </w:p>
    <w:p w14:paraId="5D23AB8E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A=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BPA);</w:t>
      </w:r>
    </w:p>
    <w:p w14:paraId="3C794F30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B=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BPB);</w:t>
      </w:r>
    </w:p>
    <w:p w14:paraId="14DFADCC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if(</w:t>
      </w:r>
      <w:proofErr w:type="gramStart"/>
      <w:r w:rsidRPr="000D1A53">
        <w:rPr>
          <w:rFonts w:ascii="Times New Roman" w:hAnsi="Times New Roman" w:cs="Times New Roman"/>
          <w:sz w:val="24"/>
          <w:szCs w:val="24"/>
        </w:rPr>
        <w:t>(!A</w:t>
      </w:r>
      <w:proofErr w:type="gramEnd"/>
      <w:r w:rsidRPr="000D1A53">
        <w:rPr>
          <w:rFonts w:ascii="Times New Roman" w:hAnsi="Times New Roman" w:cs="Times New Roman"/>
          <w:sz w:val="24"/>
          <w:szCs w:val="24"/>
        </w:rPr>
        <w:t>&amp;&amp;B)||(A&amp;&amp;!B))</w:t>
      </w:r>
    </w:p>
    <w:p w14:paraId="641B17EA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7E715DAC" w14:textId="77777777" w:rsidR="000D1A53" w:rsidRPr="000D1A53" w:rsidRDefault="000D1A53" w:rsidP="000D1A53">
      <w:pPr>
        <w:rPr>
          <w:rFonts w:ascii="Times New Roman" w:hAnsi="Times New Roman" w:cs="Times New Roman"/>
          <w:sz w:val="24"/>
          <w:szCs w:val="24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D1A53">
        <w:rPr>
          <w:rFonts w:ascii="Times New Roman" w:hAnsi="Times New Roman" w:cs="Times New Roman"/>
          <w:sz w:val="24"/>
          <w:szCs w:val="24"/>
        </w:rPr>
        <w:t>Ledpin,HIGH</w:t>
      </w:r>
      <w:proofErr w:type="spellEnd"/>
      <w:r w:rsidRPr="000D1A5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5E237E60" w14:textId="77777777" w:rsidR="000D1A53" w:rsidRPr="0094218A" w:rsidRDefault="000D1A53" w:rsidP="000D1A5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0D1A53">
        <w:rPr>
          <w:rFonts w:ascii="Times New Roman" w:hAnsi="Times New Roman" w:cs="Times New Roman"/>
          <w:sz w:val="24"/>
          <w:szCs w:val="24"/>
        </w:rPr>
        <w:t xml:space="preserve">  </w:t>
      </w:r>
      <w:r w:rsidRPr="0094218A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12B4227D" w14:textId="77777777" w:rsidR="000D1A53" w:rsidRPr="0094218A" w:rsidRDefault="000D1A53" w:rsidP="000D1A5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94218A">
        <w:rPr>
          <w:rFonts w:ascii="Times New Roman" w:hAnsi="Times New Roman" w:cs="Times New Roman"/>
          <w:sz w:val="24"/>
          <w:szCs w:val="24"/>
          <w:lang w:val="el-GR"/>
        </w:rPr>
        <w:t xml:space="preserve">  </w:t>
      </w:r>
      <w:r w:rsidRPr="000D1A53">
        <w:rPr>
          <w:rFonts w:ascii="Times New Roman" w:hAnsi="Times New Roman" w:cs="Times New Roman"/>
          <w:sz w:val="24"/>
          <w:szCs w:val="24"/>
        </w:rPr>
        <w:t>else</w:t>
      </w:r>
    </w:p>
    <w:p w14:paraId="239BC152" w14:textId="77777777" w:rsidR="000D1A53" w:rsidRPr="0094218A" w:rsidRDefault="000D1A53" w:rsidP="000D1A5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94218A">
        <w:rPr>
          <w:rFonts w:ascii="Times New Roman" w:hAnsi="Times New Roman" w:cs="Times New Roman"/>
          <w:sz w:val="24"/>
          <w:szCs w:val="24"/>
          <w:lang w:val="el-GR"/>
        </w:rPr>
        <w:t xml:space="preserve">  </w:t>
      </w:r>
      <w:proofErr w:type="spellStart"/>
      <w:proofErr w:type="gramStart"/>
      <w:r w:rsidRPr="000D1A53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94218A">
        <w:rPr>
          <w:rFonts w:ascii="Times New Roman" w:hAnsi="Times New Roman" w:cs="Times New Roman"/>
          <w:sz w:val="24"/>
          <w:szCs w:val="24"/>
          <w:lang w:val="el-GR"/>
        </w:rPr>
        <w:t>(</w:t>
      </w:r>
      <w:proofErr w:type="spellStart"/>
      <w:proofErr w:type="gramEnd"/>
      <w:r w:rsidRPr="000D1A53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94218A">
        <w:rPr>
          <w:rFonts w:ascii="Times New Roman" w:hAnsi="Times New Roman" w:cs="Times New Roman"/>
          <w:sz w:val="24"/>
          <w:szCs w:val="24"/>
          <w:lang w:val="el-GR"/>
        </w:rPr>
        <w:t>,</w:t>
      </w:r>
      <w:r w:rsidRPr="000D1A53">
        <w:rPr>
          <w:rFonts w:ascii="Times New Roman" w:hAnsi="Times New Roman" w:cs="Times New Roman"/>
          <w:sz w:val="24"/>
          <w:szCs w:val="24"/>
        </w:rPr>
        <w:t>LOW</w:t>
      </w:r>
      <w:r w:rsidRPr="0094218A">
        <w:rPr>
          <w:rFonts w:ascii="Times New Roman" w:hAnsi="Times New Roman" w:cs="Times New Roman"/>
          <w:sz w:val="24"/>
          <w:szCs w:val="24"/>
          <w:lang w:val="el-GR"/>
        </w:rPr>
        <w:t>);</w:t>
      </w:r>
    </w:p>
    <w:p w14:paraId="71CA040D" w14:textId="63EE21EA" w:rsidR="00B34F56" w:rsidRPr="0094218A" w:rsidRDefault="000D1A53" w:rsidP="000D1A53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94218A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11ADE2CE" w14:textId="77777777" w:rsidR="00EE4114" w:rsidRDefault="00EE4114" w:rsidP="000D1A53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197FAA7" w14:textId="1D70928C" w:rsidR="00EE4114" w:rsidRDefault="00EE4114" w:rsidP="000D1A53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Το κύκλωμα είναι ακριβώς ίδιο με αυτό της άσκησης 3.</w:t>
      </w:r>
    </w:p>
    <w:p w14:paraId="6735AF54" w14:textId="78236A65" w:rsidR="00EE2971" w:rsidRDefault="00461BC2" w:rsidP="000D1A53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61BC2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 5</w:t>
      </w:r>
    </w:p>
    <w:p w14:paraId="3CAFAC55" w14:textId="77777777" w:rsidR="00FE0DCC" w:rsidRDefault="00EE2971" w:rsidP="00EE2971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Φέραμε το κύκλωμα του σχήματος 5.1 στην ελάχιστη μορφή του και εργαστήκαμε με αυτή.</w:t>
      </w:r>
      <w:r w:rsidRPr="00EE2971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</w:p>
    <w:p w14:paraId="341380F9" w14:textId="7D8BEEA8" w:rsidR="00EE2971" w:rsidRDefault="00EE2971" w:rsidP="00EE2971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Η ελάχιστη μορφή της συνάρτησης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είναι η παρακάτω</w:t>
      </w:r>
      <w:r w:rsidRPr="0094218A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7C4FAF38" w14:textId="77777777" w:rsidR="00FE0DCC" w:rsidRPr="0094218A" w:rsidRDefault="00FE0DCC" w:rsidP="00EE2971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B4792D7" w14:textId="77777777" w:rsidR="00EE2971" w:rsidRDefault="00EE2971" w:rsidP="00EE29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EE5393" wp14:editId="4E3C6217">
            <wp:extent cx="4898615" cy="1719618"/>
            <wp:effectExtent l="0" t="0" r="0" b="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980" cy="176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F553" w14:textId="77777777" w:rsidR="00FE0DCC" w:rsidRDefault="00FE0DCC" w:rsidP="00EE2971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0081E94F" w14:textId="77777777" w:rsidR="00FE0DCC" w:rsidRDefault="00FE0DCC" w:rsidP="00EE2971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FF7BF7D" w14:textId="69085A6D" w:rsidR="00EE2971" w:rsidRDefault="00EE2971" w:rsidP="00EE29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Ο πίνακας αληθείας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91"/>
        <w:gridCol w:w="1091"/>
        <w:gridCol w:w="1127"/>
      </w:tblGrid>
      <w:tr w:rsidR="00EE2971" w14:paraId="18A02F5C" w14:textId="77777777" w:rsidTr="00290478">
        <w:trPr>
          <w:trHeight w:val="254"/>
        </w:trPr>
        <w:tc>
          <w:tcPr>
            <w:tcW w:w="1091" w:type="dxa"/>
          </w:tcPr>
          <w:p w14:paraId="6E7A0223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091" w:type="dxa"/>
          </w:tcPr>
          <w:p w14:paraId="59B0EFD9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91" w:type="dxa"/>
          </w:tcPr>
          <w:p w14:paraId="73EE50D7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F=(A+D)</w:t>
            </w:r>
          </w:p>
        </w:tc>
      </w:tr>
      <w:tr w:rsidR="00EE2971" w14:paraId="39079ABA" w14:textId="77777777" w:rsidTr="00290478">
        <w:trPr>
          <w:trHeight w:val="245"/>
        </w:trPr>
        <w:tc>
          <w:tcPr>
            <w:tcW w:w="1091" w:type="dxa"/>
          </w:tcPr>
          <w:p w14:paraId="54459B96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1" w:type="dxa"/>
          </w:tcPr>
          <w:p w14:paraId="0D6EA80E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1" w:type="dxa"/>
          </w:tcPr>
          <w:p w14:paraId="6931DD67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EE2971" w14:paraId="41A01505" w14:textId="77777777" w:rsidTr="00290478">
        <w:trPr>
          <w:trHeight w:val="254"/>
        </w:trPr>
        <w:tc>
          <w:tcPr>
            <w:tcW w:w="1091" w:type="dxa"/>
          </w:tcPr>
          <w:p w14:paraId="73C79108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1" w:type="dxa"/>
          </w:tcPr>
          <w:p w14:paraId="4A13DA57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14:paraId="76AC0DF3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E2971" w14:paraId="5E8E054E" w14:textId="77777777" w:rsidTr="00290478">
        <w:trPr>
          <w:trHeight w:val="245"/>
        </w:trPr>
        <w:tc>
          <w:tcPr>
            <w:tcW w:w="1091" w:type="dxa"/>
          </w:tcPr>
          <w:p w14:paraId="35533077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14:paraId="5377224A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091" w:type="dxa"/>
          </w:tcPr>
          <w:p w14:paraId="1C6B61A7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E2971" w14:paraId="4489F7A5" w14:textId="77777777" w:rsidTr="00290478">
        <w:trPr>
          <w:trHeight w:val="254"/>
        </w:trPr>
        <w:tc>
          <w:tcPr>
            <w:tcW w:w="1091" w:type="dxa"/>
          </w:tcPr>
          <w:p w14:paraId="096E5FAD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14:paraId="6A591742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1" w:type="dxa"/>
          </w:tcPr>
          <w:p w14:paraId="76DE2DA5" w14:textId="77777777" w:rsidR="00EE2971" w:rsidRDefault="00EE2971" w:rsidP="002904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6B7760FE" w14:textId="77777777" w:rsidR="00EE2971" w:rsidRDefault="00EE2971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FC6F7F4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8244F03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5B72C705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9F20EE0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B4CBB32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4133D67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4FC791A0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72C7AB5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721EE01C" w14:textId="77777777" w:rsidR="003A5E17" w:rsidRDefault="003A5E1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DA81170" w14:textId="77777777" w:rsidR="00FE0DCC" w:rsidRDefault="00FE0DCC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6E55BB4C" w14:textId="1801F1DB" w:rsidR="0094218A" w:rsidRPr="00EE2971" w:rsidRDefault="0094218A" w:rsidP="0094218A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B622F">
        <w:rPr>
          <w:rFonts w:ascii="Times New Roman" w:hAnsi="Times New Roman" w:cs="Times New Roman"/>
          <w:sz w:val="24"/>
          <w:szCs w:val="24"/>
          <w:lang w:val="el-GR"/>
        </w:rPr>
        <w:lastRenderedPageBreak/>
        <w:t>Το</w:t>
      </w:r>
      <w:r w:rsidRPr="005E3080">
        <w:rPr>
          <w:rFonts w:ascii="Times New Roman" w:hAnsi="Times New Roman" w:cs="Times New Roman"/>
          <w:sz w:val="24"/>
          <w:szCs w:val="24"/>
        </w:rPr>
        <w:t xml:space="preserve"> </w:t>
      </w:r>
      <w:r w:rsidRPr="006B622F">
        <w:rPr>
          <w:rFonts w:ascii="Times New Roman" w:hAnsi="Times New Roman" w:cs="Times New Roman"/>
          <w:sz w:val="24"/>
          <w:szCs w:val="24"/>
          <w:lang w:val="el-GR"/>
        </w:rPr>
        <w:t>κύκλωμα</w:t>
      </w:r>
      <w:r w:rsidRPr="006B622F">
        <w:rPr>
          <w:rFonts w:ascii="Times New Roman" w:hAnsi="Times New Roman" w:cs="Times New Roman"/>
          <w:sz w:val="24"/>
          <w:szCs w:val="24"/>
        </w:rPr>
        <w:t>:</w:t>
      </w:r>
    </w:p>
    <w:p w14:paraId="73487563" w14:textId="7A74F81C" w:rsidR="0094218A" w:rsidRDefault="0094218A" w:rsidP="00EE2971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48A5C637" wp14:editId="75FD45F1">
            <wp:extent cx="4790364" cy="3592773"/>
            <wp:effectExtent l="0" t="0" r="0" b="8255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504" cy="361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31CB" w14:textId="6D76184A" w:rsidR="003A5E17" w:rsidRDefault="003A5E17" w:rsidP="00EE2971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3F4605BB" wp14:editId="1951AD67">
            <wp:extent cx="4797188" cy="3597891"/>
            <wp:effectExtent l="0" t="0" r="3810" b="3175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516" cy="36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C0D9" w14:textId="65E9B1C0" w:rsidR="003A5E17" w:rsidRDefault="003A5E17" w:rsidP="00EE2971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</w:p>
    <w:p w14:paraId="51550384" w14:textId="4574C6F4" w:rsidR="003A5E17" w:rsidRDefault="003A5E17" w:rsidP="00EE2971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</w:p>
    <w:p w14:paraId="5B6BAF89" w14:textId="4D39FE33" w:rsidR="003A5E17" w:rsidRDefault="003A5E17" w:rsidP="003A5E17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lastRenderedPageBreak/>
        <w:drawing>
          <wp:inline distT="0" distB="0" distL="0" distR="0" wp14:anchorId="3697DA2B" wp14:editId="61FD9382">
            <wp:extent cx="5186149" cy="3889612"/>
            <wp:effectExtent l="0" t="0" r="0" b="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453" cy="38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2FEB" w14:textId="240D6D71" w:rsidR="003A5E17" w:rsidRDefault="003A5E17" w:rsidP="00EE2971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  <w:lang w:val="el-GR"/>
        </w:rPr>
        <w:drawing>
          <wp:inline distT="0" distB="0" distL="0" distR="0" wp14:anchorId="322C59A6" wp14:editId="7CCF6D73">
            <wp:extent cx="5181165" cy="3885874"/>
            <wp:effectExtent l="0" t="0" r="635" b="635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57" cy="388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C5A" w14:textId="0C879BA7" w:rsidR="0094218A" w:rsidRDefault="0094218A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1FAC171D" w14:textId="3A72E766" w:rsidR="00EE2971" w:rsidRDefault="00EE2971" w:rsidP="00EE2971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lastRenderedPageBreak/>
        <w:t>Ο κώδικας είναι ο εξής</w:t>
      </w:r>
      <w:r w:rsidRPr="00461BC2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14:paraId="6523F41E" w14:textId="77777777" w:rsidR="0068268D" w:rsidRDefault="0068268D" w:rsidP="00EE2971">
      <w:pPr>
        <w:rPr>
          <w:rFonts w:ascii="Times New Roman" w:hAnsi="Times New Roman" w:cs="Times New Roman"/>
          <w:sz w:val="24"/>
          <w:szCs w:val="24"/>
          <w:lang w:val="el-GR"/>
        </w:rPr>
      </w:pPr>
    </w:p>
    <w:p w14:paraId="27FF6D28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>int buttonPin1 = 2;</w:t>
      </w:r>
    </w:p>
    <w:p w14:paraId="0D0B6529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>int buttonPin2 = 3;</w:t>
      </w:r>
    </w:p>
    <w:p w14:paraId="09349044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4218A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 xml:space="preserve"> = 8;</w:t>
      </w:r>
    </w:p>
    <w:p w14:paraId="408F4749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>int A = 0;</w:t>
      </w:r>
    </w:p>
    <w:p w14:paraId="53AE9967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>int D = 0;</w:t>
      </w:r>
    </w:p>
    <w:p w14:paraId="6C3FF51C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</w:p>
    <w:p w14:paraId="6CAB1434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4218A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94218A">
        <w:rPr>
          <w:rFonts w:ascii="Times New Roman" w:hAnsi="Times New Roman" w:cs="Times New Roman"/>
          <w:sz w:val="24"/>
          <w:szCs w:val="24"/>
        </w:rPr>
        <w:t>) {</w:t>
      </w:r>
    </w:p>
    <w:p w14:paraId="7A32F16B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218A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218A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, OUTPUT);</w:t>
      </w:r>
    </w:p>
    <w:p w14:paraId="0F6490AF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218A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218A">
        <w:rPr>
          <w:rFonts w:ascii="Times New Roman" w:hAnsi="Times New Roman" w:cs="Times New Roman"/>
          <w:sz w:val="24"/>
          <w:szCs w:val="24"/>
        </w:rPr>
        <w:t>A, INPUT);</w:t>
      </w:r>
    </w:p>
    <w:p w14:paraId="200F31F6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4218A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4218A">
        <w:rPr>
          <w:rFonts w:ascii="Times New Roman" w:hAnsi="Times New Roman" w:cs="Times New Roman"/>
          <w:sz w:val="24"/>
          <w:szCs w:val="24"/>
        </w:rPr>
        <w:t>D, INPUT);</w:t>
      </w:r>
    </w:p>
    <w:p w14:paraId="01FC808A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>}</w:t>
      </w:r>
    </w:p>
    <w:p w14:paraId="4EDBDD43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</w:p>
    <w:p w14:paraId="63C436D8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94218A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94218A">
        <w:rPr>
          <w:rFonts w:ascii="Times New Roman" w:hAnsi="Times New Roman" w:cs="Times New Roman"/>
          <w:sz w:val="24"/>
          <w:szCs w:val="24"/>
        </w:rPr>
        <w:t>){</w:t>
      </w:r>
    </w:p>
    <w:p w14:paraId="7978F5B3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r w:rsidRPr="0094218A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(buttonPin1);</w:t>
      </w:r>
    </w:p>
    <w:p w14:paraId="3076D02F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D = </w:t>
      </w:r>
      <w:proofErr w:type="spellStart"/>
      <w:r w:rsidRPr="0094218A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(buttonPin2);</w:t>
      </w:r>
    </w:p>
    <w:p w14:paraId="591D742A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</w:p>
    <w:p w14:paraId="59FE47F9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 if(A||</w:t>
      </w:r>
      <w:proofErr w:type="gramStart"/>
      <w:r w:rsidRPr="0094218A">
        <w:rPr>
          <w:rFonts w:ascii="Times New Roman" w:hAnsi="Times New Roman" w:cs="Times New Roman"/>
          <w:sz w:val="24"/>
          <w:szCs w:val="24"/>
        </w:rPr>
        <w:t>D){</w:t>
      </w:r>
      <w:proofErr w:type="gramEnd"/>
    </w:p>
    <w:p w14:paraId="0B1BF7B3" w14:textId="77777777" w:rsidR="00EE2971" w:rsidRPr="0094218A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4218A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4218A">
        <w:rPr>
          <w:rFonts w:ascii="Times New Roman" w:hAnsi="Times New Roman" w:cs="Times New Roman"/>
          <w:sz w:val="24"/>
          <w:szCs w:val="24"/>
        </w:rPr>
        <w:t>Ledpin,HIGH</w:t>
      </w:r>
      <w:proofErr w:type="spellEnd"/>
      <w:r w:rsidRPr="0094218A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AFA3224" w14:textId="77777777" w:rsidR="00EE2971" w:rsidRPr="00EE2971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94218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EE2971">
        <w:rPr>
          <w:rFonts w:ascii="Times New Roman" w:hAnsi="Times New Roman" w:cs="Times New Roman"/>
          <w:sz w:val="24"/>
          <w:szCs w:val="24"/>
        </w:rPr>
        <w:t>}else</w:t>
      </w:r>
      <w:proofErr w:type="gramEnd"/>
    </w:p>
    <w:p w14:paraId="7B627E0B" w14:textId="77777777" w:rsidR="00EE2971" w:rsidRPr="00EE2971" w:rsidRDefault="00EE2971" w:rsidP="00EE2971">
      <w:pPr>
        <w:rPr>
          <w:rFonts w:ascii="Times New Roman" w:hAnsi="Times New Roman" w:cs="Times New Roman"/>
          <w:sz w:val="24"/>
          <w:szCs w:val="24"/>
        </w:rPr>
      </w:pPr>
      <w:r w:rsidRPr="00EE2971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EE2971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EE29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E2971">
        <w:rPr>
          <w:rFonts w:ascii="Times New Roman" w:hAnsi="Times New Roman" w:cs="Times New Roman"/>
          <w:sz w:val="24"/>
          <w:szCs w:val="24"/>
        </w:rPr>
        <w:t>Ledpin,LOW</w:t>
      </w:r>
      <w:proofErr w:type="spellEnd"/>
      <w:r w:rsidRPr="00EE2971">
        <w:rPr>
          <w:rFonts w:ascii="Times New Roman" w:hAnsi="Times New Roman" w:cs="Times New Roman"/>
          <w:sz w:val="24"/>
          <w:szCs w:val="24"/>
        </w:rPr>
        <w:t>);</w:t>
      </w:r>
    </w:p>
    <w:p w14:paraId="3F806DB8" w14:textId="0E6486FA" w:rsidR="004B5697" w:rsidRDefault="00EE2971" w:rsidP="0094218A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94218A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419ACCE8" w14:textId="77777777" w:rsidR="004B5697" w:rsidRDefault="004B5697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br w:type="page"/>
      </w:r>
    </w:p>
    <w:p w14:paraId="5C359366" w14:textId="3A6468B1" w:rsidR="00EE2971" w:rsidRDefault="004B5697" w:rsidP="0094218A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</w:pPr>
      <w:r w:rsidRPr="004B5697">
        <w:rPr>
          <w:rFonts w:ascii="Times New Roman" w:hAnsi="Times New Roman" w:cs="Times New Roman"/>
          <w:b/>
          <w:bCs/>
          <w:sz w:val="24"/>
          <w:szCs w:val="24"/>
          <w:u w:val="single"/>
          <w:lang w:val="el-GR"/>
        </w:rPr>
        <w:lastRenderedPageBreak/>
        <w:t>Άσκηση 6</w:t>
      </w:r>
    </w:p>
    <w:p w14:paraId="5B630691" w14:textId="77777777" w:rsidR="00DD3796" w:rsidRDefault="00DD3796" w:rsidP="00DD379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Ο κώδικας είναι ο παρακάτω</w:t>
      </w:r>
      <w:r w:rsidRPr="00DD3796">
        <w:rPr>
          <w:rFonts w:ascii="Times New Roman" w:hAnsi="Times New Roman" w:cs="Times New Roman"/>
          <w:sz w:val="24"/>
          <w:szCs w:val="24"/>
          <w:lang w:val="el-GR"/>
        </w:rPr>
        <w:t>:</w:t>
      </w:r>
      <w:r>
        <w:rPr>
          <w:rFonts w:ascii="Times New Roman" w:hAnsi="Times New Roman" w:cs="Times New Roman"/>
          <w:sz w:val="24"/>
          <w:szCs w:val="24"/>
          <w:lang w:val="el-GR"/>
        </w:rPr>
        <w:br/>
      </w:r>
    </w:p>
    <w:p w14:paraId="1DD79DF5" w14:textId="34D49BA0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  <w:lang w:val="el-GR"/>
        </w:rPr>
      </w:pPr>
      <w:proofErr w:type="spellStart"/>
      <w:r w:rsidRPr="00DD3796">
        <w:rPr>
          <w:rFonts w:ascii="Times New Roman" w:hAnsi="Times New Roman" w:cs="Times New Roman"/>
          <w:sz w:val="24"/>
          <w:szCs w:val="24"/>
          <w:lang w:val="el-GR"/>
        </w:rPr>
        <w:t>int</w:t>
      </w:r>
      <w:proofErr w:type="spellEnd"/>
      <w:r w:rsidRPr="00DD3796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 w:rsidRPr="00DD3796">
        <w:rPr>
          <w:rFonts w:ascii="Times New Roman" w:hAnsi="Times New Roman" w:cs="Times New Roman"/>
          <w:sz w:val="24"/>
          <w:szCs w:val="24"/>
          <w:lang w:val="el-GR"/>
        </w:rPr>
        <w:t>pinButton</w:t>
      </w:r>
      <w:proofErr w:type="spellEnd"/>
      <w:r w:rsidRPr="00DD3796">
        <w:rPr>
          <w:rFonts w:ascii="Times New Roman" w:hAnsi="Times New Roman" w:cs="Times New Roman"/>
          <w:sz w:val="24"/>
          <w:szCs w:val="24"/>
          <w:lang w:val="el-GR"/>
        </w:rPr>
        <w:t xml:space="preserve"> = 2;</w:t>
      </w:r>
    </w:p>
    <w:p w14:paraId="73D371FA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11C889F2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</w:p>
    <w:p w14:paraId="5560C1C9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3796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DD3796">
        <w:rPr>
          <w:rFonts w:ascii="Times New Roman" w:hAnsi="Times New Roman" w:cs="Times New Roman"/>
          <w:sz w:val="24"/>
          <w:szCs w:val="24"/>
        </w:rPr>
        <w:t>){</w:t>
      </w:r>
    </w:p>
    <w:p w14:paraId="7BF710AF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>PORTD = B00000100;</w:t>
      </w:r>
    </w:p>
    <w:p w14:paraId="50481384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>DDRD = B01000000;</w:t>
      </w:r>
    </w:p>
    <w:p w14:paraId="78219839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>}</w:t>
      </w:r>
    </w:p>
    <w:p w14:paraId="3BD9CAC7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</w:p>
    <w:p w14:paraId="2D4508BD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DD3796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DD3796">
        <w:rPr>
          <w:rFonts w:ascii="Times New Roman" w:hAnsi="Times New Roman" w:cs="Times New Roman"/>
          <w:sz w:val="24"/>
          <w:szCs w:val="24"/>
        </w:rPr>
        <w:t>){</w:t>
      </w:r>
    </w:p>
    <w:p w14:paraId="4C6D0956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 xml:space="preserve"> = (PIND &amp; (1 &lt;&lt; 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pinButton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 xml:space="preserve">)) &gt;&gt; 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pinButton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>;</w:t>
      </w:r>
    </w:p>
    <w:p w14:paraId="0E0BF772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stateButton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 xml:space="preserve"> == LOW) { </w:t>
      </w:r>
    </w:p>
    <w:p w14:paraId="7C2083A9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 w:rsidRPr="00DD3796">
        <w:rPr>
          <w:rFonts w:ascii="Times New Roman" w:hAnsi="Times New Roman" w:cs="Times New Roman"/>
          <w:sz w:val="24"/>
          <w:szCs w:val="24"/>
        </w:rPr>
        <w:t xml:space="preserve">PORTD = (1 &lt;&lt; </w:t>
      </w:r>
      <w:proofErr w:type="spellStart"/>
      <w:r w:rsidRPr="00DD3796">
        <w:rPr>
          <w:rFonts w:ascii="Times New Roman" w:hAnsi="Times New Roman" w:cs="Times New Roman"/>
          <w:sz w:val="24"/>
          <w:szCs w:val="24"/>
        </w:rPr>
        <w:t>ledPin</w:t>
      </w:r>
      <w:proofErr w:type="spellEnd"/>
      <w:r w:rsidRPr="00DD3796">
        <w:rPr>
          <w:rFonts w:ascii="Times New Roman" w:hAnsi="Times New Roman" w:cs="Times New Roman"/>
          <w:sz w:val="24"/>
          <w:szCs w:val="24"/>
        </w:rPr>
        <w:t>) | PORTD;</w:t>
      </w:r>
    </w:p>
    <w:p w14:paraId="0667F3E4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DD3796">
        <w:rPr>
          <w:rFonts w:ascii="Times New Roman" w:hAnsi="Times New Roman" w:cs="Times New Roman"/>
          <w:sz w:val="24"/>
          <w:szCs w:val="24"/>
          <w:lang w:val="el-GR"/>
        </w:rPr>
        <w:t xml:space="preserve">} </w:t>
      </w:r>
      <w:proofErr w:type="spellStart"/>
      <w:r w:rsidRPr="00DD3796">
        <w:rPr>
          <w:rFonts w:ascii="Times New Roman" w:hAnsi="Times New Roman" w:cs="Times New Roman"/>
          <w:sz w:val="24"/>
          <w:szCs w:val="24"/>
          <w:lang w:val="el-GR"/>
        </w:rPr>
        <w:t>else</w:t>
      </w:r>
      <w:proofErr w:type="spellEnd"/>
      <w:r w:rsidRPr="00DD3796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</w:p>
    <w:p w14:paraId="5D04314A" w14:textId="77777777" w:rsidR="00DD3796" w:rsidRPr="00DD3796" w:rsidRDefault="00DD3796" w:rsidP="00DD379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DD3796">
        <w:rPr>
          <w:rFonts w:ascii="Times New Roman" w:hAnsi="Times New Roman" w:cs="Times New Roman"/>
          <w:sz w:val="24"/>
          <w:szCs w:val="24"/>
          <w:lang w:val="el-GR"/>
        </w:rPr>
        <w:t xml:space="preserve">PORTD = ~(1 &lt;&lt; </w:t>
      </w:r>
      <w:proofErr w:type="spellStart"/>
      <w:r w:rsidRPr="00DD3796">
        <w:rPr>
          <w:rFonts w:ascii="Times New Roman" w:hAnsi="Times New Roman" w:cs="Times New Roman"/>
          <w:sz w:val="24"/>
          <w:szCs w:val="24"/>
          <w:lang w:val="el-GR"/>
        </w:rPr>
        <w:t>ledPin</w:t>
      </w:r>
      <w:proofErr w:type="spellEnd"/>
      <w:r w:rsidRPr="00DD3796">
        <w:rPr>
          <w:rFonts w:ascii="Times New Roman" w:hAnsi="Times New Roman" w:cs="Times New Roman"/>
          <w:sz w:val="24"/>
          <w:szCs w:val="24"/>
          <w:lang w:val="el-GR"/>
        </w:rPr>
        <w:t>) &amp; PORTD;</w:t>
      </w:r>
    </w:p>
    <w:p w14:paraId="51966E1D" w14:textId="0F9D5A96" w:rsidR="00DD3796" w:rsidRDefault="00DD3796" w:rsidP="00DD3796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DD3796">
        <w:rPr>
          <w:rFonts w:ascii="Times New Roman" w:hAnsi="Times New Roman" w:cs="Times New Roman"/>
          <w:sz w:val="24"/>
          <w:szCs w:val="24"/>
          <w:lang w:val="el-GR"/>
        </w:rPr>
        <w:t>}</w:t>
      </w:r>
    </w:p>
    <w:p w14:paraId="22A8D99A" w14:textId="77777777" w:rsidR="00DD3796" w:rsidRDefault="00DD3796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br w:type="page"/>
      </w:r>
    </w:p>
    <w:p w14:paraId="3D6BEF9B" w14:textId="77777777" w:rsidR="00DD3796" w:rsidRDefault="00DD3796" w:rsidP="00DD37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lastRenderedPageBreak/>
        <w:t>Το κύκλωμα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A5BD23D" w14:textId="3B942569" w:rsidR="00DD3796" w:rsidRDefault="00DD3796" w:rsidP="00DD37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D92593" wp14:editId="3178A608">
            <wp:extent cx="4865427" cy="3649070"/>
            <wp:effectExtent l="0" t="0" r="0" b="889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65" cy="365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DD6F" w14:textId="5608DF75" w:rsidR="00DD3796" w:rsidRPr="00DD3796" w:rsidRDefault="00DD3796" w:rsidP="00DD379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715FCD" wp14:editId="2FD733C6">
            <wp:extent cx="4865427" cy="3649069"/>
            <wp:effectExtent l="0" t="0" r="0" b="889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Εικόνα 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691" cy="36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8FFC" w14:textId="77777777" w:rsidR="004B5697" w:rsidRPr="004B5697" w:rsidRDefault="004B5697" w:rsidP="0094218A">
      <w:pPr>
        <w:rPr>
          <w:rFonts w:ascii="Times New Roman" w:hAnsi="Times New Roman" w:cs="Times New Roman"/>
          <w:sz w:val="24"/>
          <w:szCs w:val="24"/>
          <w:lang w:val="el-GR"/>
        </w:rPr>
      </w:pPr>
    </w:p>
    <w:sectPr w:rsidR="004B5697" w:rsidRPr="004B5697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E99F3" w14:textId="77777777" w:rsidR="00C02276" w:rsidRDefault="00C02276" w:rsidP="006B622F">
      <w:pPr>
        <w:spacing w:after="0" w:line="240" w:lineRule="auto"/>
      </w:pPr>
      <w:r>
        <w:separator/>
      </w:r>
    </w:p>
  </w:endnote>
  <w:endnote w:type="continuationSeparator" w:id="0">
    <w:p w14:paraId="1411ED89" w14:textId="77777777" w:rsidR="00C02276" w:rsidRDefault="00C02276" w:rsidP="006B6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635915405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77EFFE" w14:textId="1F30B4E1" w:rsidR="006B622F" w:rsidRPr="006B622F" w:rsidRDefault="006B622F" w:rsidP="006B622F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el-GR"/>
              </w:rPr>
            </w:pPr>
            <w:r w:rsidRPr="006B622F">
              <w:rPr>
                <w:rFonts w:ascii="Times New Roman" w:hAnsi="Times New Roman" w:cs="Times New Roman"/>
                <w:b/>
                <w:iCs/>
                <w:sz w:val="24"/>
                <w:szCs w:val="24"/>
                <w:lang w:val="el-GR"/>
              </w:rPr>
              <w:t xml:space="preserve">Τμήμα Πληροφορικής – ΔΙΠΑΕ                                                            </w:t>
            </w:r>
            <w:r w:rsidRPr="006B622F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 xml:space="preserve">Σελίδα </w: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PAGE</w:instrTex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  <w:t>2</w: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6B622F">
              <w:rPr>
                <w:rFonts w:ascii="Times New Roman" w:hAnsi="Times New Roman" w:cs="Times New Roman"/>
                <w:sz w:val="24"/>
                <w:szCs w:val="24"/>
                <w:lang w:val="el-GR"/>
              </w:rPr>
              <w:t xml:space="preserve"> από </w: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>NUMPAGES</w:instrTex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l-GR"/>
              </w:rPr>
              <w:t>2</w:t>
            </w:r>
            <w:r w:rsidRPr="006B62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C3CDF1" w14:textId="78A12791" w:rsidR="006B622F" w:rsidRPr="006B622F" w:rsidRDefault="006B622F">
    <w:pPr>
      <w:pStyle w:val="a4"/>
      <w:rPr>
        <w:rFonts w:ascii="Times New Roman" w:hAnsi="Times New Roman" w:cs="Times New Roman"/>
        <w:sz w:val="24"/>
        <w:szCs w:val="24"/>
        <w:lang w:val="el-G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8D996" w14:textId="77777777" w:rsidR="00C02276" w:rsidRDefault="00C02276" w:rsidP="006B622F">
      <w:pPr>
        <w:spacing w:after="0" w:line="240" w:lineRule="auto"/>
      </w:pPr>
      <w:r>
        <w:separator/>
      </w:r>
    </w:p>
  </w:footnote>
  <w:footnote w:type="continuationSeparator" w:id="0">
    <w:p w14:paraId="2B9898DB" w14:textId="77777777" w:rsidR="00C02276" w:rsidRDefault="00C02276" w:rsidP="006B6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F07A8" w14:textId="540040EE" w:rsidR="006B622F" w:rsidRPr="00505A1E" w:rsidRDefault="006B622F" w:rsidP="006B622F">
    <w:pPr>
      <w:pStyle w:val="a3"/>
      <w:rPr>
        <w:rFonts w:ascii="Times New Roman" w:hAnsi="Times New Roman" w:cs="Times New Roman"/>
        <w:sz w:val="24"/>
        <w:szCs w:val="24"/>
        <w:lang w:val="el-GR"/>
      </w:rPr>
    </w:pPr>
    <w:r w:rsidRPr="006B622F">
      <w:rPr>
        <w:rFonts w:ascii="Times New Roman" w:hAnsi="Times New Roman" w:cs="Times New Roman"/>
        <w:b/>
        <w:iCs/>
        <w:sz w:val="24"/>
        <w:szCs w:val="24"/>
        <w:lang w:val="el-GR"/>
      </w:rPr>
      <w:t>4</w:t>
    </w:r>
    <w:r w:rsidRPr="00505A1E">
      <w:rPr>
        <w:rFonts w:ascii="Times New Roman" w:hAnsi="Times New Roman" w:cs="Times New Roman"/>
        <w:b/>
        <w:iCs/>
        <w:sz w:val="24"/>
        <w:szCs w:val="24"/>
        <w:vertAlign w:val="superscript"/>
        <w:lang w:val="el-GR"/>
      </w:rPr>
      <w:t>η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 xml:space="preserve"> Σειρά Ασκήσεων / Εαρινό Εξάμηνο 2020-2021</w:t>
    </w:r>
    <w:r w:rsidRPr="00505A1E">
      <w:rPr>
        <w:rFonts w:ascii="Times New Roman" w:hAnsi="Times New Roman" w:cs="Times New Roman"/>
        <w:b/>
        <w:iCs/>
        <w:sz w:val="24"/>
        <w:szCs w:val="24"/>
        <w:lang w:val="el-GR"/>
      </w:rPr>
      <w:tab/>
    </w:r>
  </w:p>
  <w:p w14:paraId="29685123" w14:textId="77777777" w:rsidR="006B622F" w:rsidRPr="006B622F" w:rsidRDefault="006B622F" w:rsidP="006B622F">
    <w:pPr>
      <w:pStyle w:val="a3"/>
      <w:rPr>
        <w:lang w:val="el-G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2F"/>
    <w:rsid w:val="000D1A53"/>
    <w:rsid w:val="001150F9"/>
    <w:rsid w:val="00311A55"/>
    <w:rsid w:val="003A5E17"/>
    <w:rsid w:val="00461BC2"/>
    <w:rsid w:val="00467849"/>
    <w:rsid w:val="004B5697"/>
    <w:rsid w:val="00555D5D"/>
    <w:rsid w:val="005E3080"/>
    <w:rsid w:val="0068268D"/>
    <w:rsid w:val="00690470"/>
    <w:rsid w:val="006B622F"/>
    <w:rsid w:val="006E0709"/>
    <w:rsid w:val="006F3E8E"/>
    <w:rsid w:val="007544FE"/>
    <w:rsid w:val="007D20D5"/>
    <w:rsid w:val="007E5C43"/>
    <w:rsid w:val="0094218A"/>
    <w:rsid w:val="00A178BF"/>
    <w:rsid w:val="00A302CD"/>
    <w:rsid w:val="00AC2046"/>
    <w:rsid w:val="00B34F56"/>
    <w:rsid w:val="00B814D8"/>
    <w:rsid w:val="00B83502"/>
    <w:rsid w:val="00C02276"/>
    <w:rsid w:val="00CF5E3C"/>
    <w:rsid w:val="00D96780"/>
    <w:rsid w:val="00DD3796"/>
    <w:rsid w:val="00ED7E73"/>
    <w:rsid w:val="00EE2971"/>
    <w:rsid w:val="00EE4114"/>
    <w:rsid w:val="00EE6AA1"/>
    <w:rsid w:val="00F27453"/>
    <w:rsid w:val="00FE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948091"/>
  <w15:chartTrackingRefBased/>
  <w15:docId w15:val="{FF62DAD6-0FC7-4134-AD45-29A08913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9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2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Κεφαλίδα Char"/>
    <w:basedOn w:val="a0"/>
    <w:link w:val="a3"/>
    <w:uiPriority w:val="99"/>
    <w:rsid w:val="006B622F"/>
  </w:style>
  <w:style w:type="paragraph" w:styleId="a4">
    <w:name w:val="footer"/>
    <w:basedOn w:val="a"/>
    <w:link w:val="Char0"/>
    <w:uiPriority w:val="99"/>
    <w:unhideWhenUsed/>
    <w:rsid w:val="006B62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Υποσέλιδο Char"/>
    <w:basedOn w:val="a0"/>
    <w:link w:val="a4"/>
    <w:uiPriority w:val="99"/>
    <w:rsid w:val="006B622F"/>
  </w:style>
  <w:style w:type="table" w:styleId="a5">
    <w:name w:val="Table Grid"/>
    <w:basedOn w:val="a1"/>
    <w:uiPriority w:val="39"/>
    <w:rsid w:val="00EE2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14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Argyropoulos</dc:creator>
  <cp:keywords/>
  <dc:description/>
  <cp:lastModifiedBy>Ioannis Argyropoulos</cp:lastModifiedBy>
  <cp:revision>26</cp:revision>
  <cp:lastPrinted>2021-06-04T12:19:00Z</cp:lastPrinted>
  <dcterms:created xsi:type="dcterms:W3CDTF">2021-05-28T21:28:00Z</dcterms:created>
  <dcterms:modified xsi:type="dcterms:W3CDTF">2021-06-04T12:19:00Z</dcterms:modified>
</cp:coreProperties>
</file>