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47" w:rsidRDefault="00AC5933">
      <w:r>
        <w:t>Test for do</w:t>
      </w:r>
      <w:bookmarkStart w:id="0" w:name="_GoBack"/>
      <w:bookmarkEnd w:id="0"/>
    </w:p>
    <w:sectPr w:rsidR="002E3747" w:rsidSect="00962B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33"/>
    <w:rsid w:val="002E3747"/>
    <w:rsid w:val="00962BBD"/>
    <w:rsid w:val="00AC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7ECE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Shade</dc:creator>
  <cp:keywords/>
  <dc:description/>
  <cp:lastModifiedBy>Michael Shade</cp:lastModifiedBy>
  <cp:revision>1</cp:revision>
  <dcterms:created xsi:type="dcterms:W3CDTF">2017-01-08T02:37:00Z</dcterms:created>
  <dcterms:modified xsi:type="dcterms:W3CDTF">2017-01-08T02:37:00Z</dcterms:modified>
</cp:coreProperties>
</file>