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1076A" w14:textId="745BA5B1" w:rsidR="00403CE3" w:rsidRDefault="005B1312">
      <w:r>
        <w:t>040878659</w:t>
      </w:r>
    </w:p>
    <w:p w14:paraId="7AF05D0D" w14:textId="6A3D7A70" w:rsidR="005B1312" w:rsidRDefault="005B1312">
      <w:r>
        <w:t>Aria</w:t>
      </w:r>
    </w:p>
    <w:p w14:paraId="538EFA72" w14:textId="1500E5A2" w:rsidR="005B1312" w:rsidRDefault="005B1312">
      <w:r>
        <w:t>Gomes</w:t>
      </w:r>
    </w:p>
    <w:p w14:paraId="5E764267" w14:textId="5F49A0F7" w:rsidR="005B1312" w:rsidRDefault="005B1312">
      <w:hyperlink r:id="rId4" w:history="1">
        <w:r>
          <w:rPr>
            <w:rStyle w:val="Hyperlink"/>
          </w:rPr>
          <w:t>https://ariagomes.net/CST83</w:t>
        </w:r>
        <w:bookmarkStart w:id="0" w:name="_GoBack"/>
        <w:bookmarkEnd w:id="0"/>
        <w:r>
          <w:rPr>
            <w:rStyle w:val="Hyperlink"/>
          </w:rPr>
          <w:t>238/Lab5/index.php</w:t>
        </w:r>
      </w:hyperlink>
    </w:p>
    <w:sectPr w:rsidR="005B13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CEC"/>
    <w:rsid w:val="00403CE3"/>
    <w:rsid w:val="005B1312"/>
    <w:rsid w:val="00950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CFB4A"/>
  <w15:chartTrackingRefBased/>
  <w15:docId w15:val="{68C31B8D-926D-4572-9844-719AB23BD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B13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iagomes.net/CST83238/Lab5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 Gomes</dc:creator>
  <cp:keywords/>
  <dc:description/>
  <cp:lastModifiedBy>Aria Gomes</cp:lastModifiedBy>
  <cp:revision>2</cp:revision>
  <dcterms:created xsi:type="dcterms:W3CDTF">2019-10-10T17:11:00Z</dcterms:created>
  <dcterms:modified xsi:type="dcterms:W3CDTF">2019-10-10T17:12:00Z</dcterms:modified>
</cp:coreProperties>
</file>