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CB7B9" w14:textId="77777777" w:rsidR="0095220C" w:rsidRPr="0095220C" w:rsidRDefault="0095220C" w:rsidP="0095220C">
      <w:pPr>
        <w:pStyle w:val="Heading1"/>
        <w:rPr>
          <w:b/>
          <w:bCs/>
        </w:rPr>
      </w:pPr>
      <w:r w:rsidRPr="0095220C">
        <w:rPr>
          <w:b/>
          <w:bCs/>
        </w:rPr>
        <w:t>Research Project in IT: Enhancing Cybersecurity Using Machine Learning</w:t>
      </w:r>
    </w:p>
    <w:p w14:paraId="19811D09" w14:textId="77777777" w:rsidR="0095220C" w:rsidRPr="0095220C" w:rsidRDefault="0095220C" w:rsidP="0095220C">
      <w:pPr>
        <w:rPr>
          <w:b/>
          <w:bCs/>
        </w:rPr>
      </w:pPr>
      <w:r w:rsidRPr="0095220C">
        <w:rPr>
          <w:b/>
          <w:bCs/>
        </w:rPr>
        <w:t>Introduction</w:t>
      </w:r>
    </w:p>
    <w:p w14:paraId="09439A2B" w14:textId="77777777" w:rsidR="0095220C" w:rsidRPr="0095220C" w:rsidRDefault="0095220C" w:rsidP="0095220C">
      <w:r w:rsidRPr="0095220C">
        <w:t>In the modern digital era, cybersecurity has become a critical concern due to the increasing sophistication of cyber threats. Traditional security measures, such as firewalls and signature-based detection systems, are no longer sufficient to combat advanced attacks like </w:t>
      </w:r>
      <w:r w:rsidRPr="0095220C">
        <w:rPr>
          <w:b/>
          <w:bCs/>
        </w:rPr>
        <w:t>zero-day exploits, ransomware, and phishing</w:t>
      </w:r>
      <w:r w:rsidRPr="0095220C">
        <w:t>. This research explores the application of </w:t>
      </w:r>
      <w:r w:rsidRPr="0095220C">
        <w:rPr>
          <w:b/>
          <w:bCs/>
        </w:rPr>
        <w:t>machine learning (ML) techniques</w:t>
      </w:r>
      <w:r w:rsidRPr="0095220C">
        <w:t> to enhance cybersecurity by detecting anomalies in real-time network traffic.</w:t>
      </w:r>
    </w:p>
    <w:p w14:paraId="017E2A6F" w14:textId="77777777" w:rsidR="0095220C" w:rsidRPr="0095220C" w:rsidRDefault="0095220C" w:rsidP="0095220C">
      <w:pPr>
        <w:rPr>
          <w:b/>
          <w:bCs/>
        </w:rPr>
      </w:pPr>
      <w:r w:rsidRPr="0095220C">
        <w:rPr>
          <w:b/>
          <w:bCs/>
        </w:rPr>
        <w:t>Problem Statement</w:t>
      </w:r>
    </w:p>
    <w:p w14:paraId="602E8A63" w14:textId="77777777" w:rsidR="0095220C" w:rsidRPr="0095220C" w:rsidRDefault="0095220C" w:rsidP="0095220C">
      <w:r w:rsidRPr="0095220C">
        <w:t>Despite advancements in cybersecurity, organizations face challenges in:</w:t>
      </w:r>
    </w:p>
    <w:p w14:paraId="747FDC4B" w14:textId="77777777" w:rsidR="0095220C" w:rsidRPr="0095220C" w:rsidRDefault="0095220C" w:rsidP="0095220C">
      <w:pPr>
        <w:numPr>
          <w:ilvl w:val="0"/>
          <w:numId w:val="1"/>
        </w:numPr>
      </w:pPr>
      <w:r w:rsidRPr="0095220C">
        <w:rPr>
          <w:b/>
          <w:bCs/>
        </w:rPr>
        <w:t>False positives/negatives</w:t>
      </w:r>
      <w:r w:rsidRPr="0095220C">
        <w:t> in threat detection.</w:t>
      </w:r>
    </w:p>
    <w:p w14:paraId="683316DD" w14:textId="77777777" w:rsidR="0095220C" w:rsidRPr="0095220C" w:rsidRDefault="0095220C" w:rsidP="0095220C">
      <w:pPr>
        <w:numPr>
          <w:ilvl w:val="0"/>
          <w:numId w:val="1"/>
        </w:numPr>
      </w:pPr>
      <w:r w:rsidRPr="0095220C">
        <w:rPr>
          <w:b/>
          <w:bCs/>
        </w:rPr>
        <w:t>Slow response times</w:t>
      </w:r>
      <w:r w:rsidRPr="0095220C">
        <w:t> to new attack vectors.</w:t>
      </w:r>
    </w:p>
    <w:p w14:paraId="0B01129A" w14:textId="77777777" w:rsidR="0095220C" w:rsidRPr="0095220C" w:rsidRDefault="0095220C" w:rsidP="0095220C">
      <w:pPr>
        <w:numPr>
          <w:ilvl w:val="0"/>
          <w:numId w:val="1"/>
        </w:numPr>
      </w:pPr>
      <w:r w:rsidRPr="0095220C">
        <w:rPr>
          <w:b/>
          <w:bCs/>
        </w:rPr>
        <w:t>Over-reliance on rule-based systems</w:t>
      </w:r>
      <w:r w:rsidRPr="0095220C">
        <w:t> that fail against evolving threats.</w:t>
      </w:r>
    </w:p>
    <w:p w14:paraId="43334A27" w14:textId="77777777" w:rsidR="0095220C" w:rsidRPr="0095220C" w:rsidRDefault="0095220C" w:rsidP="0095220C">
      <w:r w:rsidRPr="0095220C">
        <w:t>This research aims to develop an </w:t>
      </w:r>
      <w:r w:rsidRPr="0095220C">
        <w:rPr>
          <w:b/>
          <w:bCs/>
        </w:rPr>
        <w:t>AI-driven intrusion detection system (IDS)</w:t>
      </w:r>
      <w:r w:rsidRPr="0095220C">
        <w:t> that improves accuracy and reduces detection latency.</w:t>
      </w:r>
    </w:p>
    <w:p w14:paraId="21B09A74" w14:textId="77777777" w:rsidR="0095220C" w:rsidRPr="0095220C" w:rsidRDefault="0095220C" w:rsidP="0095220C">
      <w:pPr>
        <w:rPr>
          <w:b/>
          <w:bCs/>
        </w:rPr>
      </w:pPr>
      <w:r w:rsidRPr="0095220C">
        <w:rPr>
          <w:b/>
          <w:bCs/>
        </w:rPr>
        <w:t>Literature Review</w:t>
      </w:r>
    </w:p>
    <w:p w14:paraId="0F221748" w14:textId="77777777" w:rsidR="0095220C" w:rsidRPr="0095220C" w:rsidRDefault="0095220C" w:rsidP="0095220C">
      <w:r w:rsidRPr="0095220C">
        <w:t>Previous studies have explored:</w:t>
      </w:r>
    </w:p>
    <w:p w14:paraId="29E3CF0B" w14:textId="77777777" w:rsidR="0095220C" w:rsidRPr="0095220C" w:rsidRDefault="0095220C" w:rsidP="0095220C">
      <w:pPr>
        <w:numPr>
          <w:ilvl w:val="0"/>
          <w:numId w:val="2"/>
        </w:numPr>
      </w:pPr>
      <w:r w:rsidRPr="0095220C">
        <w:rPr>
          <w:b/>
          <w:bCs/>
        </w:rPr>
        <w:t>Supervised learning</w:t>
      </w:r>
      <w:r w:rsidRPr="0095220C">
        <w:t> (e.g., SVM, Random Forest) for malware classification.</w:t>
      </w:r>
    </w:p>
    <w:p w14:paraId="238AA114" w14:textId="77777777" w:rsidR="0095220C" w:rsidRPr="0095220C" w:rsidRDefault="0095220C" w:rsidP="0095220C">
      <w:pPr>
        <w:numPr>
          <w:ilvl w:val="0"/>
          <w:numId w:val="2"/>
        </w:numPr>
      </w:pPr>
      <w:r w:rsidRPr="0095220C">
        <w:rPr>
          <w:b/>
          <w:bCs/>
        </w:rPr>
        <w:t>Unsupervised learning</w:t>
      </w:r>
      <w:r w:rsidRPr="0095220C">
        <w:t> (e.g., K-means clustering) for anomaly detection.</w:t>
      </w:r>
    </w:p>
    <w:p w14:paraId="18524C11" w14:textId="77777777" w:rsidR="0095220C" w:rsidRPr="0095220C" w:rsidRDefault="0095220C" w:rsidP="0095220C">
      <w:pPr>
        <w:numPr>
          <w:ilvl w:val="0"/>
          <w:numId w:val="2"/>
        </w:numPr>
      </w:pPr>
      <w:r w:rsidRPr="0095220C">
        <w:rPr>
          <w:b/>
          <w:bCs/>
        </w:rPr>
        <w:t>Deep learning</w:t>
      </w:r>
      <w:r w:rsidRPr="0095220C">
        <w:t> (e.g., LSTM, CNN) for behavioral analysis.</w:t>
      </w:r>
    </w:p>
    <w:p w14:paraId="283CECD0" w14:textId="77777777" w:rsidR="0095220C" w:rsidRPr="0095220C" w:rsidRDefault="0095220C" w:rsidP="0095220C">
      <w:r w:rsidRPr="0095220C">
        <w:t>However, gaps remain in </w:t>
      </w:r>
      <w:r w:rsidRPr="0095220C">
        <w:rPr>
          <w:b/>
          <w:bCs/>
        </w:rPr>
        <w:t>real-time adaptability</w:t>
      </w:r>
      <w:r w:rsidRPr="0095220C">
        <w:t> and </w:t>
      </w:r>
      <w:r w:rsidRPr="0095220C">
        <w:rPr>
          <w:b/>
          <w:bCs/>
        </w:rPr>
        <w:t>explainability of AI decisions</w:t>
      </w:r>
      <w:r w:rsidRPr="0095220C">
        <w:t>, which this project addresses.</w:t>
      </w:r>
    </w:p>
    <w:p w14:paraId="4455A9B9" w14:textId="77777777" w:rsidR="0095220C" w:rsidRPr="0095220C" w:rsidRDefault="0095220C" w:rsidP="0095220C">
      <w:pPr>
        <w:rPr>
          <w:b/>
          <w:bCs/>
        </w:rPr>
      </w:pPr>
      <w:r w:rsidRPr="0095220C">
        <w:rPr>
          <w:b/>
          <w:bCs/>
        </w:rPr>
        <w:t>Methodology</w:t>
      </w:r>
    </w:p>
    <w:p w14:paraId="255D06F5" w14:textId="77777777" w:rsidR="0095220C" w:rsidRPr="0095220C" w:rsidRDefault="0095220C" w:rsidP="0095220C">
      <w:r w:rsidRPr="0095220C">
        <w:t>The proposed system follows these steps:</w:t>
      </w:r>
    </w:p>
    <w:p w14:paraId="7CE0BC4B" w14:textId="77777777" w:rsidR="0095220C" w:rsidRPr="0095220C" w:rsidRDefault="0095220C" w:rsidP="0095220C">
      <w:pPr>
        <w:numPr>
          <w:ilvl w:val="0"/>
          <w:numId w:val="3"/>
        </w:numPr>
      </w:pPr>
      <w:r w:rsidRPr="0095220C">
        <w:rPr>
          <w:b/>
          <w:bCs/>
        </w:rPr>
        <w:t>Data Collection</w:t>
      </w:r>
      <w:r w:rsidRPr="0095220C">
        <w:t>: Use datasets like CICIDS2017 or KDD Cup 99 for training.</w:t>
      </w:r>
    </w:p>
    <w:p w14:paraId="54A47A89" w14:textId="77777777" w:rsidR="0095220C" w:rsidRPr="0095220C" w:rsidRDefault="0095220C" w:rsidP="0095220C">
      <w:pPr>
        <w:numPr>
          <w:ilvl w:val="0"/>
          <w:numId w:val="3"/>
        </w:numPr>
      </w:pPr>
      <w:r w:rsidRPr="0095220C">
        <w:rPr>
          <w:b/>
          <w:bCs/>
        </w:rPr>
        <w:t>Preprocessing</w:t>
      </w:r>
      <w:r w:rsidRPr="0095220C">
        <w:t>: Normalize data, handle missing values, and extract features.</w:t>
      </w:r>
    </w:p>
    <w:p w14:paraId="44FDCC2F" w14:textId="77777777" w:rsidR="0095220C" w:rsidRPr="0095220C" w:rsidRDefault="0095220C" w:rsidP="0095220C">
      <w:pPr>
        <w:numPr>
          <w:ilvl w:val="0"/>
          <w:numId w:val="3"/>
        </w:numPr>
      </w:pPr>
      <w:r w:rsidRPr="0095220C">
        <w:rPr>
          <w:b/>
          <w:bCs/>
        </w:rPr>
        <w:lastRenderedPageBreak/>
        <w:t>Model Selection</w:t>
      </w:r>
      <w:r w:rsidRPr="0095220C">
        <w:t xml:space="preserve">: Compare algorithms (e.g., </w:t>
      </w:r>
      <w:proofErr w:type="spellStart"/>
      <w:r w:rsidRPr="0095220C">
        <w:t>XGBoost</w:t>
      </w:r>
      <w:proofErr w:type="spellEnd"/>
      <w:r w:rsidRPr="0095220C">
        <w:t>, Neural Networks) for performance.</w:t>
      </w:r>
    </w:p>
    <w:p w14:paraId="578F0EEC" w14:textId="77777777" w:rsidR="0095220C" w:rsidRPr="0095220C" w:rsidRDefault="0095220C" w:rsidP="0095220C">
      <w:pPr>
        <w:numPr>
          <w:ilvl w:val="0"/>
          <w:numId w:val="3"/>
        </w:numPr>
      </w:pPr>
      <w:r w:rsidRPr="0095220C">
        <w:rPr>
          <w:b/>
          <w:bCs/>
        </w:rPr>
        <w:t>Training &amp; Validation</w:t>
      </w:r>
      <w:r w:rsidRPr="0095220C">
        <w:t>: Split data into 70% training, 30% testing.</w:t>
      </w:r>
    </w:p>
    <w:p w14:paraId="263C6A7F" w14:textId="77777777" w:rsidR="0095220C" w:rsidRPr="0095220C" w:rsidRDefault="0095220C" w:rsidP="0095220C">
      <w:pPr>
        <w:numPr>
          <w:ilvl w:val="0"/>
          <w:numId w:val="3"/>
        </w:numPr>
      </w:pPr>
      <w:r w:rsidRPr="0095220C">
        <w:rPr>
          <w:b/>
          <w:bCs/>
        </w:rPr>
        <w:t>Deployment</w:t>
      </w:r>
      <w:r w:rsidRPr="0095220C">
        <w:t>: Integrate the model into a live IDS using Python Flask/Django.</w:t>
      </w:r>
    </w:p>
    <w:p w14:paraId="76CE6027" w14:textId="77777777" w:rsidR="0095220C" w:rsidRPr="0095220C" w:rsidRDefault="0095220C" w:rsidP="0095220C">
      <w:r w:rsidRPr="0095220C">
        <w:rPr>
          <w:b/>
          <w:bCs/>
        </w:rPr>
        <w:t>Tools Used</w:t>
      </w:r>
      <w:r w:rsidRPr="0095220C">
        <w:t>:</w:t>
      </w:r>
    </w:p>
    <w:p w14:paraId="664BA616" w14:textId="77777777" w:rsidR="0095220C" w:rsidRPr="0095220C" w:rsidRDefault="0095220C" w:rsidP="0095220C">
      <w:pPr>
        <w:numPr>
          <w:ilvl w:val="0"/>
          <w:numId w:val="4"/>
        </w:numPr>
      </w:pPr>
      <w:r w:rsidRPr="0095220C">
        <w:t>Python (Scikit-learn, TensorFlow)</w:t>
      </w:r>
    </w:p>
    <w:p w14:paraId="7F2F85CF" w14:textId="77777777" w:rsidR="0095220C" w:rsidRPr="0095220C" w:rsidRDefault="0095220C" w:rsidP="0095220C">
      <w:pPr>
        <w:numPr>
          <w:ilvl w:val="0"/>
          <w:numId w:val="4"/>
        </w:numPr>
      </w:pPr>
      <w:r w:rsidRPr="0095220C">
        <w:t>Wireshark (for network traffic analysis)</w:t>
      </w:r>
    </w:p>
    <w:p w14:paraId="5D2D6503" w14:textId="77777777" w:rsidR="0095220C" w:rsidRPr="0095220C" w:rsidRDefault="0095220C" w:rsidP="0095220C">
      <w:pPr>
        <w:numPr>
          <w:ilvl w:val="0"/>
          <w:numId w:val="4"/>
        </w:numPr>
      </w:pPr>
      <w:r w:rsidRPr="0095220C">
        <w:t>AWS/GCP (for cloud-based testing)</w:t>
      </w:r>
    </w:p>
    <w:p w14:paraId="31890606" w14:textId="77777777" w:rsidR="0095220C" w:rsidRPr="0095220C" w:rsidRDefault="0095220C" w:rsidP="0095220C">
      <w:pPr>
        <w:rPr>
          <w:b/>
          <w:bCs/>
        </w:rPr>
      </w:pPr>
      <w:r w:rsidRPr="0095220C">
        <w:rPr>
          <w:b/>
          <w:bCs/>
        </w:rPr>
        <w:t>Expected Outcomes</w:t>
      </w:r>
    </w:p>
    <w:p w14:paraId="70B8D72A" w14:textId="77777777" w:rsidR="0095220C" w:rsidRPr="0095220C" w:rsidRDefault="0095220C" w:rsidP="0095220C">
      <w:pPr>
        <w:numPr>
          <w:ilvl w:val="0"/>
          <w:numId w:val="5"/>
        </w:numPr>
      </w:pPr>
      <w:r w:rsidRPr="0095220C">
        <w:rPr>
          <w:b/>
          <w:bCs/>
        </w:rPr>
        <w:t>Higher detection accuracy</w:t>
      </w:r>
      <w:r w:rsidRPr="0095220C">
        <w:t> (target: &gt;95% precision).</w:t>
      </w:r>
    </w:p>
    <w:p w14:paraId="7E234EEE" w14:textId="77777777" w:rsidR="0095220C" w:rsidRPr="0095220C" w:rsidRDefault="0095220C" w:rsidP="0095220C">
      <w:pPr>
        <w:numPr>
          <w:ilvl w:val="0"/>
          <w:numId w:val="5"/>
        </w:numPr>
      </w:pPr>
      <w:r w:rsidRPr="0095220C">
        <w:rPr>
          <w:b/>
          <w:bCs/>
        </w:rPr>
        <w:t>Reduced false positives</w:t>
      </w:r>
      <w:r w:rsidRPr="0095220C">
        <w:t> by at least 30%.</w:t>
      </w:r>
    </w:p>
    <w:p w14:paraId="2B97F739" w14:textId="77777777" w:rsidR="0095220C" w:rsidRPr="0095220C" w:rsidRDefault="0095220C" w:rsidP="0095220C">
      <w:pPr>
        <w:numPr>
          <w:ilvl w:val="0"/>
          <w:numId w:val="5"/>
        </w:numPr>
      </w:pPr>
      <w:r w:rsidRPr="0095220C">
        <w:rPr>
          <w:b/>
          <w:bCs/>
        </w:rPr>
        <w:t>Real-time threat alerts</w:t>
      </w:r>
      <w:r w:rsidRPr="0095220C">
        <w:t> with a latency of &lt;1 second.</w:t>
      </w:r>
    </w:p>
    <w:p w14:paraId="7FF41BCC" w14:textId="77777777" w:rsidR="0095220C" w:rsidRPr="0095220C" w:rsidRDefault="0095220C" w:rsidP="0095220C">
      <w:pPr>
        <w:rPr>
          <w:b/>
          <w:bCs/>
        </w:rPr>
      </w:pPr>
      <w:r w:rsidRPr="0095220C">
        <w:rPr>
          <w:b/>
          <w:bCs/>
        </w:rPr>
        <w:t>Challenges &amp; Limitations</w:t>
      </w:r>
    </w:p>
    <w:p w14:paraId="52DB55FF" w14:textId="77777777" w:rsidR="0095220C" w:rsidRPr="0095220C" w:rsidRDefault="0095220C" w:rsidP="0095220C">
      <w:pPr>
        <w:numPr>
          <w:ilvl w:val="0"/>
          <w:numId w:val="6"/>
        </w:numPr>
      </w:pPr>
      <w:r w:rsidRPr="0095220C">
        <w:rPr>
          <w:b/>
          <w:bCs/>
        </w:rPr>
        <w:t>Data privacy concerns</w:t>
      </w:r>
      <w:r w:rsidRPr="0095220C">
        <w:t> when using real-world traffic.</w:t>
      </w:r>
    </w:p>
    <w:p w14:paraId="437EFF43" w14:textId="77777777" w:rsidR="0095220C" w:rsidRPr="0095220C" w:rsidRDefault="0095220C" w:rsidP="0095220C">
      <w:pPr>
        <w:numPr>
          <w:ilvl w:val="0"/>
          <w:numId w:val="6"/>
        </w:numPr>
      </w:pPr>
      <w:r w:rsidRPr="0095220C">
        <w:rPr>
          <w:b/>
          <w:bCs/>
        </w:rPr>
        <w:t>Computational overhead</w:t>
      </w:r>
      <w:r w:rsidRPr="0095220C">
        <w:t> for deep learning models.</w:t>
      </w:r>
    </w:p>
    <w:p w14:paraId="7A138F31" w14:textId="77777777" w:rsidR="0095220C" w:rsidRPr="0095220C" w:rsidRDefault="0095220C" w:rsidP="0095220C">
      <w:pPr>
        <w:numPr>
          <w:ilvl w:val="0"/>
          <w:numId w:val="6"/>
        </w:numPr>
      </w:pPr>
      <w:r w:rsidRPr="0095220C">
        <w:rPr>
          <w:b/>
          <w:bCs/>
        </w:rPr>
        <w:t>Adversarial attacks</w:t>
      </w:r>
      <w:r w:rsidRPr="0095220C">
        <w:t> that may fool ML models.</w:t>
      </w:r>
    </w:p>
    <w:p w14:paraId="5B69538B" w14:textId="77777777" w:rsidR="0095220C" w:rsidRPr="0095220C" w:rsidRDefault="0095220C" w:rsidP="0095220C">
      <w:pPr>
        <w:rPr>
          <w:b/>
          <w:bCs/>
        </w:rPr>
      </w:pPr>
      <w:r w:rsidRPr="0095220C">
        <w:rPr>
          <w:b/>
          <w:bCs/>
        </w:rPr>
        <w:t>Future Scope</w:t>
      </w:r>
    </w:p>
    <w:p w14:paraId="72B6E85D" w14:textId="77777777" w:rsidR="0095220C" w:rsidRPr="0095220C" w:rsidRDefault="0095220C" w:rsidP="0095220C">
      <w:pPr>
        <w:numPr>
          <w:ilvl w:val="0"/>
          <w:numId w:val="7"/>
        </w:numPr>
      </w:pPr>
      <w:r w:rsidRPr="0095220C">
        <w:rPr>
          <w:b/>
          <w:bCs/>
        </w:rPr>
        <w:t>Federated learning</w:t>
      </w:r>
      <w:r w:rsidRPr="0095220C">
        <w:t> to improve privacy.</w:t>
      </w:r>
    </w:p>
    <w:p w14:paraId="6DFD3510" w14:textId="77777777" w:rsidR="0095220C" w:rsidRPr="0095220C" w:rsidRDefault="0095220C" w:rsidP="0095220C">
      <w:pPr>
        <w:numPr>
          <w:ilvl w:val="0"/>
          <w:numId w:val="7"/>
        </w:numPr>
      </w:pPr>
      <w:r w:rsidRPr="0095220C">
        <w:rPr>
          <w:b/>
          <w:bCs/>
        </w:rPr>
        <w:t>Quantum-resistant encryption</w:t>
      </w:r>
      <w:r w:rsidRPr="0095220C">
        <w:t> integration.</w:t>
      </w:r>
    </w:p>
    <w:p w14:paraId="25E99BA1" w14:textId="77777777" w:rsidR="0095220C" w:rsidRPr="0095220C" w:rsidRDefault="0095220C" w:rsidP="0095220C">
      <w:pPr>
        <w:numPr>
          <w:ilvl w:val="0"/>
          <w:numId w:val="7"/>
        </w:numPr>
      </w:pPr>
      <w:r w:rsidRPr="0095220C">
        <w:rPr>
          <w:b/>
          <w:bCs/>
        </w:rPr>
        <w:t>Automated incident response</w:t>
      </w:r>
      <w:r w:rsidRPr="0095220C">
        <w:t> using reinforcement learning.</w:t>
      </w:r>
    </w:p>
    <w:p w14:paraId="0E0429DC" w14:textId="77777777" w:rsidR="0095220C" w:rsidRPr="0095220C" w:rsidRDefault="0095220C" w:rsidP="0095220C">
      <w:pPr>
        <w:rPr>
          <w:b/>
          <w:bCs/>
        </w:rPr>
      </w:pPr>
      <w:r w:rsidRPr="0095220C">
        <w:rPr>
          <w:b/>
          <w:bCs/>
        </w:rPr>
        <w:t>Conclusion</w:t>
      </w:r>
    </w:p>
    <w:p w14:paraId="50C6A381" w14:textId="77777777" w:rsidR="0095220C" w:rsidRPr="0095220C" w:rsidRDefault="0095220C" w:rsidP="0095220C">
      <w:r w:rsidRPr="0095220C">
        <w:t>This research demonstrates the potential of </w:t>
      </w:r>
      <w:r w:rsidRPr="0095220C">
        <w:rPr>
          <w:b/>
          <w:bCs/>
        </w:rPr>
        <w:t>AI in cybersecurity</w:t>
      </w:r>
      <w:r w:rsidRPr="0095220C">
        <w:t>, offering a proactive defense mechanism against modern threats. Future work will focus on </w:t>
      </w:r>
      <w:r w:rsidRPr="0095220C">
        <w:rPr>
          <w:b/>
          <w:bCs/>
        </w:rPr>
        <w:t>scalability</w:t>
      </w:r>
      <w:r w:rsidRPr="0095220C">
        <w:t> and </w:t>
      </w:r>
      <w:r w:rsidRPr="0095220C">
        <w:rPr>
          <w:b/>
          <w:bCs/>
        </w:rPr>
        <w:t>interoperability</w:t>
      </w:r>
      <w:r w:rsidRPr="0095220C">
        <w:t> with existing security frameworks.</w:t>
      </w:r>
    </w:p>
    <w:p w14:paraId="68C2DB57" w14:textId="77777777" w:rsidR="00871A09" w:rsidRDefault="00871A09"/>
    <w:sectPr w:rsidR="00871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C3687"/>
    <w:multiLevelType w:val="multilevel"/>
    <w:tmpl w:val="5522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9094D"/>
    <w:multiLevelType w:val="multilevel"/>
    <w:tmpl w:val="0AFC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575CE"/>
    <w:multiLevelType w:val="multilevel"/>
    <w:tmpl w:val="5BF2B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CF38B1"/>
    <w:multiLevelType w:val="multilevel"/>
    <w:tmpl w:val="2566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8231E2"/>
    <w:multiLevelType w:val="multilevel"/>
    <w:tmpl w:val="CEF87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5F1F3E"/>
    <w:multiLevelType w:val="multilevel"/>
    <w:tmpl w:val="6E2E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111FCE"/>
    <w:multiLevelType w:val="multilevel"/>
    <w:tmpl w:val="A4B2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7621702">
    <w:abstractNumId w:val="0"/>
  </w:num>
  <w:num w:numId="2" w16cid:durableId="623270760">
    <w:abstractNumId w:val="4"/>
  </w:num>
  <w:num w:numId="3" w16cid:durableId="1501895001">
    <w:abstractNumId w:val="6"/>
  </w:num>
  <w:num w:numId="4" w16cid:durableId="436217624">
    <w:abstractNumId w:val="1"/>
  </w:num>
  <w:num w:numId="5" w16cid:durableId="1358193699">
    <w:abstractNumId w:val="5"/>
  </w:num>
  <w:num w:numId="6" w16cid:durableId="2131971754">
    <w:abstractNumId w:val="3"/>
  </w:num>
  <w:num w:numId="7" w16cid:durableId="10052816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20C"/>
    <w:rsid w:val="00234A70"/>
    <w:rsid w:val="003633F6"/>
    <w:rsid w:val="00517133"/>
    <w:rsid w:val="00544328"/>
    <w:rsid w:val="00871A09"/>
    <w:rsid w:val="0095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55DAB"/>
  <w15:chartTrackingRefBased/>
  <w15:docId w15:val="{8DB00DD2-1A07-4A20-ABB5-A2AAAE719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2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2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2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2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2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2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2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2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2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2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2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30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Aganze</dc:creator>
  <cp:keywords/>
  <dc:description/>
  <cp:lastModifiedBy>Ariel Aganze</cp:lastModifiedBy>
  <cp:revision>1</cp:revision>
  <cp:lastPrinted>2025-04-08T11:12:00Z</cp:lastPrinted>
  <dcterms:created xsi:type="dcterms:W3CDTF">2025-04-08T11:11:00Z</dcterms:created>
  <dcterms:modified xsi:type="dcterms:W3CDTF">2025-04-08T11:29:00Z</dcterms:modified>
</cp:coreProperties>
</file>