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framePr w:w="6349" w:vAnchor="page" w:hAnchor="page" w:x="1440" w:y="1509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Given an integer, n, perform the following condional acons:</w:t>
      </w:r>
    </w:p>
    <w:p>
      <w:pPr>
        <w:framePr w:w="743" w:vAnchor="page" w:hAnchor="page" w:x="1440" w:y="1461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Task</w:t>
      </w:r>
    </w:p>
    <w:p>
      <w:pPr>
        <w:framePr w:w="6863" w:vAnchor="page" w:hAnchor="page" w:x="1440" w:y="1416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In this challenge, we're geng started with condional statements.</w:t>
      </w:r>
    </w:p>
    <w:p>
      <w:pPr>
        <w:framePr w:w="2878" w:vAnchor="page" w:hAnchor="page" w:x="1440" w:y="1368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Q2) Problem Statement:</w:t>
      </w:r>
    </w:p>
    <w:p>
      <w:pPr>
        <w:framePr w:w="653" w:vAnchor="page" w:hAnchor="page" w:x="1488" w:y="693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true</w:t>
      </w:r>
    </w:p>
    <w:p>
      <w:pPr>
        <w:framePr w:w="2071" w:vAnchor="page" w:hAnchor="page" w:x="1440" w:y="645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2</w:t>
      </w:r>
    </w:p>
    <w:p>
      <w:pPr>
        <w:framePr w:w="782" w:vAnchor="page" w:hAnchor="page" w:x="1440" w:y="600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27 77</w:t>
      </w:r>
    </w:p>
    <w:p>
      <w:pPr>
        <w:framePr w:w="1875" w:vAnchor="page" w:hAnchor="page" w:x="1440" w:y="552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2</w:t>
      </w:r>
    </w:p>
    <w:p>
      <w:pPr>
        <w:framePr w:w="706" w:vAnchor="page" w:hAnchor="page" w:x="1440" w:y="507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false</w:t>
      </w:r>
    </w:p>
    <w:p>
      <w:pPr>
        <w:framePr w:w="2071" w:vAnchor="page" w:hAnchor="page" w:x="1440" w:y="460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787" w:vAnchor="page" w:hAnchor="page" w:x="1488" w:y="41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25 53</w:t>
      </w:r>
    </w:p>
    <w:p>
      <w:pPr>
        <w:framePr w:w="1875" w:vAnchor="page" w:hAnchor="page" w:x="1440" w:y="367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8733" w:vAnchor="page" w:hAnchor="page" w:x="1440" w:y="319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Example: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II 698 and 768 are given, program should print true as they both end with 8.</w:t>
      </w:r>
    </w:p>
    <w:p>
      <w:pPr>
        <w:framePr w:w="2883" w:vAnchor="page" w:hAnchor="page" w:x="1440" w:y="275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digit, otherwise print false.</w:t>
      </w:r>
    </w:p>
    <w:p>
      <w:pPr>
        <w:framePr w:w="9821" w:vAnchor="page" w:hAnchor="page" w:x="1440" w:y="24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Write a program to read two integer values and print true if both the numbers end with the same</w:t>
      </w:r>
    </w:p>
    <w:p>
      <w:pPr>
        <w:framePr w:w="2878" w:vAnchor="page" w:hAnchor="page" w:x="1440" w:y="197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Q1) Problem Statement:</w:t>
      </w:r>
    </w:p>
    <w:p>
      <w:pPr>
        <w:framePr w:w="1826" w:vAnchor="page" w:hAnchor="page" w:x="1440" w:y="1453"/>
        <w:widowControl w:val="0"/>
        <w:autoSpaceDE w:val="0"/>
        <w:autoSpaceDN w:val="0"/>
        <w:spacing w:before="0" w:after="0" w:line="290" w:lineRule="exact"/>
        <w:ind w:left="0" w:right="0" w:firstLine="0"/>
        <w:jc w:val="left"/>
        <w:rPr>
          <w:rFonts w:ascii="ABCDEE+Calibri" w:hAnsi="ABCDEE+Calibri" w:cs="ABCDEE+Calibri"/>
          <w:color w:val="000000"/>
          <w:sz w:val="28"/>
          <w:szCs w:val="28"/>
        </w:rPr>
      </w:pPr>
      <w:r>
        <w:rPr>
          <w:rFonts w:ascii="ABCDEE+Calibri" w:hAnsi="ABCDEE+Calibri" w:cs="ABCDEE+Calibri"/>
          <w:color w:val="000000"/>
          <w:sz w:val="28"/>
          <w:szCs w:val="28"/>
        </w:rPr>
        <w:t xml:space="preserve">Week:03-01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51.05pt;height:258pt;margin-top:368pt;margin-left:1in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50" w:vAnchor="page" w:hAnchor="page" w:x="1440" w:y="796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Weird</w:t>
      </w:r>
    </w:p>
    <w:p>
      <w:pPr>
        <w:framePr w:w="2071" w:vAnchor="page" w:hAnchor="page" w:x="1440" w:y="7487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0</w:t>
      </w:r>
    </w:p>
    <w:p>
      <w:pPr>
        <w:framePr w:w="365" w:vAnchor="page" w:hAnchor="page" w:x="1440" w:y="703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3</w:t>
      </w:r>
    </w:p>
    <w:p>
      <w:pPr>
        <w:framePr w:w="1875" w:vAnchor="page" w:hAnchor="page" w:x="1440" w:y="656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0</w:t>
      </w:r>
    </w:p>
    <w:p>
      <w:pPr>
        <w:framePr w:w="6424" w:vAnchor="page" w:hAnchor="page" w:x="1440" w:y="611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Print Weird if the number is weird; otherwise, print Not Weird.</w:t>
      </w:r>
    </w:p>
    <w:p>
      <w:pPr>
        <w:framePr w:w="2177" w:vAnchor="page" w:hAnchor="page" w:x="1440" w:y="5582"/>
        <w:widowControl w:val="0"/>
        <w:autoSpaceDE w:val="0"/>
        <w:autoSpaceDN w:val="0"/>
        <w:spacing w:before="0" w:after="0" w:line="290" w:lineRule="exact"/>
        <w:ind w:left="0" w:right="0" w:firstLine="0"/>
        <w:jc w:val="left"/>
        <w:rPr>
          <w:rFonts w:ascii="ABCDEE+Calibri" w:hAnsi="ABCDEE+Calibri" w:cs="ABCDEE+Calibri"/>
          <w:color w:val="000000"/>
          <w:sz w:val="28"/>
          <w:szCs w:val="28"/>
        </w:rPr>
      </w:pPr>
      <w:r>
        <w:rPr>
          <w:rFonts w:ascii="ABCDEE+Calibri" w:hAnsi="ABCDEE+Calibri" w:cs="ABCDEE+Calibri"/>
          <w:color w:val="000000"/>
          <w:sz w:val="28"/>
          <w:szCs w:val="28"/>
        </w:rPr>
        <w:t xml:space="preserve">Output Format</w:t>
      </w:r>
    </w:p>
    <w:p>
      <w:pPr>
        <w:framePr w:w="1099" w:vAnchor="page" w:hAnchor="page" w:x="1440" w:y="513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1&lt;n&lt;100</w:t>
      </w:r>
    </w:p>
    <w:p>
      <w:pPr>
        <w:framePr w:w="1361" w:vAnchor="page" w:hAnchor="page" w:x="1440" w:y="468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Constraints</w:t>
      </w:r>
    </w:p>
    <w:p>
      <w:pPr>
        <w:framePr w:w="4556" w:vAnchor="page" w:hAnchor="page" w:x="1440" w:y="423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A single line containing a posive integer, n.</w:t>
      </w:r>
    </w:p>
    <w:p>
      <w:pPr>
        <w:framePr w:w="1945" w:vAnchor="page" w:hAnchor="page" w:x="1440" w:y="3705"/>
        <w:widowControl w:val="0"/>
        <w:autoSpaceDE w:val="0"/>
        <w:autoSpaceDN w:val="0"/>
        <w:spacing w:before="0" w:after="0" w:line="290" w:lineRule="exact"/>
        <w:ind w:left="0" w:right="0" w:firstLine="0"/>
        <w:jc w:val="left"/>
        <w:rPr>
          <w:rFonts w:ascii="ABCDEE+Calibri" w:hAnsi="ABCDEE+Calibri" w:cs="ABCDEE+Calibri"/>
          <w:color w:val="000000"/>
          <w:sz w:val="28"/>
          <w:szCs w:val="28"/>
        </w:rPr>
      </w:pPr>
      <w:r>
        <w:rPr>
          <w:rFonts w:ascii="ABCDEE+Calibri" w:hAnsi="ABCDEE+Calibri" w:cs="ABCDEE+Calibri"/>
          <w:color w:val="000000"/>
          <w:sz w:val="28"/>
          <w:szCs w:val="28"/>
        </w:rPr>
        <w:t xml:space="preserve">Input Format</w:t>
      </w:r>
    </w:p>
    <w:p>
      <w:pPr>
        <w:framePr w:w="8323" w:vAnchor="page" w:hAnchor="page" w:x="1440" w:y="325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Complete the stub code provided in your editor to print whether or not n is weird.</w:t>
      </w:r>
    </w:p>
    <w:p>
      <w:pPr>
        <w:framePr w:w="4966" w:vAnchor="page" w:hAnchor="page" w:x="1440" w:y="280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If n is even and greater than 20, print Not Weird</w:t>
      </w:r>
    </w:p>
    <w:p>
      <w:pPr>
        <w:framePr w:w="6105" w:vAnchor="page" w:hAnchor="page" w:x="1440" w:y="235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If n is even and in the inclusive range of 6 to 20, print Weird</w:t>
      </w:r>
    </w:p>
    <w:p>
      <w:pPr>
        <w:framePr w:w="6396" w:vAnchor="page" w:hAnchor="page" w:x="1440" w:y="190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If n is even and in the inclusive range of 2 to 5, print Not Weird</w:t>
      </w:r>
    </w:p>
    <w:p>
      <w:pPr>
        <w:framePr w:w="2449" w:vAnchor="page" w:hAnchor="page" w:x="1440" w:y="145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If n is odd, print Weird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451.05pt;height:251.3pt;margin-top:420pt;margin-left:1in;mso-position-horizontal-relative:page;mso-position-vertical-relative:page;position:absolute;z-index:-251657216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74" w:vAnchor="page" w:hAnchor="page" w:x="1440" w:y="1341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Yes</w:t>
      </w:r>
    </w:p>
    <w:p>
      <w:pPr>
        <w:framePr w:w="2071" w:vAnchor="page" w:hAnchor="page" w:x="1440" w:y="12936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365" w:vAnchor="page" w:hAnchor="page" w:x="1440" w:y="1248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4</w:t>
      </w:r>
    </w:p>
    <w:p>
      <w:pPr>
        <w:framePr w:w="365" w:vAnchor="page" w:hAnchor="page" w:x="1440" w:y="1204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5</w:t>
      </w:r>
    </w:p>
    <w:p>
      <w:pPr>
        <w:framePr w:w="365" w:vAnchor="page" w:hAnchor="page" w:x="1440" w:y="1158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3</w:t>
      </w:r>
    </w:p>
    <w:p>
      <w:pPr>
        <w:framePr w:w="1875" w:vAnchor="page" w:hAnchor="page" w:x="1440" w:y="1111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1506" w:vAnchor="page" w:hAnchor="page" w:x="1440" w:y="1066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small leers.</w:t>
      </w:r>
    </w:p>
    <w:p>
      <w:pPr>
        <w:framePr w:w="10111" w:vAnchor="page" w:hAnchor="page" w:x="1440" w:y="1036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Pythagorean triple, then print "yes", otherwise, print "no". Please note that the output message is in</w:t>
      </w:r>
    </w:p>
    <w:p>
      <w:pPr>
        <w:framePr w:w="9898" w:vAnchor="page" w:hAnchor="page" w:x="1440" w:y="1007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You are given three integers, a, b, and e. They need not be given in increasing order. If they form a</w:t>
      </w:r>
    </w:p>
    <w:p>
      <w:pPr>
        <w:framePr w:w="7600" w:vAnchor="page" w:hAnchor="page" w:x="1440" w:y="960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For example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, 3, 5 and 4 form a Pythagorean triple, since 3*3+4*4=25=6*5</w:t>
      </w:r>
    </w:p>
    <w:p>
      <w:pPr>
        <w:framePr w:w="2140" w:vAnchor="page" w:hAnchor="page" w:x="1440" w:y="915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square of the third.</w:t>
      </w:r>
    </w:p>
    <w:p>
      <w:pPr>
        <w:framePr w:w="9505" w:vAnchor="page" w:hAnchor="page" w:x="1440" w:y="886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Three numbers form a Pythagorean triple if the sum of squares of two numbers is equal to the</w:t>
      </w:r>
    </w:p>
    <w:p>
      <w:pPr>
        <w:framePr w:w="2878" w:vAnchor="page" w:hAnchor="page" w:x="1440" w:y="838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Q3) Problem Statement:</w:t>
      </w:r>
    </w:p>
    <w:p>
      <w:pPr>
        <w:framePr w:w="1238" w:vAnchor="page" w:hAnchor="page" w:x="1440" w:y="511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451.05pt;height:172.35pt;margin-top:1in;margin-left:1in;mso-position-horizontal-relative:page;mso-position-vertical-relative:page;position:absolute;z-index:-251656192">
            <v:imagedata r:id="rId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451.15pt;height:106.85pt;margin-top:278pt;margin-left:1in;mso-position-horizontal-relative:page;mso-position-vertical-relative:page;position:absolute;z-index:-251655168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238" w:vAnchor="page" w:hAnchor="page" w:x="1440" w:y="475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450.9pt;height:154.35pt;margin-top:1in;margin-left:1in;mso-position-horizontal-relative:page;mso-position-vertical-relative:page;position:absolute;z-index:-251654144">
            <v:imagedata r:id="rId5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375.4pt;height:74.75pt;margin-top:260pt;margin-left:1in;mso-position-horizontal-relative:page;mso-position-vertical-relative:page;position:absolute;z-index:-25165312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967" w:vAnchor="page" w:hAnchor="page" w:x="1440" w:y="965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The number of sides is not supported.</w:t>
      </w:r>
    </w:p>
    <w:p>
      <w:pPr>
        <w:framePr w:w="2071" w:vAnchor="page" w:hAnchor="page" w:x="1440" w:y="917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3</w:t>
      </w:r>
    </w:p>
    <w:p>
      <w:pPr>
        <w:framePr w:w="487" w:vAnchor="page" w:hAnchor="page" w:x="1488" w:y="872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11</w:t>
      </w:r>
    </w:p>
    <w:p>
      <w:pPr>
        <w:framePr w:w="1876" w:vAnchor="page" w:hAnchor="page" w:x="1440" w:y="824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3</w:t>
      </w:r>
    </w:p>
    <w:p>
      <w:pPr>
        <w:framePr w:w="1209" w:vAnchor="page" w:hAnchor="page" w:x="1440" w:y="78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Heptagon</w:t>
      </w:r>
    </w:p>
    <w:p>
      <w:pPr>
        <w:framePr w:w="2071" w:vAnchor="page" w:hAnchor="page" w:x="1440" w:y="732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2</w:t>
      </w:r>
    </w:p>
    <w:p>
      <w:pPr>
        <w:framePr w:w="365" w:vAnchor="page" w:hAnchor="page" w:x="1440" w:y="687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7</w:t>
      </w:r>
    </w:p>
    <w:p>
      <w:pPr>
        <w:framePr w:w="1875" w:vAnchor="page" w:hAnchor="page" w:x="1440" w:y="6397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2</w:t>
      </w:r>
    </w:p>
    <w:p>
      <w:pPr>
        <w:framePr w:w="1038" w:vAnchor="page" w:hAnchor="page" w:x="1440" w:y="594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Triangle</w:t>
      </w:r>
    </w:p>
    <w:p>
      <w:pPr>
        <w:framePr w:w="2071" w:vAnchor="page" w:hAnchor="page" w:x="1440" w:y="547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365" w:vAnchor="page" w:hAnchor="page" w:x="1440" w:y="502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3</w:t>
      </w:r>
    </w:p>
    <w:p>
      <w:pPr>
        <w:framePr w:w="1875" w:vAnchor="page" w:hAnchor="page" w:x="1440" w:y="454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1158" w:vAnchor="page" w:hAnchor="page" w:x="1440" w:y="409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message.</w:t>
      </w:r>
    </w:p>
    <w:p>
      <w:pPr>
        <w:framePr w:w="9289" w:vAnchor="page" w:hAnchor="page" w:x="1440" w:y="38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sides outside of this range is entered then your program should display an appropriate error</w:t>
      </w:r>
    </w:p>
    <w:p>
      <w:pPr>
        <w:framePr w:w="10040" w:vAnchor="page" w:hAnchor="page" w:x="1440" w:y="350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program should support shapes with anywhere from 3 up to (and including) 10 sides. If a number of</w:t>
      </w:r>
    </w:p>
    <w:p>
      <w:pPr>
        <w:framePr w:w="9758" w:vAnchor="page" w:hAnchor="page" w:x="1440" w:y="322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sides from the user and then report the appropriate name as part of a meaningful message. Your</w:t>
      </w:r>
    </w:p>
    <w:p>
      <w:pPr>
        <w:framePr w:w="10107" w:vAnchor="page" w:hAnchor="page" w:x="1440" w:y="293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Write a program that determines the name of a shape from its number of sides. Read the number of</w:t>
      </w:r>
    </w:p>
    <w:p>
      <w:pPr>
        <w:framePr w:w="2878" w:vAnchor="page" w:hAnchor="page" w:x="1440" w:y="245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Q1) Problem Statement:</w:t>
      </w:r>
    </w:p>
    <w:p>
      <w:pPr>
        <w:framePr w:w="1826" w:vAnchor="page" w:hAnchor="page" w:x="1440" w:y="1453"/>
        <w:widowControl w:val="0"/>
        <w:autoSpaceDE w:val="0"/>
        <w:autoSpaceDN w:val="0"/>
        <w:spacing w:before="0" w:after="0" w:line="290" w:lineRule="exact"/>
        <w:ind w:left="0" w:right="0" w:firstLine="0"/>
        <w:jc w:val="left"/>
        <w:rPr>
          <w:rFonts w:ascii="ABCDEE+Calibri" w:hAnsi="ABCDEE+Calibri" w:cs="ABCDEE+Calibri"/>
          <w:color w:val="000000"/>
          <w:sz w:val="28"/>
          <w:szCs w:val="28"/>
        </w:rPr>
      </w:pPr>
      <w:r>
        <w:rPr>
          <w:rFonts w:ascii="ABCDEE+Calibri" w:hAnsi="ABCDEE+Calibri" w:cs="ABCDEE+Calibri"/>
          <w:color w:val="000000"/>
          <w:sz w:val="28"/>
          <w:szCs w:val="28"/>
        </w:rPr>
        <w:t xml:space="preserve">Week:03-02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451.05pt;height:206.2pt;margin-top:7in;margin-left:1in;mso-position-horizontal-relative:page;mso-position-vertical-relative:page;position:absolute;z-index:-251652096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102" w:vAnchor="page" w:hAnchor="page" w:x="1440" w:y="1484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2009  Ox</w:t>
      </w:r>
    </w:p>
    <w:p>
      <w:pPr>
        <w:framePr w:w="1168" w:vAnchor="page" w:hAnchor="page" w:x="1440" w:y="1439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2008  Rat</w:t>
      </w:r>
    </w:p>
    <w:p>
      <w:pPr>
        <w:framePr w:w="1137" w:vAnchor="page" w:hAnchor="page" w:x="1440" w:y="1394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2007  Pig</w:t>
      </w:r>
    </w:p>
    <w:p>
      <w:pPr>
        <w:framePr w:w="1227" w:vAnchor="page" w:hAnchor="page" w:x="1440" w:y="1349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2006  Dog</w:t>
      </w:r>
    </w:p>
    <w:p>
      <w:pPr>
        <w:framePr w:w="1604" w:vAnchor="page" w:hAnchor="page" w:x="1440" w:y="1304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2005  Rooster</w:t>
      </w:r>
    </w:p>
    <w:p>
      <w:pPr>
        <w:framePr w:w="1640" w:vAnchor="page" w:hAnchor="page" w:x="1440" w:y="1259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2004  Monkey</w:t>
      </w:r>
    </w:p>
    <w:p>
      <w:pPr>
        <w:framePr w:w="1446" w:vAnchor="page" w:hAnchor="page" w:x="1440" w:y="1214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2003  Sheep</w:t>
      </w:r>
    </w:p>
    <w:p>
      <w:pPr>
        <w:framePr w:w="1450" w:vAnchor="page" w:hAnchor="page" w:x="1440" w:y="1169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2002  Horne</w:t>
      </w:r>
    </w:p>
    <w:p>
      <w:pPr>
        <w:framePr w:w="1424" w:vAnchor="page" w:hAnchor="page" w:x="1440" w:y="1124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2001  Snake</w:t>
      </w:r>
    </w:p>
    <w:p>
      <w:pPr>
        <w:framePr w:w="1557" w:vAnchor="page" w:hAnchor="page" w:x="1440" w:y="1079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2000  Dragon</w:t>
      </w:r>
    </w:p>
    <w:p>
      <w:pPr>
        <w:framePr w:w="680" w:vAnchor="page" w:hAnchor="page" w:x="1440" w:y="1034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Year</w:t>
      </w:r>
    </w:p>
    <w:p>
      <w:pPr>
        <w:framePr w:w="936" w:vAnchor="page" w:hAnchor="page" w:x="2035" w:y="1034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Animal</w:t>
      </w:r>
    </w:p>
    <w:p>
      <w:pPr>
        <w:framePr w:w="3333" w:vAnchor="page" w:hAnchor="page" w:x="1440" w:y="989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being another year of the Hare.</w:t>
      </w:r>
    </w:p>
    <w:p>
      <w:pPr>
        <w:framePr w:w="10040" w:vAnchor="page" w:hAnchor="page" w:x="1440" w:y="96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table below. The paern repeats from there, with 2012 being another year of the Dragon, and 1999</w:t>
      </w:r>
    </w:p>
    <w:p>
      <w:pPr>
        <w:framePr w:w="9678" w:vAnchor="page" w:hAnchor="page" w:x="1440" w:y="931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The Chinese zodiac assigns animals to years in a 12-year cycle. One 12-year cycle is shown in the</w:t>
      </w:r>
    </w:p>
    <w:p>
      <w:pPr>
        <w:framePr w:w="2878" w:vAnchor="page" w:hAnchor="page" w:x="1440" w:y="884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Q2) Problem Statement:</w:t>
      </w:r>
    </w:p>
    <w:p>
      <w:pPr>
        <w:framePr w:w="1238" w:vAnchor="page" w:hAnchor="page" w:x="1440" w:y="572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451.3pt;height:203.65pt;margin-top:1in;margin-left:1in;mso-position-horizontal-relative:page;mso-position-vertical-relative:page;position:absolute;z-index:-251651072">
            <v:imagedata r:id="rId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451.2pt;height:97.95pt;margin-top:309pt;margin-left:1in;mso-position-horizontal-relative:page;mso-position-vertical-relative:page;position:absolute;z-index:-251650048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238" w:vAnchor="page" w:hAnchor="page" w:x="1440" w:y="1361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framePr w:w="737" w:vAnchor="page" w:hAnchor="page" w:x="1440" w:y="663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Tiger</w:t>
      </w:r>
    </w:p>
    <w:p>
      <w:pPr>
        <w:framePr w:w="2071" w:vAnchor="page" w:hAnchor="page" w:x="1440" w:y="616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2</w:t>
      </w:r>
    </w:p>
    <w:p>
      <w:pPr>
        <w:framePr w:w="729" w:vAnchor="page" w:hAnchor="page" w:x="1440" w:y="571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2010</w:t>
      </w:r>
    </w:p>
    <w:p>
      <w:pPr>
        <w:framePr w:w="1875" w:vAnchor="page" w:hAnchor="page" w:x="1440" w:y="523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2</w:t>
      </w:r>
    </w:p>
    <w:p>
      <w:pPr>
        <w:framePr w:w="1044" w:vAnchor="page" w:hAnchor="page" w:x="1440" w:y="478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Monkey</w:t>
      </w:r>
    </w:p>
    <w:p>
      <w:pPr>
        <w:framePr w:w="2071" w:vAnchor="page" w:hAnchor="page" w:x="1440" w:y="430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729" w:vAnchor="page" w:hAnchor="page" w:x="1440" w:y="385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2004</w:t>
      </w:r>
    </w:p>
    <w:p>
      <w:pPr>
        <w:framePr w:w="1875" w:vAnchor="page" w:hAnchor="page" w:x="1440" w:y="338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2012" w:vAnchor="page" w:hAnchor="page" w:x="1440" w:y="293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listed in the table.</w:t>
      </w:r>
    </w:p>
    <w:p>
      <w:pPr>
        <w:framePr w:w="9680" w:vAnchor="page" w:hAnchor="page" w:x="1440" w:y="263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Your program should work correctly for any year greater than or equal to zero, not just the ones</w:t>
      </w:r>
    </w:p>
    <w:p>
      <w:pPr>
        <w:framePr w:w="9924" w:vAnchor="page" w:hAnchor="page" w:x="1440" w:y="234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Write a program that reads a year from the user and displays the animal associated with that year.</w:t>
      </w:r>
    </w:p>
    <w:p>
      <w:pPr>
        <w:framePr w:w="1313" w:vAnchor="page" w:hAnchor="page" w:x="1440" w:y="190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2011  Hare</w:t>
      </w:r>
    </w:p>
    <w:p>
      <w:pPr>
        <w:framePr w:w="1334" w:vAnchor="page" w:hAnchor="page" w:x="1440" w:y="145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2010  Tiger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451.1pt;height:181.85pt;margin-top:353pt;margin-left:1in;mso-position-horizontal-relative:page;mso-position-vertical-relative:page;position:absolute;z-index:-251649024">
            <v:imagedata r:id="rId1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451.15pt;height:125.5pt;margin-top:544pt;margin-left:1in;mso-position-horizontal-relative:page;mso-position-vertical-relative:page;position:absolute;z-index:-251648000">
            <v:imagedata r:id="rId11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343.05pt;height:64.3pt;margin-top:703pt;margin-left:1in;mso-position-horizontal-relative:page;mso-position-vertical-relative:page;position:absolute;z-index:-251646976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208" w:vAnchor="page" w:hAnchor="page" w:x="1440" w:y="782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The square is white.</w:t>
      </w:r>
    </w:p>
    <w:p>
      <w:pPr>
        <w:framePr w:w="2071" w:vAnchor="page" w:hAnchor="page" w:x="1440" w:y="734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2</w:t>
      </w:r>
    </w:p>
    <w:p>
      <w:pPr>
        <w:framePr w:w="566" w:vAnchor="page" w:hAnchor="page" w:x="1440" w:y="689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D 5</w:t>
      </w:r>
    </w:p>
    <w:p>
      <w:pPr>
        <w:framePr w:w="1875" w:vAnchor="page" w:hAnchor="page" w:x="1440" w:y="642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2</w:t>
      </w:r>
    </w:p>
    <w:p>
      <w:pPr>
        <w:framePr w:w="2161" w:vAnchor="page" w:hAnchor="page" w:x="1440" w:y="597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The square is black.</w:t>
      </w:r>
    </w:p>
    <w:p>
      <w:pPr>
        <w:framePr w:w="2071" w:vAnchor="page" w:hAnchor="page" w:x="1440" w:y="549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560" w:vAnchor="page" w:hAnchor="page" w:x="1440" w:y="504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A 1</w:t>
      </w:r>
    </w:p>
    <w:p>
      <w:pPr>
        <w:framePr w:w="1875" w:vAnchor="page" w:hAnchor="page" w:x="1440" w:y="456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1718" w:vAnchor="page" w:hAnchor="page" w:x="1440" w:y="411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error checking.</w:t>
      </w:r>
    </w:p>
    <w:p>
      <w:pPr>
        <w:framePr w:w="9861" w:vAnchor="page" w:hAnchor="page" w:x="1440" w:y="382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program may assume that a valid posion will always be entered. It does not need to perform any</w:t>
      </w:r>
    </w:p>
    <w:p>
      <w:pPr>
        <w:framePr w:w="10049" w:vAnchor="page" w:hAnchor="page" w:x="1440" w:y="353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square is black. If the user enters d5 then your program should report that the square is white. Your</w:t>
      </w:r>
    </w:p>
    <w:p>
      <w:pPr>
        <w:framePr w:w="9541" w:vAnchor="page" w:hAnchor="page" w:x="1440" w:y="324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square in that row. For example, if the user enters al then your program should report that the</w:t>
      </w:r>
    </w:p>
    <w:p>
      <w:pPr>
        <w:framePr w:w="10076" w:vAnchor="page" w:hAnchor="page" w:x="1440" w:y="295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begins with a black square or a white square. Then use modular arithmec to report the color of the</w:t>
      </w:r>
    </w:p>
    <w:p>
      <w:pPr>
        <w:framePr w:w="10080" w:vAnchor="page" w:hAnchor="page" w:x="1440" w:y="266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Write a program that reads a posion from the user. Use an if statement to determine if the column</w:t>
      </w:r>
    </w:p>
    <w:p>
      <w:pPr>
        <w:framePr w:w="3839" w:vAnchor="page" w:hAnchor="page" w:x="1440" w:y="222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while the number idenes the row,</w:t>
      </w:r>
    </w:p>
    <w:p>
      <w:pPr>
        <w:framePr w:w="9952" w:vAnchor="page" w:hAnchor="page" w:x="1440" w:y="192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Posions on a chess board are idened by a leer and a number. The leer idenes the column,</w:t>
      </w:r>
    </w:p>
    <w:p>
      <w:pPr>
        <w:framePr w:w="2878" w:vAnchor="page" w:hAnchor="page" w:x="1440" w:y="145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Q3) Problem Statement: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485.1pt;height:308.25pt;margin-top:435pt;margin-left:1in;mso-position-horizontal-relative:page;mso-position-vertical-relative:page;position:absolute;z-index:-251645952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238" w:vAnchor="page" w:hAnchor="page" w:x="1440" w:y="565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462.7pt;height:177.65pt;margin-top:1in;margin-left:1in;mso-position-horizontal-relative:page;mso-position-vertical-relative:page;position:absolute;z-index:-251644928">
            <v:imagedata r:id="rId1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377.4pt;height:127.4pt;margin-top:306pt;margin-left:1in;mso-position-horizontal-relative:page;mso-position-vertical-relative:page;position:absolute;z-index:-251643904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08" w:vAnchor="page" w:hAnchor="page" w:x="1440" w:y="837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170</w:t>
      </w:r>
    </w:p>
    <w:p>
      <w:pPr>
        <w:framePr w:w="2071" w:vAnchor="page" w:hAnchor="page" w:x="1440" w:y="790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Output 1</w:t>
      </w:r>
    </w:p>
    <w:p>
      <w:pPr>
        <w:framePr w:w="729" w:vAnchor="page" w:hAnchor="page" w:x="1440" w:y="745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2020</w:t>
      </w:r>
    </w:p>
    <w:p>
      <w:pPr>
        <w:framePr w:w="365" w:vAnchor="page" w:hAnchor="page" w:x="1440" w:y="700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6</w:t>
      </w:r>
    </w:p>
    <w:p>
      <w:pPr>
        <w:framePr w:w="487" w:vAnchor="page" w:hAnchor="page" w:x="1440" w:y="65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18</w:t>
      </w:r>
    </w:p>
    <w:p>
      <w:pPr>
        <w:framePr w:w="1876" w:vAnchor="page" w:hAnchor="page" w:x="1440" w:y="607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framePr w:w="4549" w:vAnchor="page" w:hAnchor="page" w:x="1440" w:y="562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Day of Year of a given date, month and year</w:t>
      </w:r>
    </w:p>
    <w:p>
      <w:pPr>
        <w:framePr w:w="9879" w:vAnchor="page" w:hAnchor="page" w:x="1440" w:y="533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Reverse the process to nd the standard date for a given day of year. Write a program to print the</w:t>
      </w:r>
    </w:p>
    <w:p>
      <w:pPr>
        <w:framePr w:w="9355" w:vAnchor="page" w:hAnchor="page" w:x="1440" w:y="504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month, then scan across to the appropriate month column and read the day of year number.</w:t>
      </w:r>
    </w:p>
    <w:p>
      <w:pPr>
        <w:framePr w:w="9681" w:vAnchor="page" w:hAnchor="page" w:x="1440" w:y="47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To nd the day of year number for a standard date, scan down the Jan column to nd the day of</w:t>
      </w:r>
    </w:p>
    <w:p>
      <w:pPr>
        <w:framePr w:w="3195" w:vAnchor="page" w:hAnchor="page" w:x="1440" w:y="430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400. So, 2000 was a leap year.</w:t>
      </w:r>
    </w:p>
    <w:p>
      <w:pPr>
        <w:framePr w:w="10124" w:vAnchor="page" w:hAnchor="page" w:x="1440" w:y="401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Leap years are divisible by 4. Centuries, Cent like 1900, are not leap years unless they are divisible by</w:t>
      </w:r>
    </w:p>
    <w:p>
      <w:pPr>
        <w:framePr w:w="10056" w:vAnchor="page" w:hAnchor="page" w:x="1440" w:y="372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There are two calendars - one for normal years with 365 days, and one for leap years with 366 days.</w:t>
      </w:r>
    </w:p>
    <w:p>
      <w:pPr>
        <w:framePr w:w="9471" w:vAnchor="page" w:hAnchor="page" w:x="1440" w:y="327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month. The day of year (DOY) is the sequenal day number starng with day 1 on January 1st.</w:t>
      </w:r>
    </w:p>
    <w:p>
      <w:pPr>
        <w:framePr w:w="10032" w:vAnchor="page" w:hAnchor="page" w:x="1440" w:y="298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Some data sets specify dates using the year and day of year rather than the year, month, and day of</w:t>
      </w:r>
    </w:p>
    <w:p>
      <w:pPr>
        <w:framePr w:w="2878" w:vAnchor="page" w:hAnchor="page" w:x="1440" w:y="2508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Q1) Problem Statement:</w:t>
      </w:r>
    </w:p>
    <w:p>
      <w:pPr>
        <w:framePr w:w="1826" w:vAnchor="page" w:hAnchor="page" w:x="1440" w:y="1453"/>
        <w:widowControl w:val="0"/>
        <w:autoSpaceDE w:val="0"/>
        <w:autoSpaceDN w:val="0"/>
        <w:spacing w:before="0" w:after="0" w:line="290" w:lineRule="exact"/>
        <w:ind w:left="0" w:right="0" w:firstLine="0"/>
        <w:jc w:val="left"/>
        <w:rPr>
          <w:rFonts w:ascii="ABCDEE+Calibri" w:hAnsi="ABCDEE+Calibri" w:cs="ABCDEE+Calibri"/>
          <w:color w:val="000000"/>
          <w:sz w:val="28"/>
          <w:szCs w:val="28"/>
        </w:rPr>
      </w:pPr>
      <w:r>
        <w:rPr>
          <w:rFonts w:ascii="ABCDEE+Calibri" w:hAnsi="ABCDEE+Calibri" w:cs="ABCDEE+Calibri"/>
          <w:color w:val="000000"/>
          <w:sz w:val="28"/>
          <w:szCs w:val="28"/>
        </w:rPr>
        <w:t xml:space="preserve">Week:03-03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451.25pt;height:248.05pt;margin-top:463pt;margin-left:1in;mso-position-horizontal-relative:page;mso-position-vertical-relative:page;position:absolute;z-index:-251642880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326" w:vAnchor="page" w:hAnchor="page" w:x="1800" w:y="1499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4"/>
          <w:szCs w:val="24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Print the area of the shape.</w:t>
      </w:r>
    </w:p>
    <w:p>
      <w:pPr>
        <w:framePr w:w="1861" w:vAnchor="page" w:hAnchor="page" w:x="1440" w:y="1450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 Format</w:t>
      </w:r>
    </w:p>
    <w:p>
      <w:pPr>
        <w:framePr w:w="8155" w:vAnchor="page" w:hAnchor="page" w:x="1440" w:y="14026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Note: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In case of triangle, you can consider the sides as height and length of base</w:t>
      </w:r>
    </w:p>
    <w:p>
      <w:pPr>
        <w:framePr w:w="2612" w:vAnchor="page" w:hAnchor="page" w:x="1800" w:y="1357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Length of other side</w:t>
      </w:r>
    </w:p>
    <w:p>
      <w:pPr>
        <w:framePr w:w="2195" w:vAnchor="page" w:hAnchor="page" w:x="1800" w:y="1327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Length of 1 side</w:t>
      </w:r>
    </w:p>
    <w:p>
      <w:pPr>
        <w:framePr w:w="8264" w:vAnchor="page" w:hAnchor="page" w:x="1800" w:y="1297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Name of shape (always in upper case R -&gt; Rectangle, S--&gt; Square, T-&gt;Triangle)</w:t>
      </w:r>
    </w:p>
    <w:p>
      <w:pPr>
        <w:framePr w:w="1666" w:vAnchor="page" w:hAnchor="page" w:x="1440" w:y="12485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Input Format</w:t>
      </w:r>
    </w:p>
    <w:p>
      <w:pPr>
        <w:framePr w:w="6446" w:vAnchor="page" w:hAnchor="page" w:x="2046" w:y="1203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Help Suppandi by prinng the correct answer in an integer.</w:t>
      </w:r>
    </w:p>
    <w:p>
      <w:pPr>
        <w:framePr w:w="799" w:vAnchor="page" w:hAnchor="page" w:x="2406" w:y="1172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say 0.</w:t>
      </w:r>
    </w:p>
    <w:p>
      <w:pPr>
        <w:framePr w:w="9260" w:vAnchor="page" w:hAnchor="page" w:x="2046" w:y="1144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And when he is confused, he just says something random. At this point, all you can do is</w:t>
      </w:r>
    </w:p>
    <w:p>
      <w:pPr>
        <w:framePr w:w="5704" w:vAnchor="page" w:hAnchor="page" w:x="2046" w:y="1114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When he says triangle, he is referring to a rectangle</w:t>
      </w:r>
    </w:p>
    <w:p>
      <w:pPr>
        <w:framePr w:w="6330" w:vAnchor="page" w:hAnchor="page" w:x="2046" w:y="1084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When he says square, he is actually referring to a triangle.</w:t>
      </w:r>
    </w:p>
    <w:p>
      <w:pPr>
        <w:framePr w:w="6499" w:vAnchor="page" w:hAnchor="page" w:x="2046" w:y="10537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ABCDEE+Calibri" w:hAnsi="ABCDEE+Calibri" w:cs="ABCDEE+Calibri"/>
          <w:color w:val="000000"/>
          <w:sz w:val="22"/>
          <w:szCs w:val="22"/>
        </w:rPr>
        <w:t xml:space="preserve">When he says rectangle, he is actually referring to a square.</w:t>
      </w:r>
    </w:p>
    <w:p>
      <w:pPr>
        <w:framePr w:w="9855" w:vAnchor="page" w:hAnchor="page" w:x="1440" w:y="1007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remembering the names of shapes. Instead, you will I be helping him calculate the area of shapes.</w:t>
      </w:r>
    </w:p>
    <w:p>
      <w:pPr>
        <w:framePr w:w="9587" w:vAnchor="page" w:hAnchor="page" w:x="1440" w:y="978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shapes and areas. Suppandi, is confused, he was never any good at math. And also, he is bad at</w:t>
      </w:r>
    </w:p>
    <w:p>
      <w:pPr>
        <w:framePr w:w="9563" w:vAnchor="page" w:hAnchor="page" w:x="1440" w:y="949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Suppandi is trying to take pan in the local village math qua. In the rst round, he is asked about</w:t>
      </w:r>
    </w:p>
    <w:p>
      <w:pPr>
        <w:framePr w:w="2878" w:vAnchor="page" w:hAnchor="page" w:x="1440" w:y="9019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Q2) Problem Statement:</w:t>
      </w:r>
    </w:p>
    <w:p>
      <w:pPr>
        <w:framePr w:w="1238" w:vAnchor="page" w:hAnchor="page" w:x="1440" w:y="5783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450.9pt;height:182.6pt;margin-top:1in;margin-left:1in;mso-position-horizontal-relative:page;mso-position-vertical-relative:page;position:absolute;z-index:-251641856">
            <v:imagedata r:id="rId17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451.3pt;height:104.45pt;margin-top:312pt;margin-left:1in;mso-position-horizontal-relative:page;mso-position-vertical-relative:page;position:absolute;z-index:-251640832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08" w:vAnchor="page" w:hAnchor="page" w:x="1488" w:y="3729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200</w:t>
      </w:r>
    </w:p>
    <w:p>
      <w:pPr>
        <w:framePr w:w="1896" w:vAnchor="page" w:hAnchor="page" w:x="1440" w:y="327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Sample Output 1</w:t>
      </w:r>
    </w:p>
    <w:p>
      <w:pPr>
        <w:framePr w:w="487" w:vAnchor="page" w:hAnchor="page" w:x="1488" w:y="283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20</w:t>
      </w:r>
    </w:p>
    <w:p>
      <w:pPr>
        <w:framePr w:w="487" w:vAnchor="page" w:hAnchor="page" w:x="1440" w:y="238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10</w:t>
      </w:r>
    </w:p>
    <w:p>
      <w:pPr>
        <w:framePr w:w="360" w:vAnchor="page" w:hAnchor="page" w:x="1440" w:y="192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ABCDEE+Calibri" w:hAnsi="ABCDEE+Calibri" w:cs="ABCDEE+Calibri"/>
          <w:color w:val="000000"/>
          <w:sz w:val="22"/>
          <w:szCs w:val="22"/>
        </w:rPr>
      </w:pPr>
      <w:r>
        <w:rPr>
          <w:rFonts w:ascii="ABCDEE+Calibri" w:hAnsi="ABCDEE+Calibri" w:cs="ABCDEE+Calibri"/>
          <w:color w:val="000000"/>
          <w:sz w:val="22"/>
          <w:szCs w:val="22"/>
        </w:rPr>
        <w:t xml:space="preserve">T</w:t>
      </w:r>
    </w:p>
    <w:p>
      <w:pPr>
        <w:framePr w:w="1875" w:vAnchor="page" w:hAnchor="page" w:x="1440" w:y="145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Sample Input 1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451.25pt;height:259.95pt;margin-top:230pt;margin-left:1in;mso-position-horizontal-relative:page;mso-position-vertical-relative:page;position:absolute;z-index:-251639808">
            <v:imagedata r:id="rId19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451.3pt;height:245.85pt;margin-top:522pt;margin-left:1in;mso-position-horizontal-relative:page;mso-position-vertical-relative:page;position:absolute;z-index:-251638784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841" w:vAnchor="page" w:hAnchor="page" w:x="1440" w:y="14743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Output format:</w:t>
      </w:r>
    </w:p>
    <w:p>
      <w:pPr>
        <w:framePr w:w="2812" w:vAnchor="page" w:hAnchor="page" w:x="1440" w:y="14309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Contain a number n (0 &lt;n)</w:t>
      </w:r>
    </w:p>
    <w:p>
      <w:pPr>
        <w:framePr w:w="1661" w:vAnchor="page" w:hAnchor="page" w:x="1440" w:y="1385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Input format:</w:t>
      </w:r>
    </w:p>
    <w:p>
      <w:pPr>
        <w:framePr w:w="2993" w:vAnchor="page" w:hAnchor="page" w:x="1440" w:y="13421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arrive when you reach there.</w:t>
      </w:r>
    </w:p>
    <w:p>
      <w:pPr>
        <w:framePr w:w="9820" w:vAnchor="page" w:hAnchor="page" w:x="1440" w:y="13147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You begin your journey on a Sunday and will reach after n. You have to tell on which day you will</w:t>
      </w:r>
    </w:p>
    <w:p>
      <w:pPr>
        <w:framePr w:w="6960" w:vAnchor="page" w:hAnchor="page" w:x="1800" w:y="1271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It has only 296 days. After the 296th day, it goes back to Sunday.</w:t>
      </w:r>
    </w:p>
    <w:p>
      <w:pPr>
        <w:framePr w:w="4529" w:vAnchor="page" w:hAnchor="page" w:x="1800" w:y="12422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Symbol" w:hAnsi="Symbol" w:cs="Symbol"/>
          <w:color w:val="000000"/>
          <w:sz w:val="22"/>
          <w:szCs w:val="22"/>
        </w:rPr>
        <w:t xml:space="preserve"> 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The calendar starts with Sunday always.</w:t>
      </w:r>
    </w:p>
    <w:p>
      <w:pPr>
        <w:framePr w:w="3834" w:vAnchor="page" w:hAnchor="page" w:x="1440" w:y="11949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Here are the rules of the calendar:</w:t>
      </w:r>
    </w:p>
    <w:p>
      <w:pPr>
        <w:framePr w:w="485" w:vAnchor="page" w:hAnchor="page" w:x="1440" w:y="11519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10</w:t>
      </w:r>
    </w:p>
    <w:p>
      <w:pPr>
        <w:framePr w:w="1234" w:vAnchor="page" w:hAnchor="page" w:x="2435" w:y="11519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daxamday</w:t>
      </w:r>
    </w:p>
    <w:p>
      <w:pPr>
        <w:framePr w:w="363" w:vAnchor="page" w:hAnchor="page" w:x="1440" w:y="1108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9</w:t>
      </w:r>
    </w:p>
    <w:p>
      <w:pPr>
        <w:framePr w:w="1002" w:vAnchor="page" w:hAnchor="page" w:x="2380" w:y="1108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coluday</w:t>
      </w:r>
    </w:p>
    <w:p>
      <w:pPr>
        <w:framePr w:w="363" w:vAnchor="page" w:hAnchor="page" w:x="1440" w:y="1065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8</w:t>
      </w:r>
    </w:p>
    <w:p>
      <w:pPr>
        <w:framePr w:w="1218" w:vAnchor="page" w:hAnchor="page" w:x="2380" w:y="1065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kryptoday</w:t>
      </w:r>
    </w:p>
    <w:p>
      <w:pPr>
        <w:framePr w:w="363" w:vAnchor="page" w:hAnchor="page" w:x="1440" w:y="1021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7</w:t>
      </w:r>
    </w:p>
    <w:p>
      <w:pPr>
        <w:framePr w:w="1102" w:vAnchor="page" w:hAnchor="page" w:x="2375" w:y="1021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Saturday</w:t>
      </w:r>
    </w:p>
    <w:p>
      <w:pPr>
        <w:framePr w:w="363" w:vAnchor="page" w:hAnchor="page" w:x="1440" w:y="9786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6</w:t>
      </w:r>
    </w:p>
    <w:p>
      <w:pPr>
        <w:framePr w:w="812" w:vAnchor="page" w:hAnchor="page" w:x="2380" w:y="9786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w w:val="99"/>
          <w:sz w:val="22"/>
          <w:szCs w:val="22"/>
        </w:rPr>
      </w:pPr>
      <w:r>
        <w:rPr>
          <w:rFonts w:ascii="Times New Roman" w:hAnsi="Times New Roman" w:cs="Times New Roman"/>
          <w:color w:val="000000"/>
          <w:w w:val="99"/>
          <w:sz w:val="22"/>
          <w:szCs w:val="22"/>
        </w:rPr>
        <w:t xml:space="preserve">friday</w:t>
      </w:r>
    </w:p>
    <w:p>
      <w:pPr>
        <w:framePr w:w="363" w:vAnchor="page" w:hAnchor="page" w:x="1440" w:y="9354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5</w:t>
      </w:r>
    </w:p>
    <w:p>
      <w:pPr>
        <w:framePr w:w="1076" w:vAnchor="page" w:hAnchor="page" w:x="2375" w:y="9354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thursday</w:t>
      </w:r>
    </w:p>
    <w:p>
      <w:pPr>
        <w:framePr w:w="363" w:vAnchor="page" w:hAnchor="page" w:x="1440" w:y="8917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4</w:t>
      </w:r>
    </w:p>
    <w:p>
      <w:pPr>
        <w:framePr w:w="1308" w:vAnchor="page" w:hAnchor="page" w:x="2380" w:y="8917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wednesday</w:t>
      </w:r>
    </w:p>
    <w:p>
      <w:pPr>
        <w:framePr w:w="363" w:vAnchor="page" w:hAnchor="page" w:x="1440" w:y="8485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3</w:t>
      </w:r>
    </w:p>
    <w:p>
      <w:pPr>
        <w:framePr w:w="981" w:vAnchor="page" w:hAnchor="page" w:x="2375" w:y="8485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tuesday</w:t>
      </w:r>
    </w:p>
    <w:p>
      <w:pPr>
        <w:framePr w:w="363" w:vAnchor="page" w:hAnchor="page" w:x="1440" w:y="805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2</w:t>
      </w:r>
    </w:p>
    <w:p>
      <w:pPr>
        <w:framePr w:w="1013" w:vAnchor="page" w:hAnchor="page" w:x="2380" w:y="805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w w:val="99"/>
          <w:sz w:val="22"/>
          <w:szCs w:val="22"/>
        </w:rPr>
      </w:pPr>
      <w:r>
        <w:rPr>
          <w:rFonts w:ascii="Times New Roman" w:hAnsi="Times New Roman" w:cs="Times New Roman"/>
          <w:color w:val="000000"/>
          <w:w w:val="99"/>
          <w:sz w:val="22"/>
          <w:szCs w:val="22"/>
        </w:rPr>
        <w:t xml:space="preserve">monday</w:t>
      </w:r>
    </w:p>
    <w:p>
      <w:pPr>
        <w:framePr w:w="363" w:vAnchor="page" w:hAnchor="page" w:x="1440" w:y="7621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1</w:t>
      </w:r>
    </w:p>
    <w:p>
      <w:pPr>
        <w:framePr w:w="923" w:vAnchor="page" w:hAnchor="page" w:x="2380" w:y="7621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sunday</w:t>
      </w:r>
    </w:p>
    <w:p>
      <w:pPr>
        <w:framePr w:w="707" w:vAnchor="page" w:hAnchor="page" w:x="1440" w:y="7157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Day</w:t>
      </w:r>
    </w:p>
    <w:p>
      <w:pPr>
        <w:framePr w:w="2612" w:vAnchor="page" w:hAnchor="page" w:x="2387" w:y="7157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Number Name of Day</w:t>
      </w:r>
    </w:p>
    <w:p>
      <w:pPr>
        <w:framePr w:w="7655" w:vAnchor="page" w:hAnchor="page" w:x="1440" w:y="672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week with the fou. They don't follow a 10-day following days: hitney follow</w:t>
      </w:r>
    </w:p>
    <w:p>
      <w:pPr>
        <w:framePr w:w="9679" w:vAnchor="page" w:hAnchor="page" w:x="1440" w:y="6454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superday he arrives there. They to his home planet. It is very important for him to know which dy</w:t>
      </w:r>
    </w:p>
    <w:p>
      <w:pPr>
        <w:framePr w:w="2817" w:vAnchor="page" w:hAnchor="page" w:x="1440" w:y="599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Q3) Problem Statement:</w:t>
      </w:r>
    </w:p>
    <w:p>
      <w:pPr>
        <w:framePr w:w="1238" w:vAnchor="page" w:hAnchor="page" w:x="1440" w:y="1451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451.3pt;height:180.7pt;margin-top:86.9pt;margin-left:1in;mso-position-horizontal-relative:page;mso-position-vertical-relative:page;position:absolute;z-index:-251637760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238" w:vAnchor="page" w:hAnchor="page" w:x="1440" w:y="9484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ABCDEE+Calibri" w:hAnsi="ABCDEE+Calibri" w:cs="ABCDEE+Calibri"/>
          <w:color w:val="000000"/>
          <w:sz w:val="24"/>
          <w:szCs w:val="24"/>
        </w:rPr>
      </w:pPr>
      <w:r>
        <w:rPr>
          <w:rFonts w:ascii="ABCDEE+Calibri" w:hAnsi="ABCDEE+Calibri" w:cs="ABCDEE+Calibri"/>
          <w:color w:val="000000"/>
          <w:sz w:val="24"/>
          <w:szCs w:val="24"/>
        </w:rPr>
        <w:t xml:space="preserve">OUTPUT:</w:t>
      </w:r>
    </w:p>
    <w:p>
      <w:pPr>
        <w:framePr w:w="1050" w:vAnchor="page" w:hAnchor="page" w:x="1440" w:y="4989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Monday</w:t>
      </w:r>
    </w:p>
    <w:p>
      <w:pPr>
        <w:framePr w:w="1851" w:vAnchor="page" w:hAnchor="page" w:x="1440" w:y="4531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Sample Output</w:t>
      </w:r>
    </w:p>
    <w:p>
      <w:pPr>
        <w:framePr w:w="363" w:vAnchor="page" w:hAnchor="page" w:x="1440" w:y="4101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1</w:t>
      </w:r>
    </w:p>
    <w:p>
      <w:pPr>
        <w:framePr w:w="1672" w:vAnchor="page" w:hAnchor="page" w:x="1440" w:y="3638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Sample Input</w:t>
      </w:r>
    </w:p>
    <w:p>
      <w:pPr>
        <w:framePr w:w="1398" w:vAnchor="page" w:hAnchor="page" w:x="1440" w:y="320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Kryptonday</w:t>
      </w:r>
    </w:p>
    <w:p>
      <w:pPr>
        <w:framePr w:w="1853" w:vAnchor="page" w:hAnchor="page" w:x="1440" w:y="275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Sample Output</w:t>
      </w:r>
    </w:p>
    <w:p>
      <w:pPr>
        <w:framePr w:w="363" w:vAnchor="page" w:hAnchor="page" w:x="1498" w:y="232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7</w:t>
      </w:r>
    </w:p>
    <w:p>
      <w:pPr>
        <w:framePr w:w="1672" w:vAnchor="page" w:hAnchor="page" w:x="1440" w:y="1856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Sample Input</w:t>
      </w:r>
    </w:p>
    <w:p>
      <w:pPr>
        <w:framePr w:w="4583" w:vAnchor="page" w:hAnchor="page" w:x="1440" w:y="1427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Print the name of the day you are arriving on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2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451.3pt;height:170.6pt;margin-top:293pt;margin-left:1in;mso-position-horizontal-relative:page;mso-position-vertical-relative:page;position:absolute;z-index:-251636736">
            <v:imagedata r:id="rId2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451.3pt;height:115.5pt;margin-top:497pt;margin-left:1in;mso-position-horizontal-relative:page;mso-position-vertical-relative:page;position:absolute;z-index:-251635712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sectPr>
      <w:pgSz w:w="11900" w:h="16820" w:orient="portrait"/>
      <w:pgMar w:top="400" w:right="400" w:bottom="400" w:left="400" w:header="720" w:footer="720" w:gutter="0"/>
      <w:pgBorders/>
      <w:pgNumType w:start="15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  <w:embedRegular r:id="rId1" w:fontKey="{E8432D6B-8983-431B-A21D-BED4F1D306EF}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  <w:embedRegular r:id="rId2" w:fontKey="{C2C86E2D-D666-4BDD-952C-B30234C1C260}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3" w:fontKey="{AC76120E-605B-4B99-B4B3-71B646E78250}"/>
  </w:font>
  <w:font w:name="ABCDEE+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9591B1BD-96DC-425F-94D9-B6E833B8B617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styles" Target="styles.xml" /><Relationship Id="rId25" Type="http://schemas.openxmlformats.org/officeDocument/2006/relationships/webSettings" Target="webSettings.xml" /><Relationship Id="rId26" Type="http://schemas.openxmlformats.org/officeDocument/2006/relationships/fontTable" Target="fontTable.xml" /><Relationship Id="rId27" Type="http://schemas.openxmlformats.org/officeDocument/2006/relationships/settings" Target="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15</Pages>
  <Words>1151</Words>
  <Characters>4976</Characters>
  <Application>iTextSharp™ 5.5.13.2 ©2000-2020 iText Group NV (AGPL-version)</Application>
  <DocSecurity>0</DocSecurity>
  <Lines>200</Lines>
  <Paragraphs>200</Paragraphs>
  <CharactersWithSpaces>5949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2025-01-17T03:20:31Z</dcterms:created>
  <dcterms:modified xsi:type="dcterms:W3CDTF">2025-01-17T03:20:31Z</dcterms:modified>
</cp:coreProperties>
</file>