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51775" w14:textId="3F8CA6E6" w:rsidR="005B6522" w:rsidRDefault="00155560">
      <w:pPr>
        <w:rPr>
          <w:sz w:val="44"/>
          <w:szCs w:val="44"/>
        </w:rPr>
      </w:pPr>
      <w:r w:rsidRPr="00155560">
        <w:rPr>
          <w:sz w:val="44"/>
          <w:szCs w:val="44"/>
        </w:rPr>
        <w:t>Лабораторна робота №1</w:t>
      </w:r>
    </w:p>
    <w:p w14:paraId="11EBA59E" w14:textId="2803190C" w:rsidR="00155560" w:rsidRDefault="00155560">
      <w:pPr>
        <w:rPr>
          <w:sz w:val="44"/>
          <w:szCs w:val="44"/>
          <w:lang w:val="uk-UA"/>
        </w:rPr>
      </w:pPr>
      <w:r>
        <w:rPr>
          <w:sz w:val="44"/>
          <w:szCs w:val="44"/>
        </w:rPr>
        <w:t xml:space="preserve">Виконала: Ровнер Д. </w:t>
      </w:r>
      <w:r>
        <w:rPr>
          <w:sz w:val="44"/>
          <w:szCs w:val="44"/>
          <w:lang w:val="uk-UA"/>
        </w:rPr>
        <w:t>ІС-83</w:t>
      </w:r>
    </w:p>
    <w:p w14:paraId="19E4A552" w14:textId="73A70AF6" w:rsidR="00155560" w:rsidRDefault="00155560">
      <w:pPr>
        <w:rPr>
          <w:sz w:val="44"/>
          <w:szCs w:val="44"/>
          <w:lang w:val="uk-UA"/>
        </w:rPr>
      </w:pPr>
    </w:p>
    <w:p w14:paraId="6A5C66D7" w14:textId="75E24076" w:rsidR="00155560" w:rsidRDefault="00155560">
      <w:pPr>
        <w:rPr>
          <w:sz w:val="44"/>
          <w:szCs w:val="44"/>
          <w:lang w:val="uk-UA"/>
        </w:rPr>
      </w:pPr>
    </w:p>
    <w:p w14:paraId="03CFE076" w14:textId="58E2D06E" w:rsidR="00155560" w:rsidRDefault="00155560">
      <w:pPr>
        <w:rPr>
          <w:sz w:val="44"/>
          <w:szCs w:val="44"/>
          <w:lang w:val="uk-UA"/>
        </w:rPr>
      </w:pPr>
    </w:p>
    <w:p w14:paraId="1062E355" w14:textId="3CB7DF6A" w:rsidR="00155560" w:rsidRDefault="00155560">
      <w:pPr>
        <w:rPr>
          <w:sz w:val="44"/>
          <w:szCs w:val="44"/>
          <w:lang w:val="uk-UA"/>
        </w:rPr>
      </w:pPr>
    </w:p>
    <w:p w14:paraId="7502AD70" w14:textId="02C489EB" w:rsidR="00155560" w:rsidRDefault="00155560">
      <w:pPr>
        <w:rPr>
          <w:sz w:val="44"/>
          <w:szCs w:val="44"/>
          <w:lang w:val="uk-UA"/>
        </w:rPr>
      </w:pPr>
    </w:p>
    <w:p w14:paraId="48EBA2F5" w14:textId="12D77FC1" w:rsidR="00155560" w:rsidRDefault="00155560">
      <w:pPr>
        <w:rPr>
          <w:sz w:val="44"/>
          <w:szCs w:val="44"/>
          <w:lang w:val="uk-UA"/>
        </w:rPr>
      </w:pPr>
    </w:p>
    <w:p w14:paraId="704CC50F" w14:textId="4C30C842" w:rsidR="00155560" w:rsidRDefault="00155560">
      <w:pPr>
        <w:rPr>
          <w:sz w:val="44"/>
          <w:szCs w:val="44"/>
          <w:lang w:val="uk-UA"/>
        </w:rPr>
      </w:pPr>
    </w:p>
    <w:p w14:paraId="067F76E7" w14:textId="6301371C" w:rsidR="00155560" w:rsidRDefault="00155560">
      <w:pPr>
        <w:rPr>
          <w:sz w:val="44"/>
          <w:szCs w:val="44"/>
          <w:lang w:val="uk-UA"/>
        </w:rPr>
      </w:pPr>
    </w:p>
    <w:p w14:paraId="40AC1A0B" w14:textId="256FEEEA" w:rsidR="00155560" w:rsidRDefault="00155560">
      <w:pPr>
        <w:rPr>
          <w:sz w:val="44"/>
          <w:szCs w:val="44"/>
          <w:lang w:val="uk-UA"/>
        </w:rPr>
      </w:pPr>
    </w:p>
    <w:p w14:paraId="522D5575" w14:textId="30344A2A" w:rsidR="00155560" w:rsidRDefault="00155560">
      <w:pPr>
        <w:rPr>
          <w:sz w:val="44"/>
          <w:szCs w:val="44"/>
          <w:lang w:val="uk-UA"/>
        </w:rPr>
      </w:pPr>
    </w:p>
    <w:p w14:paraId="610DECDF" w14:textId="6E450904" w:rsidR="00155560" w:rsidRDefault="00155560">
      <w:pPr>
        <w:rPr>
          <w:sz w:val="44"/>
          <w:szCs w:val="44"/>
          <w:lang w:val="uk-UA"/>
        </w:rPr>
      </w:pPr>
    </w:p>
    <w:p w14:paraId="6977CEC5" w14:textId="34444032" w:rsidR="00155560" w:rsidRDefault="00155560">
      <w:pPr>
        <w:rPr>
          <w:sz w:val="44"/>
          <w:szCs w:val="44"/>
          <w:lang w:val="uk-UA"/>
        </w:rPr>
      </w:pPr>
    </w:p>
    <w:p w14:paraId="395F95D5" w14:textId="2303D3CA" w:rsidR="00155560" w:rsidRDefault="00155560">
      <w:pPr>
        <w:rPr>
          <w:sz w:val="44"/>
          <w:szCs w:val="44"/>
          <w:lang w:val="uk-UA"/>
        </w:rPr>
      </w:pPr>
    </w:p>
    <w:p w14:paraId="64E0A3D4" w14:textId="18F9E5BE" w:rsidR="00155560" w:rsidRDefault="00155560">
      <w:pPr>
        <w:rPr>
          <w:sz w:val="44"/>
          <w:szCs w:val="44"/>
          <w:lang w:val="uk-UA"/>
        </w:rPr>
      </w:pPr>
    </w:p>
    <w:p w14:paraId="45EF68D0" w14:textId="0C94D5A6" w:rsidR="00155560" w:rsidRDefault="00155560">
      <w:pPr>
        <w:rPr>
          <w:sz w:val="44"/>
          <w:szCs w:val="44"/>
          <w:lang w:val="uk-UA"/>
        </w:rPr>
      </w:pPr>
    </w:p>
    <w:p w14:paraId="44D4EBDD" w14:textId="37695DB8" w:rsidR="00155560" w:rsidRDefault="00155560">
      <w:pPr>
        <w:rPr>
          <w:sz w:val="44"/>
          <w:szCs w:val="44"/>
          <w:lang w:val="uk-UA"/>
        </w:rPr>
      </w:pPr>
    </w:p>
    <w:p w14:paraId="603D2CEA" w14:textId="25F0FB61" w:rsidR="00155560" w:rsidRDefault="00155560">
      <w:pPr>
        <w:rPr>
          <w:sz w:val="44"/>
          <w:szCs w:val="44"/>
          <w:lang w:val="uk-UA"/>
        </w:rPr>
      </w:pPr>
    </w:p>
    <w:p w14:paraId="28E88112" w14:textId="0F69618B" w:rsidR="00155560" w:rsidRDefault="00155560">
      <w:pPr>
        <w:rPr>
          <w:sz w:val="28"/>
          <w:szCs w:val="28"/>
          <w:lang w:val="uk-UA"/>
        </w:rPr>
      </w:pPr>
    </w:p>
    <w:p w14:paraId="58CFC98B" w14:textId="54D82C98" w:rsidR="00155560" w:rsidRDefault="00155560" w:rsidP="0015556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Опис ідеї</w:t>
      </w:r>
    </w:p>
    <w:p w14:paraId="043396EB" w14:textId="2F3C71BE" w:rsidR="00155560" w:rsidRDefault="00067E08" w:rsidP="0015556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Застосунок</w:t>
      </w:r>
      <w:r w:rsidR="007A460F">
        <w:rPr>
          <w:sz w:val="28"/>
          <w:szCs w:val="28"/>
          <w:lang w:val="uk-UA"/>
        </w:rPr>
        <w:t xml:space="preserve"> для </w:t>
      </w:r>
      <w:r w:rsidRPr="00067E08">
        <w:rPr>
          <w:sz w:val="28"/>
          <w:szCs w:val="28"/>
          <w:lang w:val="uk-UA"/>
        </w:rPr>
        <w:t>структурування</w:t>
      </w:r>
      <w:r w:rsidR="00EA4211">
        <w:rPr>
          <w:sz w:val="28"/>
          <w:szCs w:val="28"/>
          <w:lang w:val="uk-UA"/>
        </w:rPr>
        <w:t xml:space="preserve"> своїх думок та записів</w:t>
      </w:r>
      <w:r>
        <w:rPr>
          <w:sz w:val="28"/>
          <w:szCs w:val="28"/>
          <w:lang w:val="uk-UA"/>
        </w:rPr>
        <w:t xml:space="preserve">. Людям часто приходять нові ідеї та думки, які вони протягом дня можуть забути. Мій продукт буде вирішувати цю проблему. У програмі буде надана можливість створювати список справ, що мають бути вирішені протягом дня (можна створювати такі списки на майбутнє). Також буде розділ, у якому думки можна буде записувати просто хаотично, маркувати їх якимось чином (наприклад різними кольорами), сортувати по важливості та даті створення. </w:t>
      </w:r>
      <w:r w:rsidR="002774EB">
        <w:rPr>
          <w:sz w:val="28"/>
          <w:szCs w:val="28"/>
          <w:lang w:val="uk-UA"/>
        </w:rPr>
        <w:t>Також буде можливість завантажити фото у замітку</w:t>
      </w:r>
      <w:r w:rsidR="00104FF1">
        <w:rPr>
          <w:sz w:val="28"/>
          <w:szCs w:val="28"/>
          <w:lang w:val="uk-UA"/>
        </w:rPr>
        <w:t>, яке буде відображатися при перегляді цієї замітки.</w:t>
      </w:r>
    </w:p>
    <w:p w14:paraId="6D5D273F" w14:textId="665E7776" w:rsidR="00067E08" w:rsidRPr="00773B92" w:rsidRDefault="00067E08" w:rsidP="0015556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Також можна буде створювати замітки-нагадування з указанням часу, що будуть видавати </w:t>
      </w:r>
      <w:r w:rsidR="000F51FE">
        <w:rPr>
          <w:sz w:val="28"/>
          <w:szCs w:val="28"/>
          <w:lang w:val="uk-UA"/>
        </w:rPr>
        <w:t>повідомлення за вказаним часом.</w:t>
      </w:r>
      <w:r w:rsidR="00A26A8E" w:rsidRPr="00A26A8E">
        <w:rPr>
          <w:sz w:val="28"/>
          <w:szCs w:val="28"/>
        </w:rPr>
        <w:t xml:space="preserve"> </w:t>
      </w:r>
      <w:r w:rsidR="00773B92">
        <w:rPr>
          <w:sz w:val="28"/>
          <w:szCs w:val="28"/>
        </w:rPr>
        <w:t>Програму можна буде використовувати заре</w:t>
      </w:r>
      <w:r w:rsidR="00773B92">
        <w:rPr>
          <w:sz w:val="28"/>
          <w:szCs w:val="28"/>
          <w:lang w:val="uk-UA"/>
        </w:rPr>
        <w:t>єстрованим користувачам. Замітки зареєстрованих юзерів будуть зберігатися на сервері і при вході в аккаунт кожен із них буде бачити свої замітки. Незареєстровані юзери можуть вести замітки на своєму пристрої, але мають вірогідність втратити їх.</w:t>
      </w:r>
    </w:p>
    <w:p w14:paraId="7C9E6281" w14:textId="2669C514" w:rsidR="000F51FE" w:rsidRDefault="000F51FE" w:rsidP="000F51F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 цільової аудиторії</w:t>
      </w:r>
    </w:p>
    <w:p w14:paraId="037DC90A" w14:textId="1CCDFD87" w:rsidR="00C11AD5" w:rsidRDefault="000F51FE" w:rsidP="000F51F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Застосунок можуть використовувати люди будь-якого віку, яким необхідно робити замітки протягом дня про свої справи, тобто він може бути корисним як для підлітків, так і для дорослих. Програма може допомогти розпланувати свій день так, щоб нічого не забути і все встигнути.  </w:t>
      </w:r>
    </w:p>
    <w:p w14:paraId="2583E648" w14:textId="20C242A5" w:rsidR="00C11AD5" w:rsidRDefault="00C11AD5" w:rsidP="00C11AD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 команди і технологій, що будуть використовуватися.</w:t>
      </w:r>
    </w:p>
    <w:p w14:paraId="578383BD" w14:textId="2A9E4579" w:rsidR="00C11AD5" w:rsidRDefault="00C11AD5" w:rsidP="00C11AD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команді лише одна людина, тому всі обов’язки вона бере на себе.</w:t>
      </w:r>
    </w:p>
    <w:p w14:paraId="47EEF2BB" w14:textId="6DA2A844" w:rsidR="003231A2" w:rsidRDefault="00C87494" w:rsidP="00C11AD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програми будуть використовуватися технології</w:t>
      </w:r>
      <w:r w:rsidR="00357942">
        <w:rPr>
          <w:sz w:val="28"/>
          <w:szCs w:val="28"/>
          <w:lang w:val="uk-UA"/>
        </w:rPr>
        <w:t xml:space="preserve"> </w:t>
      </w:r>
      <w:r w:rsidR="00357942">
        <w:rPr>
          <w:sz w:val="28"/>
          <w:szCs w:val="28"/>
          <w:lang w:val="en-US"/>
        </w:rPr>
        <w:t>backend</w:t>
      </w:r>
      <w:r w:rsidRPr="00357942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end</w:t>
      </w:r>
      <w:r w:rsidRPr="00357942">
        <w:rPr>
          <w:sz w:val="28"/>
          <w:szCs w:val="28"/>
          <w:lang w:val="uk-UA"/>
        </w:rPr>
        <w:t xml:space="preserve"> розробки</w:t>
      </w:r>
      <w:r w:rsidR="00357942" w:rsidRPr="00357942">
        <w:rPr>
          <w:sz w:val="28"/>
          <w:szCs w:val="28"/>
          <w:lang w:val="uk-UA"/>
        </w:rPr>
        <w:t xml:space="preserve">, </w:t>
      </w:r>
      <w:r w:rsidR="00357942">
        <w:rPr>
          <w:sz w:val="28"/>
          <w:szCs w:val="28"/>
          <w:lang w:val="en-US"/>
        </w:rPr>
        <w:t>java</w:t>
      </w:r>
      <w:r w:rsidR="00357942" w:rsidRPr="00357942">
        <w:rPr>
          <w:sz w:val="28"/>
          <w:szCs w:val="28"/>
          <w:lang w:val="uk-UA"/>
        </w:rPr>
        <w:t xml:space="preserve">, а також фреймворк </w:t>
      </w:r>
      <w:r w:rsidR="00357942">
        <w:rPr>
          <w:sz w:val="28"/>
          <w:szCs w:val="28"/>
          <w:lang w:val="en-US"/>
        </w:rPr>
        <w:t>React</w:t>
      </w:r>
      <w:r w:rsidR="00357942" w:rsidRPr="00357942">
        <w:rPr>
          <w:sz w:val="28"/>
          <w:szCs w:val="28"/>
          <w:lang w:val="uk-UA"/>
        </w:rPr>
        <w:t xml:space="preserve"> </w:t>
      </w:r>
      <w:r w:rsidR="00357942">
        <w:rPr>
          <w:sz w:val="28"/>
          <w:szCs w:val="28"/>
          <w:lang w:val="en-US"/>
        </w:rPr>
        <w:t>Native</w:t>
      </w:r>
      <w:r w:rsidR="00357942">
        <w:rPr>
          <w:sz w:val="28"/>
          <w:szCs w:val="28"/>
          <w:lang w:val="uk-UA"/>
        </w:rPr>
        <w:t xml:space="preserve"> як той, що використовує мову </w:t>
      </w:r>
      <w:r w:rsidR="00357942">
        <w:rPr>
          <w:sz w:val="28"/>
          <w:szCs w:val="28"/>
          <w:lang w:val="en-US"/>
        </w:rPr>
        <w:t>java</w:t>
      </w:r>
      <w:r w:rsidR="00357942" w:rsidRPr="00357942">
        <w:rPr>
          <w:sz w:val="28"/>
          <w:szCs w:val="28"/>
          <w:lang w:val="uk-UA"/>
        </w:rPr>
        <w:t>.</w:t>
      </w:r>
      <w:r w:rsidR="00450A41" w:rsidRPr="00450A41">
        <w:rPr>
          <w:sz w:val="28"/>
          <w:szCs w:val="28"/>
          <w:lang w:val="uk-UA"/>
        </w:rPr>
        <w:t xml:space="preserve"> </w:t>
      </w:r>
      <w:r w:rsidR="00450A41">
        <w:rPr>
          <w:sz w:val="28"/>
          <w:szCs w:val="28"/>
        </w:rPr>
        <w:t>Програма розроблю</w:t>
      </w:r>
      <w:r w:rsidR="00450A41">
        <w:rPr>
          <w:sz w:val="28"/>
          <w:szCs w:val="28"/>
          <w:lang w:val="uk-UA"/>
        </w:rPr>
        <w:t xml:space="preserve">ється для платформи </w:t>
      </w:r>
      <w:r w:rsidR="00450A41">
        <w:rPr>
          <w:sz w:val="28"/>
          <w:szCs w:val="28"/>
          <w:lang w:val="en-US"/>
        </w:rPr>
        <w:t>Android</w:t>
      </w:r>
      <w:r w:rsidR="00450A41" w:rsidRPr="002774EB">
        <w:rPr>
          <w:sz w:val="28"/>
          <w:szCs w:val="28"/>
        </w:rPr>
        <w:t xml:space="preserve"> 9.0, 10.0</w:t>
      </w:r>
      <w:r w:rsidR="002774EB" w:rsidRPr="002774EB">
        <w:rPr>
          <w:sz w:val="28"/>
          <w:szCs w:val="28"/>
        </w:rPr>
        <w:t xml:space="preserve">. </w:t>
      </w:r>
      <w:r w:rsidR="002774EB">
        <w:rPr>
          <w:sz w:val="28"/>
          <w:szCs w:val="28"/>
        </w:rPr>
        <w:t>Програма буде реа</w:t>
      </w:r>
      <w:r w:rsidR="002774EB">
        <w:rPr>
          <w:sz w:val="28"/>
          <w:szCs w:val="28"/>
          <w:lang w:val="uk-UA"/>
        </w:rPr>
        <w:t xml:space="preserve">лізовувати клієнт-серверну взаємодію. </w:t>
      </w:r>
    </w:p>
    <w:p w14:paraId="7AB14A9E" w14:textId="6CF94F6B" w:rsidR="003231A2" w:rsidRDefault="00CA004E" w:rsidP="00C11A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Android</w:t>
      </w:r>
      <w:r w:rsidRPr="00C5132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SDK</w:t>
      </w:r>
      <w:r w:rsidRPr="00C5132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засіб розробки </w:t>
      </w:r>
      <w:r w:rsidR="00C5132C" w:rsidRPr="00C5132C">
        <w:rPr>
          <w:sz w:val="28"/>
          <w:szCs w:val="28"/>
          <w:lang w:val="uk-UA"/>
        </w:rPr>
        <w:t>п</w:t>
      </w:r>
      <w:r w:rsidR="00C5132C">
        <w:rPr>
          <w:sz w:val="28"/>
          <w:szCs w:val="28"/>
          <w:lang w:val="uk-UA"/>
        </w:rPr>
        <w:t xml:space="preserve">рограмного забезпечення під </w:t>
      </w:r>
      <w:r w:rsidR="00C5132C">
        <w:rPr>
          <w:sz w:val="28"/>
          <w:szCs w:val="28"/>
          <w:lang w:val="en-US"/>
        </w:rPr>
        <w:t>Android</w:t>
      </w:r>
    </w:p>
    <w:p w14:paraId="3368B495" w14:textId="1032DAFB" w:rsidR="00C5132C" w:rsidRDefault="00C5132C" w:rsidP="00C11A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React Native Framework</w:t>
      </w:r>
    </w:p>
    <w:p w14:paraId="2F973EDF" w14:textId="2C489358" w:rsidR="003231A2" w:rsidRDefault="00C5132C" w:rsidP="00C11AD5">
      <w:pPr>
        <w:rPr>
          <w:sz w:val="28"/>
          <w:szCs w:val="28"/>
        </w:rPr>
      </w:pPr>
      <w:r>
        <w:rPr>
          <w:sz w:val="28"/>
          <w:szCs w:val="28"/>
          <w:lang w:val="en-US"/>
        </w:rPr>
        <w:t>Postgresql</w:t>
      </w:r>
      <w:r w:rsidRPr="00C5132C">
        <w:rPr>
          <w:sz w:val="28"/>
          <w:szCs w:val="28"/>
        </w:rPr>
        <w:t xml:space="preserve"> – </w:t>
      </w:r>
      <w:r>
        <w:rPr>
          <w:sz w:val="28"/>
          <w:szCs w:val="28"/>
        </w:rPr>
        <w:t>система керування базами даних.</w:t>
      </w:r>
    </w:p>
    <w:p w14:paraId="77494EA3" w14:textId="525AC1D8" w:rsidR="00DB15F0" w:rsidRDefault="00DB15F0" w:rsidP="00C11AD5">
      <w:pPr>
        <w:rPr>
          <w:sz w:val="28"/>
          <w:szCs w:val="28"/>
        </w:rPr>
      </w:pPr>
    </w:p>
    <w:p w14:paraId="7ECB5468" w14:textId="77777777" w:rsidR="00DB15F0" w:rsidRPr="00DB15F0" w:rsidRDefault="00DB15F0" w:rsidP="00C11AD5">
      <w:pPr>
        <w:rPr>
          <w:sz w:val="28"/>
          <w:szCs w:val="28"/>
        </w:rPr>
      </w:pPr>
    </w:p>
    <w:p w14:paraId="173F5AFC" w14:textId="77777777" w:rsidR="003231A2" w:rsidRDefault="003231A2" w:rsidP="00C11AD5">
      <w:pPr>
        <w:rPr>
          <w:sz w:val="28"/>
          <w:szCs w:val="28"/>
          <w:lang w:val="uk-UA"/>
        </w:rPr>
      </w:pPr>
    </w:p>
    <w:p w14:paraId="751A5BBA" w14:textId="22D7F608" w:rsidR="003231A2" w:rsidRPr="003231A2" w:rsidRDefault="003231A2" w:rsidP="003231A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Прототипи і списки екранів. </w:t>
      </w:r>
    </w:p>
    <w:p w14:paraId="52064E46" w14:textId="1A34DDDB" w:rsidR="003231A2" w:rsidRDefault="003231A2" w:rsidP="003231A2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6A1002D" wp14:editId="29909F02">
            <wp:extent cx="3457575" cy="6153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C7DC" w14:textId="5119CD39" w:rsidR="00020882" w:rsidRDefault="00020882" w:rsidP="003231A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 – екран входу в аккаунт.</w:t>
      </w:r>
    </w:p>
    <w:p w14:paraId="65E2D800" w14:textId="6EE9D140" w:rsidR="00020882" w:rsidRDefault="00020882" w:rsidP="003231A2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B0D6CA1" wp14:editId="6D0D1103">
            <wp:extent cx="3457575" cy="6134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B416" w14:textId="0523F710" w:rsidR="00020882" w:rsidRDefault="00020882" w:rsidP="003231A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 – екран з календарем подій</w:t>
      </w:r>
    </w:p>
    <w:p w14:paraId="4FC9CF7E" w14:textId="687932FC" w:rsidR="00020882" w:rsidRPr="00020882" w:rsidRDefault="009946F0" w:rsidP="003231A2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CA5CD4F" wp14:editId="4FC2086B">
            <wp:extent cx="3467100" cy="6143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911F" w14:textId="175C2303" w:rsidR="00020882" w:rsidRDefault="00020882" w:rsidP="003231A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 – екран зі списком заміток на 1 день (приклад)</w:t>
      </w:r>
    </w:p>
    <w:p w14:paraId="44B7F5EB" w14:textId="77777777" w:rsidR="009946F0" w:rsidRDefault="009946F0" w:rsidP="003231A2">
      <w:pPr>
        <w:rPr>
          <w:sz w:val="28"/>
          <w:szCs w:val="28"/>
          <w:lang w:val="uk-UA"/>
        </w:rPr>
      </w:pPr>
    </w:p>
    <w:p w14:paraId="5CE4C80B" w14:textId="00C89194" w:rsidR="00020882" w:rsidRPr="009946F0" w:rsidRDefault="009946F0" w:rsidP="003231A2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98582EE" wp14:editId="01FCA5BB">
            <wp:extent cx="3457575" cy="6153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F8BF" w14:textId="7327DF9B" w:rsidR="00020882" w:rsidRDefault="00020882" w:rsidP="003231A2">
      <w:pPr>
        <w:rPr>
          <w:sz w:val="28"/>
          <w:szCs w:val="28"/>
        </w:rPr>
      </w:pPr>
      <w:r>
        <w:rPr>
          <w:sz w:val="28"/>
          <w:szCs w:val="28"/>
        </w:rPr>
        <w:t>Рис. 4 – екран, демонструючий «хаотичн</w:t>
      </w:r>
      <w:r>
        <w:rPr>
          <w:sz w:val="28"/>
          <w:szCs w:val="28"/>
          <w:lang w:val="uk-UA"/>
        </w:rPr>
        <w:t>і» замітки</w:t>
      </w:r>
    </w:p>
    <w:p w14:paraId="5BBA1F63" w14:textId="5E8DFC20" w:rsidR="00B157FB" w:rsidRDefault="00B157FB" w:rsidP="003231A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6BE694" wp14:editId="3A7967C0">
            <wp:extent cx="3467100" cy="6134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4D7E" w14:textId="4C2CFEEA" w:rsidR="00B157FB" w:rsidRDefault="00B157FB" w:rsidP="003231A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5 - «Всередині» однієї з заміток</w:t>
      </w:r>
    </w:p>
    <w:p w14:paraId="753C3617" w14:textId="21F3FD74" w:rsidR="00B157FB" w:rsidRDefault="00B157FB" w:rsidP="003231A2">
      <w:pPr>
        <w:rPr>
          <w:sz w:val="28"/>
          <w:szCs w:val="28"/>
          <w:lang w:val="uk-UA"/>
        </w:rPr>
      </w:pPr>
    </w:p>
    <w:p w14:paraId="284F109A" w14:textId="05BB88B2" w:rsidR="00B157FB" w:rsidRDefault="00817F23" w:rsidP="003231A2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677C226" wp14:editId="3B5FE919">
            <wp:extent cx="3419475" cy="6096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1754" w14:textId="545AC78E" w:rsidR="00B157FB" w:rsidRDefault="00B157FB" w:rsidP="003231A2">
      <w:pPr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Рис. 6 – </w:t>
      </w:r>
      <w:r>
        <w:rPr>
          <w:sz w:val="28"/>
          <w:szCs w:val="28"/>
          <w:lang w:val="uk-UA"/>
        </w:rPr>
        <w:t>меню з опціями</w:t>
      </w:r>
    </w:p>
    <w:p w14:paraId="39A66A41" w14:textId="15546BDA" w:rsidR="00E05DBD" w:rsidRDefault="00E05DBD" w:rsidP="003231A2">
      <w:pPr>
        <w:rPr>
          <w:sz w:val="28"/>
          <w:szCs w:val="28"/>
          <w:lang w:val="uk-UA"/>
        </w:rPr>
      </w:pPr>
    </w:p>
    <w:p w14:paraId="62BA490F" w14:textId="744ACD90" w:rsidR="00E05DBD" w:rsidRDefault="00E05DBD" w:rsidP="003231A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Приблизний вигляд екранів, на рис. 3 кольорові кружечки – це індикатори «важливості» замітки. </w:t>
      </w:r>
    </w:p>
    <w:p w14:paraId="74BCF84F" w14:textId="7BAD29D0" w:rsidR="00BA01AA" w:rsidRPr="00BA01AA" w:rsidRDefault="00BA01AA" w:rsidP="00BA01A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Посилання на репозиторій </w:t>
      </w:r>
      <w:r>
        <w:rPr>
          <w:sz w:val="28"/>
          <w:szCs w:val="28"/>
          <w:lang w:val="en-US"/>
        </w:rPr>
        <w:t>GitHub</w:t>
      </w:r>
    </w:p>
    <w:p w14:paraId="3D29F87B" w14:textId="77777777" w:rsidR="00BA01AA" w:rsidRPr="00357942" w:rsidRDefault="00BA01AA" w:rsidP="00BA01AA">
      <w:pPr>
        <w:rPr>
          <w:sz w:val="28"/>
          <w:szCs w:val="28"/>
        </w:rPr>
      </w:pPr>
    </w:p>
    <w:sectPr w:rsidR="00BA01AA" w:rsidRPr="00357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069B"/>
    <w:multiLevelType w:val="hybridMultilevel"/>
    <w:tmpl w:val="24EE3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85"/>
    <w:rsid w:val="00020882"/>
    <w:rsid w:val="00067E08"/>
    <w:rsid w:val="000F51FE"/>
    <w:rsid w:val="00104FF1"/>
    <w:rsid w:val="00155560"/>
    <w:rsid w:val="002774EB"/>
    <w:rsid w:val="003231A2"/>
    <w:rsid w:val="00357942"/>
    <w:rsid w:val="00450A41"/>
    <w:rsid w:val="005B6522"/>
    <w:rsid w:val="00773B92"/>
    <w:rsid w:val="007A460F"/>
    <w:rsid w:val="00817F23"/>
    <w:rsid w:val="009946F0"/>
    <w:rsid w:val="00A26A8E"/>
    <w:rsid w:val="00B157FB"/>
    <w:rsid w:val="00B60885"/>
    <w:rsid w:val="00BA01AA"/>
    <w:rsid w:val="00C11AD5"/>
    <w:rsid w:val="00C5132C"/>
    <w:rsid w:val="00C87494"/>
    <w:rsid w:val="00CA004E"/>
    <w:rsid w:val="00DB15F0"/>
    <w:rsid w:val="00E05DBD"/>
    <w:rsid w:val="00EA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65AB2"/>
  <w15:chartTrackingRefBased/>
  <w15:docId w15:val="{C7074EF8-DB3B-4F8E-B3F6-A023AE6F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8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16</cp:revision>
  <dcterms:created xsi:type="dcterms:W3CDTF">2021-02-23T06:51:00Z</dcterms:created>
  <dcterms:modified xsi:type="dcterms:W3CDTF">2021-02-24T06:44:00Z</dcterms:modified>
</cp:coreProperties>
</file>