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A8859" w14:textId="706A3258" w:rsidR="009E61F9" w:rsidRPr="009E61F9" w:rsidRDefault="009E61F9" w:rsidP="002E6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36"/>
          <w:szCs w:val="36"/>
        </w:rPr>
      </w:pPr>
      <w:r w:rsidRPr="009E61F9">
        <w:rPr>
          <w:rFonts w:ascii="Consolas" w:hAnsi="Consolas" w:cs="Consolas"/>
          <w:color w:val="0000FF"/>
          <w:sz w:val="36"/>
          <w:szCs w:val="36"/>
        </w:rPr>
        <w:t>Задача №1</w:t>
      </w:r>
    </w:p>
    <w:p w14:paraId="1DE43680" w14:textId="47FD86D6" w:rsidR="002E6D6E" w:rsidRPr="002E6D6E" w:rsidRDefault="002E6D6E" w:rsidP="002E6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E6D6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p</w:t>
      </w:r>
      <w:r w:rsidRPr="002E6D6E">
        <w:rPr>
          <w:rFonts w:ascii="Consolas" w:hAnsi="Consolas" w:cs="Consolas"/>
          <w:color w:val="808080"/>
          <w:sz w:val="19"/>
          <w:szCs w:val="19"/>
          <w:lang w:val="en-US"/>
        </w:rPr>
        <w:t>.*</w:t>
      </w:r>
    </w:p>
    <w:p w14:paraId="570B7D47" w14:textId="77777777" w:rsidR="002E6D6E" w:rsidRPr="002E6D6E" w:rsidRDefault="002E6D6E" w:rsidP="002E6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E6D6E">
        <w:rPr>
          <w:rFonts w:ascii="Consolas" w:hAnsi="Consolas" w:cs="Consolas"/>
          <w:color w:val="0000FF"/>
          <w:sz w:val="19"/>
          <w:szCs w:val="19"/>
          <w:lang w:val="en-US"/>
        </w:rPr>
        <w:t xml:space="preserve">from </w:t>
      </w:r>
      <w:r w:rsidRPr="002E6D6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6F6B61A" w14:textId="6D30F24D" w:rsidR="002E6D6E" w:rsidRPr="002E6D6E" w:rsidRDefault="002E6D6E" w:rsidP="002E6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E6D6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>second_pilot_id</w:t>
      </w:r>
      <w:proofErr w:type="spellEnd"/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E6D6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Рейсы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E6D6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destination </w:t>
      </w:r>
      <w:r w:rsidRPr="002E6D6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E6D6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Шереметьево</w:t>
      </w:r>
      <w:r w:rsidRPr="002E6D6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2E6D6E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E6D6E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>second_pilot_id</w:t>
      </w:r>
      <w:proofErr w:type="spellEnd"/>
    </w:p>
    <w:p w14:paraId="02921AE7" w14:textId="6362A8F7" w:rsidR="00FF1C4B" w:rsidRPr="002E6D6E" w:rsidRDefault="002E6D6E" w:rsidP="002E6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E6D6E">
        <w:rPr>
          <w:rFonts w:ascii="Consolas" w:hAnsi="Consolas" w:cs="Consolas"/>
          <w:color w:val="0000FF"/>
          <w:sz w:val="19"/>
          <w:szCs w:val="19"/>
          <w:lang w:val="en-US"/>
        </w:rPr>
        <w:t>having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E6D6E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2E6D6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E6D6E">
        <w:rPr>
          <w:rFonts w:ascii="Consolas" w:hAnsi="Consolas" w:cs="Consolas"/>
          <w:color w:val="808080"/>
          <w:sz w:val="19"/>
          <w:szCs w:val="19"/>
          <w:lang w:val="en-US"/>
        </w:rPr>
        <w:t>*)=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2E6D6E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r </w:t>
      </w:r>
      <w:r w:rsidRPr="002E6D6E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E6D6E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Пилоты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E6D6E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>r</w:t>
      </w:r>
      <w:r w:rsidRPr="002E6D6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>second_pilot_id</w:t>
      </w:r>
      <w:proofErr w:type="spellEnd"/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E6D6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E6D6E">
        <w:rPr>
          <w:rFonts w:ascii="Consolas" w:hAnsi="Consolas" w:cs="Consolas"/>
          <w:color w:val="000000"/>
          <w:sz w:val="19"/>
          <w:szCs w:val="19"/>
          <w:lang w:val="en-US"/>
        </w:rPr>
        <w:t>pilot_id</w:t>
      </w:r>
      <w:proofErr w:type="spellEnd"/>
    </w:p>
    <w:sectPr w:rsidR="00FF1C4B" w:rsidRPr="002E6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6E"/>
    <w:rsid w:val="002E6D6E"/>
    <w:rsid w:val="006F12A2"/>
    <w:rsid w:val="009E61F9"/>
    <w:rsid w:val="00D0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412DE"/>
  <w15:chartTrackingRefBased/>
  <w15:docId w15:val="{B12FBE5B-6779-456C-9136-F07CB2C3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Олеговна Павлова</dc:creator>
  <cp:keywords/>
  <dc:description/>
  <cp:lastModifiedBy>Арина Олеговна Павлова</cp:lastModifiedBy>
  <cp:revision>2</cp:revision>
  <dcterms:created xsi:type="dcterms:W3CDTF">2022-05-19T19:34:00Z</dcterms:created>
  <dcterms:modified xsi:type="dcterms:W3CDTF">2022-05-19T19:35:00Z</dcterms:modified>
</cp:coreProperties>
</file>