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10 macam query &amp; screenshoot</w:t>
      </w:r>
    </w:p>
    <w:p>
      <w:pPr>
        <w:pStyle w:val="4"/>
        <w:rPr>
          <w:rFonts w:hint="default"/>
          <w:lang w:val="en-US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1. SELECT * FROM `obat` ORDER BY barcode DESC;</w:t>
      </w:r>
    </w:p>
    <w:p>
      <w:pPr>
        <w:pStyle w:val="4"/>
        <w:rPr>
          <w:rFonts w:hint="default"/>
        </w:rPr>
      </w:pPr>
      <w:r>
        <w:rPr>
          <w:rFonts w:hint="default"/>
        </w:rPr>
        <w:t>2. SELECT * FROM `obat` ORDER BY nama_obat ASC;</w:t>
      </w:r>
    </w:p>
    <w:p>
      <w:pPr>
        <w:pStyle w:val="4"/>
        <w:rPr>
          <w:rFonts w:hint="default"/>
        </w:rPr>
      </w:pPr>
      <w:r>
        <w:rPr>
          <w:rFonts w:hint="default"/>
        </w:rPr>
        <w:t>3. SELECT * FROM `obat` WHERE nama_obat LIKE '%dewasa%';</w:t>
      </w:r>
    </w:p>
    <w:p>
      <w:pPr>
        <w:pStyle w:val="4"/>
        <w:rPr>
          <w:rFonts w:hint="default"/>
        </w:rPr>
      </w:pPr>
      <w:r>
        <w:rPr>
          <w:rFonts w:hint="default"/>
        </w:rPr>
        <w:t>4. SELECT * FROM `obat` WHERE nama_obat LIKE '%anak%';</w:t>
      </w:r>
    </w:p>
    <w:p>
      <w:pPr>
        <w:pStyle w:val="4"/>
        <w:rPr>
          <w:rFonts w:hint="default"/>
        </w:rPr>
      </w:pPr>
      <w:r>
        <w:rPr>
          <w:rFonts w:hint="default"/>
        </w:rPr>
        <w:t>5. SELECT id_penjual, SUM(qty_stock) as total FROM obat GROUP BY id_penjual;</w:t>
      </w:r>
    </w:p>
    <w:p>
      <w:pPr>
        <w:pStyle w:val="4"/>
        <w:rPr>
          <w:rFonts w:hint="default"/>
        </w:rPr>
      </w:pPr>
      <w:r>
        <w:rPr>
          <w:rFonts w:hint="default"/>
        </w:rPr>
        <w:t>6. SELECT id_jenis, SUM(qty_stock) as total FROM obat GROUP BY id_jenis;</w:t>
      </w:r>
    </w:p>
    <w:p>
      <w:pPr>
        <w:pStyle w:val="4"/>
        <w:rPr>
          <w:rFonts w:hint="default"/>
        </w:rPr>
      </w:pPr>
      <w:r>
        <w:rPr>
          <w:rFonts w:hint="default"/>
        </w:rPr>
        <w:t>7. SELECT id_harga, SUM(qty_stock) as total FROM obat GROUP BY id_harga;</w:t>
      </w:r>
    </w:p>
    <w:p>
      <w:pPr>
        <w:pStyle w:val="4"/>
        <w:rPr>
          <w:rFonts w:hint="default"/>
        </w:rPr>
      </w:pPr>
      <w:r>
        <w:rPr>
          <w:rFonts w:hint="default"/>
        </w:rPr>
        <w:t>8. SELECT tahun, SUM(qty_stock) as total FROM obat GROUP BY tahun;</w:t>
      </w:r>
    </w:p>
    <w:p>
      <w:pPr>
        <w:pStyle w:val="4"/>
        <w:rPr>
          <w:rFonts w:hint="default"/>
        </w:rPr>
      </w:pPr>
      <w:r>
        <w:rPr>
          <w:rFonts w:hint="default"/>
        </w:rPr>
        <w:t>9. SELECT tahun, SUM(qty_stock) as total FROM obat WHERE tahun &gt;= 2020 GROUP BY tahun ORDER BY tahun DESC;</w:t>
      </w:r>
      <w:bookmarkStart w:id="0" w:name="_GoBack"/>
      <w:bookmarkEnd w:id="0"/>
    </w:p>
    <w:p>
      <w:pPr>
        <w:pStyle w:val="4"/>
        <w:rPr>
          <w:rFonts w:hint="default"/>
        </w:rPr>
      </w:pPr>
      <w:r>
        <w:rPr>
          <w:rFonts w:hint="default"/>
        </w:rPr>
        <w:t>10. SELECT tahun, SUM(qty_stock) as total FROM obat GROUP BY tahun ORDER BY tahun ASC;</w:t>
      </w:r>
    </w:p>
    <w:p>
      <w:pPr>
        <w:pStyle w:val="4"/>
        <w:rPr>
          <w:rFonts w:hint="default"/>
        </w:rPr>
      </w:pPr>
      <w:r>
        <w:rPr>
          <w:rFonts w:hint="default"/>
        </w:rPr>
        <w:t>11. SELECT tahun, SUM(qty_stock) as total FROM obat GROUP BY tahun ORDER BY tahun DESC</w:t>
      </w:r>
    </w:p>
    <w:p>
      <w:pPr>
        <w:pStyle w:val="4"/>
      </w:pPr>
    </w:p>
    <w:p>
      <w:r>
        <w:br w:type="page"/>
      </w:r>
    </w:p>
    <w:p>
      <w:pPr>
        <w:pStyle w:val="4"/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* FROM `obat` ORDER BY barcode DESC;</w:t>
      </w: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SELECT * FROM `obat` ORDER BY nama_obat ASC;</w:t>
      </w:r>
      <w:r>
        <w:rPr>
          <w:rFonts w:hint="default"/>
          <w:lang w:val="en-US"/>
        </w:rPr>
        <w:t xml:space="preserve"> 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77510" cy="3079750"/>
            <wp:effectExtent l="0" t="0" r="8890" b="635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br w:type="page"/>
      </w: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SELECT * FROM </w:t>
      </w:r>
      <w:r>
        <w:rPr>
          <w:rFonts w:hint="default"/>
          <w:lang w:val="en-US"/>
        </w:rPr>
        <w:t>‘</w:t>
      </w:r>
      <w:r>
        <w:rPr>
          <w:rFonts w:hint="default"/>
        </w:rPr>
        <w:t>obat</w:t>
      </w:r>
      <w:r>
        <w:rPr>
          <w:rFonts w:hint="default"/>
          <w:lang w:val="en-US"/>
        </w:rPr>
        <w:t>’</w:t>
      </w:r>
      <w:r>
        <w:rPr>
          <w:rFonts w:hint="default"/>
        </w:rPr>
        <w:t xml:space="preserve"> WHERE nama_obat LIKE '%dewasa%';</w:t>
      </w:r>
      <w:r>
        <w:rPr>
          <w:rFonts w:hint="default"/>
        </w:rPr>
        <w:br w:type="textWrapping"/>
      </w:r>
      <w:r>
        <w:drawing>
          <wp:inline distT="0" distB="0" distL="114300" distR="114300">
            <wp:extent cx="5477510" cy="3079750"/>
            <wp:effectExtent l="0" t="0" r="8890" b="635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default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SELECT * FROM `obat` WHERE nama_obat LIKE '%anak%';</w:t>
      </w:r>
    </w:p>
    <w:p>
      <w:pPr>
        <w:pStyle w:val="4"/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477510" cy="3079750"/>
            <wp:effectExtent l="0" t="0" r="8890" b="635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br w:type="textWrapping"/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4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id_penjual, SUM(qty_stock) as total FROM obat GROUP BY id_penjual;</w:t>
      </w:r>
    </w:p>
    <w:p>
      <w:pPr>
        <w:pStyle w:val="4"/>
        <w:numPr>
          <w:ilvl w:val="0"/>
          <w:numId w:val="0"/>
        </w:numPr>
      </w:pPr>
      <w:r>
        <w:drawing>
          <wp:inline distT="0" distB="0" distL="114300" distR="114300">
            <wp:extent cx="5477510" cy="3079750"/>
            <wp:effectExtent l="0" t="0" r="889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id_jenis, SUM(qty_stock) as total FROM obat GROUP BY id_jenis;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77510" cy="3079750"/>
            <wp:effectExtent l="0" t="0" r="8890" b="63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id_harga, SUM(qty_stock) as total FROM obat GROUP BY id_harga;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77510" cy="3079750"/>
            <wp:effectExtent l="0" t="0" r="8890" b="635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tahun, SUM(qty_stock) as total FROM obat GROUP BY tahun;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77510" cy="3079750"/>
            <wp:effectExtent l="0" t="0" r="8890" b="635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br w:type="page"/>
      </w: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tahun, SUM(qty_stock) as total FROM obat WHERE tahun &gt;= 2020 GROUP BY tahun ORDER BY tahun DESC;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77510" cy="3079750"/>
            <wp:effectExtent l="0" t="0" r="8890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tahun, SUM(qty_stock) as total FROM obat GROUP BY tahun ORDER BY tahun ASC;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477510" cy="3079750"/>
            <wp:effectExtent l="0" t="0" r="8890" b="635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tahun, SUM(qty_stock) as total FROM obat GROUP BY tahun ORDER BY tahun DESC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77510" cy="3079750"/>
            <wp:effectExtent l="0" t="0" r="8890" b="635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/>
        </w:rPr>
      </w:pP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FCFFE6"/>
    <w:multiLevelType w:val="singleLevel"/>
    <w:tmpl w:val="39FCFFE6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61C0AE0A"/>
    <w:multiLevelType w:val="singleLevel"/>
    <w:tmpl w:val="61C0AE0A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compressPunctuation"/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BF354E"/>
    <w:rsid w:val="18D47FF4"/>
    <w:rsid w:val="290D6316"/>
    <w:rsid w:val="404D1A02"/>
    <w:rsid w:val="42AE4517"/>
    <w:rsid w:val="56A33BB2"/>
    <w:rsid w:val="61FE4473"/>
    <w:rsid w:val="6CAA266C"/>
    <w:rsid w:val="71312ADB"/>
    <w:rsid w:val="7AF759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qFormat/>
    <w:uiPriority w:val="0"/>
    <w:rPr>
      <w:rFonts w:ascii="SimSun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8</TotalTime>
  <ScaleCrop>false</ScaleCrop>
  <LinksUpToDate>false</LinksUpToDate>
  <Application>WPS Office_11.2.0.11042_F1E327BC-269C-435d-A152-05C5408002CA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2022-03-29T16:42:00Z</dcterms:created>
  <dc:creator>SUTOPO ADI SASONO</dc:creator>
  <cp:lastModifiedBy>SUTOPO ADI SASONO</cp:lastModifiedBy>
  <dcterms:modified xsi:type="dcterms:W3CDTF">2022-04-01T08:04:59Z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87A66A60F58A46A4A5354BA80440764C</vt:lpwstr>
  </property>
</Properties>
</file>