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3C3B8B5D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</w:t>
      </w:r>
      <w:r w:rsidR="00575D84">
        <w:rPr>
          <w:rFonts w:ascii="Arial" w:hAnsi="Arial" w:cs="Arial"/>
          <w:b/>
          <w:color w:val="FF0000"/>
          <w:sz w:val="28"/>
          <w:szCs w:val="28"/>
        </w:rPr>
        <w:t>2</w:t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-0</w:t>
      </w:r>
      <w:r w:rsidR="00575D84">
        <w:rPr>
          <w:rFonts w:ascii="Arial" w:hAnsi="Arial" w:cs="Arial"/>
          <w:b/>
          <w:color w:val="FF0000"/>
          <w:sz w:val="28"/>
          <w:szCs w:val="28"/>
        </w:rPr>
        <w:t>3</w:t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7C8448C3" w:rsidR="00811EA9" w:rsidRPr="00CE5DA8" w:rsidRDefault="00CE02EB" w:rsidP="00811EA9">
            <w:r w:rsidRPr="00CE02EB">
              <w:t>99064243</w:t>
            </w:r>
          </w:p>
        </w:tc>
        <w:tc>
          <w:tcPr>
            <w:tcW w:w="1417" w:type="dxa"/>
          </w:tcPr>
          <w:p w14:paraId="34EFD752" w14:textId="046F6E64" w:rsidR="00811EA9" w:rsidRPr="00CE5DA8" w:rsidRDefault="00CE02EB" w:rsidP="00811EA9">
            <w:r w:rsidRPr="00CE02EB">
              <w:t>Merijn</w:t>
            </w:r>
          </w:p>
        </w:tc>
        <w:tc>
          <w:tcPr>
            <w:tcW w:w="1418" w:type="dxa"/>
          </w:tcPr>
          <w:p w14:paraId="70243423" w14:textId="30157118" w:rsidR="00811EA9" w:rsidRPr="00CE5DA8" w:rsidRDefault="00CE02EB" w:rsidP="00811EA9">
            <w:proofErr w:type="gramStart"/>
            <w:r>
              <w:t>van</w:t>
            </w:r>
            <w:proofErr w:type="gramEnd"/>
          </w:p>
        </w:tc>
        <w:tc>
          <w:tcPr>
            <w:tcW w:w="3402" w:type="dxa"/>
          </w:tcPr>
          <w:p w14:paraId="37F10A44" w14:textId="41A06961" w:rsidR="00811EA9" w:rsidRDefault="00CE02EB" w:rsidP="00811EA9">
            <w:r w:rsidRPr="00CE02EB">
              <w:t>Dalen</w:t>
            </w:r>
          </w:p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75D84"/>
    <w:rsid w:val="0058392D"/>
    <w:rsid w:val="005F3F1A"/>
    <w:rsid w:val="0064521D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CE02EB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8</cp:revision>
  <dcterms:created xsi:type="dcterms:W3CDTF">2022-06-07T09:36:00Z</dcterms:created>
  <dcterms:modified xsi:type="dcterms:W3CDTF">2024-03-12T10:34:00Z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