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A7" w:rsidRPr="006A37A7" w:rsidRDefault="006A37A7">
      <w:pPr>
        <w:rPr>
          <w:b/>
          <w:noProof/>
          <w:sz w:val="32"/>
          <w:szCs w:val="32"/>
        </w:rPr>
      </w:pPr>
      <w:r w:rsidRPr="006A37A7">
        <w:rPr>
          <w:b/>
          <w:noProof/>
          <w:sz w:val="32"/>
          <w:szCs w:val="32"/>
        </w:rPr>
        <w:t>Name: Prashasti Gupta</w:t>
      </w:r>
    </w:p>
    <w:p w:rsidR="006A37A7" w:rsidRPr="006A37A7" w:rsidRDefault="006A37A7">
      <w:pPr>
        <w:rPr>
          <w:b/>
          <w:noProof/>
          <w:sz w:val="32"/>
          <w:szCs w:val="32"/>
        </w:rPr>
      </w:pPr>
      <w:r w:rsidRPr="006A37A7">
        <w:rPr>
          <w:b/>
          <w:noProof/>
          <w:sz w:val="32"/>
          <w:szCs w:val="32"/>
        </w:rPr>
        <w:t>Roll No: R171218077</w:t>
      </w:r>
    </w:p>
    <w:p w:rsidR="006A37A7" w:rsidRDefault="006A37A7">
      <w:pPr>
        <w:rPr>
          <w:b/>
          <w:noProof/>
          <w:sz w:val="32"/>
          <w:szCs w:val="32"/>
        </w:rPr>
      </w:pPr>
      <w:r w:rsidRPr="006A37A7">
        <w:rPr>
          <w:b/>
          <w:noProof/>
          <w:sz w:val="32"/>
          <w:szCs w:val="32"/>
        </w:rPr>
        <w:t>SAP: 500068493</w:t>
      </w:r>
    </w:p>
    <w:p w:rsidR="003D4D2C" w:rsidRPr="003D4D2C" w:rsidRDefault="00203B2A" w:rsidP="003D4D2C">
      <w:pPr>
        <w:jc w:val="center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Experiment: 13</w:t>
      </w:r>
      <w:bookmarkStart w:id="0" w:name="_GoBack"/>
      <w:bookmarkEnd w:id="0"/>
    </w:p>
    <w:p w:rsidR="003D4D2C" w:rsidRPr="003D4D2C" w:rsidRDefault="003D4D2C" w:rsidP="003D4D2C">
      <w:pPr>
        <w:jc w:val="center"/>
        <w:rPr>
          <w:b/>
          <w:noProof/>
          <w:sz w:val="36"/>
          <w:szCs w:val="36"/>
          <w:u w:val="single"/>
        </w:rPr>
      </w:pPr>
      <w:r w:rsidRPr="003D4D2C">
        <w:rPr>
          <w:b/>
          <w:noProof/>
          <w:sz w:val="36"/>
          <w:szCs w:val="36"/>
          <w:u w:val="single"/>
        </w:rPr>
        <w:t>DOCKER</w:t>
      </w:r>
    </w:p>
    <w:p w:rsidR="005B010B" w:rsidRDefault="005B010B">
      <w:r>
        <w:rPr>
          <w:noProof/>
        </w:rPr>
        <w:drawing>
          <wp:inline distT="0" distB="0" distL="0" distR="0" wp14:anchorId="473B585F" wp14:editId="4ABA049C">
            <wp:extent cx="6438319" cy="2933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876" cy="29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289A291E" wp14:editId="5BBE26A8">
            <wp:extent cx="6438900" cy="187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lastRenderedPageBreak/>
        <w:drawing>
          <wp:inline distT="0" distB="0" distL="0" distR="0" wp14:anchorId="53E6E4D8" wp14:editId="2295AE55">
            <wp:extent cx="64389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6784"/>
                    <a:stretch/>
                  </pic:blipFill>
                  <pic:spPr bwMode="auto">
                    <a:xfrm>
                      <a:off x="0" y="0"/>
                      <a:ext cx="6440467" cy="150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6317A011" wp14:editId="3549BEA5">
            <wp:extent cx="6399451" cy="6953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45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6F096EB2" wp14:editId="57E8A7CF">
            <wp:extent cx="54292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524C6E7F" wp14:editId="4EF51D06">
            <wp:extent cx="5943600" cy="1205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38B1C762" wp14:editId="54CB2984">
            <wp:extent cx="59436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lastRenderedPageBreak/>
        <w:drawing>
          <wp:inline distT="0" distB="0" distL="0" distR="0" wp14:anchorId="053CD069" wp14:editId="3685F08D">
            <wp:extent cx="5943600" cy="1351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44A23779" wp14:editId="1E36EEB5">
            <wp:extent cx="6702508" cy="12001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250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10B"/>
    <w:rsid w:val="00203B2A"/>
    <w:rsid w:val="003D4D2C"/>
    <w:rsid w:val="005B010B"/>
    <w:rsid w:val="006A175C"/>
    <w:rsid w:val="006A37A7"/>
    <w:rsid w:val="00B9790D"/>
    <w:rsid w:val="00CB3C88"/>
    <w:rsid w:val="00E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2020-11-10T06:18:00Z</dcterms:created>
  <dcterms:modified xsi:type="dcterms:W3CDTF">2020-11-24T04:37:00Z</dcterms:modified>
</cp:coreProperties>
</file>