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matplotlib.pyplot as plt</w:t>
        <w:br/>
        <w:t xml:space="preserve">%matplotlib inline</w:t>
        <w:br/>
        <w:t xml:space="preserve">plt.plot([1, 2, 3, 4, 5], [1, 2, 3, 4, 5])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numpy as np</w:t>
        <w:br/>
        <w:t xml:space="preserve">x = np.linspace(0, 5, 10)</w:t>
        <w:br/>
        <w:t xml:space="preserve">y = x + 1</w:t>
        <w:br/>
        <w:t xml:space="preserve">plt.title("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Линейная зависимость y = x + 1")</w:t>
        <w:br/>
        <w:t xml:space="preserve">plt.xlabel("x") </w:t>
        <w:br/>
        <w:t xml:space="preserve">plt.ylabel("y") </w:t>
        <w:br/>
        <w:t xml:space="preserve">plt.grid() </w:t>
        <w:br/>
        <w:t xml:space="preserve">plt.plot(x, y, "r--")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np.linspace(0, 10, 50)</w:t>
        <w:br/>
        <w:t xml:space="preserve">y1 = x</w:t>
        <w:br/>
        <w:t xml:space="preserve">y2 = [i**2 for i in x]</w:t>
        <w:br/>
        <w:t xml:space="preserve">plt.title("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Зависимости: y1 = x, y2 = x^2") </w:t>
        <w:br/>
        <w:t xml:space="preserve">plt.xlabel("x")         </w:t>
        <w:br/>
        <w:t xml:space="preserve">plt.ylabel("y1, y2")    </w:t>
        <w:br/>
        <w:t xml:space="preserve">plt.grid()              </w:t>
        <w:br/>
        <w:t xml:space="preserve">plt.plot(x, y1, x, y2)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np.linspace(0, 10, 50)</w:t>
        <w:br/>
        <w:t xml:space="preserve">y1 = x</w:t>
        <w:br/>
        <w:t xml:space="preserve">y2 = [i**2 for i in x]</w:t>
        <w:br/>
        <w:t xml:space="preserve">plt.figure(figsize=(9, 9))</w:t>
        <w:br/>
        <w:t xml:space="preserve">plt.subplot(2, 1, 1)</w:t>
        <w:br/>
        <w:t xml:space="preserve">plt.plot(x, y1)              </w:t>
        <w:br/>
        <w:t xml:space="preserve">plt.title("Зависимости: y1 = x, y2 = x^2") </w:t>
        <w:br/>
        <w:t xml:space="preserve">plt.ylabel("y1", fontsize=14) </w:t>
        <w:br/>
        <w:t xml:space="preserve">plt.grid(True)               </w:t>
        <w:br/>
        <w:t xml:space="preserve">plt.subplot(2, 1, 2)</w:t>
        <w:br/>
        <w:t xml:space="preserve">plt.plot(x, y2)               </w:t>
        <w:br/>
        <w:t xml:space="preserve">plt.xlabel("x", fontsize=14)  </w:t>
        <w:br/>
        <w:t xml:space="preserve">plt.ylabel("y2", fontsize=14) </w:t>
        <w:br/>
        <w:t xml:space="preserve">plt.grid(True)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fruits = ["apple", "peach", "orange", "bannana", "melon"]</w:t>
        <w:br/>
        <w:t xml:space="preserve">counts = [34, 25, 43, 31, 17]</w:t>
        <w:br/>
        <w:t xml:space="preserve">plt.bar(fruits, counts)</w:t>
        <w:br/>
        <w:t xml:space="preserve">plt.title("Fruits!")</w:t>
        <w:br/>
        <w:t xml:space="preserve">plt.xlabel("Fruit")</w:t>
        <w:br/>
        <w:t xml:space="preserve">plt.ylabel("Count")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matplotlib.pyplot as plt</w:t>
        <w:br/>
        <w:t xml:space="preserve">from matplotlib.ticker import (MultipleLocator, FormatStrFormatter,</w:t>
        <w:br/>
        <w:t xml:space="preserve">AutoMinorLocator)</w:t>
        <w:br/>
        <w:t xml:space="preserve">import numpy as np</w:t>
        <w:br/>
        <w:t xml:space="preserve">x = np.linspace(0, 10, 10)</w:t>
        <w:br/>
        <w:t xml:space="preserve">y1 = 4*x</w:t>
        <w:br/>
        <w:t xml:space="preserve">y2 = [i**2 for i in x]</w:t>
        <w:br/>
        <w:t xml:space="preserve">fig, ax = plt.subplots(figsize=(8, 6))</w:t>
        <w:br/>
        <w:t xml:space="preserve">ax.set_title("Графики зависимостей: y1=4*x, y2=x^2", fontsize=16)</w:t>
        <w:br/>
        <w:t xml:space="preserve">ax.set_xlabel("x", fontsize=14)        </w:t>
        <w:br/>
        <w:t xml:space="preserve">ax.set_ylabel("y1, y2", fontsize=14)</w:t>
        <w:br/>
        <w:t xml:space="preserve">ax.grid(which="major", linewidth=1.2)</w:t>
        <w:br/>
        <w:t xml:space="preserve">ax.grid(which="minor", linestyle="--", color="gray", linewidth=0.5)</w:t>
        <w:br/>
        <w:t xml:space="preserve">ax.scatter(x, y1, c="red", label="y1 = 4*x")</w:t>
        <w:br/>
        <w:t xml:space="preserve">ax.plot(x, y2, label="y2 = x^2")</w:t>
        <w:br/>
        <w:t xml:space="preserve">ax.legend(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ax.xaxis.set_minor_locator(AutoMinorLocator())</w:t>
        <w:br/>
        <w:t xml:space="preserve">ax.yaxis.set_minor_locator(AutoMinorLocator())</w:t>
        <w:br/>
        <w:t xml:space="preserve">ax.tick_params(which='major', length=10, width=2)</w:t>
        <w:br/>
        <w:t xml:space="preserve">ax.tick_params(which='minor', length=5, width=1)</w:t>
        <w:br/>
        <w:t xml:space="preserve">plt.show()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matplotlib.pyplot as plt</w:t>
        <w:br/>
        <w:t xml:space="preserve">%matplotlib inline</w:t>
        <w:br/>
        <w:t xml:space="preserve">plt.plot()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plt.plot([1, 5, 8, 3, 10, 12])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plt.plot([1, 5, 10, 15, 20], [1, 7, 3, 5, 11])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[1, 5, 10, 15, 20]</w:t>
        <w:br/>
        <w:t xml:space="preserve">y = [1, 7, 3, 5, 11]</w:t>
        <w:br/>
        <w:t xml:space="preserve">plt.plot(x, y, label='steel price')</w:t>
        <w:br/>
        <w:t xml:space="preserve">plt.title('Chart price', fontsize=15)</w:t>
        <w:br/>
        <w:t xml:space="preserve">plt.xlabel('Day', fontsize=12, color='blue')</w:t>
        <w:br/>
        <w:t xml:space="preserve">plt.ylabel('Price', fontsize=12, color='blue')</w:t>
        <w:br/>
        <w:t xml:space="preserve">plt.legend()</w:t>
        <w:br/>
        <w:t xml:space="preserve">plt.grid(True)</w:t>
        <w:br/>
        <w:t xml:space="preserve">plt.text(15, 4, 'grow up!')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[1, 5, 10, 15, 20]</w:t>
        <w:br/>
        <w:t xml:space="preserve">y = [1, 7, 3, 5, 11]</w:t>
        <w:br/>
        <w:t xml:space="preserve">plt.plot(x, y, '--')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[1, 5, 10, 15, 20]</w:t>
        <w:br/>
        <w:t xml:space="preserve">y1 = [1, 7, 3, 5, 11]</w:t>
        <w:br/>
        <w:t xml:space="preserve">y2 = [i*1.2 + 1 for i in y1]</w:t>
        <w:br/>
        <w:t xml:space="preserve">y3 = [i*1.2 + 1 for i in y2]</w:t>
        <w:br/>
        <w:t xml:space="preserve">y4 = [i*1.2 + 1 for i in y3]</w:t>
        <w:br/>
        <w:t xml:space="preserve">plt.plot(x, y1, '-', x, y2, '--', x, y3, '-.', x, y4, ':')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[1, 5, 10, 15, 20]</w:t>
        <w:br/>
        <w:t xml:space="preserve">y = [1, 7, 3, 5, 11]</w:t>
        <w:br/>
        <w:t xml:space="preserve">plt.plot(x, y, '--r')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plt.plot(x, y, 'ro')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[1, 5, 10, 15, 20]</w:t>
        <w:br/>
        <w:t xml:space="preserve">y1 = [1, 7, 3, 5, 11]</w:t>
        <w:br/>
        <w:t xml:space="preserve">y2 = [i*1.2 + 1 for i in y1]</w:t>
        <w:br/>
        <w:t xml:space="preserve">y3 = [i*1.2 + 1 for i in y2]</w:t>
        <w:br/>
        <w:t xml:space="preserve">y4 = [i*1.2 + 1 for i in y3]</w:t>
        <w:br/>
        <w:t xml:space="preserve">plt.figure(figsize=(12, 7))</w:t>
        <w:br/>
        <w:t xml:space="preserve">plt.subplot(2, 2, 1)</w:t>
        <w:br/>
        <w:t xml:space="preserve">plt.plot(x, y1, '-')</w:t>
        <w:br/>
        <w:t xml:space="preserve">plt.subplot(2, 2, 2)</w:t>
        <w:br/>
        <w:t xml:space="preserve">plt.plot(x, y2, '--')</w:t>
        <w:br/>
        <w:t xml:space="preserve">plt.subplot(2, 2, 3)</w:t>
        <w:br/>
        <w:t xml:space="preserve">plt.plot(x, y3, '-.')</w:t>
        <w:br/>
        <w:t xml:space="preserve">plt.subplot(2, 2, 4)</w:t>
        <w:br/>
        <w:t xml:space="preserve">plt.plot(x, y4, ':')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