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83275" w14:textId="7BEBEBED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Оферта</w:t>
      </w:r>
    </w:p>
    <w:p w14:paraId="2EEB1EE6" w14:textId="3897A869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на предоставление доступа к платформе</w:t>
      </w:r>
    </w:p>
    <w:p w14:paraId="4E1E9A5B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07147379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369E9757" w14:textId="34FBC6EF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 xml:space="preserve">г. _______________                                                                       «______» _______ 2025 г. </w:t>
      </w:r>
    </w:p>
    <w:p w14:paraId="3A0B8063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6492D54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05CE7C7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C9BC7E2" w14:textId="65E0BF78" w:rsidR="00632725" w:rsidRPr="0019591D" w:rsidRDefault="00632725" w:rsidP="0019591D">
      <w:pPr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19591D">
        <w:rPr>
          <w:rFonts w:ascii="Times New Roman" w:eastAsia="Times New Roman" w:hAnsi="Times New Roman" w:cs="Times New Roman"/>
          <w:lang w:eastAsia="ru-RU"/>
        </w:rPr>
        <w:t>Настоящий документ, размещенный в сети Интернет по сетевому адресу _____________________является</w:t>
      </w:r>
      <w:proofErr w:type="gramEnd"/>
      <w:r w:rsidRPr="0019591D">
        <w:rPr>
          <w:rFonts w:ascii="Times New Roman" w:eastAsia="Times New Roman" w:hAnsi="Times New Roman" w:cs="Times New Roman"/>
          <w:lang w:eastAsia="ru-RU"/>
        </w:rPr>
        <w:t xml:space="preserve"> предложением </w:t>
      </w:r>
      <w:r w:rsidRPr="0019591D">
        <w:rPr>
          <w:rFonts w:ascii="Times New Roman" w:eastAsia="Times New Roman" w:hAnsi="Times New Roman" w:cs="Times New Roman"/>
          <w:highlight w:val="yellow"/>
          <w:lang w:eastAsia="ru-RU"/>
        </w:rPr>
        <w:t>__________</w:t>
      </w:r>
      <w:r w:rsidRPr="0019591D">
        <w:rPr>
          <w:rFonts w:ascii="Times New Roman" w:eastAsia="Times New Roman" w:hAnsi="Times New Roman" w:cs="Times New Roman"/>
          <w:lang w:eastAsia="ru-RU"/>
        </w:rPr>
        <w:t>, (далее по тексту Оферты – Исполнитель) заключить Договор на предоставление доступа платформе  (далее по тексту Оферты - Договор) с любым заинтересованным физическим или юридическим лицом (далее по тексту Оферты – Пользователь).</w:t>
      </w:r>
    </w:p>
    <w:p w14:paraId="406AAB02" w14:textId="77777777" w:rsidR="00632725" w:rsidRPr="0019591D" w:rsidRDefault="00632725" w:rsidP="0019591D">
      <w:pPr>
        <w:pStyle w:val="1"/>
        <w:shd w:val="clear" w:color="auto" w:fill="auto"/>
        <w:spacing w:after="0" w:line="240" w:lineRule="auto"/>
        <w:ind w:firstLine="500"/>
        <w:jc w:val="both"/>
        <w:rPr>
          <w:sz w:val="24"/>
          <w:szCs w:val="24"/>
        </w:rPr>
      </w:pPr>
      <w:r w:rsidRPr="0019591D">
        <w:rPr>
          <w:sz w:val="24"/>
          <w:szCs w:val="24"/>
        </w:rPr>
        <w:t xml:space="preserve">Данный документ является публичной офертой и содержит все существенные условия договора возмездного оказания </w:t>
      </w:r>
      <w:proofErr w:type="spellStart"/>
      <w:r w:rsidRPr="0019591D">
        <w:rPr>
          <w:sz w:val="24"/>
          <w:szCs w:val="24"/>
        </w:rPr>
        <w:t>информационых</w:t>
      </w:r>
      <w:proofErr w:type="spellEnd"/>
      <w:r w:rsidRPr="0019591D">
        <w:rPr>
          <w:sz w:val="24"/>
          <w:szCs w:val="24"/>
        </w:rPr>
        <w:t xml:space="preserve"> услуг.</w:t>
      </w:r>
    </w:p>
    <w:p w14:paraId="572F50E1" w14:textId="77777777" w:rsidR="00632725" w:rsidRPr="0019591D" w:rsidRDefault="00632725" w:rsidP="0019591D">
      <w:pPr>
        <w:pStyle w:val="1"/>
        <w:shd w:val="clear" w:color="auto" w:fill="auto"/>
        <w:spacing w:after="0" w:line="240" w:lineRule="auto"/>
        <w:ind w:firstLine="500"/>
        <w:jc w:val="both"/>
        <w:rPr>
          <w:sz w:val="24"/>
          <w:szCs w:val="24"/>
        </w:rPr>
      </w:pPr>
    </w:p>
    <w:p w14:paraId="4D3EA9D2" w14:textId="77777777" w:rsidR="00632725" w:rsidRPr="0019591D" w:rsidRDefault="00632725" w:rsidP="0019591D">
      <w:pPr>
        <w:pStyle w:val="1"/>
        <w:shd w:val="clear" w:color="auto" w:fill="auto"/>
        <w:spacing w:after="0" w:line="240" w:lineRule="auto"/>
        <w:ind w:firstLine="500"/>
        <w:jc w:val="both"/>
        <w:rPr>
          <w:sz w:val="24"/>
          <w:szCs w:val="24"/>
        </w:rPr>
      </w:pPr>
      <w:r w:rsidRPr="0019591D">
        <w:rPr>
          <w:sz w:val="24"/>
          <w:szCs w:val="24"/>
        </w:rPr>
        <w:t>В соответствии со статьей 438 Гражданского Кодекса РФ, полным и безоговорочным принятием (акцептом) настоящей публичной оферты является оплата (в том числе, частичная) «Заказчиком» услуг «Исполнителя», предусмотренных настоящим Договором.</w:t>
      </w:r>
    </w:p>
    <w:p w14:paraId="2734853A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5DB2F823" w14:textId="4A626658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Термины и определения</w:t>
      </w:r>
    </w:p>
    <w:p w14:paraId="7A1E3941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1D7895D" w14:textId="58ADECB6" w:rsidR="00632725" w:rsidRPr="0019591D" w:rsidRDefault="00632725" w:rsidP="0019591D">
      <w:pPr>
        <w:pStyle w:val="1"/>
        <w:shd w:val="clear" w:color="auto" w:fill="auto"/>
        <w:spacing w:after="0" w:line="240" w:lineRule="auto"/>
        <w:ind w:firstLine="499"/>
        <w:jc w:val="both"/>
        <w:rPr>
          <w:sz w:val="24"/>
          <w:szCs w:val="24"/>
        </w:rPr>
      </w:pPr>
      <w:r w:rsidRPr="0019591D">
        <w:rPr>
          <w:b/>
          <w:bCs/>
          <w:sz w:val="24"/>
          <w:szCs w:val="24"/>
        </w:rPr>
        <w:t>Исполнитель</w:t>
      </w:r>
      <w:r w:rsidRPr="0019591D">
        <w:rPr>
          <w:sz w:val="24"/>
          <w:szCs w:val="24"/>
        </w:rPr>
        <w:t xml:space="preserve"> –</w:t>
      </w:r>
      <w:r w:rsidRPr="0019591D">
        <w:rPr>
          <w:sz w:val="24"/>
          <w:szCs w:val="24"/>
          <w:highlight w:val="yellow"/>
        </w:rPr>
        <w:t>_______________________.</w:t>
      </w:r>
    </w:p>
    <w:p w14:paraId="64BD6EDA" w14:textId="2B3020C4" w:rsidR="00632725" w:rsidRPr="0019591D" w:rsidRDefault="00632725" w:rsidP="0019591D">
      <w:pPr>
        <w:pStyle w:val="1"/>
        <w:shd w:val="clear" w:color="auto" w:fill="auto"/>
        <w:spacing w:after="0" w:line="240" w:lineRule="auto"/>
        <w:ind w:firstLine="499"/>
        <w:jc w:val="both"/>
        <w:rPr>
          <w:sz w:val="24"/>
          <w:szCs w:val="24"/>
        </w:rPr>
      </w:pPr>
      <w:r w:rsidRPr="0019591D">
        <w:rPr>
          <w:b/>
          <w:bCs/>
          <w:sz w:val="24"/>
          <w:szCs w:val="24"/>
        </w:rPr>
        <w:t>Пользователь</w:t>
      </w:r>
      <w:r w:rsidRPr="0019591D">
        <w:rPr>
          <w:sz w:val="24"/>
          <w:szCs w:val="24"/>
        </w:rPr>
        <w:t xml:space="preserve"> – физическое лицо</w:t>
      </w:r>
      <w:r w:rsidRPr="0019591D">
        <w:rPr>
          <w:color w:val="000000" w:themeColor="text1"/>
          <w:sz w:val="24"/>
          <w:szCs w:val="24"/>
        </w:rPr>
        <w:t>, юридическое лицо или индивидуальный предприниматель,</w:t>
      </w:r>
      <w:r w:rsidRPr="0019591D">
        <w:rPr>
          <w:sz w:val="24"/>
          <w:szCs w:val="24"/>
        </w:rPr>
        <w:t xml:space="preserve"> желающий получить информационные услуги лично, а также физическое или юридическое лицо или индивидуальный предприниматель, заключивший договор в пользу третьего лица, на условиях настоящей Оферты.</w:t>
      </w:r>
    </w:p>
    <w:p w14:paraId="525298A1" w14:textId="77777777" w:rsidR="00632725" w:rsidRPr="0019591D" w:rsidRDefault="00632725" w:rsidP="0019591D">
      <w:pPr>
        <w:pStyle w:val="a4"/>
        <w:ind w:left="0" w:right="423" w:firstLine="499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b/>
          <w:color w:val="000000"/>
        </w:rPr>
        <w:t>Стороны</w:t>
      </w:r>
      <w:r w:rsidRPr="0019591D">
        <w:rPr>
          <w:rFonts w:ascii="Times New Roman" w:hAnsi="Times New Roman" w:cs="Times New Roman"/>
          <w:color w:val="000000"/>
        </w:rPr>
        <w:t xml:space="preserve"> – именуемые совместно Исполнитель и Пользователь.</w:t>
      </w:r>
    </w:p>
    <w:p w14:paraId="0A105BE7" w14:textId="77777777" w:rsidR="00632725" w:rsidRPr="0019591D" w:rsidRDefault="00632725" w:rsidP="0019591D">
      <w:pPr>
        <w:pStyle w:val="1"/>
        <w:shd w:val="clear" w:color="auto" w:fill="auto"/>
        <w:spacing w:after="0" w:line="240" w:lineRule="auto"/>
        <w:ind w:firstLine="499"/>
        <w:jc w:val="both"/>
        <w:rPr>
          <w:sz w:val="24"/>
          <w:szCs w:val="24"/>
        </w:rPr>
      </w:pPr>
      <w:r w:rsidRPr="0019591D">
        <w:rPr>
          <w:b/>
          <w:bCs/>
          <w:sz w:val="24"/>
          <w:szCs w:val="24"/>
        </w:rPr>
        <w:t>Платформа</w:t>
      </w:r>
      <w:r w:rsidRPr="0019591D">
        <w:rPr>
          <w:sz w:val="24"/>
          <w:szCs w:val="24"/>
        </w:rPr>
        <w:t xml:space="preserve"> — информационная площадка, расположенная в сети Интернет по адресу ___________________ предназначенная </w:t>
      </w:r>
      <w:proofErr w:type="gramStart"/>
      <w:r w:rsidRPr="0019591D">
        <w:rPr>
          <w:sz w:val="24"/>
          <w:szCs w:val="24"/>
        </w:rPr>
        <w:t>для</w:t>
      </w:r>
      <w:proofErr w:type="gramEnd"/>
      <w:r w:rsidRPr="0019591D">
        <w:rPr>
          <w:sz w:val="24"/>
          <w:szCs w:val="24"/>
        </w:rPr>
        <w:t xml:space="preserve"> ____________________. </w:t>
      </w:r>
    </w:p>
    <w:p w14:paraId="30E911F9" w14:textId="47A838CF" w:rsidR="00632725" w:rsidRPr="0019591D" w:rsidRDefault="00632725" w:rsidP="0019591D">
      <w:pPr>
        <w:pStyle w:val="a4"/>
        <w:ind w:left="0" w:right="423" w:firstLine="499"/>
        <w:jc w:val="both"/>
        <w:rPr>
          <w:rFonts w:ascii="Times New Roman" w:hAnsi="Times New Roman" w:cs="Times New Roman"/>
          <w:b/>
          <w:color w:val="000000"/>
        </w:rPr>
      </w:pPr>
      <w:r w:rsidRPr="0019591D">
        <w:rPr>
          <w:rFonts w:ascii="Times New Roman" w:hAnsi="Times New Roman" w:cs="Times New Roman"/>
          <w:b/>
          <w:color w:val="000000"/>
        </w:rPr>
        <w:t xml:space="preserve">Функции Платформы </w:t>
      </w:r>
      <w:r w:rsidRPr="0019591D">
        <w:rPr>
          <w:rFonts w:ascii="Times New Roman" w:hAnsi="Times New Roman" w:cs="Times New Roman"/>
          <w:color w:val="000000"/>
        </w:rPr>
        <w:t xml:space="preserve">– совокупность функционала </w:t>
      </w:r>
      <w:proofErr w:type="gramStart"/>
      <w:r w:rsidRPr="0019591D">
        <w:rPr>
          <w:rFonts w:ascii="Times New Roman" w:hAnsi="Times New Roman" w:cs="Times New Roman"/>
          <w:color w:val="000000"/>
        </w:rPr>
        <w:t>Платформы</w:t>
      </w:r>
      <w:proofErr w:type="gramEnd"/>
      <w:r w:rsidRPr="0019591D">
        <w:rPr>
          <w:rFonts w:ascii="Times New Roman" w:hAnsi="Times New Roman" w:cs="Times New Roman"/>
          <w:color w:val="000000"/>
        </w:rPr>
        <w:t xml:space="preserve"> который включает в себя: </w:t>
      </w:r>
      <w:r w:rsidRPr="0019591D">
        <w:rPr>
          <w:rFonts w:ascii="Times New Roman" w:hAnsi="Times New Roman" w:cs="Times New Roman"/>
          <w:b/>
          <w:color w:val="000000"/>
        </w:rPr>
        <w:t xml:space="preserve">_____________________ </w:t>
      </w:r>
    </w:p>
    <w:p w14:paraId="45B646DC" w14:textId="358B026E" w:rsidR="00632725" w:rsidRPr="0019591D" w:rsidRDefault="00632725" w:rsidP="0019591D">
      <w:pPr>
        <w:pStyle w:val="a4"/>
        <w:ind w:left="0" w:right="423" w:firstLine="499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b/>
          <w:color w:val="000000"/>
        </w:rPr>
        <w:t>Услуга</w:t>
      </w:r>
      <w:r w:rsidRPr="0019591D">
        <w:rPr>
          <w:rFonts w:ascii="Times New Roman" w:hAnsi="Times New Roman" w:cs="Times New Roman"/>
          <w:color w:val="000000"/>
        </w:rPr>
        <w:t xml:space="preserve"> – действия Исполнителя, направленные на предоставление Заказчику возможности использования функций Платформы  (предоставление доступа).</w:t>
      </w:r>
    </w:p>
    <w:p w14:paraId="4D136ADE" w14:textId="77777777" w:rsidR="00632725" w:rsidRPr="0019591D" w:rsidRDefault="00632725" w:rsidP="0019591D">
      <w:pPr>
        <w:pStyle w:val="1"/>
        <w:shd w:val="clear" w:color="auto" w:fill="auto"/>
        <w:spacing w:after="0" w:line="240" w:lineRule="auto"/>
        <w:ind w:firstLine="499"/>
        <w:jc w:val="both"/>
        <w:rPr>
          <w:b/>
          <w:bCs/>
          <w:sz w:val="24"/>
          <w:szCs w:val="24"/>
        </w:rPr>
      </w:pPr>
      <w:r w:rsidRPr="0019591D">
        <w:rPr>
          <w:rStyle w:val="a5"/>
          <w:color w:val="000000"/>
          <w:sz w:val="24"/>
          <w:szCs w:val="24"/>
        </w:rPr>
        <w:t>Акцепт Оферты</w:t>
      </w:r>
      <w:r w:rsidRPr="0019591D">
        <w:rPr>
          <w:color w:val="000000"/>
          <w:sz w:val="24"/>
          <w:szCs w:val="24"/>
        </w:rPr>
        <w:t> — полное и безоговорочное принятие условий настоящей Оферты Пользователем путем оплаты стоимости. Акцепт Оферты означает заключение Договора между Пользователем и Исполнителем</w:t>
      </w:r>
    </w:p>
    <w:p w14:paraId="5D42EDD7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4E7C3EF" w14:textId="77777777" w:rsidR="00632725" w:rsidRPr="0019591D" w:rsidRDefault="00632725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4233781F" w14:textId="6A2A40E3" w:rsidR="00056F77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1.</w:t>
      </w:r>
      <w:r w:rsidR="0019591D">
        <w:rPr>
          <w:rFonts w:ascii="Times New Roman" w:hAnsi="Times New Roman" w:cs="Times New Roman"/>
          <w:b/>
          <w:bCs/>
          <w:color w:val="000000"/>
        </w:rPr>
        <w:t>Предмет Оферты</w:t>
      </w:r>
    </w:p>
    <w:p w14:paraId="7C86FB37" w14:textId="4286A34C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9591D">
        <w:rPr>
          <w:rFonts w:ascii="Times New Roman" w:hAnsi="Times New Roman" w:cs="Times New Roman"/>
          <w:color w:val="000000"/>
        </w:rPr>
        <w:t xml:space="preserve"> </w:t>
      </w:r>
    </w:p>
    <w:p w14:paraId="6160763F" w14:textId="46E6B86F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1.1. </w:t>
      </w:r>
      <w:r w:rsidR="00632725" w:rsidRPr="0019591D">
        <w:rPr>
          <w:rFonts w:ascii="Times New Roman" w:hAnsi="Times New Roman" w:cs="Times New Roman"/>
          <w:color w:val="000000"/>
        </w:rPr>
        <w:t>Исполнитель</w:t>
      </w:r>
      <w:r w:rsidRPr="0019591D">
        <w:rPr>
          <w:rFonts w:ascii="Times New Roman" w:hAnsi="Times New Roman" w:cs="Times New Roman"/>
          <w:color w:val="000000"/>
        </w:rPr>
        <w:t xml:space="preserve"> предоставляет Пользователю доступ к аккаунтам в мессенджерах (</w:t>
      </w:r>
      <w:proofErr w:type="spellStart"/>
      <w:r w:rsidRPr="0019591D">
        <w:rPr>
          <w:rFonts w:ascii="Times New Roman" w:hAnsi="Times New Roman" w:cs="Times New Roman"/>
          <w:color w:val="000000"/>
        </w:rPr>
        <w:t>WhatsApp</w:t>
      </w:r>
      <w:proofErr w:type="spellEnd"/>
      <w:r w:rsidRPr="0019591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9591D">
        <w:rPr>
          <w:rFonts w:ascii="Times New Roman" w:hAnsi="Times New Roman" w:cs="Times New Roman"/>
          <w:color w:val="000000"/>
        </w:rPr>
        <w:t>Telegram</w:t>
      </w:r>
      <w:proofErr w:type="spellEnd"/>
      <w:r w:rsidRPr="0019591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9591D">
        <w:rPr>
          <w:rFonts w:ascii="Times New Roman" w:hAnsi="Times New Roman" w:cs="Times New Roman"/>
          <w:color w:val="000000"/>
        </w:rPr>
        <w:t>Viber</w:t>
      </w:r>
      <w:proofErr w:type="spellEnd"/>
      <w:r w:rsidRPr="0019591D">
        <w:rPr>
          <w:rFonts w:ascii="Times New Roman" w:hAnsi="Times New Roman" w:cs="Times New Roman"/>
          <w:color w:val="000000"/>
        </w:rPr>
        <w:t xml:space="preserve"> и др.) для их использования в маркетинговых, информационных или иных целях</w:t>
      </w:r>
      <w:r w:rsidR="00C43027" w:rsidRPr="0019591D">
        <w:rPr>
          <w:rFonts w:ascii="Times New Roman" w:hAnsi="Times New Roman" w:cs="Times New Roman"/>
          <w:color w:val="000000"/>
        </w:rPr>
        <w:t>, но не противоречащих законодательству стран, в которых используется Платформа</w:t>
      </w:r>
      <w:r w:rsidRPr="0019591D">
        <w:rPr>
          <w:rFonts w:ascii="Times New Roman" w:hAnsi="Times New Roman" w:cs="Times New Roman"/>
          <w:color w:val="000000"/>
        </w:rPr>
        <w:t xml:space="preserve">.  </w:t>
      </w:r>
    </w:p>
    <w:p w14:paraId="4CA54619" w14:textId="7134BE44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1.2. Платформа не гарантирует бесперебойность работы аккаунтов, их соответствие требованиям мессенджеров или целям Пользователя.  </w:t>
      </w:r>
    </w:p>
    <w:p w14:paraId="56280233" w14:textId="599AE025" w:rsidR="00B67D11" w:rsidRPr="0019591D" w:rsidRDefault="00B67D11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 xml:space="preserve">1.3.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Услуги по настоящему договору ограничены предоставлением Заказчику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доступа к Платформе.</w:t>
      </w:r>
    </w:p>
    <w:p w14:paraId="21E857E3" w14:textId="5C7EE554" w:rsidR="00B67D11" w:rsidRPr="0019591D" w:rsidRDefault="00B67D11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1.4.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Надлежащим акцептом настоящей Оферты в соответствии со ст. 438 ГК РФ считается осуществление </w:t>
      </w:r>
      <w:r w:rsidR="003A18B4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Пользователем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в совокупности в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>сех нижеперечисленных действий: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- ознакомление </w:t>
      </w:r>
      <w:r w:rsidR="003A18B4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Пользователем</w:t>
      </w:r>
      <w:r w:rsidR="0019591D"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с условиями настоящей Оферты</w:t>
      </w:r>
      <w:proofErr w:type="gramStart"/>
      <w:r w:rsidR="0019591D" w:rsidRPr="0019591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</w:t>
      </w:r>
      <w:proofErr w:type="gramStart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proofErr w:type="gram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олной оплаты услуг в соответствии с условиями настоящего Договора и выбранного тарифа. С момента поступления денежных средств, в счет оплаты услуг на расчетный счет Исполнителя, настоящий договор считается заключенным между </w:t>
      </w:r>
      <w:proofErr w:type="spellStart"/>
      <w:r w:rsidR="003A18B4" w:rsidRPr="0019591D">
        <w:rPr>
          <w:rFonts w:ascii="Times New Roman" w:eastAsia="Times New Roman" w:hAnsi="Times New Roman" w:cs="Times New Roman"/>
          <w:color w:val="000000"/>
          <w:lang w:eastAsia="ru-RU"/>
        </w:rPr>
        <w:t>Потзователем</w:t>
      </w:r>
      <w:proofErr w:type="spell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и Исполнителем</w:t>
      </w:r>
      <w:proofErr w:type="gramStart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- </w:t>
      </w:r>
      <w:proofErr w:type="gramStart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proofErr w:type="gram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огласия на обработку Исполнителем персональных данных </w:t>
      </w:r>
      <w:r w:rsidR="003A18B4"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Пользователя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путём проставления галочки в поле «Я согласен с политикой конфиденциальности  и ознакомлен с договором-офертой»,  принимаю условия Публичной оферты и даю согласие на обработку моих персональных данных в соответствии с Политикой конфиденциальности».</w:t>
      </w:r>
    </w:p>
    <w:p w14:paraId="69807614" w14:textId="5BF86BAE" w:rsidR="00B67D11" w:rsidRPr="0019591D" w:rsidRDefault="00B67D11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- предоставление Исполнителем доступа </w:t>
      </w:r>
      <w:r w:rsidR="003A18B4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Пользователю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к личному кабинету на Платформе в течени</w:t>
      </w:r>
      <w:proofErr w:type="gramStart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gram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одного дня с момента получения оплаты Исполнителем.</w:t>
      </w:r>
    </w:p>
    <w:p w14:paraId="7D1B7377" w14:textId="511C759F" w:rsidR="00B67D11" w:rsidRPr="0019591D" w:rsidRDefault="00B67D11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предоставления доступа на Платформе </w:t>
      </w:r>
      <w:r w:rsidR="003A18B4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обязан предоставить следующие данные: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____________________</w:t>
      </w:r>
    </w:p>
    <w:p w14:paraId="6636B79B" w14:textId="3DFAD6F0" w:rsidR="003A18B4" w:rsidRPr="0019591D" w:rsidRDefault="003A18B4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1.5.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Акцепт Оферты подтверждает</w:t>
      </w:r>
      <w:r w:rsidR="0019591D">
        <w:rPr>
          <w:rFonts w:ascii="Times New Roman" w:eastAsia="Times New Roman" w:hAnsi="Times New Roman" w:cs="Times New Roman"/>
          <w:color w:val="000000"/>
          <w:lang w:eastAsia="ru-RU"/>
        </w:rPr>
        <w:t>, что: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>- все условия Оферты принимаются Заказчиком целиком и полностью, без оговорок и ограничений.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- 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понимает все условия оказания Услуги и условия Оферты.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- 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воспользовался правом получить у Исполнителя все разъяснения относительно условий оказания Услуг и Оферты.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- 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подтверждает, что условия оказания Услуг и Оферты полностью соответствуют воле, потребностям и требованиям Заказчика.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>-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гарантирует достоверность и актуальность сведений, предоставляемых о себе.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- 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соглашается, что он самостоятельно несет ответственность за любые последствия, возникающие в результате недостоверных, неактуальных или неполных сведений о себе.</w:t>
      </w:r>
    </w:p>
    <w:p w14:paraId="1B316381" w14:textId="4716CC74" w:rsidR="00B67D11" w:rsidRPr="0019591D" w:rsidRDefault="003A18B4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1.6.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Осуществляя акцепт настоящей оферты,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подтверждает, что оказание Исполнителем услуг по настоящему договору дистанционно, с использованием программного обеспечения, полностью соответствует возможности Заказчика пользоваться услугами, оказываемыми таким способом.</w:t>
      </w:r>
    </w:p>
    <w:p w14:paraId="50AE4639" w14:textId="184DCB8D" w:rsidR="003A18B4" w:rsidRPr="0019591D" w:rsidRDefault="003A18B4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1.7.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В случае несогласия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Пользователя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с каким-либо пунктом настоящей Оферты, Исполнитель предлагает отказаться от каких-либо действий, необходимых для акцепта или заключить персональный договор на отдельно обсуждаемых Сторонами условиях.</w:t>
      </w:r>
    </w:p>
    <w:p w14:paraId="332E2345" w14:textId="69175BA2" w:rsidR="003A18B4" w:rsidRPr="0019591D" w:rsidRDefault="003A18B4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1.8.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Акцепт Оферты Пользователем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означает, что Договор не содержит обременительных для Заказчика условий, которые исходя из своих разумно понимаемых интересов,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принял бы, при возможности у него участвовать в разработке настоящего Договора.   Услуги, указанные в настоящей Оферте, не являются навязанными Заказчику.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42CB0F5" w14:textId="096734BE" w:rsidR="003A18B4" w:rsidRPr="0019591D" w:rsidRDefault="003A18B4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1.9. </w:t>
      </w:r>
      <w:r w:rsidRPr="0019591D">
        <w:rPr>
          <w:rFonts w:ascii="Times New Roman" w:hAnsi="Times New Roman" w:cs="Times New Roman"/>
          <w:color w:val="000000"/>
        </w:rPr>
        <w:t xml:space="preserve">Пользователь подтверждает, что ознакомлен с рисками </w:t>
      </w:r>
      <w:proofErr w:type="gramStart"/>
      <w:r w:rsidRPr="0019591D">
        <w:rPr>
          <w:rFonts w:ascii="Times New Roman" w:hAnsi="Times New Roman" w:cs="Times New Roman"/>
          <w:color w:val="000000"/>
        </w:rPr>
        <w:t>кросс-граничного</w:t>
      </w:r>
      <w:proofErr w:type="gramEnd"/>
      <w:r w:rsidRPr="0019591D">
        <w:rPr>
          <w:rFonts w:ascii="Times New Roman" w:hAnsi="Times New Roman" w:cs="Times New Roman"/>
          <w:color w:val="000000"/>
        </w:rPr>
        <w:t xml:space="preserve"> использования услуг и принимает их на себя</w:t>
      </w:r>
    </w:p>
    <w:p w14:paraId="336126CB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11A0D11" w14:textId="3DABDDA1" w:rsidR="00056F77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2.</w:t>
      </w:r>
      <w:r w:rsidR="003A18B4" w:rsidRPr="0019591D">
        <w:rPr>
          <w:rFonts w:ascii="Times New Roman" w:hAnsi="Times New Roman" w:cs="Times New Roman"/>
          <w:b/>
          <w:bCs/>
          <w:color w:val="000000"/>
        </w:rPr>
        <w:t>Права и обязанности Сторон</w:t>
      </w:r>
    </w:p>
    <w:p w14:paraId="375680C6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F741E6A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r w:rsidRPr="0019591D">
        <w:rPr>
          <w:rFonts w:ascii="Times New Roman" w:hAnsi="Times New Roman" w:cs="Times New Roman"/>
          <w:b/>
          <w:color w:val="000000"/>
        </w:rPr>
        <w:t xml:space="preserve">2.1. Пользователь обязуется:  </w:t>
      </w:r>
    </w:p>
    <w:p w14:paraId="34BFAF29" w14:textId="63796CDB" w:rsidR="00056F77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2.1.1. </w:t>
      </w:r>
      <w:r w:rsidR="00056F77" w:rsidRPr="0019591D">
        <w:rPr>
          <w:rFonts w:ascii="Times New Roman" w:hAnsi="Times New Roman" w:cs="Times New Roman"/>
          <w:color w:val="000000"/>
        </w:rPr>
        <w:t>Использовать аккаунты</w:t>
      </w:r>
      <w:r w:rsidR="00056F77" w:rsidRPr="0019591D">
        <w:rPr>
          <w:rFonts w:ascii="Times New Roman" w:hAnsi="Times New Roman" w:cs="Times New Roman"/>
          <w:b/>
          <w:bCs/>
          <w:color w:val="000000"/>
        </w:rPr>
        <w:t xml:space="preserve"> строго в законных целях,</w:t>
      </w:r>
      <w:r w:rsidR="00056F77" w:rsidRPr="0019591D">
        <w:rPr>
          <w:rFonts w:ascii="Times New Roman" w:hAnsi="Times New Roman" w:cs="Times New Roman"/>
          <w:color w:val="000000"/>
        </w:rPr>
        <w:t xml:space="preserve"> без рассылки спама, запрещенного контента (ст. 10.2 ФЗ "О связи", ст. 1253.1 ГК РФ).  </w:t>
      </w:r>
    </w:p>
    <w:p w14:paraId="38AF8BE4" w14:textId="349A985B" w:rsidR="00056F77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2.1.2. </w:t>
      </w:r>
      <w:r w:rsidR="00056F77" w:rsidRPr="0019591D">
        <w:rPr>
          <w:rFonts w:ascii="Times New Roman" w:hAnsi="Times New Roman" w:cs="Times New Roman"/>
          <w:color w:val="000000"/>
        </w:rPr>
        <w:t xml:space="preserve">Не передавать аккаунты третьим лицам без письменного согласия Платформы.  </w:t>
      </w:r>
    </w:p>
    <w:p w14:paraId="4196750E" w14:textId="65E764A0" w:rsidR="00056F77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2.1.3. </w:t>
      </w:r>
      <w:r w:rsidR="00056F77" w:rsidRPr="0019591D">
        <w:rPr>
          <w:rFonts w:ascii="Times New Roman" w:hAnsi="Times New Roman" w:cs="Times New Roman"/>
          <w:color w:val="000000"/>
        </w:rPr>
        <w:t xml:space="preserve">Самостоятельно соблюдать правила мессенджеров и нести ответственность за их нарушение.  </w:t>
      </w:r>
    </w:p>
    <w:p w14:paraId="26E3519E" w14:textId="30D53153" w:rsidR="003A18B4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 xml:space="preserve">2.1.4.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Оплатить Услуги на условиях и стоимости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указанных в настоящей Оферте. </w:t>
      </w:r>
    </w:p>
    <w:p w14:paraId="2D92BB3A" w14:textId="312BEE6E" w:rsidR="003A18B4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2.1.5.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Не допускать третьих лиц к использованию доступных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Пользователю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информационных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материалов, полученных в результате принятия настоящей Оферты.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случае обнаружения Исполнителем факта использования материалов третьими лицами, без согласия Исполнителя, Исполнитель вправе запретить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Пользователю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доступ к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Платформе. </w:t>
      </w:r>
    </w:p>
    <w:p w14:paraId="5D56F342" w14:textId="77777777" w:rsidR="003A18B4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2.1.6. </w:t>
      </w:r>
      <w:r w:rsidRPr="0019591D">
        <w:rPr>
          <w:rFonts w:ascii="Times New Roman" w:hAnsi="Times New Roman" w:cs="Times New Roman"/>
          <w:color w:val="000000"/>
        </w:rPr>
        <w:t>Пользователь</w:t>
      </w:r>
      <w:r w:rsidRPr="0019591D">
        <w:rPr>
          <w:rFonts w:ascii="Times New Roman" w:hAnsi="Times New Roman" w:cs="Times New Roman"/>
          <w:color w:val="000000"/>
        </w:rPr>
        <w:t xml:space="preserve"> обязан соблюдать правила и механику использования Платформы, предусмотре</w:t>
      </w:r>
      <w:r w:rsidRPr="0019591D">
        <w:rPr>
          <w:rFonts w:ascii="Times New Roman" w:hAnsi="Times New Roman" w:cs="Times New Roman"/>
          <w:color w:val="000000"/>
        </w:rPr>
        <w:t>нные ____________________</w:t>
      </w:r>
      <w:r w:rsidRPr="0019591D">
        <w:rPr>
          <w:rFonts w:ascii="Times New Roman" w:hAnsi="Times New Roman" w:cs="Times New Roman"/>
          <w:color w:val="000000"/>
        </w:rPr>
        <w:t>.</w:t>
      </w:r>
    </w:p>
    <w:p w14:paraId="08298476" w14:textId="1E86C54B" w:rsidR="00056F77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2.1.7. </w:t>
      </w:r>
      <w:r w:rsidR="00056F77" w:rsidRPr="0019591D">
        <w:rPr>
          <w:rFonts w:ascii="Times New Roman" w:hAnsi="Times New Roman" w:cs="Times New Roman"/>
          <w:color w:val="000000"/>
          <w:highlight w:val="yellow"/>
        </w:rPr>
        <w:t>Пользователь подтверждает, что ознакомлен с [Политикой конфиденциальности] и дает согласие на обработку персональных данных (ст. 9 ФЗ-152).</w:t>
      </w:r>
      <w:r w:rsidR="00056F77" w:rsidRPr="0019591D">
        <w:rPr>
          <w:rFonts w:ascii="Times New Roman" w:hAnsi="Times New Roman" w:cs="Times New Roman"/>
          <w:color w:val="000000"/>
        </w:rPr>
        <w:t xml:space="preserve">  </w:t>
      </w:r>
    </w:p>
    <w:p w14:paraId="334B8984" w14:textId="2D61A5CF" w:rsidR="003A18B4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r w:rsidRPr="0019591D">
        <w:rPr>
          <w:rFonts w:ascii="Times New Roman" w:hAnsi="Times New Roman" w:cs="Times New Roman"/>
          <w:b/>
          <w:color w:val="000000"/>
        </w:rPr>
        <w:t xml:space="preserve">2.2. Пользователь имеет право: </w:t>
      </w:r>
    </w:p>
    <w:p w14:paraId="4A16816F" w14:textId="34AF0185" w:rsidR="003A18B4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 xml:space="preserve">2.2.1.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Требовать надлежащего и своевременного оказания Услуг Исполнителем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8DA21C9" w14:textId="32C3A301" w:rsidR="003A18B4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r w:rsidRPr="0019591D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2.3. </w:t>
      </w:r>
      <w:r w:rsidR="0019591D" w:rsidRPr="0019591D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Исполнитель обязуется: </w:t>
      </w:r>
    </w:p>
    <w:p w14:paraId="28152E86" w14:textId="6DCE97AD" w:rsidR="003C7027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 xml:space="preserve">2.3.1.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Осуществлять консультационную поддержку относительно предоставляемых услуг, порядка, правил покупки и оплаты по электронной почте Исполнителя с 10:00 до 18:00 по московскому времени по рабочим дням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299DB851" w14:textId="214EA78A" w:rsidR="003A18B4" w:rsidRPr="0019591D" w:rsidRDefault="003A18B4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2.3.2. Предоставить </w:t>
      </w:r>
      <w:r w:rsidR="00597B90"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Пользователю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 к Платформе в порядке и на условиях, установленных настоящей Офертой. </w:t>
      </w:r>
    </w:p>
    <w:p w14:paraId="617E2C27" w14:textId="6E843909" w:rsidR="00597B90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2.3.3.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Сохранять конфиденциальную информацию, полученную от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Пользователя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, при оказании информационных услуг и проведении обратной связи по настоящему договору.</w:t>
      </w:r>
    </w:p>
    <w:p w14:paraId="3BCB4E67" w14:textId="531C7DC7" w:rsidR="00056F77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 xml:space="preserve">2.4. </w:t>
      </w:r>
      <w:r w:rsidRPr="0019591D">
        <w:rPr>
          <w:rFonts w:ascii="Times New Roman" w:eastAsia="Times New Roman" w:hAnsi="Times New Roman" w:cs="Times New Roman"/>
          <w:b/>
          <w:color w:val="000000"/>
          <w:lang w:eastAsia="ru-RU"/>
        </w:rPr>
        <w:t>Исполнитель имеет право</w:t>
      </w:r>
      <w:r w:rsidRPr="0019591D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: </w:t>
      </w:r>
    </w:p>
    <w:p w14:paraId="1F81D6DC" w14:textId="63933956" w:rsidR="00597B90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2.4.1.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Привлекать к оказанию Услуг третьих лиц без предварительного получения на то согласия Заказчика.</w:t>
      </w:r>
    </w:p>
    <w:p w14:paraId="61BA778E" w14:textId="6C4D14D0" w:rsidR="00056F77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2.4.2.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В одностороннем порядке изменять и дополнять условия настояще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й </w:t>
      </w:r>
      <w:r w:rsidR="0019591D" w:rsidRPr="0019591D">
        <w:rPr>
          <w:rFonts w:ascii="Times New Roman" w:eastAsia="Times New Roman" w:hAnsi="Times New Roman" w:cs="Times New Roman"/>
          <w:color w:val="000000"/>
          <w:lang w:eastAsia="ru-RU"/>
        </w:rPr>
        <w:t>Оферты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, без предварительного согласования с </w:t>
      </w:r>
      <w:r w:rsidR="0019591D"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Пользователем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, обеспечивая при этом публикацию измененных условий на сайте </w:t>
      </w:r>
      <w:r w:rsidRPr="0019591D">
        <w:rPr>
          <w:rFonts w:ascii="Times New Roman" w:eastAsia="Times New Roman" w:hAnsi="Times New Roman" w:cs="Times New Roman"/>
          <w:lang w:eastAsia="ru-RU"/>
        </w:rPr>
        <w:t>__________________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не менее чем за один день до их введения в действие.</w:t>
      </w:r>
    </w:p>
    <w:p w14:paraId="52B0C97C" w14:textId="1F7E7623" w:rsidR="00597B90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 xml:space="preserve">2.4.3.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В одностороннем порядке расторгнуть договор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, заключенный на условиях настоящей Оферты,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в случае существенного нарушения Заказчиком условий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оговора. При этом денежные средства, оплаченные Заказчиком по настоящему договору, возврату не подлежат и являются штрафной неустойкой за действия Заказчика.</w:t>
      </w:r>
    </w:p>
    <w:p w14:paraId="73E6B4DF" w14:textId="77777777" w:rsidR="00597B90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F4CA126" w14:textId="6334A574" w:rsidR="00056F77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3.</w:t>
      </w:r>
      <w:r w:rsidR="00056F77" w:rsidRPr="0019591D">
        <w:rPr>
          <w:rFonts w:ascii="Times New Roman" w:hAnsi="Times New Roman" w:cs="Times New Roman"/>
          <w:b/>
          <w:bCs/>
          <w:color w:val="000000"/>
        </w:rPr>
        <w:t xml:space="preserve">Оплата </w:t>
      </w:r>
      <w:r w:rsidR="00E42761">
        <w:rPr>
          <w:rFonts w:ascii="Times New Roman" w:hAnsi="Times New Roman" w:cs="Times New Roman"/>
          <w:b/>
          <w:bCs/>
          <w:color w:val="000000"/>
        </w:rPr>
        <w:t>услуг</w:t>
      </w:r>
    </w:p>
    <w:p w14:paraId="498975D4" w14:textId="7391112B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9591D">
        <w:rPr>
          <w:rFonts w:ascii="Times New Roman" w:hAnsi="Times New Roman" w:cs="Times New Roman"/>
          <w:color w:val="000000"/>
        </w:rPr>
        <w:t xml:space="preserve"> </w:t>
      </w:r>
    </w:p>
    <w:p w14:paraId="7D087D4F" w14:textId="75478285" w:rsidR="00597B90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3.1. Оплата услуг осуществляется</w:t>
      </w:r>
      <w:r w:rsidRPr="0019591D">
        <w:rPr>
          <w:rFonts w:ascii="Times New Roman" w:hAnsi="Times New Roman" w:cs="Times New Roman"/>
          <w:bCs/>
          <w:color w:val="000000"/>
        </w:rPr>
        <w:t xml:space="preserve"> </w:t>
      </w:r>
      <w:r w:rsidR="00597B90" w:rsidRPr="0019591D">
        <w:rPr>
          <w:rFonts w:ascii="Times New Roman" w:hAnsi="Times New Roman" w:cs="Times New Roman"/>
          <w:bCs/>
          <w:color w:val="000000"/>
        </w:rPr>
        <w:t xml:space="preserve"> в размере </w:t>
      </w:r>
      <w:r w:rsidRPr="0019591D">
        <w:rPr>
          <w:rFonts w:ascii="Times New Roman" w:hAnsi="Times New Roman" w:cs="Times New Roman"/>
          <w:bCs/>
          <w:color w:val="000000"/>
        </w:rPr>
        <w:t>______________</w:t>
      </w:r>
      <w:r w:rsidR="00597B90" w:rsidRPr="0019591D">
        <w:rPr>
          <w:rFonts w:ascii="Times New Roman" w:hAnsi="Times New Roman" w:cs="Times New Roman"/>
          <w:bCs/>
          <w:color w:val="000000"/>
        </w:rPr>
        <w:t xml:space="preserve">, в течение ________ с момента __________. </w:t>
      </w:r>
    </w:p>
    <w:p w14:paraId="35301B78" w14:textId="77777777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bCs/>
          <w:color w:val="000000"/>
        </w:rPr>
        <w:t xml:space="preserve">3.2.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Оплата услуг Исполнителя осуществляется одним из следующих способов:</w:t>
      </w:r>
    </w:p>
    <w:p w14:paraId="119A9693" w14:textId="77777777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- путем оплаты на расчетный счет Исполнителя.</w:t>
      </w:r>
    </w:p>
    <w:p w14:paraId="45B872B7" w14:textId="27786B46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- иными способами по предварительному согласованию с Исполнителем.</w:t>
      </w:r>
    </w:p>
    <w:p w14:paraId="5186EF96" w14:textId="1BE65B27" w:rsidR="00597B90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bCs/>
          <w:color w:val="000000"/>
        </w:rPr>
        <w:t>3.3. В случае невнесения Пользователем денежных сре</w:t>
      </w:r>
      <w:proofErr w:type="gramStart"/>
      <w:r w:rsidRPr="0019591D">
        <w:rPr>
          <w:rFonts w:ascii="Times New Roman" w:hAnsi="Times New Roman" w:cs="Times New Roman"/>
          <w:bCs/>
          <w:color w:val="000000"/>
        </w:rPr>
        <w:t>дств в р</w:t>
      </w:r>
      <w:proofErr w:type="gramEnd"/>
      <w:r w:rsidRPr="0019591D">
        <w:rPr>
          <w:rFonts w:ascii="Times New Roman" w:hAnsi="Times New Roman" w:cs="Times New Roman"/>
          <w:bCs/>
          <w:color w:val="000000"/>
        </w:rPr>
        <w:t xml:space="preserve">азмере и в сроки, установленные настоящей Офертой Исполнитель приостанавливает доступ к Платформе. </w:t>
      </w:r>
      <w:r w:rsidR="00056F77" w:rsidRPr="0019591D">
        <w:rPr>
          <w:rFonts w:ascii="Times New Roman" w:hAnsi="Times New Roman" w:cs="Times New Roman"/>
          <w:color w:val="000000"/>
        </w:rPr>
        <w:t xml:space="preserve"> </w:t>
      </w:r>
    </w:p>
    <w:p w14:paraId="399935F9" w14:textId="1AA2B551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 xml:space="preserve">3.4.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В стоимость услуг не включаются комиссии, взимаемые банками или платежными системами за проведение платежа. Расходы на проведение платежа (при их наличии)  оплачиваются Заказчиком дополнительно.</w:t>
      </w:r>
    </w:p>
    <w:p w14:paraId="58003441" w14:textId="771BC661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3.5.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При совершении платежа с помощью банковской карты,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Пользователю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рекомендуется использовать банковскую ка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рту, выпущенную на имя Пользователя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. В случае осуществления возврата оплаченных денежных средств, возврат производится по тем же реквизитам, по которым был получен платеж, и на основании личного заявления лица, на чье имя была выпущена банковская карта.</w:t>
      </w:r>
    </w:p>
    <w:p w14:paraId="28BA88AF" w14:textId="6C5C95EE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3.6.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Датой оплаты считается дата зачисления денежных средств на расчетный счет Исполнителя.</w:t>
      </w:r>
    </w:p>
    <w:p w14:paraId="75C0B9BB" w14:textId="51005F46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3.7.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Акты об оказании Услуг предоставляются Исполнителем по запросу Заказчика, направленному Заказчиком на электронную почту Исполнителя.</w:t>
      </w:r>
    </w:p>
    <w:p w14:paraId="02C4AF57" w14:textId="50E016A7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3.8.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Настоящим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соглашается, что подтверждение заказа, оплаченного электронными деньгами, кредитной картой, банковским переводом, происходит только после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получения Исполнителем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денежных сре</w:t>
      </w:r>
      <w:proofErr w:type="gramStart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дств в сч</w:t>
      </w:r>
      <w:proofErr w:type="gram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ёт оплаты заказа.</w:t>
      </w:r>
    </w:p>
    <w:p w14:paraId="3FD1ECBE" w14:textId="7A967D9E" w:rsidR="00597B90" w:rsidRPr="0019591D" w:rsidRDefault="00597B90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3.9.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Исполнитель не контролирует аппаратно-программный комплекс электронной системы платежей. Если в результате ошибок произошло списание денежных средств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Пользователя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, но платеж не был авторизован электронной системой платежей, обязанности по возврату денежных средств Заказчику лежат на провайдере электронной системы платежей.</w:t>
      </w:r>
    </w:p>
    <w:p w14:paraId="27308089" w14:textId="156761FC" w:rsidR="00597B90" w:rsidRPr="0019591D" w:rsidRDefault="00597B90" w:rsidP="0019591D">
      <w:pPr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3.10.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В случае неоплаты стоимости Услуг в установленные сроки, при несвоевременном предоставлении данных для оформления заявки либо недостоверных данных при оформлении заявки, Договор не считается заключенным</w:t>
      </w:r>
    </w:p>
    <w:p w14:paraId="1B339C9B" w14:textId="422EB876" w:rsidR="00056F77" w:rsidRPr="0019591D" w:rsidRDefault="00597B90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3.11</w:t>
      </w:r>
      <w:r w:rsidR="00056F77" w:rsidRPr="0019591D">
        <w:rPr>
          <w:rFonts w:ascii="Times New Roman" w:hAnsi="Times New Roman" w:cs="Times New Roman"/>
          <w:color w:val="000000"/>
        </w:rPr>
        <w:t>.</w:t>
      </w:r>
      <w:r w:rsidR="00056F77" w:rsidRPr="0019591D">
        <w:rPr>
          <w:rFonts w:ascii="Times New Roman" w:hAnsi="Times New Roman" w:cs="Times New Roman"/>
          <w:bCs/>
          <w:color w:val="000000"/>
        </w:rPr>
        <w:t xml:space="preserve"> Средства не возвращаются </w:t>
      </w:r>
      <w:r w:rsidR="00056F77" w:rsidRPr="0019591D">
        <w:rPr>
          <w:rFonts w:ascii="Times New Roman" w:hAnsi="Times New Roman" w:cs="Times New Roman"/>
          <w:color w:val="000000"/>
        </w:rPr>
        <w:t xml:space="preserve">в случаях:  </w:t>
      </w:r>
    </w:p>
    <w:p w14:paraId="260BAFBD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- Блокировки аккаунтов мессенджерами по вине Пользователя.  </w:t>
      </w:r>
    </w:p>
    <w:p w14:paraId="2961BFCD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- Технических сбоев мессенджеров.  </w:t>
      </w:r>
    </w:p>
    <w:p w14:paraId="07B183AD" w14:textId="5FE26459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- Одностороннего отказа По</w:t>
      </w:r>
      <w:r w:rsidR="0019591D" w:rsidRPr="0019591D">
        <w:rPr>
          <w:rFonts w:ascii="Times New Roman" w:hAnsi="Times New Roman" w:cs="Times New Roman"/>
          <w:color w:val="000000"/>
        </w:rPr>
        <w:t xml:space="preserve">льзователя от услуг. </w:t>
      </w:r>
    </w:p>
    <w:p w14:paraId="06611409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40154A21" w14:textId="50EDD5A5" w:rsidR="00056F77" w:rsidRPr="0019591D" w:rsidRDefault="00E9147F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4.</w:t>
      </w:r>
      <w:r w:rsidR="00056F77" w:rsidRPr="0019591D">
        <w:rPr>
          <w:rFonts w:ascii="Times New Roman" w:hAnsi="Times New Roman" w:cs="Times New Roman"/>
          <w:b/>
          <w:bCs/>
          <w:color w:val="000000"/>
        </w:rPr>
        <w:t xml:space="preserve">Ответственность </w:t>
      </w:r>
      <w:r w:rsidR="0019591D" w:rsidRPr="0019591D">
        <w:rPr>
          <w:rFonts w:ascii="Times New Roman" w:hAnsi="Times New Roman" w:cs="Times New Roman"/>
          <w:b/>
          <w:bCs/>
          <w:color w:val="000000"/>
        </w:rPr>
        <w:t>Исполнителя</w:t>
      </w:r>
    </w:p>
    <w:p w14:paraId="630006AF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0250EE1" w14:textId="7AD72977" w:rsidR="002E383C" w:rsidRPr="0019591D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4.1. </w:t>
      </w:r>
      <w:r w:rsidR="0019591D" w:rsidRPr="00E42761">
        <w:rPr>
          <w:rFonts w:ascii="Times New Roman" w:hAnsi="Times New Roman" w:cs="Times New Roman"/>
          <w:color w:val="000000"/>
        </w:rPr>
        <w:t>Исполнитель</w:t>
      </w:r>
      <w:r w:rsidRPr="00E42761">
        <w:rPr>
          <w:rFonts w:ascii="Times New Roman" w:hAnsi="Times New Roman" w:cs="Times New Roman"/>
          <w:bCs/>
          <w:color w:val="000000"/>
        </w:rPr>
        <w:t xml:space="preserve"> не несет ответственности</w:t>
      </w:r>
      <w:r w:rsidRPr="0019591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9591D">
        <w:rPr>
          <w:rFonts w:ascii="Times New Roman" w:hAnsi="Times New Roman" w:cs="Times New Roman"/>
          <w:color w:val="000000"/>
        </w:rPr>
        <w:t xml:space="preserve">в следующих случаях:  </w:t>
      </w:r>
    </w:p>
    <w:p w14:paraId="68B8AFF8" w14:textId="6096755A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bCs/>
          <w:color w:val="000000"/>
        </w:rPr>
        <w:t xml:space="preserve">4.1.1. </w:t>
      </w:r>
      <w:r w:rsidRPr="00E42761">
        <w:rPr>
          <w:rFonts w:ascii="Times New Roman" w:hAnsi="Times New Roman" w:cs="Times New Roman"/>
          <w:color w:val="000000"/>
        </w:rPr>
        <w:t>За блокировку, удаление или ограничение функционала аккаунтов со стороны мессенджеров (</w:t>
      </w:r>
      <w:proofErr w:type="spellStart"/>
      <w:r w:rsidRPr="00E42761">
        <w:rPr>
          <w:rFonts w:ascii="Times New Roman" w:hAnsi="Times New Roman" w:cs="Times New Roman"/>
          <w:color w:val="000000"/>
        </w:rPr>
        <w:t>WhatsApp</w:t>
      </w:r>
      <w:proofErr w:type="spellEnd"/>
      <w:r w:rsidRPr="00E4276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42761">
        <w:rPr>
          <w:rFonts w:ascii="Times New Roman" w:hAnsi="Times New Roman" w:cs="Times New Roman"/>
          <w:color w:val="000000"/>
        </w:rPr>
        <w:t>Telegram</w:t>
      </w:r>
      <w:proofErr w:type="spellEnd"/>
      <w:r w:rsidRPr="00E4276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42761">
        <w:rPr>
          <w:rFonts w:ascii="Times New Roman" w:hAnsi="Times New Roman" w:cs="Times New Roman"/>
          <w:color w:val="000000"/>
        </w:rPr>
        <w:t>Viber</w:t>
      </w:r>
      <w:proofErr w:type="spellEnd"/>
      <w:r w:rsidRPr="00E42761">
        <w:rPr>
          <w:rFonts w:ascii="Times New Roman" w:hAnsi="Times New Roman" w:cs="Times New Roman"/>
          <w:color w:val="000000"/>
        </w:rPr>
        <w:t xml:space="preserve"> и др.), включая действия по алгоритмам, внутренним правилам или решению администрации указанных сервисов.  </w:t>
      </w:r>
    </w:p>
    <w:p w14:paraId="10439BF5" w14:textId="132746DD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bCs/>
          <w:color w:val="000000"/>
        </w:rPr>
        <w:t xml:space="preserve">4.1.2. </w:t>
      </w:r>
      <w:r w:rsidRPr="00E42761">
        <w:rPr>
          <w:rFonts w:ascii="Times New Roman" w:hAnsi="Times New Roman" w:cs="Times New Roman"/>
          <w:color w:val="000000"/>
        </w:rPr>
        <w:t xml:space="preserve">За утрату данных, сообщений, контактов или иной информации Пользователя, хранящейся в аккаунтах.  </w:t>
      </w:r>
    </w:p>
    <w:p w14:paraId="0CC2B7D6" w14:textId="26BD57B4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bCs/>
          <w:color w:val="000000"/>
        </w:rPr>
        <w:t xml:space="preserve">4.1.3. </w:t>
      </w:r>
      <w:r w:rsidRPr="00E42761">
        <w:rPr>
          <w:rFonts w:ascii="Times New Roman" w:hAnsi="Times New Roman" w:cs="Times New Roman"/>
          <w:color w:val="000000"/>
        </w:rPr>
        <w:t xml:space="preserve">За нарушение работы сервиса, вызванное техническими сбоями, хакерскими атаками, </w:t>
      </w:r>
      <w:proofErr w:type="spellStart"/>
      <w:r w:rsidRPr="00E42761">
        <w:rPr>
          <w:rFonts w:ascii="Times New Roman" w:hAnsi="Times New Roman" w:cs="Times New Roman"/>
          <w:color w:val="000000"/>
        </w:rPr>
        <w:t>DDoS</w:t>
      </w:r>
      <w:proofErr w:type="spellEnd"/>
      <w:r w:rsidRPr="00E42761">
        <w:rPr>
          <w:rFonts w:ascii="Times New Roman" w:hAnsi="Times New Roman" w:cs="Times New Roman"/>
          <w:color w:val="000000"/>
        </w:rPr>
        <w:t>-атаками,</w:t>
      </w:r>
      <w:r w:rsidR="0019591D" w:rsidRPr="00E42761">
        <w:rPr>
          <w:rFonts w:ascii="Times New Roman" w:hAnsi="Times New Roman" w:cs="Times New Roman"/>
          <w:color w:val="000000"/>
        </w:rPr>
        <w:t xml:space="preserve"> </w:t>
      </w:r>
      <w:r w:rsidR="0019591D"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ошибками в коде, компьютерными вирусами и иными посторонними фрагментами кода в программном </w:t>
      </w:r>
      <w:proofErr w:type="spellStart"/>
      <w:r w:rsidR="0019591D" w:rsidRPr="00E42761">
        <w:rPr>
          <w:rFonts w:ascii="Times New Roman" w:eastAsia="Times New Roman" w:hAnsi="Times New Roman" w:cs="Times New Roman"/>
          <w:color w:val="000000"/>
          <w:lang w:eastAsia="ru-RU"/>
        </w:rPr>
        <w:t>обеспечении</w:t>
      </w:r>
      <w:proofErr w:type="gramStart"/>
      <w:r w:rsidR="0019591D" w:rsidRPr="00E42761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E42761">
        <w:rPr>
          <w:rFonts w:ascii="Times New Roman" w:hAnsi="Times New Roman" w:cs="Times New Roman"/>
          <w:color w:val="000000"/>
        </w:rPr>
        <w:t>а</w:t>
      </w:r>
      <w:proofErr w:type="spellEnd"/>
      <w:proofErr w:type="gramEnd"/>
      <w:r w:rsidRPr="00E42761">
        <w:rPr>
          <w:rFonts w:ascii="Times New Roman" w:hAnsi="Times New Roman" w:cs="Times New Roman"/>
          <w:color w:val="000000"/>
        </w:rPr>
        <w:t xml:space="preserve"> также действиями третьих лиц (включая операторов связи).  </w:t>
      </w:r>
    </w:p>
    <w:p w14:paraId="25133834" w14:textId="0F1B8C04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bCs/>
          <w:color w:val="000000"/>
        </w:rPr>
        <w:t xml:space="preserve">4.1.4. </w:t>
      </w:r>
      <w:r w:rsidRPr="00E42761">
        <w:rPr>
          <w:rFonts w:ascii="Times New Roman" w:hAnsi="Times New Roman" w:cs="Times New Roman"/>
          <w:color w:val="000000"/>
        </w:rPr>
        <w:t xml:space="preserve">За убытки Пользователя, возникшие в результате:  </w:t>
      </w:r>
    </w:p>
    <w:p w14:paraId="6D5FE3DA" w14:textId="68B58059" w:rsidR="002E383C" w:rsidRPr="00E42761" w:rsidRDefault="0019591D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 </w:t>
      </w:r>
      <w:r w:rsidR="002E383C" w:rsidRPr="00E42761">
        <w:rPr>
          <w:rFonts w:ascii="Times New Roman" w:hAnsi="Times New Roman" w:cs="Times New Roman"/>
          <w:color w:val="000000"/>
        </w:rPr>
        <w:t xml:space="preserve">Нарушения им правил мессенджеров (рассылка спама, запрещенный контент);  </w:t>
      </w:r>
    </w:p>
    <w:p w14:paraId="12B50E8B" w14:textId="2ED1E054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Неправомерного использования аккаунтов (мошенничество, сбор персональных данных без согласия);  </w:t>
      </w:r>
    </w:p>
    <w:p w14:paraId="46FBB726" w14:textId="4B664E2D" w:rsidR="002E383C" w:rsidRPr="00E42761" w:rsidRDefault="0019591D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 </w:t>
      </w:r>
      <w:r w:rsidR="002E383C" w:rsidRPr="00E42761">
        <w:rPr>
          <w:rFonts w:ascii="Times New Roman" w:hAnsi="Times New Roman" w:cs="Times New Roman"/>
          <w:color w:val="000000"/>
        </w:rPr>
        <w:t xml:space="preserve">- Некорректных настроек или ошибок при работе с аккаунтами.  </w:t>
      </w:r>
    </w:p>
    <w:p w14:paraId="41ADFFAD" w14:textId="77777777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>-</w:t>
      </w:r>
      <w:r w:rsidRPr="00E42761">
        <w:rPr>
          <w:rFonts w:ascii="Times New Roman" w:hAnsi="Times New Roman" w:cs="Times New Roman"/>
          <w:bCs/>
          <w:color w:val="000000"/>
        </w:rPr>
        <w:t xml:space="preserve"> 4.1.5. </w:t>
      </w:r>
      <w:r w:rsidRPr="00E42761">
        <w:rPr>
          <w:rFonts w:ascii="Times New Roman" w:hAnsi="Times New Roman" w:cs="Times New Roman"/>
          <w:color w:val="000000"/>
        </w:rPr>
        <w:t xml:space="preserve">За контент, размещаемый Пользователем через аккаунты (включая нарушения авторских прав, клевету, незаконную рекламу — ст. 1252, 128.1, 14.3 ГК РФ).  </w:t>
      </w:r>
    </w:p>
    <w:p w14:paraId="0CDF46BB" w14:textId="6745C1D8" w:rsidR="0019591D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>-</w:t>
      </w:r>
      <w:r w:rsidRPr="00E42761">
        <w:rPr>
          <w:rFonts w:ascii="Times New Roman" w:hAnsi="Times New Roman" w:cs="Times New Roman"/>
          <w:bCs/>
          <w:color w:val="000000"/>
        </w:rPr>
        <w:t xml:space="preserve"> 4.1.6. </w:t>
      </w:r>
      <w:r w:rsidRPr="00E42761">
        <w:rPr>
          <w:rFonts w:ascii="Times New Roman" w:hAnsi="Times New Roman" w:cs="Times New Roman"/>
          <w:color w:val="000000"/>
        </w:rPr>
        <w:t xml:space="preserve">За изменение функционала мессенджеров, включая прекращение их работы на территории РФ (ст. 15 ФЗ "О связи").  </w:t>
      </w:r>
    </w:p>
    <w:p w14:paraId="22C2C6CB" w14:textId="77777777" w:rsidR="0019591D" w:rsidRPr="00E42761" w:rsidRDefault="0019591D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761">
        <w:rPr>
          <w:rFonts w:ascii="Times New Roman" w:hAnsi="Times New Roman" w:cs="Times New Roman"/>
          <w:color w:val="000000"/>
        </w:rPr>
        <w:t>4.1.7.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>становление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 государственного регулирования (или регулирования иными организациями) хозяйственной деятельности коммерческих организаций в сети Интернет и/или установления указанными субъектами разовых ограничений, затрудняющих или делающих невозможным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исполнение настоящего Договора.</w:t>
      </w:r>
    </w:p>
    <w:p w14:paraId="481667E1" w14:textId="255119BD" w:rsidR="0019591D" w:rsidRPr="00E42761" w:rsidRDefault="0019591D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761">
        <w:rPr>
          <w:rFonts w:ascii="Times New Roman" w:hAnsi="Times New Roman" w:cs="Times New Roman"/>
          <w:color w:val="000000"/>
        </w:rPr>
        <w:t xml:space="preserve">4.1.8. 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>тсутствие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 (невозможности установления, прекращ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ения и пр.) Интернет-соединений у Пользователя. </w:t>
      </w:r>
    </w:p>
    <w:p w14:paraId="33551FC8" w14:textId="1BDA5794" w:rsidR="0019591D" w:rsidRPr="00E42761" w:rsidRDefault="0019591D" w:rsidP="0019591D">
      <w:pPr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4.1.9. </w:t>
      </w:r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Других случаев, связанных с действием (бездействием) пользователей Интернета и/или других субъектов, </w:t>
      </w:r>
      <w:proofErr w:type="gramStart"/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>направленными</w:t>
      </w:r>
      <w:proofErr w:type="gramEnd"/>
      <w:r w:rsidRPr="00E42761">
        <w:rPr>
          <w:rFonts w:ascii="Times New Roman" w:eastAsia="Times New Roman" w:hAnsi="Times New Roman" w:cs="Times New Roman"/>
          <w:color w:val="000000"/>
          <w:lang w:eastAsia="ru-RU"/>
        </w:rPr>
        <w:t xml:space="preserve"> на ухудшение общей ситуации с использованием сети Интернет и/или компьютерного оборудования.</w:t>
      </w:r>
    </w:p>
    <w:p w14:paraId="170A21F8" w14:textId="0F332D9F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4.2. </w:t>
      </w:r>
      <w:r w:rsidR="0019591D" w:rsidRPr="00E42761">
        <w:rPr>
          <w:rFonts w:ascii="Times New Roman" w:hAnsi="Times New Roman" w:cs="Times New Roman"/>
          <w:color w:val="000000"/>
        </w:rPr>
        <w:t>Исполнитель</w:t>
      </w:r>
      <w:r w:rsidRPr="00E42761">
        <w:rPr>
          <w:rFonts w:ascii="Times New Roman" w:hAnsi="Times New Roman" w:cs="Times New Roman"/>
          <w:bCs/>
          <w:color w:val="000000"/>
        </w:rPr>
        <w:t xml:space="preserve"> не гарантирует:</w:t>
      </w:r>
      <w:r w:rsidRPr="00E42761">
        <w:rPr>
          <w:rFonts w:ascii="Times New Roman" w:hAnsi="Times New Roman" w:cs="Times New Roman"/>
          <w:color w:val="000000"/>
        </w:rPr>
        <w:t xml:space="preserve">  </w:t>
      </w:r>
    </w:p>
    <w:p w14:paraId="7AC5E116" w14:textId="77777777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Бесперебойную работу сервиса;  </w:t>
      </w:r>
    </w:p>
    <w:p w14:paraId="145904F7" w14:textId="77777777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Сохранность логинов, паролей и иных данных аккаунтов;  </w:t>
      </w:r>
    </w:p>
    <w:p w14:paraId="0B4EA01E" w14:textId="0A6F7ACB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Соответствие аккаунтов целям Пользователя.  </w:t>
      </w:r>
    </w:p>
    <w:p w14:paraId="626164F4" w14:textId="6D2F210E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4.3. </w:t>
      </w:r>
      <w:r w:rsidR="0019591D" w:rsidRPr="00E42761">
        <w:rPr>
          <w:rFonts w:ascii="Times New Roman" w:hAnsi="Times New Roman" w:cs="Times New Roman"/>
          <w:color w:val="000000"/>
        </w:rPr>
        <w:t>Исполнитель</w:t>
      </w:r>
      <w:r w:rsidRPr="00E42761">
        <w:rPr>
          <w:rFonts w:ascii="Times New Roman" w:hAnsi="Times New Roman" w:cs="Times New Roman"/>
          <w:bCs/>
          <w:color w:val="000000"/>
        </w:rPr>
        <w:t xml:space="preserve"> не возмещает:</w:t>
      </w:r>
      <w:r w:rsidRPr="00E42761">
        <w:rPr>
          <w:rFonts w:ascii="Times New Roman" w:hAnsi="Times New Roman" w:cs="Times New Roman"/>
          <w:color w:val="000000"/>
        </w:rPr>
        <w:t xml:space="preserve">  </w:t>
      </w:r>
    </w:p>
    <w:p w14:paraId="4D6ADE79" w14:textId="77777777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Косвенные убытки, упущенную выгоду, </w:t>
      </w:r>
      <w:proofErr w:type="spellStart"/>
      <w:r w:rsidRPr="00E42761">
        <w:rPr>
          <w:rFonts w:ascii="Times New Roman" w:hAnsi="Times New Roman" w:cs="Times New Roman"/>
          <w:color w:val="000000"/>
        </w:rPr>
        <w:t>репутационный</w:t>
      </w:r>
      <w:proofErr w:type="spellEnd"/>
      <w:r w:rsidRPr="00E42761">
        <w:rPr>
          <w:rFonts w:ascii="Times New Roman" w:hAnsi="Times New Roman" w:cs="Times New Roman"/>
          <w:color w:val="000000"/>
        </w:rPr>
        <w:t xml:space="preserve"> вред (ст. 15 ГК РФ);  </w:t>
      </w:r>
    </w:p>
    <w:p w14:paraId="617C89C2" w14:textId="4497B109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lastRenderedPageBreak/>
        <w:t xml:space="preserve">- Расходы Пользователя на восстановление аккаунтов или данных.  </w:t>
      </w:r>
    </w:p>
    <w:p w14:paraId="01BDD296" w14:textId="69C1AE6F" w:rsidR="002E383C" w:rsidRPr="00E42761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4.4. </w:t>
      </w:r>
      <w:r w:rsidR="0019591D" w:rsidRPr="00E42761">
        <w:rPr>
          <w:rFonts w:ascii="Times New Roman" w:hAnsi="Times New Roman" w:cs="Times New Roman"/>
          <w:color w:val="000000"/>
        </w:rPr>
        <w:t xml:space="preserve">Исполнитель </w:t>
      </w:r>
      <w:r w:rsidRPr="00E42761">
        <w:rPr>
          <w:rFonts w:ascii="Times New Roman" w:hAnsi="Times New Roman" w:cs="Times New Roman"/>
          <w:color w:val="000000"/>
        </w:rPr>
        <w:t xml:space="preserve"> подтверждает, что осознает риски, связанные с использованием сторонних мессенджеров, и принимает их</w:t>
      </w:r>
      <w:r w:rsidRPr="00E42761">
        <w:rPr>
          <w:rFonts w:ascii="Times New Roman" w:hAnsi="Times New Roman" w:cs="Times New Roman"/>
          <w:bCs/>
          <w:color w:val="000000"/>
        </w:rPr>
        <w:t xml:space="preserve"> полностью на себя.</w:t>
      </w:r>
      <w:r w:rsidRPr="00E42761">
        <w:rPr>
          <w:rFonts w:ascii="Times New Roman" w:hAnsi="Times New Roman" w:cs="Times New Roman"/>
          <w:color w:val="000000"/>
        </w:rPr>
        <w:t xml:space="preserve">  </w:t>
      </w:r>
    </w:p>
    <w:p w14:paraId="67C48494" w14:textId="1616CB84" w:rsidR="00E9147F" w:rsidRPr="00E42761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4.5. </w:t>
      </w:r>
      <w:r w:rsidR="0019591D" w:rsidRPr="00E42761">
        <w:rPr>
          <w:rFonts w:ascii="Times New Roman" w:hAnsi="Times New Roman" w:cs="Times New Roman"/>
          <w:color w:val="000000"/>
        </w:rPr>
        <w:t>Исполнитель</w:t>
      </w:r>
      <w:r w:rsidRPr="00E42761">
        <w:rPr>
          <w:rFonts w:ascii="Times New Roman" w:hAnsi="Times New Roman" w:cs="Times New Roman"/>
          <w:color w:val="000000"/>
        </w:rPr>
        <w:t xml:space="preserve"> </w:t>
      </w:r>
      <w:r w:rsidR="0019591D" w:rsidRPr="00E42761">
        <w:rPr>
          <w:rFonts w:ascii="Times New Roman" w:hAnsi="Times New Roman" w:cs="Times New Roman"/>
          <w:bCs/>
          <w:color w:val="000000"/>
        </w:rPr>
        <w:t>не обязан:</w:t>
      </w:r>
      <w:r w:rsidRPr="00E42761">
        <w:rPr>
          <w:rFonts w:ascii="Times New Roman" w:hAnsi="Times New Roman" w:cs="Times New Roman"/>
          <w:color w:val="000000"/>
        </w:rPr>
        <w:t xml:space="preserve">  </w:t>
      </w:r>
    </w:p>
    <w:p w14:paraId="791F0066" w14:textId="77777777" w:rsidR="00E9147F" w:rsidRPr="00E42761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Контролировать контент Пользователя на соответствие международным нормам;  </w:t>
      </w:r>
    </w:p>
    <w:p w14:paraId="08D9E8DE" w14:textId="355F32B4" w:rsidR="00E9147F" w:rsidRPr="00E42761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 xml:space="preserve">- Информировать Пользователя о законодательных требованиях других государств.  </w:t>
      </w:r>
    </w:p>
    <w:p w14:paraId="2974CE20" w14:textId="011472ED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CDF0DD5" w14:textId="19C85580" w:rsidR="00E9147F" w:rsidRDefault="00E9147F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5.Ответственность пользователя</w:t>
      </w:r>
    </w:p>
    <w:p w14:paraId="3584D0EA" w14:textId="77777777" w:rsidR="00E42761" w:rsidRPr="0019591D" w:rsidRDefault="00E42761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B7CCF9E" w14:textId="10C9EF03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5.1.Пользователь</w:t>
      </w:r>
      <w:r w:rsidRPr="0019591D">
        <w:rPr>
          <w:rFonts w:ascii="Times New Roman" w:hAnsi="Times New Roman" w:cs="Times New Roman"/>
          <w:b/>
          <w:bCs/>
          <w:color w:val="000000"/>
        </w:rPr>
        <w:t xml:space="preserve"> полностью несет ответственность </w:t>
      </w:r>
      <w:r w:rsidRPr="0019591D">
        <w:rPr>
          <w:rFonts w:ascii="Times New Roman" w:hAnsi="Times New Roman" w:cs="Times New Roman"/>
          <w:color w:val="000000"/>
        </w:rPr>
        <w:t xml:space="preserve">за все действия, совершаемые с использованием аккаунтов, </w:t>
      </w:r>
      <w:proofErr w:type="gramStart"/>
      <w:r w:rsidRPr="0019591D">
        <w:rPr>
          <w:rFonts w:ascii="Times New Roman" w:hAnsi="Times New Roman" w:cs="Times New Roman"/>
          <w:color w:val="000000"/>
        </w:rPr>
        <w:t>предоставленных</w:t>
      </w:r>
      <w:proofErr w:type="gramEnd"/>
      <w:r w:rsidRPr="0019591D">
        <w:rPr>
          <w:rFonts w:ascii="Times New Roman" w:hAnsi="Times New Roman" w:cs="Times New Roman"/>
          <w:color w:val="000000"/>
        </w:rPr>
        <w:t xml:space="preserve"> Платформой, включая:  </w:t>
      </w:r>
    </w:p>
    <w:p w14:paraId="1E35AE54" w14:textId="77777777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- Нарушение</w:t>
      </w:r>
      <w:r w:rsidRPr="0019591D">
        <w:rPr>
          <w:rFonts w:ascii="Times New Roman" w:hAnsi="Times New Roman" w:cs="Times New Roman"/>
          <w:b/>
          <w:bCs/>
          <w:color w:val="000000"/>
        </w:rPr>
        <w:t xml:space="preserve"> российского законодательства </w:t>
      </w:r>
      <w:r w:rsidRPr="0019591D">
        <w:rPr>
          <w:rFonts w:ascii="Times New Roman" w:hAnsi="Times New Roman" w:cs="Times New Roman"/>
          <w:color w:val="000000"/>
        </w:rPr>
        <w:t xml:space="preserve">(ст. 15.3 ФЗ "Об информации", ст. 1252 ГК РФ о защите интеллектуальной собственности, ст. 13.11 ФЗ-152 о персональных данных);  </w:t>
      </w:r>
    </w:p>
    <w:p w14:paraId="0C6D7C66" w14:textId="77777777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- Нарушение</w:t>
      </w:r>
      <w:r w:rsidRPr="0019591D">
        <w:rPr>
          <w:rFonts w:ascii="Times New Roman" w:hAnsi="Times New Roman" w:cs="Times New Roman"/>
          <w:b/>
          <w:bCs/>
          <w:color w:val="000000"/>
        </w:rPr>
        <w:t xml:space="preserve"> международных законов и норм,</w:t>
      </w:r>
      <w:r w:rsidRPr="0019591D">
        <w:rPr>
          <w:rFonts w:ascii="Times New Roman" w:hAnsi="Times New Roman" w:cs="Times New Roman"/>
          <w:color w:val="000000"/>
        </w:rPr>
        <w:t xml:space="preserve"> включая, но не ограничиваясь:  </w:t>
      </w:r>
    </w:p>
    <w:p w14:paraId="5F4A0B27" w14:textId="104265CC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- GDPR (Общий регламент по защите данных ЕС);  </w:t>
      </w:r>
    </w:p>
    <w:p w14:paraId="369AB68D" w14:textId="7C1A191D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- DMCA (Закон США об авторском праве);  </w:t>
      </w:r>
    </w:p>
    <w:p w14:paraId="685A21D3" w14:textId="5D32ACC0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- Локальные законы стран, где осуществляется рассылка или иное использование аккаунтов.  </w:t>
      </w:r>
    </w:p>
    <w:p w14:paraId="32316FA5" w14:textId="6451709F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- Размещение </w:t>
      </w:r>
      <w:proofErr w:type="gramStart"/>
      <w:r w:rsidRPr="0019591D">
        <w:rPr>
          <w:rFonts w:ascii="Times New Roman" w:hAnsi="Times New Roman" w:cs="Times New Roman"/>
          <w:color w:val="000000"/>
        </w:rPr>
        <w:t>запрещенного</w:t>
      </w:r>
      <w:proofErr w:type="gramEnd"/>
      <w:r w:rsidRPr="0019591D">
        <w:rPr>
          <w:rFonts w:ascii="Times New Roman" w:hAnsi="Times New Roman" w:cs="Times New Roman"/>
          <w:color w:val="000000"/>
        </w:rPr>
        <w:t xml:space="preserve"> контента (экстремизм, детская порнография, клевета и т.д.).  </w:t>
      </w:r>
    </w:p>
    <w:p w14:paraId="2D94E0A3" w14:textId="79532CE9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5.2. Пользователь обязуется:  </w:t>
      </w:r>
    </w:p>
    <w:p w14:paraId="437AA2EF" w14:textId="77777777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- Самостоятельно урегулировать претензии третьих лиц, государственных органов или администраций мессенджеров, возникшие из-за его действий;  </w:t>
      </w:r>
    </w:p>
    <w:p w14:paraId="52C97CDF" w14:textId="77777777" w:rsidR="00E9147F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-</w:t>
      </w:r>
      <w:r w:rsidRPr="0019591D">
        <w:rPr>
          <w:rFonts w:ascii="Times New Roman" w:hAnsi="Times New Roman" w:cs="Times New Roman"/>
          <w:b/>
          <w:bCs/>
          <w:color w:val="000000"/>
        </w:rPr>
        <w:t xml:space="preserve"> Возместить убытки Платформе </w:t>
      </w:r>
      <w:r w:rsidRPr="0019591D">
        <w:rPr>
          <w:rFonts w:ascii="Times New Roman" w:hAnsi="Times New Roman" w:cs="Times New Roman"/>
          <w:color w:val="000000"/>
        </w:rPr>
        <w:t xml:space="preserve">(включая судебные издержки, штрафы, </w:t>
      </w:r>
      <w:proofErr w:type="spellStart"/>
      <w:r w:rsidRPr="0019591D">
        <w:rPr>
          <w:rFonts w:ascii="Times New Roman" w:hAnsi="Times New Roman" w:cs="Times New Roman"/>
          <w:color w:val="000000"/>
        </w:rPr>
        <w:t>репутационный</w:t>
      </w:r>
      <w:proofErr w:type="spellEnd"/>
      <w:r w:rsidRPr="0019591D">
        <w:rPr>
          <w:rFonts w:ascii="Times New Roman" w:hAnsi="Times New Roman" w:cs="Times New Roman"/>
          <w:color w:val="000000"/>
        </w:rPr>
        <w:t xml:space="preserve"> вред), если они возникли вследствие нарушени</w:t>
      </w:r>
      <w:bookmarkStart w:id="0" w:name="_GoBack"/>
      <w:bookmarkEnd w:id="0"/>
      <w:r w:rsidRPr="0019591D">
        <w:rPr>
          <w:rFonts w:ascii="Times New Roman" w:hAnsi="Times New Roman" w:cs="Times New Roman"/>
          <w:color w:val="000000"/>
        </w:rPr>
        <w:t xml:space="preserve">я им законов (ст. 15, 1064 ГК РФ).  </w:t>
      </w:r>
    </w:p>
    <w:p w14:paraId="3B872B37" w14:textId="77777777" w:rsidR="002E383C" w:rsidRPr="0019591D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B91A8F5" w14:textId="01B9D8D8" w:rsidR="002E383C" w:rsidRDefault="00E9147F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6.</w:t>
      </w:r>
      <w:r w:rsidR="002E383C" w:rsidRPr="0019591D">
        <w:rPr>
          <w:rFonts w:ascii="Times New Roman" w:hAnsi="Times New Roman" w:cs="Times New Roman"/>
          <w:b/>
          <w:bCs/>
          <w:color w:val="000000"/>
        </w:rPr>
        <w:t>Форс-мажор</w:t>
      </w:r>
    </w:p>
    <w:p w14:paraId="60C1B140" w14:textId="77777777" w:rsidR="00E42761" w:rsidRPr="0019591D" w:rsidRDefault="00E42761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2CFB654" w14:textId="69ADF94A" w:rsidR="002E383C" w:rsidRDefault="00E9147F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91D">
        <w:rPr>
          <w:rFonts w:ascii="Times New Roman" w:hAnsi="Times New Roman" w:cs="Times New Roman"/>
          <w:color w:val="000000"/>
        </w:rPr>
        <w:t>6.</w:t>
      </w:r>
      <w:r w:rsidR="002E383C" w:rsidRPr="0019591D">
        <w:rPr>
          <w:rFonts w:ascii="Times New Roman" w:hAnsi="Times New Roman" w:cs="Times New Roman"/>
          <w:color w:val="000000"/>
        </w:rPr>
        <w:t xml:space="preserve">1. </w:t>
      </w:r>
      <w:r w:rsidR="0019591D" w:rsidRPr="0019591D">
        <w:rPr>
          <w:rFonts w:ascii="Times New Roman" w:eastAsia="Times New Roman" w:hAnsi="Times New Roman" w:cs="Times New Roman"/>
          <w:color w:val="000000"/>
          <w:lang w:eastAsia="ru-RU"/>
        </w:rPr>
        <w:t>Стороны освобождаются от ответственности за неисполнение или ненадлежащее исполнение своих обязательств по настоящему Договору, если таковые явились следствием непредвиденных, непреодолимых обстоятельств, а именно землетрясение, пожар, наводнение, прочие стихийные бедствия, эпидемии, аварии, взрывы, военные действия, изменения законодательства, указы уполномоченных лиц, повлекшие за собой невозможность выполнения Сторонами своих обязательств по настоящему Договору.</w:t>
      </w:r>
    </w:p>
    <w:p w14:paraId="434F6A70" w14:textId="77777777" w:rsidR="00E42761" w:rsidRPr="0019591D" w:rsidRDefault="00E42761" w:rsidP="0019591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62EEA02" w14:textId="58B324D3" w:rsidR="00056F77" w:rsidRPr="0019591D" w:rsidRDefault="00E9147F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7.</w:t>
      </w:r>
      <w:r w:rsidR="00056F77" w:rsidRPr="0019591D">
        <w:rPr>
          <w:rFonts w:ascii="Times New Roman" w:hAnsi="Times New Roman" w:cs="Times New Roman"/>
          <w:b/>
          <w:bCs/>
          <w:color w:val="000000"/>
        </w:rPr>
        <w:t>Изменение условий</w:t>
      </w:r>
    </w:p>
    <w:p w14:paraId="0D6FC5B7" w14:textId="77777777" w:rsidR="002E383C" w:rsidRPr="0019591D" w:rsidRDefault="002E383C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45FA8E8B" w14:textId="38185A15" w:rsidR="00056F77" w:rsidRPr="00E42761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</w:rPr>
      </w:pPr>
      <w:r w:rsidRPr="00E42761">
        <w:rPr>
          <w:rFonts w:ascii="Times New Roman" w:hAnsi="Times New Roman" w:cs="Times New Roman"/>
          <w:color w:val="000000"/>
        </w:rPr>
        <w:t>7</w:t>
      </w:r>
      <w:r w:rsidR="00056F77" w:rsidRPr="00E42761">
        <w:rPr>
          <w:rFonts w:ascii="Times New Roman" w:hAnsi="Times New Roman" w:cs="Times New Roman"/>
          <w:color w:val="000000"/>
        </w:rPr>
        <w:t>.1. Платформа вправе</w:t>
      </w:r>
      <w:r w:rsidR="00056F77" w:rsidRPr="00E42761">
        <w:rPr>
          <w:rFonts w:ascii="Times New Roman" w:hAnsi="Times New Roman" w:cs="Times New Roman"/>
          <w:bCs/>
          <w:color w:val="000000"/>
        </w:rPr>
        <w:t xml:space="preserve"> в одностороннем порядке изменять условия соглашения,</w:t>
      </w:r>
      <w:r w:rsidR="00056F77" w:rsidRPr="00E42761">
        <w:rPr>
          <w:rFonts w:ascii="Times New Roman" w:hAnsi="Times New Roman" w:cs="Times New Roman"/>
          <w:color w:val="000000"/>
        </w:rPr>
        <w:t xml:space="preserve"> уведомляя Пользователя через сайт или </w:t>
      </w:r>
      <w:proofErr w:type="spellStart"/>
      <w:r w:rsidR="00056F77" w:rsidRPr="00E42761">
        <w:rPr>
          <w:rFonts w:ascii="Times New Roman" w:hAnsi="Times New Roman" w:cs="Times New Roman"/>
          <w:color w:val="000000"/>
        </w:rPr>
        <w:t>email</w:t>
      </w:r>
      <w:proofErr w:type="spellEnd"/>
      <w:r w:rsidR="00056F77" w:rsidRPr="00E42761">
        <w:rPr>
          <w:rFonts w:ascii="Times New Roman" w:hAnsi="Times New Roman" w:cs="Times New Roman"/>
          <w:color w:val="000000"/>
        </w:rPr>
        <w:t xml:space="preserve">. Продолжение использования услуг означает согласие с новыми условиями.  </w:t>
      </w:r>
    </w:p>
    <w:p w14:paraId="525DC412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DBF0176" w14:textId="59468D6E" w:rsidR="00056F77" w:rsidRPr="0019591D" w:rsidRDefault="00E9147F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8.</w:t>
      </w:r>
      <w:r w:rsidR="00056F77" w:rsidRPr="0019591D">
        <w:rPr>
          <w:rFonts w:ascii="Times New Roman" w:hAnsi="Times New Roman" w:cs="Times New Roman"/>
          <w:b/>
          <w:bCs/>
          <w:color w:val="000000"/>
        </w:rPr>
        <w:t>Срок действия и расторжение</w:t>
      </w:r>
    </w:p>
    <w:p w14:paraId="7237D55B" w14:textId="19449CA4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300F6B2" w14:textId="5261F101" w:rsidR="00056F77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8</w:t>
      </w:r>
      <w:r w:rsidR="00056F77" w:rsidRPr="0019591D">
        <w:rPr>
          <w:rFonts w:ascii="Times New Roman" w:hAnsi="Times New Roman" w:cs="Times New Roman"/>
          <w:color w:val="000000"/>
        </w:rPr>
        <w:t>.1. Соглашение действует</w:t>
      </w:r>
      <w:r w:rsidR="00056F77" w:rsidRPr="0019591D">
        <w:rPr>
          <w:rFonts w:ascii="Times New Roman" w:hAnsi="Times New Roman" w:cs="Times New Roman"/>
          <w:b/>
          <w:bCs/>
          <w:color w:val="000000"/>
        </w:rPr>
        <w:t xml:space="preserve"> ______________.</w:t>
      </w:r>
      <w:r w:rsidR="00056F77" w:rsidRPr="0019591D">
        <w:rPr>
          <w:rFonts w:ascii="Times New Roman" w:hAnsi="Times New Roman" w:cs="Times New Roman"/>
          <w:color w:val="000000"/>
        </w:rPr>
        <w:t xml:space="preserve">  </w:t>
      </w:r>
    </w:p>
    <w:p w14:paraId="37050792" w14:textId="2A72AC20" w:rsidR="00056F77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8</w:t>
      </w:r>
      <w:r w:rsidR="00056F77" w:rsidRPr="0019591D">
        <w:rPr>
          <w:rFonts w:ascii="Times New Roman" w:hAnsi="Times New Roman" w:cs="Times New Roman"/>
          <w:color w:val="000000"/>
        </w:rPr>
        <w:t>.2</w:t>
      </w:r>
      <w:r w:rsidR="00056F77" w:rsidRPr="0019591D">
        <w:rPr>
          <w:rFonts w:ascii="Times New Roman" w:hAnsi="Times New Roman" w:cs="Times New Roman"/>
          <w:color w:val="000000"/>
          <w:highlight w:val="yellow"/>
        </w:rPr>
        <w:t>. Платформа вправе расторгнуть соглашение</w:t>
      </w:r>
      <w:r w:rsidR="00056F77" w:rsidRPr="0019591D">
        <w:rPr>
          <w:rFonts w:ascii="Times New Roman" w:hAnsi="Times New Roman" w:cs="Times New Roman"/>
          <w:b/>
          <w:bCs/>
          <w:color w:val="000000"/>
          <w:highlight w:val="yellow"/>
        </w:rPr>
        <w:t xml:space="preserve"> без объяснения причин,</w:t>
      </w:r>
      <w:r w:rsidR="00056F77" w:rsidRPr="0019591D">
        <w:rPr>
          <w:rFonts w:ascii="Times New Roman" w:hAnsi="Times New Roman" w:cs="Times New Roman"/>
          <w:color w:val="000000"/>
          <w:highlight w:val="yellow"/>
        </w:rPr>
        <w:t xml:space="preserve"> уведомив Пользователя за 3 дня.</w:t>
      </w:r>
      <w:r w:rsidR="00056F77" w:rsidRPr="0019591D">
        <w:rPr>
          <w:rFonts w:ascii="Times New Roman" w:hAnsi="Times New Roman" w:cs="Times New Roman"/>
          <w:color w:val="000000"/>
        </w:rPr>
        <w:t xml:space="preserve">  </w:t>
      </w:r>
    </w:p>
    <w:p w14:paraId="25A01904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9EC7BB5" w14:textId="352DAF43" w:rsidR="00056F77" w:rsidRPr="0019591D" w:rsidRDefault="00E9147F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b/>
          <w:bCs/>
          <w:color w:val="000000"/>
        </w:rPr>
        <w:t>9</w:t>
      </w:r>
      <w:r w:rsidR="00056F77" w:rsidRPr="0019591D">
        <w:rPr>
          <w:rFonts w:ascii="Times New Roman" w:hAnsi="Times New Roman" w:cs="Times New Roman"/>
          <w:b/>
          <w:bCs/>
          <w:color w:val="000000"/>
        </w:rPr>
        <w:t>. Прочие условия</w:t>
      </w:r>
    </w:p>
    <w:p w14:paraId="52417F1F" w14:textId="77777777" w:rsidR="0019591D" w:rsidRPr="0019591D" w:rsidRDefault="0019591D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0528CA5" w14:textId="374DE314" w:rsidR="00056F77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9</w:t>
      </w:r>
      <w:r w:rsidR="00056F77" w:rsidRPr="0019591D">
        <w:rPr>
          <w:rFonts w:ascii="Times New Roman" w:hAnsi="Times New Roman" w:cs="Times New Roman"/>
          <w:color w:val="000000"/>
        </w:rPr>
        <w:t xml:space="preserve">.1. Споры разрешаются в суде по месту регистрации Платформы (ст. 35 АПК РФ).  </w:t>
      </w:r>
    </w:p>
    <w:p w14:paraId="09EA7122" w14:textId="11AD65AB" w:rsidR="00056F77" w:rsidRPr="0019591D" w:rsidRDefault="00E9147F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>9</w:t>
      </w:r>
      <w:r w:rsidR="00056F77" w:rsidRPr="0019591D">
        <w:rPr>
          <w:rFonts w:ascii="Times New Roman" w:hAnsi="Times New Roman" w:cs="Times New Roman"/>
          <w:color w:val="000000"/>
        </w:rPr>
        <w:t xml:space="preserve">.2. Платформа не является оператором связи и не обеспечивает функционал мессенджеров.  </w:t>
      </w:r>
    </w:p>
    <w:p w14:paraId="42E48CF6" w14:textId="1B122300" w:rsidR="002E383C" w:rsidRPr="0019591D" w:rsidRDefault="0019591D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lastRenderedPageBreak/>
        <w:t>9</w:t>
      </w:r>
      <w:r w:rsidR="002E383C" w:rsidRPr="0019591D">
        <w:rPr>
          <w:rFonts w:ascii="Times New Roman" w:hAnsi="Times New Roman" w:cs="Times New Roman"/>
          <w:color w:val="000000"/>
        </w:rPr>
        <w:t>.3</w:t>
      </w:r>
      <w:proofErr w:type="gramStart"/>
      <w:r w:rsidR="002E383C" w:rsidRPr="0019591D">
        <w:rPr>
          <w:rFonts w:ascii="Times New Roman" w:hAnsi="Times New Roman" w:cs="Times New Roman"/>
          <w:color w:val="000000"/>
        </w:rPr>
        <w:t xml:space="preserve"> В</w:t>
      </w:r>
      <w:proofErr w:type="gramEnd"/>
      <w:r w:rsidR="002E383C" w:rsidRPr="0019591D">
        <w:rPr>
          <w:rFonts w:ascii="Times New Roman" w:hAnsi="Times New Roman" w:cs="Times New Roman"/>
          <w:color w:val="000000"/>
        </w:rPr>
        <w:t xml:space="preserve"> спорных ситуациях Платформа вправе требовать возмещения убытков (ст. 15 ГК РФ) и штрафов за нарушение договора.  </w:t>
      </w:r>
    </w:p>
    <w:p w14:paraId="50335AA6" w14:textId="4ED20245" w:rsidR="0019591D" w:rsidRPr="0019591D" w:rsidRDefault="0019591D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9591D">
        <w:rPr>
          <w:rFonts w:ascii="Times New Roman" w:hAnsi="Times New Roman" w:cs="Times New Roman"/>
          <w:color w:val="000000"/>
        </w:rPr>
        <w:t xml:space="preserve">9.4. 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подтверждает, что до момента заключения Договора (акцепта настоящего Договора) получил от Исполнителя всю полную информацию о сроках, порядке и иных условиях оказания Услуг и что все условия настоящего Договора ему ясны, и он принимает </w:t>
      </w:r>
      <w:proofErr w:type="gramStart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>их</w:t>
      </w:r>
      <w:proofErr w:type="gramEnd"/>
      <w:r w:rsidRPr="0019591D">
        <w:rPr>
          <w:rFonts w:ascii="Times New Roman" w:eastAsia="Times New Roman" w:hAnsi="Times New Roman" w:cs="Times New Roman"/>
          <w:color w:val="000000"/>
          <w:lang w:eastAsia="ru-RU"/>
        </w:rPr>
        <w:t xml:space="preserve"> безусловно и в полном объеме.</w:t>
      </w:r>
    </w:p>
    <w:p w14:paraId="0202DB01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986AF0" w14:textId="34A95F81" w:rsidR="00056F77" w:rsidRPr="00E42761" w:rsidRDefault="0019591D" w:rsidP="00E4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</w:rPr>
      </w:pPr>
      <w:r w:rsidRPr="00E42761">
        <w:rPr>
          <w:rFonts w:ascii="Times New Roman" w:hAnsi="Times New Roman" w:cs="Times New Roman"/>
          <w:b/>
          <w:color w:val="000000"/>
        </w:rPr>
        <w:t>10. Реквизиты</w:t>
      </w:r>
    </w:p>
    <w:p w14:paraId="6C4B4E28" w14:textId="77777777" w:rsidR="00056F77" w:rsidRPr="0019591D" w:rsidRDefault="00056F77" w:rsidP="00195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AF39984" w14:textId="77777777" w:rsidR="0019591D" w:rsidRPr="0019591D" w:rsidRDefault="0019591D" w:rsidP="0019591D">
      <w:pPr>
        <w:jc w:val="both"/>
        <w:rPr>
          <w:rFonts w:ascii="Times New Roman" w:hAnsi="Times New Roman" w:cs="Times New Roman"/>
          <w:b/>
        </w:rPr>
      </w:pPr>
      <w:r w:rsidRPr="0019591D">
        <w:rPr>
          <w:rFonts w:ascii="Times New Roman" w:hAnsi="Times New Roman" w:cs="Times New Roman"/>
          <w:b/>
        </w:rPr>
        <w:t xml:space="preserve">Исполнитель: </w:t>
      </w:r>
    </w:p>
    <w:p w14:paraId="00BA6236" w14:textId="1942FC2A" w:rsidR="00056F77" w:rsidRPr="0019591D" w:rsidRDefault="00056F77" w:rsidP="0019591D">
      <w:pPr>
        <w:jc w:val="both"/>
        <w:rPr>
          <w:rFonts w:ascii="Times New Roman" w:hAnsi="Times New Roman" w:cs="Times New Roman"/>
        </w:rPr>
      </w:pPr>
    </w:p>
    <w:sectPr w:rsidR="00056F77" w:rsidRPr="0019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DB2"/>
    <w:multiLevelType w:val="hybridMultilevel"/>
    <w:tmpl w:val="9D2AB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F628A"/>
    <w:multiLevelType w:val="hybridMultilevel"/>
    <w:tmpl w:val="05607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D7757"/>
    <w:multiLevelType w:val="hybridMultilevel"/>
    <w:tmpl w:val="33B07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F7A59"/>
    <w:multiLevelType w:val="hybridMultilevel"/>
    <w:tmpl w:val="F2A2CF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77"/>
    <w:rsid w:val="000466E3"/>
    <w:rsid w:val="00056F77"/>
    <w:rsid w:val="0019591D"/>
    <w:rsid w:val="002E383C"/>
    <w:rsid w:val="003A18B4"/>
    <w:rsid w:val="003C7027"/>
    <w:rsid w:val="00597B90"/>
    <w:rsid w:val="00632725"/>
    <w:rsid w:val="00B67D11"/>
    <w:rsid w:val="00C43027"/>
    <w:rsid w:val="00E42761"/>
    <w:rsid w:val="00E9147F"/>
    <w:rsid w:val="00E96CD2"/>
    <w:rsid w:val="00F0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E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632725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paragraph" w:customStyle="1" w:styleId="1">
    <w:name w:val="Основной текст1"/>
    <w:basedOn w:val="a"/>
    <w:link w:val="a3"/>
    <w:rsid w:val="00632725"/>
    <w:pPr>
      <w:widowControl w:val="0"/>
      <w:shd w:val="clear" w:color="auto" w:fill="FFFFFF"/>
      <w:spacing w:after="120" w:line="276" w:lineRule="auto"/>
      <w:ind w:firstLine="400"/>
    </w:pPr>
    <w:rPr>
      <w:rFonts w:ascii="Times New Roman" w:eastAsia="Times New Roman" w:hAnsi="Times New Roman" w:cs="Times New Roman"/>
      <w:sz w:val="22"/>
      <w:szCs w:val="22"/>
    </w:rPr>
  </w:style>
  <w:style w:type="paragraph" w:styleId="a4">
    <w:name w:val="List Paragraph"/>
    <w:basedOn w:val="a"/>
    <w:uiPriority w:val="34"/>
    <w:qFormat/>
    <w:rsid w:val="00632725"/>
    <w:pPr>
      <w:ind w:left="720"/>
      <w:contextualSpacing/>
    </w:pPr>
  </w:style>
  <w:style w:type="character" w:styleId="a5">
    <w:name w:val="Strong"/>
    <w:basedOn w:val="a0"/>
    <w:uiPriority w:val="22"/>
    <w:qFormat/>
    <w:rsid w:val="006327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632725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paragraph" w:customStyle="1" w:styleId="1">
    <w:name w:val="Основной текст1"/>
    <w:basedOn w:val="a"/>
    <w:link w:val="a3"/>
    <w:rsid w:val="00632725"/>
    <w:pPr>
      <w:widowControl w:val="0"/>
      <w:shd w:val="clear" w:color="auto" w:fill="FFFFFF"/>
      <w:spacing w:after="120" w:line="276" w:lineRule="auto"/>
      <w:ind w:firstLine="400"/>
    </w:pPr>
    <w:rPr>
      <w:rFonts w:ascii="Times New Roman" w:eastAsia="Times New Roman" w:hAnsi="Times New Roman" w:cs="Times New Roman"/>
      <w:sz w:val="22"/>
      <w:szCs w:val="22"/>
    </w:rPr>
  </w:style>
  <w:style w:type="paragraph" w:styleId="a4">
    <w:name w:val="List Paragraph"/>
    <w:basedOn w:val="a"/>
    <w:uiPriority w:val="34"/>
    <w:qFormat/>
    <w:rsid w:val="00632725"/>
    <w:pPr>
      <w:ind w:left="720"/>
      <w:contextualSpacing/>
    </w:pPr>
  </w:style>
  <w:style w:type="character" w:styleId="a5">
    <w:name w:val="Strong"/>
    <w:basedOn w:val="a0"/>
    <w:uiPriority w:val="22"/>
    <w:qFormat/>
    <w:rsid w:val="00632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mikesh2301@gmail.com</dc:creator>
  <cp:lastModifiedBy>Пользователь</cp:lastModifiedBy>
  <cp:revision>3</cp:revision>
  <dcterms:created xsi:type="dcterms:W3CDTF">2025-02-16T11:06:00Z</dcterms:created>
  <dcterms:modified xsi:type="dcterms:W3CDTF">2025-02-16T15:16:00Z</dcterms:modified>
</cp:coreProperties>
</file>