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F3BA" w14:textId="77777777" w:rsidR="00EF48D4" w:rsidRDefault="00EF48D4" w:rsidP="00EF48D4">
      <w:pPr>
        <w:jc w:val="center"/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О</w:t>
      </w:r>
      <w:r w:rsidRPr="005650B2"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тчет по результатам исследования СМО</w:t>
      </w:r>
    </w:p>
    <w:p w14:paraId="32460E6C" w14:textId="77777777" w:rsidR="00EF48D4" w:rsidRDefault="00EF48D4" w:rsidP="00EF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проводить расчёты по следующим формулам:</w:t>
      </w:r>
    </w:p>
    <w:p w14:paraId="44A415A2" w14:textId="77777777" w:rsidR="00EF48D4" w:rsidRPr="002D50D9" w:rsidRDefault="00EF48D4" w:rsidP="00EF4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0D9">
        <w:rPr>
          <w:rFonts w:ascii="Times New Roman" w:hAnsi="Times New Roman" w:cs="Times New Roman"/>
          <w:sz w:val="24"/>
          <w:szCs w:val="24"/>
        </w:rPr>
        <w:t>Приведенная интенсивность потока заявок: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7FA52BAD" wp14:editId="7E897E09">
            <wp:extent cx="601980" cy="3670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64" cy="3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BDDE" w14:textId="77777777" w:rsidR="00EF48D4" w:rsidRDefault="00EF48D4" w:rsidP="00EF4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простоя системы:</w:t>
      </w:r>
      <w:r>
        <w:rPr>
          <w:noProof/>
          <w:lang w:eastAsia="ru-RU"/>
        </w:rPr>
        <w:drawing>
          <wp:inline distT="0" distB="0" distL="0" distR="0" wp14:anchorId="7BB51893" wp14:editId="6D7CC299">
            <wp:extent cx="1003682" cy="4648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061" cy="4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DB92" w14:textId="77777777" w:rsidR="00EF48D4" w:rsidRDefault="00EF48D4" w:rsidP="00EF4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отказа системы:</w:t>
      </w:r>
      <w:r>
        <w:rPr>
          <w:noProof/>
          <w:lang w:eastAsia="ru-RU"/>
        </w:rPr>
        <w:drawing>
          <wp:inline distT="0" distB="0" distL="0" distR="0" wp14:anchorId="664269E1" wp14:editId="1CE4D826">
            <wp:extent cx="789870" cy="35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310" cy="3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356C" w14:textId="77777777" w:rsidR="00EF48D4" w:rsidRPr="0028724F" w:rsidRDefault="00EF48D4" w:rsidP="00EF4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24F">
        <w:rPr>
          <w:rFonts w:ascii="Times New Roman" w:hAnsi="Times New Roman" w:cs="Times New Roman"/>
          <w:sz w:val="24"/>
          <w:szCs w:val="24"/>
        </w:rPr>
        <w:t>Относительная пропускная способность:</w:t>
      </w:r>
      <w:r w:rsidRPr="0028724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244E381" wp14:editId="77D87A17">
            <wp:extent cx="931333" cy="3352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585" cy="3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51B8" w14:textId="77777777" w:rsidR="00EF48D4" w:rsidRDefault="00EF48D4" w:rsidP="00EF4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Абс</w:t>
      </w:r>
      <w:r>
        <w:rPr>
          <w:rFonts w:ascii="Times New Roman" w:hAnsi="Times New Roman" w:cs="Times New Roman"/>
          <w:sz w:val="24"/>
          <w:szCs w:val="24"/>
        </w:rPr>
        <w:t>олютная пропускная способность:</w:t>
      </w:r>
      <w:r>
        <w:rPr>
          <w:noProof/>
          <w:lang w:eastAsia="ru-RU"/>
        </w:rPr>
        <w:drawing>
          <wp:inline distT="0" distB="0" distL="0" distR="0" wp14:anchorId="46D0C754" wp14:editId="527BCED6">
            <wp:extent cx="728345" cy="28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BF62" w14:textId="77777777" w:rsidR="00EF48D4" w:rsidRPr="00107B64" w:rsidRDefault="00EF48D4" w:rsidP="00EF48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Среднее число занятых каналов:</w:t>
      </w:r>
      <w:r w:rsidRPr="00B076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BAC21A" wp14:editId="01B561E6">
            <wp:extent cx="598990" cy="411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7" cy="4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DA3" w14:textId="77777777" w:rsidR="00EF48D4" w:rsidRDefault="00EF48D4" w:rsidP="00EF48D4">
      <w:pPr>
        <w:rPr>
          <w:rFonts w:ascii="Times New Roman" w:hAnsi="Times New Roman" w:cs="Times New Roman"/>
          <w:sz w:val="24"/>
          <w:szCs w:val="24"/>
        </w:rPr>
      </w:pPr>
    </w:p>
    <w:p w14:paraId="43C67AA7" w14:textId="77777777" w:rsidR="00EF48D4" w:rsidRDefault="00EF48D4" w:rsidP="00EF4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теоретические данные и результаты работы алгоритма представлены в таблице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6"/>
        <w:gridCol w:w="673"/>
        <w:gridCol w:w="583"/>
        <w:gridCol w:w="644"/>
        <w:gridCol w:w="1116"/>
        <w:gridCol w:w="1236"/>
        <w:gridCol w:w="1236"/>
        <w:gridCol w:w="765"/>
        <w:gridCol w:w="819"/>
        <w:gridCol w:w="1557"/>
      </w:tblGrid>
      <w:tr w:rsidR="00C257EE" w14:paraId="11AA1505" w14:textId="77777777" w:rsidTr="00725E84">
        <w:trPr>
          <w:trHeight w:val="928"/>
        </w:trPr>
        <w:tc>
          <w:tcPr>
            <w:tcW w:w="798" w:type="dxa"/>
          </w:tcPr>
          <w:p w14:paraId="305C3D00" w14:textId="77777777" w:rsidR="00EF48D4" w:rsidRPr="00107B64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</w:p>
        </w:tc>
        <w:tc>
          <w:tcPr>
            <w:tcW w:w="799" w:type="dxa"/>
          </w:tcPr>
          <w:p w14:paraId="5D9CE4CB" w14:textId="77777777" w:rsidR="00EF48D4" w:rsidRPr="00107B64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µ</w:t>
            </w:r>
          </w:p>
        </w:tc>
        <w:tc>
          <w:tcPr>
            <w:tcW w:w="719" w:type="dxa"/>
          </w:tcPr>
          <w:p w14:paraId="670217A3" w14:textId="77777777" w:rsidR="00EF48D4" w:rsidRPr="001A2038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753" w:type="dxa"/>
          </w:tcPr>
          <w:p w14:paraId="5651A487" w14:textId="77777777" w:rsidR="00EF48D4" w:rsidRPr="00107B64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ρ</w:t>
            </w:r>
          </w:p>
        </w:tc>
        <w:tc>
          <w:tcPr>
            <w:tcW w:w="926" w:type="dxa"/>
          </w:tcPr>
          <w:p w14:paraId="1521A07E" w14:textId="77777777" w:rsidR="00EF48D4" w:rsidRPr="00107B64" w:rsidRDefault="00EF48D4" w:rsidP="00725E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4616C642" w14:textId="77777777" w:rsidR="00EF48D4" w:rsidRDefault="00EF48D4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14:paraId="72C0AC90" w14:textId="77777777" w:rsidR="00EF48D4" w:rsidRPr="00107B64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875" w:type="dxa"/>
          </w:tcPr>
          <w:p w14:paraId="64A9014D" w14:textId="77777777" w:rsidR="00EF48D4" w:rsidRPr="00107B64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26" w:type="dxa"/>
          </w:tcPr>
          <w:p w14:paraId="42A3E3E1" w14:textId="77777777" w:rsidR="00EF48D4" w:rsidRPr="00107B64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596" w:type="dxa"/>
          </w:tcPr>
          <w:p w14:paraId="246A00B6" w14:textId="77777777" w:rsidR="00EF48D4" w:rsidRPr="00107B64" w:rsidRDefault="00EF48D4" w:rsidP="00725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работы программы</w:t>
            </w:r>
          </w:p>
        </w:tc>
      </w:tr>
      <w:tr w:rsidR="00C257EE" w14:paraId="6B6E7070" w14:textId="77777777" w:rsidTr="00725E84">
        <w:trPr>
          <w:trHeight w:val="309"/>
        </w:trPr>
        <w:tc>
          <w:tcPr>
            <w:tcW w:w="798" w:type="dxa"/>
          </w:tcPr>
          <w:p w14:paraId="44F51E8F" w14:textId="0A3105DA" w:rsidR="00EF48D4" w:rsidRPr="00C7173A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799" w:type="dxa"/>
          </w:tcPr>
          <w:p w14:paraId="0AA22134" w14:textId="6E53FC57" w:rsidR="00EF48D4" w:rsidRPr="00C7173A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19" w:type="dxa"/>
          </w:tcPr>
          <w:p w14:paraId="08E085C9" w14:textId="6A442003" w:rsidR="00EF48D4" w:rsidRPr="001A2038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3" w:type="dxa"/>
          </w:tcPr>
          <w:p w14:paraId="287924D9" w14:textId="7FE8CBF0" w:rsidR="00EF48D4" w:rsidRPr="00D86852" w:rsidRDefault="00D86852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26" w:type="dxa"/>
          </w:tcPr>
          <w:p w14:paraId="4A874E7B" w14:textId="65E3AA91" w:rsidR="00EF48D4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  <w:tc>
          <w:tcPr>
            <w:tcW w:w="926" w:type="dxa"/>
          </w:tcPr>
          <w:p w14:paraId="43DAA09F" w14:textId="1AD8D84B" w:rsidR="00EF48D4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0.624</w:t>
            </w:r>
          </w:p>
        </w:tc>
        <w:tc>
          <w:tcPr>
            <w:tcW w:w="926" w:type="dxa"/>
          </w:tcPr>
          <w:p w14:paraId="3550C8BB" w14:textId="31658F74" w:rsidR="00EF48D4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EE">
              <w:rPr>
                <w:rFonts w:ascii="Times New Roman" w:hAnsi="Times New Roman" w:cs="Times New Roman"/>
                <w:sz w:val="24"/>
                <w:szCs w:val="24"/>
              </w:rPr>
              <w:t>0,376</w:t>
            </w:r>
          </w:p>
        </w:tc>
        <w:tc>
          <w:tcPr>
            <w:tcW w:w="875" w:type="dxa"/>
          </w:tcPr>
          <w:p w14:paraId="77318705" w14:textId="08AD150C" w:rsidR="00EF48D4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926" w:type="dxa"/>
          </w:tcPr>
          <w:p w14:paraId="4215C9E5" w14:textId="30AEC61E" w:rsidR="00EF48D4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3.76</w:t>
            </w:r>
          </w:p>
        </w:tc>
        <w:tc>
          <w:tcPr>
            <w:tcW w:w="1596" w:type="dxa"/>
          </w:tcPr>
          <w:p w14:paraId="7C68AE7E" w14:textId="77777777" w:rsidR="00C7173A" w:rsidRPr="00D86852" w:rsidRDefault="00C7173A" w:rsidP="00C7173A">
            <w:pPr>
              <w:rPr>
                <w:noProof/>
                <w:lang w:eastAsia="ru-RU"/>
              </w:rPr>
            </w:pPr>
            <w:proofErr w:type="spellStart"/>
            <w:r w:rsidRPr="00D86852">
              <w:rPr>
                <w:noProof/>
                <w:lang w:eastAsia="ru-RU"/>
              </w:rPr>
              <w:t>Accepted</w:t>
            </w:r>
            <w:proofErr w:type="spellEnd"/>
            <w:r w:rsidRPr="00D86852">
              <w:rPr>
                <w:noProof/>
                <w:lang w:eastAsia="ru-RU"/>
              </w:rPr>
              <w:t xml:space="preserve"> </w:t>
            </w:r>
            <w:proofErr w:type="spellStart"/>
            <w:r w:rsidRPr="00D86852">
              <w:rPr>
                <w:noProof/>
                <w:lang w:eastAsia="ru-RU"/>
              </w:rPr>
              <w:t>Request</w:t>
            </w:r>
            <w:proofErr w:type="spellEnd"/>
            <w:r w:rsidRPr="00D86852">
              <w:rPr>
                <w:noProof/>
                <w:lang w:eastAsia="ru-RU"/>
              </w:rPr>
              <w:t>: 58</w:t>
            </w:r>
          </w:p>
          <w:p w14:paraId="58EF326D" w14:textId="56FB15A7" w:rsidR="00EF48D4" w:rsidRPr="00D86852" w:rsidRDefault="00C7173A" w:rsidP="00C7173A">
            <w:pPr>
              <w:rPr>
                <w:noProof/>
                <w:lang w:eastAsia="ru-RU"/>
              </w:rPr>
            </w:pPr>
            <w:proofErr w:type="spellStart"/>
            <w:r w:rsidRPr="00D86852">
              <w:rPr>
                <w:noProof/>
                <w:lang w:eastAsia="ru-RU"/>
              </w:rPr>
              <w:t>Declined</w:t>
            </w:r>
            <w:proofErr w:type="spellEnd"/>
            <w:r w:rsidRPr="00D86852">
              <w:rPr>
                <w:noProof/>
                <w:lang w:eastAsia="ru-RU"/>
              </w:rPr>
              <w:t xml:space="preserve"> </w:t>
            </w:r>
            <w:proofErr w:type="spellStart"/>
            <w:r w:rsidRPr="00D86852">
              <w:rPr>
                <w:noProof/>
                <w:lang w:eastAsia="ru-RU"/>
              </w:rPr>
              <w:t>Request</w:t>
            </w:r>
            <w:proofErr w:type="spellEnd"/>
            <w:r w:rsidRPr="00D86852">
              <w:rPr>
                <w:noProof/>
                <w:lang w:eastAsia="ru-RU"/>
              </w:rPr>
              <w:t>: 42</w:t>
            </w:r>
          </w:p>
        </w:tc>
      </w:tr>
      <w:tr w:rsidR="00C257EE" w14:paraId="15D04792" w14:textId="77777777" w:rsidTr="00725E84">
        <w:trPr>
          <w:trHeight w:val="295"/>
        </w:trPr>
        <w:tc>
          <w:tcPr>
            <w:tcW w:w="798" w:type="dxa"/>
          </w:tcPr>
          <w:p w14:paraId="06DC67A9" w14:textId="23AD52F8" w:rsidR="00EF48D4" w:rsidRPr="001D3CE7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799" w:type="dxa"/>
          </w:tcPr>
          <w:p w14:paraId="50817252" w14:textId="2887AE14" w:rsidR="00EF48D4" w:rsidRPr="001D3CE7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19" w:type="dxa"/>
          </w:tcPr>
          <w:p w14:paraId="110B88E9" w14:textId="782DEA9D" w:rsidR="00EF48D4" w:rsidRPr="001D3CE7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3" w:type="dxa"/>
          </w:tcPr>
          <w:p w14:paraId="02901350" w14:textId="0F33CABC" w:rsidR="00EF48D4" w:rsidRPr="001D3CE7" w:rsidRDefault="00D86852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26" w:type="dxa"/>
          </w:tcPr>
          <w:p w14:paraId="6C418E2B" w14:textId="30AF6CDF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0.00001</w:t>
            </w:r>
          </w:p>
        </w:tc>
        <w:tc>
          <w:tcPr>
            <w:tcW w:w="926" w:type="dxa"/>
          </w:tcPr>
          <w:p w14:paraId="29F80AF9" w14:textId="5A4719E7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0.0015625</w:t>
            </w:r>
          </w:p>
        </w:tc>
        <w:tc>
          <w:tcPr>
            <w:tcW w:w="926" w:type="dxa"/>
          </w:tcPr>
          <w:p w14:paraId="2BC9CCE6" w14:textId="59C32396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EE">
              <w:rPr>
                <w:rFonts w:ascii="Times New Roman" w:hAnsi="Times New Roman" w:cs="Times New Roman"/>
                <w:sz w:val="24"/>
                <w:szCs w:val="24"/>
              </w:rPr>
              <w:t>0,9984375</w:t>
            </w:r>
          </w:p>
        </w:tc>
        <w:tc>
          <w:tcPr>
            <w:tcW w:w="875" w:type="dxa"/>
          </w:tcPr>
          <w:p w14:paraId="77C6503E" w14:textId="13ACE467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926" w:type="dxa"/>
          </w:tcPr>
          <w:p w14:paraId="0E015FAD" w14:textId="7CA4C2E9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9.98</w:t>
            </w:r>
          </w:p>
        </w:tc>
        <w:tc>
          <w:tcPr>
            <w:tcW w:w="1596" w:type="dxa"/>
          </w:tcPr>
          <w:p w14:paraId="48C4232D" w14:textId="77777777" w:rsidR="00C7173A" w:rsidRPr="00D86852" w:rsidRDefault="00C7173A" w:rsidP="00C7173A">
            <w:pPr>
              <w:rPr>
                <w:noProof/>
                <w:lang w:eastAsia="ru-RU"/>
              </w:rPr>
            </w:pPr>
            <w:r w:rsidRPr="00D86852">
              <w:rPr>
                <w:noProof/>
                <w:lang w:eastAsia="ru-RU"/>
              </w:rPr>
              <w:t>Accepted Request: 100</w:t>
            </w:r>
          </w:p>
          <w:p w14:paraId="65C01AC8" w14:textId="27865901" w:rsidR="00EF48D4" w:rsidRPr="00D86852" w:rsidRDefault="00C7173A" w:rsidP="00C7173A">
            <w:pPr>
              <w:rPr>
                <w:noProof/>
                <w:lang w:eastAsia="ru-RU"/>
              </w:rPr>
            </w:pPr>
            <w:r w:rsidRPr="00D86852">
              <w:rPr>
                <w:noProof/>
                <w:lang w:eastAsia="ru-RU"/>
              </w:rPr>
              <w:t>Declined Request: 0</w:t>
            </w:r>
          </w:p>
        </w:tc>
      </w:tr>
      <w:tr w:rsidR="00C257EE" w14:paraId="23248BB8" w14:textId="77777777" w:rsidTr="00725E84">
        <w:trPr>
          <w:trHeight w:val="309"/>
        </w:trPr>
        <w:tc>
          <w:tcPr>
            <w:tcW w:w="798" w:type="dxa"/>
          </w:tcPr>
          <w:p w14:paraId="72566881" w14:textId="1515BBA1" w:rsidR="00EF48D4" w:rsidRPr="001D3CE7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799" w:type="dxa"/>
          </w:tcPr>
          <w:p w14:paraId="77F40D1A" w14:textId="56A7644C" w:rsidR="00EF48D4" w:rsidRPr="001D3CE7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19" w:type="dxa"/>
          </w:tcPr>
          <w:p w14:paraId="68A7A28B" w14:textId="34462EF9" w:rsidR="00EF48D4" w:rsidRPr="001D3CE7" w:rsidRDefault="00C7173A" w:rsidP="00725E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53" w:type="dxa"/>
          </w:tcPr>
          <w:p w14:paraId="02139155" w14:textId="69FAB0D8" w:rsidR="00EF48D4" w:rsidRPr="00D86852" w:rsidRDefault="00D86852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26" w:type="dxa"/>
          </w:tcPr>
          <w:p w14:paraId="43BB0D65" w14:textId="2392A999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0.000625</w:t>
            </w:r>
          </w:p>
        </w:tc>
        <w:tc>
          <w:tcPr>
            <w:tcW w:w="926" w:type="dxa"/>
          </w:tcPr>
          <w:p w14:paraId="79FDB947" w14:textId="74B9A7F4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14:paraId="15B9C49E" w14:textId="0BEE7C22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5" w:type="dxa"/>
          </w:tcPr>
          <w:p w14:paraId="12B8A390" w14:textId="571CD162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6" w:type="dxa"/>
          </w:tcPr>
          <w:p w14:paraId="50678DB3" w14:textId="07997CD0" w:rsidR="00EF48D4" w:rsidRPr="00C257EE" w:rsidRDefault="00C257EE" w:rsidP="00725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761C820E" w14:textId="77777777" w:rsidR="00C7173A" w:rsidRPr="00D86852" w:rsidRDefault="00C7173A" w:rsidP="00C7173A">
            <w:pPr>
              <w:rPr>
                <w:noProof/>
                <w:lang w:eastAsia="ru-RU"/>
              </w:rPr>
            </w:pPr>
            <w:r w:rsidRPr="00D86852">
              <w:rPr>
                <w:noProof/>
                <w:lang w:eastAsia="ru-RU"/>
              </w:rPr>
              <w:t>Accepted Request: 57</w:t>
            </w:r>
          </w:p>
          <w:p w14:paraId="2FB3E352" w14:textId="3EB64979" w:rsidR="00EF48D4" w:rsidRPr="00D86852" w:rsidRDefault="00C7173A" w:rsidP="00C7173A">
            <w:pPr>
              <w:rPr>
                <w:noProof/>
                <w:lang w:eastAsia="ru-RU"/>
              </w:rPr>
            </w:pPr>
            <w:r w:rsidRPr="00D86852">
              <w:rPr>
                <w:noProof/>
                <w:lang w:eastAsia="ru-RU"/>
              </w:rPr>
              <w:t>Declined Request: 43</w:t>
            </w:r>
          </w:p>
        </w:tc>
      </w:tr>
    </w:tbl>
    <w:p w14:paraId="4C7B4896" w14:textId="77777777" w:rsidR="00EF48D4" w:rsidRDefault="00EF48D4" w:rsidP="00EF48D4">
      <w:pPr>
        <w:rPr>
          <w:rFonts w:ascii="Times New Roman" w:hAnsi="Times New Roman" w:cs="Times New Roman"/>
          <w:sz w:val="24"/>
          <w:szCs w:val="24"/>
        </w:rPr>
      </w:pPr>
    </w:p>
    <w:p w14:paraId="309C84F3" w14:textId="26C7B583" w:rsidR="00EF48D4" w:rsidRPr="002A3524" w:rsidRDefault="00EF48D4" w:rsidP="00EF48D4">
      <w:pPr>
        <w:rPr>
          <w:rFonts w:ascii="Times New Roman" w:hAnsi="Times New Roman" w:cs="Times New Roman"/>
          <w:sz w:val="24"/>
          <w:szCs w:val="24"/>
        </w:rPr>
      </w:pPr>
      <w:r w:rsidRPr="002A3524">
        <w:rPr>
          <w:rFonts w:ascii="Times New Roman" w:hAnsi="Times New Roman" w:cs="Times New Roman"/>
          <w:i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852">
        <w:rPr>
          <w:rFonts w:ascii="Times New Roman" w:hAnsi="Times New Roman" w:cs="Times New Roman"/>
          <w:sz w:val="24"/>
          <w:szCs w:val="24"/>
        </w:rPr>
        <w:t xml:space="preserve">что при увеличении </w:t>
      </w:r>
      <w:r w:rsidR="00D86852" w:rsidRPr="00107B64">
        <w:rPr>
          <w:rFonts w:ascii="Times New Roman" w:hAnsi="Times New Roman" w:cs="Times New Roman"/>
          <w:b/>
          <w:sz w:val="24"/>
          <w:szCs w:val="24"/>
        </w:rPr>
        <w:t>µ</w:t>
      </w:r>
      <w:r w:rsidR="00D86852">
        <w:rPr>
          <w:rFonts w:ascii="Times New Roman" w:hAnsi="Times New Roman" w:cs="Times New Roman"/>
          <w:sz w:val="24"/>
          <w:szCs w:val="24"/>
        </w:rPr>
        <w:t xml:space="preserve"> </w:t>
      </w:r>
      <w:r w:rsidR="00D86852">
        <w:rPr>
          <w:rFonts w:ascii="Times New Roman" w:hAnsi="Times New Roman" w:cs="Times New Roman"/>
          <w:sz w:val="24"/>
          <w:szCs w:val="24"/>
        </w:rPr>
        <w:t xml:space="preserve">значения количество отклонённых заявок </w:t>
      </w:r>
      <w:r w:rsidR="00D86852">
        <w:rPr>
          <w:rFonts w:ascii="Times New Roman" w:hAnsi="Times New Roman" w:cs="Times New Roman"/>
          <w:sz w:val="24"/>
          <w:szCs w:val="24"/>
        </w:rPr>
        <w:t>уменьшается с определённого момента</w:t>
      </w:r>
      <w:r w:rsidR="00D86852">
        <w:rPr>
          <w:rFonts w:ascii="Times New Roman" w:hAnsi="Times New Roman" w:cs="Times New Roman"/>
          <w:sz w:val="24"/>
          <w:szCs w:val="24"/>
        </w:rPr>
        <w:t xml:space="preserve">, при </w:t>
      </w:r>
      <w:r w:rsidR="00D86852">
        <w:rPr>
          <w:rFonts w:ascii="Times New Roman" w:hAnsi="Times New Roman" w:cs="Times New Roman"/>
          <w:sz w:val="24"/>
          <w:szCs w:val="24"/>
        </w:rPr>
        <w:t>уменьшении</w:t>
      </w:r>
      <w:r w:rsidR="00D86852">
        <w:rPr>
          <w:rFonts w:ascii="Times New Roman" w:hAnsi="Times New Roman" w:cs="Times New Roman"/>
          <w:sz w:val="24"/>
          <w:szCs w:val="24"/>
        </w:rPr>
        <w:t xml:space="preserve"> значения µ их количество уменьшается</w:t>
      </w:r>
      <w:r w:rsidR="00D86852">
        <w:rPr>
          <w:rFonts w:ascii="Times New Roman" w:hAnsi="Times New Roman" w:cs="Times New Roman"/>
          <w:sz w:val="24"/>
          <w:szCs w:val="24"/>
        </w:rPr>
        <w:t xml:space="preserve"> с определённого момента</w:t>
      </w:r>
      <w:r w:rsidR="00D86852">
        <w:rPr>
          <w:rFonts w:ascii="Times New Roman" w:hAnsi="Times New Roman" w:cs="Times New Roman"/>
          <w:sz w:val="24"/>
          <w:szCs w:val="24"/>
        </w:rPr>
        <w:t>.</w:t>
      </w:r>
    </w:p>
    <w:p w14:paraId="31E14C27" w14:textId="77777777" w:rsidR="0034012C" w:rsidRDefault="00DF0F1B"/>
    <w:sectPr w:rsidR="00340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F1E95"/>
    <w:multiLevelType w:val="hybridMultilevel"/>
    <w:tmpl w:val="5D226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D4"/>
    <w:rsid w:val="00782566"/>
    <w:rsid w:val="00C257EE"/>
    <w:rsid w:val="00C7173A"/>
    <w:rsid w:val="00D67352"/>
    <w:rsid w:val="00D86852"/>
    <w:rsid w:val="00DF0F1B"/>
    <w:rsid w:val="00E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1D43"/>
  <w15:chartTrackingRefBased/>
  <w15:docId w15:val="{4F2B8E25-5E22-480B-A8DD-5A7C536A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D4"/>
    <w:pPr>
      <w:ind w:left="720"/>
      <w:contextualSpacing/>
    </w:pPr>
  </w:style>
  <w:style w:type="table" w:styleId="a4">
    <w:name w:val="Table Grid"/>
    <w:basedOn w:val="a1"/>
    <w:uiPriority w:val="39"/>
    <w:rsid w:val="00EF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Архаров</dc:creator>
  <cp:keywords/>
  <dc:description/>
  <cp:lastModifiedBy>Данил Архаров</cp:lastModifiedBy>
  <cp:revision>2</cp:revision>
  <dcterms:created xsi:type="dcterms:W3CDTF">2022-05-01T19:22:00Z</dcterms:created>
  <dcterms:modified xsi:type="dcterms:W3CDTF">2022-05-01T19:22:00Z</dcterms:modified>
</cp:coreProperties>
</file>