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5BE2A" w14:textId="614DEA44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41651793"/>
      <w:bookmarkEnd w:id="0"/>
      <w:r w:rsidRPr="0048233A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B246FD7" w14:textId="5096D0D1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1FE369E4" w14:textId="7B9FCAA0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Наименование проекта: Интерактивная обучающая игра по языку Python «</w:t>
      </w:r>
      <w:proofErr w:type="spellStart"/>
      <w:r w:rsidRPr="0048233A">
        <w:rPr>
          <w:rFonts w:ascii="Times New Roman" w:hAnsi="Times New Roman" w:cs="Times New Roman"/>
          <w:sz w:val="28"/>
          <w:szCs w:val="28"/>
        </w:rPr>
        <w:t>RoboCode</w:t>
      </w:r>
      <w:proofErr w:type="spellEnd"/>
      <w:r w:rsidRPr="0048233A">
        <w:rPr>
          <w:rFonts w:ascii="Times New Roman" w:hAnsi="Times New Roman" w:cs="Times New Roman"/>
          <w:sz w:val="28"/>
          <w:szCs w:val="28"/>
        </w:rPr>
        <w:t>».</w:t>
      </w:r>
    </w:p>
    <w:p w14:paraId="7262210C" w14:textId="77777777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Заказчик: ГАПОУ УКСИВТ «Уфимский колледж статистики, информатики и вычислительной техники», ИНН: 0274013749.</w:t>
      </w:r>
    </w:p>
    <w:p w14:paraId="399AC5AB" w14:textId="77777777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Исполнитель: Команда «</w:t>
      </w:r>
      <w:proofErr w:type="spellStart"/>
      <w:r w:rsidRPr="0048233A">
        <w:rPr>
          <w:rFonts w:ascii="Times New Roman" w:hAnsi="Times New Roman" w:cs="Times New Roman"/>
          <w:sz w:val="28"/>
          <w:szCs w:val="28"/>
        </w:rPr>
        <w:t>CTRL.dev</w:t>
      </w:r>
      <w:proofErr w:type="spellEnd"/>
      <w:r w:rsidRPr="0048233A">
        <w:rPr>
          <w:rFonts w:ascii="Times New Roman" w:hAnsi="Times New Roman" w:cs="Times New Roman"/>
          <w:sz w:val="28"/>
          <w:szCs w:val="28"/>
        </w:rPr>
        <w:t>»:</w:t>
      </w:r>
    </w:p>
    <w:p w14:paraId="019DF1CA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7B17">
        <w:rPr>
          <w:rFonts w:ascii="Times New Roman" w:hAnsi="Times New Roman" w:cs="Times New Roman"/>
          <w:sz w:val="28"/>
          <w:szCs w:val="28"/>
        </w:rPr>
        <w:t>Хайретдинов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Тимур Русланович;</w:t>
      </w:r>
    </w:p>
    <w:p w14:paraId="23517C7F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77B17">
        <w:rPr>
          <w:rFonts w:ascii="Times New Roman" w:hAnsi="Times New Roman" w:cs="Times New Roman"/>
          <w:sz w:val="28"/>
          <w:szCs w:val="28"/>
        </w:rPr>
        <w:t>Бикмухаметов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7B17">
        <w:rPr>
          <w:rFonts w:ascii="Times New Roman" w:hAnsi="Times New Roman" w:cs="Times New Roman"/>
          <w:sz w:val="28"/>
          <w:szCs w:val="28"/>
        </w:rPr>
        <w:t>Эмин</w:t>
      </w:r>
      <w:proofErr w:type="spellEnd"/>
      <w:r w:rsidRPr="00677B17">
        <w:rPr>
          <w:rFonts w:ascii="Times New Roman" w:hAnsi="Times New Roman" w:cs="Times New Roman"/>
          <w:sz w:val="28"/>
          <w:szCs w:val="28"/>
        </w:rPr>
        <w:t xml:space="preserve"> Маратович;</w:t>
      </w:r>
    </w:p>
    <w:p w14:paraId="0821CAC4" w14:textId="77777777" w:rsidR="0048233A" w:rsidRPr="00677B17" w:rsidRDefault="0048233A" w:rsidP="00595D6B">
      <w:pPr>
        <w:pStyle w:val="a3"/>
        <w:numPr>
          <w:ilvl w:val="0"/>
          <w:numId w:val="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Тагай Кирилл Андреевич.</w:t>
      </w:r>
    </w:p>
    <w:p w14:paraId="136C69C8" w14:textId="77777777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1.1 Назначение и цели создания системы</w:t>
      </w:r>
    </w:p>
    <w:p w14:paraId="4122CBB3" w14:textId="56B55D08" w:rsidR="0048233A" w:rsidRP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 xml:space="preserve">Система предназначена для обучения пользователей основам программирования на языке Python в интерактивной игровой форме. Основная задача </w:t>
      </w:r>
      <w:r w:rsidR="00A17807" w:rsidRPr="00A17807">
        <w:rPr>
          <w:rFonts w:ascii="Times New Roman" w:hAnsi="Times New Roman" w:cs="Times New Roman"/>
          <w:sz w:val="28"/>
          <w:szCs w:val="28"/>
        </w:rPr>
        <w:t xml:space="preserve">- </w:t>
      </w:r>
      <w:r w:rsidRPr="0048233A">
        <w:rPr>
          <w:rFonts w:ascii="Times New Roman" w:hAnsi="Times New Roman" w:cs="Times New Roman"/>
          <w:sz w:val="28"/>
          <w:szCs w:val="28"/>
        </w:rPr>
        <w:t>управление виртуальным роботом в лабиринте путём написания алгоритмического кода, что позволяет визуализировать логику работы программы и освоить синтаксис языка.</w:t>
      </w:r>
    </w:p>
    <w:p w14:paraId="321E3DAF" w14:textId="1F706E84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 xml:space="preserve">1.2 Требования к </w:t>
      </w:r>
      <w:r>
        <w:rPr>
          <w:rFonts w:ascii="Times New Roman" w:hAnsi="Times New Roman" w:cs="Times New Roman"/>
          <w:sz w:val="28"/>
          <w:szCs w:val="28"/>
        </w:rPr>
        <w:t>программе</w:t>
      </w:r>
    </w:p>
    <w:p w14:paraId="374C8A9B" w14:textId="275C4FE5" w:rsid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1.2.1 Требования к интерфейсу (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8233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48233A">
        <w:rPr>
          <w:rFonts w:ascii="Times New Roman" w:hAnsi="Times New Roman" w:cs="Times New Roman"/>
          <w:sz w:val="28"/>
          <w:szCs w:val="28"/>
        </w:rPr>
        <w:t>)</w:t>
      </w:r>
    </w:p>
    <w:p w14:paraId="1B71DEC8" w14:textId="7AA1E87E" w:rsidR="00677B17" w:rsidRPr="00677B17" w:rsidRDefault="00677B1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принципы:</w:t>
      </w:r>
    </w:p>
    <w:p w14:paraId="75FD7099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экран выбора уровней с отображением сложности и статуса лабиринтов;</w:t>
      </w:r>
    </w:p>
    <w:p w14:paraId="16D5A32F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окно визуализации лабиринта и редактор кода с подсветкой синтаксиса;</w:t>
      </w:r>
    </w:p>
    <w:p w14:paraId="1CE1F075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панель вывода результатов выполнения кода;</w:t>
      </w:r>
    </w:p>
    <w:p w14:paraId="22D27CB1" w14:textId="77777777" w:rsidR="00677B17" w:rsidRP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t>таблицу лидеров со списком лучших игроков и фильтрацией по баллам;</w:t>
      </w:r>
    </w:p>
    <w:p w14:paraId="00065105" w14:textId="4C842EC3" w:rsidR="00677B17" w:rsidRDefault="00677B17" w:rsidP="00595D6B">
      <w:pPr>
        <w:pStyle w:val="a3"/>
        <w:numPr>
          <w:ilvl w:val="0"/>
          <w:numId w:val="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77B17">
        <w:rPr>
          <w:rFonts w:ascii="Times New Roman" w:hAnsi="Times New Roman" w:cs="Times New Roman"/>
          <w:sz w:val="28"/>
          <w:szCs w:val="28"/>
        </w:rPr>
        <w:lastRenderedPageBreak/>
        <w:t>личный кабинет с формой редактирования профиля и историей активности.</w:t>
      </w:r>
    </w:p>
    <w:p w14:paraId="0602D738" w14:textId="7FE07FCB" w:rsidR="00BA3AA8" w:rsidRDefault="00BA3AA8" w:rsidP="00595D6B">
      <w:pPr>
        <w:pStyle w:val="a3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1.2.2 Требования к реализации</w:t>
      </w:r>
    </w:p>
    <w:p w14:paraId="62939730" w14:textId="5B4155EF" w:rsidR="00BA3AA8" w:rsidRPr="00677B17" w:rsidRDefault="00BA3AA8" w:rsidP="00595D6B">
      <w:pPr>
        <w:pStyle w:val="a3"/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 xml:space="preserve">Язык программирования: C#, JavaScript, SQL. Технологии и фреймворки: .NET (ASP.NET Core),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. СУБД: MySQL. Среда разработки: Visual Studio 2022, VS Code. Дополнительное ПО: MySQL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3AA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BA3AA8">
        <w:rPr>
          <w:rFonts w:ascii="Times New Roman" w:hAnsi="Times New Roman" w:cs="Times New Roman"/>
          <w:sz w:val="28"/>
          <w:szCs w:val="28"/>
        </w:rPr>
        <w:t xml:space="preserve"> Desktop.</w:t>
      </w:r>
    </w:p>
    <w:p w14:paraId="51749985" w14:textId="1A9FF692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 Функциональные требования</w:t>
      </w:r>
    </w:p>
    <w:p w14:paraId="01325764" w14:textId="16FE4514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1.3.1 Требования к роли «Игрок»</w:t>
      </w:r>
    </w:p>
    <w:p w14:paraId="034F432A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регистрация и авторизация в системе;</w:t>
      </w:r>
    </w:p>
    <w:p w14:paraId="12D05FB4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написание, редактирование и запуск Python-скриптов во встроенном редакторе;</w:t>
      </w:r>
    </w:p>
    <w:p w14:paraId="5EF43944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прохождение уровней: выбор уровня, сбор ключей, достижение финиша;</w:t>
      </w:r>
    </w:p>
    <w:p w14:paraId="5A45D216" w14:textId="06B097CA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просмотр базы знаний по доступным командам Python</w:t>
      </w:r>
      <w:r w:rsidR="00BA3AA8" w:rsidRPr="00BA3AA8">
        <w:rPr>
          <w:rFonts w:ascii="Times New Roman" w:hAnsi="Times New Roman" w:cs="Times New Roman"/>
          <w:sz w:val="28"/>
          <w:szCs w:val="28"/>
        </w:rPr>
        <w:t>;</w:t>
      </w:r>
    </w:p>
    <w:p w14:paraId="43997933" w14:textId="77777777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отслеживание личных баллов, количества попыток при прохождении уровня и места в глобальном рейтинге;</w:t>
      </w:r>
    </w:p>
    <w:p w14:paraId="71CB5FE2" w14:textId="1A0F6DF6" w:rsidR="0048233A" w:rsidRPr="00BA3AA8" w:rsidRDefault="0048233A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просмотр списка доступных уровней с указанием их сложности и статуса.</w:t>
      </w:r>
    </w:p>
    <w:p w14:paraId="222A5072" w14:textId="77777777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1.3.2 Требования к роли «Администратор»:</w:t>
      </w:r>
    </w:p>
    <w:p w14:paraId="33597534" w14:textId="6AC5443D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 xml:space="preserve">создание новых лабиринтов </w:t>
      </w:r>
      <w:proofErr w:type="gramStart"/>
      <w:r w:rsidRPr="00BA3AA8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BA3AA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создания уровней</w:t>
      </w:r>
      <w:r w:rsidRPr="00BA3AA8">
        <w:rPr>
          <w:rFonts w:ascii="Times New Roman" w:hAnsi="Times New Roman" w:cs="Times New Roman"/>
          <w:sz w:val="28"/>
          <w:szCs w:val="28"/>
        </w:rPr>
        <w:t>;</w:t>
      </w:r>
    </w:p>
    <w:p w14:paraId="09F20BBC" w14:textId="2CD7D704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блокировка и разблокировка учётных записей пользователей;</w:t>
      </w:r>
    </w:p>
    <w:p w14:paraId="1F8CBFA2" w14:textId="75A06A70" w:rsidR="00BA3AA8" w:rsidRPr="00BA3AA8" w:rsidRDefault="00BA3AA8" w:rsidP="00595D6B">
      <w:pPr>
        <w:pStyle w:val="a3"/>
        <w:numPr>
          <w:ilvl w:val="0"/>
          <w:numId w:val="4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3AA8">
        <w:rPr>
          <w:rFonts w:ascii="Times New Roman" w:hAnsi="Times New Roman" w:cs="Times New Roman"/>
          <w:sz w:val="28"/>
          <w:szCs w:val="28"/>
        </w:rPr>
        <w:t>настройка и создание команд в глобальном перечне команд, доступных игрокам.</w:t>
      </w:r>
    </w:p>
    <w:p w14:paraId="115ECDD4" w14:textId="637C84BB" w:rsidR="0048233A" w:rsidRPr="0048233A" w:rsidRDefault="0048233A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1.</w:t>
      </w:r>
      <w:r w:rsidR="00BA3AA8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 xml:space="preserve"> Стадии и этапы разработки</w:t>
      </w:r>
    </w:p>
    <w:p w14:paraId="7D0AE9D8" w14:textId="00E4FD20" w:rsidR="0048233A" w:rsidRDefault="0048233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t>Стадии и этапы разработки представлены в таблице 1.</w:t>
      </w:r>
      <w:r w:rsidR="00A17807"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.1.</w:t>
      </w:r>
    </w:p>
    <w:p w14:paraId="6BCF718A" w14:textId="1043AED4" w:rsidR="00A17807" w:rsidRDefault="00A1780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F96A50E" w14:textId="1DE6426C" w:rsidR="00A17807" w:rsidRDefault="001B1D94" w:rsidP="001B1D9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lastRenderedPageBreak/>
        <w:t>Таблица 1.</w:t>
      </w:r>
      <w:r w:rsidRPr="00A17807">
        <w:rPr>
          <w:rFonts w:ascii="Times New Roman" w:hAnsi="Times New Roman" w:cs="Times New Roman"/>
          <w:sz w:val="28"/>
          <w:szCs w:val="28"/>
        </w:rPr>
        <w:t>4</w:t>
      </w:r>
      <w:r w:rsidRPr="0048233A">
        <w:rPr>
          <w:rFonts w:ascii="Times New Roman" w:hAnsi="Times New Roman" w:cs="Times New Roman"/>
          <w:sz w:val="28"/>
          <w:szCs w:val="28"/>
        </w:rPr>
        <w:t>.1 – Стадии и этапы разработки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7807" w:rsidRPr="00A17807" w14:paraId="27FCC124" w14:textId="77777777" w:rsidTr="00A17807">
        <w:tc>
          <w:tcPr>
            <w:tcW w:w="3005" w:type="dxa"/>
          </w:tcPr>
          <w:p w14:paraId="17CA949F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Название этапа</w:t>
            </w:r>
          </w:p>
        </w:tc>
        <w:tc>
          <w:tcPr>
            <w:tcW w:w="3005" w:type="dxa"/>
          </w:tcPr>
          <w:p w14:paraId="51B45F8B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Срок</w:t>
            </w:r>
          </w:p>
        </w:tc>
        <w:tc>
          <w:tcPr>
            <w:tcW w:w="3006" w:type="dxa"/>
          </w:tcPr>
          <w:p w14:paraId="0FC231CA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Отчётность</w:t>
            </w:r>
          </w:p>
        </w:tc>
      </w:tr>
      <w:tr w:rsidR="00A17807" w:rsidRPr="00A17807" w14:paraId="21385B10" w14:textId="77777777" w:rsidTr="00A17807">
        <w:tc>
          <w:tcPr>
            <w:tcW w:w="3005" w:type="dxa"/>
          </w:tcPr>
          <w:p w14:paraId="268A42BE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предметной области</w:t>
            </w:r>
          </w:p>
        </w:tc>
        <w:tc>
          <w:tcPr>
            <w:tcW w:w="3005" w:type="dxa"/>
          </w:tcPr>
          <w:p w14:paraId="212F4380" w14:textId="021660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>09.09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2D3D3C2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Предметная область</w:t>
            </w:r>
          </w:p>
        </w:tc>
      </w:tr>
      <w:tr w:rsidR="00A17807" w:rsidRPr="00A17807" w14:paraId="49944685" w14:textId="77777777" w:rsidTr="00A17807">
        <w:tc>
          <w:tcPr>
            <w:tcW w:w="3005" w:type="dxa"/>
          </w:tcPr>
          <w:p w14:paraId="0A0A3A9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Описание входной и выходной информации</w:t>
            </w:r>
          </w:p>
        </w:tc>
        <w:tc>
          <w:tcPr>
            <w:tcW w:w="3005" w:type="dxa"/>
          </w:tcPr>
          <w:p w14:paraId="4575D100" w14:textId="43C5A808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09.09.26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10.09.26</w:t>
            </w:r>
          </w:p>
        </w:tc>
        <w:tc>
          <w:tcPr>
            <w:tcW w:w="3006" w:type="dxa"/>
          </w:tcPr>
          <w:p w14:paraId="53DFBE4C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Входные и выходные данные/документы</w:t>
            </w:r>
          </w:p>
        </w:tc>
      </w:tr>
      <w:tr w:rsidR="00A17807" w:rsidRPr="00A17807" w14:paraId="592522B6" w14:textId="77777777" w:rsidTr="00A17807">
        <w:tc>
          <w:tcPr>
            <w:tcW w:w="3005" w:type="dxa"/>
          </w:tcPr>
          <w:p w14:paraId="58623F25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wireframe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-прототипа</w:t>
            </w:r>
          </w:p>
        </w:tc>
        <w:tc>
          <w:tcPr>
            <w:tcW w:w="3005" w:type="dxa"/>
          </w:tcPr>
          <w:p w14:paraId="4C1D5EAF" w14:textId="4954E151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10.09.26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22.09.26</w:t>
            </w:r>
          </w:p>
        </w:tc>
        <w:tc>
          <w:tcPr>
            <w:tcW w:w="3006" w:type="dxa"/>
          </w:tcPr>
          <w:p w14:paraId="1DC63D29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Wireframe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интерфейса</w:t>
            </w:r>
          </w:p>
        </w:tc>
      </w:tr>
      <w:tr w:rsidR="00A17807" w:rsidRPr="00A17807" w14:paraId="140E10ED" w14:textId="77777777" w:rsidTr="00A17807">
        <w:tc>
          <w:tcPr>
            <w:tcW w:w="3005" w:type="dxa"/>
          </w:tcPr>
          <w:p w14:paraId="00B191A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технического задания</w:t>
            </w:r>
          </w:p>
        </w:tc>
        <w:tc>
          <w:tcPr>
            <w:tcW w:w="3005" w:type="dxa"/>
          </w:tcPr>
          <w:p w14:paraId="372CD4CF" w14:textId="1924BDCC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22.09.26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01.10.26</w:t>
            </w:r>
          </w:p>
        </w:tc>
        <w:tc>
          <w:tcPr>
            <w:tcW w:w="3006" w:type="dxa"/>
          </w:tcPr>
          <w:p w14:paraId="4DECE4B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ТЗ</w:t>
            </w:r>
          </w:p>
        </w:tc>
      </w:tr>
      <w:tr w:rsidR="00A17807" w:rsidRPr="00A17807" w14:paraId="021ED489" w14:textId="77777777" w:rsidTr="00A17807">
        <w:tc>
          <w:tcPr>
            <w:tcW w:w="3005" w:type="dxa"/>
          </w:tcPr>
          <w:p w14:paraId="7AAC1788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Проектирование базы данных и структуры</w:t>
            </w:r>
          </w:p>
        </w:tc>
        <w:tc>
          <w:tcPr>
            <w:tcW w:w="3005" w:type="dxa"/>
          </w:tcPr>
          <w:p w14:paraId="370FA887" w14:textId="7907C11D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01.10.26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06.10.26</w:t>
            </w:r>
          </w:p>
        </w:tc>
        <w:tc>
          <w:tcPr>
            <w:tcW w:w="3006" w:type="dxa"/>
          </w:tcPr>
          <w:p w14:paraId="6EC1211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База данных + структура</w:t>
            </w:r>
          </w:p>
        </w:tc>
      </w:tr>
      <w:tr w:rsidR="00A17807" w:rsidRPr="00A17807" w14:paraId="1B6245A4" w14:textId="77777777" w:rsidTr="00A17807">
        <w:tc>
          <w:tcPr>
            <w:tcW w:w="3005" w:type="dxa"/>
          </w:tcPr>
          <w:p w14:paraId="73CC3E58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Разработка серверной части и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-контейнеров</w:t>
            </w:r>
          </w:p>
        </w:tc>
        <w:tc>
          <w:tcPr>
            <w:tcW w:w="3005" w:type="dxa"/>
          </w:tcPr>
          <w:p w14:paraId="7D80A71C" w14:textId="29E40A75" w:rsidR="00A17807" w:rsidRPr="00595D6B" w:rsidRDefault="00012D9C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06.10.26 </w:t>
            </w:r>
            <w:r w:rsidR="007F1AC8" w:rsidRPr="00595D6B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15.10.26</w:t>
            </w:r>
          </w:p>
        </w:tc>
        <w:tc>
          <w:tcPr>
            <w:tcW w:w="3006" w:type="dxa"/>
          </w:tcPr>
          <w:p w14:paraId="4B97D8BA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Сервер + </w:t>
            </w:r>
            <w:proofErr w:type="spellStart"/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Docker</w:t>
            </w:r>
            <w:proofErr w:type="spellEnd"/>
          </w:p>
        </w:tc>
      </w:tr>
      <w:tr w:rsidR="00A17807" w:rsidRPr="00A17807" w14:paraId="34A30A0D" w14:textId="77777777" w:rsidTr="00A17807">
        <w:tc>
          <w:tcPr>
            <w:tcW w:w="3005" w:type="dxa"/>
          </w:tcPr>
          <w:p w14:paraId="241677E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клиентского приложения</w:t>
            </w:r>
          </w:p>
        </w:tc>
        <w:tc>
          <w:tcPr>
            <w:tcW w:w="3005" w:type="dxa"/>
          </w:tcPr>
          <w:p w14:paraId="0D028BCC" w14:textId="7CC8EEAE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15.10.26 - 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>25.10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35B9D166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Приложение (клиент)</w:t>
            </w:r>
          </w:p>
        </w:tc>
      </w:tr>
      <w:tr w:rsidR="00A17807" w:rsidRPr="00A17807" w14:paraId="16FAACBF" w14:textId="77777777" w:rsidTr="00A17807">
        <w:tc>
          <w:tcPr>
            <w:tcW w:w="3005" w:type="dxa"/>
          </w:tcPr>
          <w:p w14:paraId="6DC55FF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Разработка модульной схемы</w:t>
            </w:r>
          </w:p>
        </w:tc>
        <w:tc>
          <w:tcPr>
            <w:tcW w:w="3005" w:type="dxa"/>
          </w:tcPr>
          <w:p w14:paraId="47FED534" w14:textId="5B6EC44B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25.10.26 -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02.11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16460356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Модульная схема</w:t>
            </w:r>
          </w:p>
        </w:tc>
      </w:tr>
      <w:tr w:rsidR="00A17807" w:rsidRPr="00A17807" w14:paraId="3BB63A1F" w14:textId="77777777" w:rsidTr="00A17807">
        <w:tc>
          <w:tcPr>
            <w:tcW w:w="3005" w:type="dxa"/>
          </w:tcPr>
          <w:p w14:paraId="29C1DF33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Тестирование и протокол тестирования</w:t>
            </w:r>
          </w:p>
        </w:tc>
        <w:tc>
          <w:tcPr>
            <w:tcW w:w="3005" w:type="dxa"/>
          </w:tcPr>
          <w:p w14:paraId="0D9C69C4" w14:textId="51D959A4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02.11.26 -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11.11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44924D8F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Протокол тестирования</w:t>
            </w:r>
          </w:p>
        </w:tc>
      </w:tr>
      <w:tr w:rsidR="00A17807" w:rsidRPr="00A17807" w14:paraId="548599C5" w14:textId="77777777" w:rsidTr="00A17807">
        <w:tc>
          <w:tcPr>
            <w:tcW w:w="3005" w:type="dxa"/>
          </w:tcPr>
          <w:p w14:paraId="58E0829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Написание руководства пользователя</w:t>
            </w:r>
          </w:p>
        </w:tc>
        <w:tc>
          <w:tcPr>
            <w:tcW w:w="3005" w:type="dxa"/>
          </w:tcPr>
          <w:p w14:paraId="37FDBD35" w14:textId="54F9FE98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11.11.26 -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17.11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1C506D80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Руководство пользователя</w:t>
            </w:r>
          </w:p>
        </w:tc>
      </w:tr>
      <w:tr w:rsidR="00A17807" w:rsidRPr="00A17807" w14:paraId="46420F88" w14:textId="77777777" w:rsidTr="00A17807">
        <w:tc>
          <w:tcPr>
            <w:tcW w:w="3005" w:type="dxa"/>
          </w:tcPr>
          <w:p w14:paraId="2469055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Подготовка презентации</w:t>
            </w:r>
          </w:p>
        </w:tc>
        <w:tc>
          <w:tcPr>
            <w:tcW w:w="3005" w:type="dxa"/>
          </w:tcPr>
          <w:p w14:paraId="6BFEAE39" w14:textId="16BCE289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17.11.26 -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24.11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246EB5D2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Презентация работы</w:t>
            </w:r>
          </w:p>
        </w:tc>
      </w:tr>
      <w:tr w:rsidR="00A17807" w:rsidRPr="00A17807" w14:paraId="6072B1CC" w14:textId="77777777" w:rsidTr="00A17807">
        <w:tc>
          <w:tcPr>
            <w:tcW w:w="3005" w:type="dxa"/>
          </w:tcPr>
          <w:p w14:paraId="6F5AB0DD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Оформление отчёта по производственной практике</w:t>
            </w:r>
          </w:p>
        </w:tc>
        <w:tc>
          <w:tcPr>
            <w:tcW w:w="3005" w:type="dxa"/>
          </w:tcPr>
          <w:p w14:paraId="05401409" w14:textId="4C8129FE" w:rsidR="00A17807" w:rsidRPr="00595D6B" w:rsidRDefault="007F1AC8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24.11.26 -</w:t>
            </w:r>
            <w:r w:rsidR="00A17807" w:rsidRPr="00595D6B">
              <w:rPr>
                <w:rFonts w:ascii="Times New Roman" w:hAnsi="Times New Roman" w:cs="Times New Roman"/>
                <w:sz w:val="26"/>
                <w:szCs w:val="26"/>
              </w:rPr>
              <w:t xml:space="preserve"> 26.11</w:t>
            </w: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.26</w:t>
            </w:r>
          </w:p>
        </w:tc>
        <w:tc>
          <w:tcPr>
            <w:tcW w:w="3006" w:type="dxa"/>
          </w:tcPr>
          <w:p w14:paraId="064D5997" w14:textId="77777777" w:rsidR="00A17807" w:rsidRPr="00595D6B" w:rsidRDefault="00A17807" w:rsidP="00595D6B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595D6B">
              <w:rPr>
                <w:rFonts w:ascii="Times New Roman" w:hAnsi="Times New Roman" w:cs="Times New Roman"/>
                <w:sz w:val="26"/>
                <w:szCs w:val="26"/>
              </w:rPr>
              <w:t>Отчёт по ПП</w:t>
            </w:r>
          </w:p>
        </w:tc>
      </w:tr>
    </w:tbl>
    <w:p w14:paraId="420DC243" w14:textId="7616C7FB" w:rsidR="009E3467" w:rsidRDefault="009E3467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02CDC9" w14:textId="0C9E7CA9" w:rsidR="001B1D94" w:rsidRDefault="001B1D94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211246" w14:textId="77777777" w:rsidR="00B331D5" w:rsidRDefault="00B331D5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52C0C63" w14:textId="407ECC24" w:rsidR="009E3467" w:rsidRDefault="009E3467" w:rsidP="00595D6B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8233A">
        <w:rPr>
          <w:rFonts w:ascii="Times New Roman" w:hAnsi="Times New Roman" w:cs="Times New Roman"/>
          <w:sz w:val="28"/>
          <w:szCs w:val="28"/>
        </w:rPr>
        <w:lastRenderedPageBreak/>
        <w:t>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4823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входной информации</w:t>
      </w:r>
    </w:p>
    <w:p w14:paraId="6CE40219" w14:textId="77777777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данные – это информация, поступающая в систему, чтобы она могла с ними работать.</w:t>
      </w:r>
    </w:p>
    <w:p w14:paraId="0231668E" w14:textId="77777777" w:rsidR="002C39A7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 входной информации относятся:</w:t>
      </w:r>
    </w:p>
    <w:p w14:paraId="3C381799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пользователях системы;</w:t>
      </w:r>
    </w:p>
    <w:p w14:paraId="4EEE2366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конфигурация уровней лабиринта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0D0D03B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исходный код программ на языке Python, отправляемый игроками на проверку;</w:t>
      </w:r>
    </w:p>
    <w:p w14:paraId="05D1288D" w14:textId="77777777" w:rsid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справочник доступных команд с их синтаксисом и описанием;</w:t>
      </w:r>
    </w:p>
    <w:p w14:paraId="440D56C7" w14:textId="10C9DCB8" w:rsidR="002C39A7" w:rsidRPr="002C39A7" w:rsidRDefault="002C39A7" w:rsidP="00595D6B">
      <w:pPr>
        <w:pStyle w:val="a3"/>
        <w:numPr>
          <w:ilvl w:val="0"/>
          <w:numId w:val="5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о результатах прохождения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2543B4" w14:textId="0E9ECDB7" w:rsidR="002C39A7" w:rsidRDefault="002C39A7" w:rsidP="00595D6B">
      <w:pPr>
        <w:pStyle w:val="a3"/>
        <w:tabs>
          <w:tab w:val="left" w:pos="851"/>
        </w:tabs>
        <w:spacing w:after="0" w:line="48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1.6 Описание выходной информации</w:t>
      </w:r>
    </w:p>
    <w:p w14:paraId="7F81553E" w14:textId="45CF21A1" w:rsidR="00B331D5" w:rsidRDefault="002C39A7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работы системы выходной информацией будут являться: отчёт о прогрессе игрока, таблица лидеров, справка о прохождении уровня, история попыток игрока, база знаний по доступным командам. </w:t>
      </w:r>
      <w:r w:rsidRPr="000519D1">
        <w:rPr>
          <w:rFonts w:ascii="Times New Roman" w:hAnsi="Times New Roman" w:cs="Times New Roman"/>
          <w:sz w:val="28"/>
          <w:szCs w:val="28"/>
        </w:rPr>
        <w:t xml:space="preserve">Описание выходных документов представлено в таблице </w:t>
      </w:r>
      <w:r>
        <w:rPr>
          <w:rFonts w:ascii="Times New Roman" w:hAnsi="Times New Roman" w:cs="Times New Roman"/>
          <w:sz w:val="28"/>
          <w:szCs w:val="28"/>
        </w:rPr>
        <w:t>1.6.1</w:t>
      </w:r>
    </w:p>
    <w:p w14:paraId="3649F18F" w14:textId="77777777" w:rsidR="00B331D5" w:rsidRDefault="00B331D5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142A56" w14:textId="04DD3BDE" w:rsidR="002C39A7" w:rsidRDefault="001B1D94" w:rsidP="001B1D94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1.6.1 </w:t>
      </w:r>
      <w:r>
        <w:rPr>
          <w:rFonts w:ascii="Times New Roman" w:hAnsi="Times New Roman" w:cs="Times New Roman"/>
          <w:sz w:val="28"/>
          <w:szCs w:val="28"/>
        </w:rPr>
        <w:softHyphen/>
        <w:t>– Описание выходных документов</w:t>
      </w:r>
    </w:p>
    <w:tbl>
      <w:tblPr>
        <w:tblpPr w:leftFromText="180" w:rightFromText="180" w:vertAnchor="text" w:horzAnchor="margin" w:tblpY="17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2392"/>
        <w:gridCol w:w="2393"/>
        <w:gridCol w:w="2393"/>
      </w:tblGrid>
      <w:tr w:rsidR="002C39A7" w:rsidRPr="00A46D23" w14:paraId="1D01AD61" w14:textId="77777777" w:rsidTr="002F426F">
        <w:trPr>
          <w:trHeight w:val="20"/>
        </w:trPr>
        <w:tc>
          <w:tcPr>
            <w:tcW w:w="2392" w:type="dxa"/>
          </w:tcPr>
          <w:p w14:paraId="374B3C0C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Наименование документа</w:t>
            </w:r>
          </w:p>
        </w:tc>
        <w:tc>
          <w:tcPr>
            <w:tcW w:w="2392" w:type="dxa"/>
          </w:tcPr>
          <w:p w14:paraId="5C4B69E1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2393" w:type="dxa"/>
          </w:tcPr>
          <w:p w14:paraId="5429CE8E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Кол-во экз.</w:t>
            </w:r>
          </w:p>
        </w:tc>
        <w:tc>
          <w:tcPr>
            <w:tcW w:w="2393" w:type="dxa"/>
          </w:tcPr>
          <w:p w14:paraId="62E5F40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Куда передаются</w:t>
            </w:r>
          </w:p>
          <w:p w14:paraId="2AD0881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B331D5" w:rsidRPr="00A46D23" w14:paraId="7D6925DA" w14:textId="77777777" w:rsidTr="002F426F">
        <w:trPr>
          <w:trHeight w:val="20"/>
        </w:trPr>
        <w:tc>
          <w:tcPr>
            <w:tcW w:w="2392" w:type="dxa"/>
          </w:tcPr>
          <w:p w14:paraId="6281E30E" w14:textId="45DE2072" w:rsidR="00B331D5" w:rsidRPr="00B331D5" w:rsidRDefault="00B331D5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392" w:type="dxa"/>
          </w:tcPr>
          <w:p w14:paraId="2BF07012" w14:textId="758F7FD1" w:rsidR="00B331D5" w:rsidRPr="00B331D5" w:rsidRDefault="00B331D5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393" w:type="dxa"/>
          </w:tcPr>
          <w:p w14:paraId="4208302A" w14:textId="1D275CEE" w:rsidR="00B331D5" w:rsidRPr="00B331D5" w:rsidRDefault="00B331D5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393" w:type="dxa"/>
          </w:tcPr>
          <w:p w14:paraId="4F2C9BFD" w14:textId="77777777" w:rsidR="00B331D5" w:rsidRPr="00B331D5" w:rsidRDefault="00B331D5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</w:tc>
      </w:tr>
      <w:tr w:rsidR="002C39A7" w:rsidRPr="00A46D23" w14:paraId="67E6B6CE" w14:textId="77777777" w:rsidTr="002F426F">
        <w:trPr>
          <w:trHeight w:val="20"/>
        </w:trPr>
        <w:tc>
          <w:tcPr>
            <w:tcW w:w="2392" w:type="dxa"/>
          </w:tcPr>
          <w:p w14:paraId="64651F9A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Отчет о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прогрессе игрока</w:t>
            </w:r>
          </w:p>
        </w:tc>
        <w:tc>
          <w:tcPr>
            <w:tcW w:w="2392" w:type="dxa"/>
          </w:tcPr>
          <w:p w14:paraId="167A4E1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</w:tcPr>
          <w:p w14:paraId="6D124E1F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</w:tcPr>
          <w:p w14:paraId="724BFAF0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3371DD28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F32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Таблица лидеров (рейтинг игроков)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FCB61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A0229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1A208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44F363CE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E0F9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722DB">
              <w:rPr>
                <w:rFonts w:ascii="Times New Roman" w:eastAsia="Times New Roman" w:hAnsi="Times New Roman" w:cs="Times New Roman"/>
                <w:sz w:val="26"/>
                <w:szCs w:val="26"/>
              </w:rPr>
              <w:t>Справка о прохождении уровня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9C9D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>При успешном завершении уровня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0DB60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CDA66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2C39A7" w:rsidRPr="00FC6425" w14:paraId="051DBB65" w14:textId="77777777" w:rsidTr="002F426F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AD21" w14:textId="77777777" w:rsidR="002C39A7" w:rsidRPr="0098218D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Справка о истории попыток игрока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695EB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2246D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C2B17" w14:textId="77777777" w:rsidR="002C39A7" w:rsidRPr="00FC6425" w:rsidRDefault="002C39A7" w:rsidP="00595D6B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C6425"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</w:tbl>
    <w:p w14:paraId="7DD42A9F" w14:textId="082A3401" w:rsidR="00542C5A" w:rsidRDefault="00B331D5" w:rsidP="00542C5A">
      <w:pPr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="00542C5A">
        <w:rPr>
          <w:rFonts w:ascii="Times New Roman" w:hAnsi="Times New Roman" w:cs="Times New Roman"/>
          <w:sz w:val="28"/>
          <w:szCs w:val="28"/>
        </w:rPr>
        <w:t>Продолжение таблицы 1.6.1</w:t>
      </w:r>
    </w:p>
    <w:tbl>
      <w:tblPr>
        <w:tblpPr w:leftFromText="180" w:rightFromText="180" w:vertAnchor="text" w:horzAnchor="margin" w:tblpY="17"/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92"/>
        <w:gridCol w:w="2392"/>
        <w:gridCol w:w="2393"/>
        <w:gridCol w:w="2393"/>
      </w:tblGrid>
      <w:tr w:rsidR="00B331D5" w:rsidRPr="00FC6425" w14:paraId="7B7BE078" w14:textId="77777777" w:rsidTr="003E3BE7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F677" w14:textId="5A5F5E58" w:rsidR="00B331D5" w:rsidRPr="00B331D5" w:rsidRDefault="00B331D5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2605" w14:textId="17B32E76" w:rsidR="00B331D5" w:rsidRPr="00B331D5" w:rsidRDefault="00B331D5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D7225" w14:textId="500A2C33" w:rsidR="00B331D5" w:rsidRPr="00B331D5" w:rsidRDefault="00B331D5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0D798" w14:textId="314E775F" w:rsidR="00B331D5" w:rsidRPr="00B331D5" w:rsidRDefault="00B331D5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542C5A" w:rsidRPr="00FC6425" w14:paraId="00540E5C" w14:textId="77777777" w:rsidTr="003E3BE7">
        <w:trPr>
          <w:trHeight w:val="20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50B5D" w14:textId="466D578B" w:rsidR="00542C5A" w:rsidRPr="0098218D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1" w:name="_Hlk239769833"/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Справка о базе знаний по </w:t>
            </w:r>
            <w:proofErr w:type="spellStart"/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д</w:t>
            </w:r>
            <w:r w:rsidR="002245B4">
              <w:rPr>
                <w:rFonts w:ascii="Times New Roman" w:eastAsia="Times New Roman" w:hAnsi="Times New Roman" w:cs="Times New Roman"/>
                <w:sz w:val="26"/>
                <w:szCs w:val="26"/>
              </w:rPr>
              <w:t>ы</w:t>
            </w: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оступным</w:t>
            </w:r>
            <w:proofErr w:type="spellEnd"/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командам</w:t>
            </w:r>
            <w:bookmarkEnd w:id="1"/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1B3CC" w14:textId="77777777" w:rsidR="00542C5A" w:rsidRPr="00FC6425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>По запросу пользователя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B57C1" w14:textId="77777777" w:rsidR="00542C5A" w:rsidRPr="00FC6425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234E6" w14:textId="77777777" w:rsidR="00542C5A" w:rsidRPr="00FC6425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Пользователю</w:t>
            </w:r>
          </w:p>
        </w:tc>
      </w:tr>
      <w:tr w:rsidR="00542C5A" w14:paraId="4EDED042" w14:textId="77777777" w:rsidTr="003E3BE7">
        <w:trPr>
          <w:trHeight w:val="1328"/>
        </w:trPr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798BE" w14:textId="77777777" w:rsidR="00542C5A" w:rsidRPr="0098218D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98218D">
              <w:rPr>
                <w:rFonts w:ascii="Times New Roman" w:eastAsia="Times New Roman" w:hAnsi="Times New Roman" w:cs="Times New Roman"/>
                <w:sz w:val="26"/>
                <w:szCs w:val="26"/>
              </w:rPr>
              <w:t>Отчёт об активности игроков по уровням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8924" w14:textId="77777777" w:rsidR="00542C5A" w:rsidRPr="00FC6425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BE624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По запросу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администратора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90352" w14:textId="77777777" w:rsidR="00542C5A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2114" w14:textId="77777777" w:rsidR="00542C5A" w:rsidRDefault="00542C5A" w:rsidP="003E3BE7">
            <w:pPr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Администратору</w:t>
            </w:r>
          </w:p>
        </w:tc>
      </w:tr>
    </w:tbl>
    <w:p w14:paraId="322E057B" w14:textId="77777777" w:rsidR="00542C5A" w:rsidRPr="00F27530" w:rsidRDefault="00542C5A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B8ABE" w14:textId="2BF94EDC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27530">
        <w:rPr>
          <w:rFonts w:ascii="Times New Roman" w:hAnsi="Times New Roman" w:cs="Times New Roman"/>
          <w:sz w:val="28"/>
          <w:szCs w:val="28"/>
        </w:rPr>
        <w:t xml:space="preserve">Шаблоны выходных документов представлены на рисунках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 xml:space="preserve">.2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F275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F2753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F27530">
        <w:rPr>
          <w:rFonts w:ascii="Times New Roman" w:hAnsi="Times New Roman" w:cs="Times New Roman"/>
          <w:sz w:val="28"/>
          <w:szCs w:val="28"/>
        </w:rPr>
        <w:t>.7.</w:t>
      </w:r>
    </w:p>
    <w:p w14:paraId="16530DEA" w14:textId="77777777" w:rsid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897EA3" w14:textId="34BE4475" w:rsidR="00F27530" w:rsidRDefault="00F27530" w:rsidP="00A74A7B">
      <w:pPr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3E1C901" wp14:editId="15F6C34F">
            <wp:extent cx="3948111" cy="2842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3595" cy="284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161B" w14:textId="089FF37D" w:rsidR="00F27530" w:rsidRDefault="00F27530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1.6.2 </w:t>
      </w:r>
      <w:r>
        <w:rPr>
          <w:rFonts w:ascii="Times New Roman" w:eastAsia="Times New Roman" w:hAnsi="Times New Roman" w:cs="Times New Roman"/>
          <w:sz w:val="28"/>
          <w:szCs w:val="28"/>
        </w:rPr>
        <w:t>- Отчет о прогрессе игрока</w:t>
      </w:r>
    </w:p>
    <w:p w14:paraId="7B4CB7C1" w14:textId="493273E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954A72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FEA40F4" w14:textId="35EB94FD" w:rsidR="00F27530" w:rsidRDefault="00F27530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37CAEC" wp14:editId="08915F72">
            <wp:extent cx="3929308" cy="256265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901" cy="25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6E5BB" w14:textId="64DF3D12" w:rsidR="008B4966" w:rsidRDefault="008B4966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172373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197860">
        <w:rPr>
          <w:rFonts w:ascii="Times New Roman" w:hAnsi="Times New Roman" w:cs="Times New Roman"/>
          <w:sz w:val="28"/>
          <w:szCs w:val="28"/>
        </w:rPr>
        <w:t>.</w:t>
      </w:r>
      <w:r w:rsidR="0017237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1978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9786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- Отчет о рейтинге игроков</w:t>
      </w:r>
    </w:p>
    <w:p w14:paraId="6336B933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CB3AAF" w14:textId="60970066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BF72512" wp14:editId="7144F54B">
            <wp:extent cx="3976334" cy="2774978"/>
            <wp:effectExtent l="0" t="0" r="571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22503" cy="2807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ACCA0" w14:textId="1504DD8A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прохождении уровня</w:t>
      </w:r>
    </w:p>
    <w:p w14:paraId="76B3B279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A943D1" w14:textId="019CF4A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BB56D4" wp14:editId="2C535BF7">
            <wp:extent cx="3969778" cy="280009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8845" cy="282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B47CD" w14:textId="14FBDEA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истории попыток игрока</w:t>
      </w:r>
    </w:p>
    <w:p w14:paraId="1D98C6C5" w14:textId="7777777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A558D1" w14:textId="66D2C6C3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DF09879" wp14:editId="62F2B555">
            <wp:extent cx="3965883" cy="2700243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7361" cy="2735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A9154" w14:textId="0EB30919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.6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Справка о базе знаний по доступным командам</w:t>
      </w:r>
    </w:p>
    <w:p w14:paraId="0570C9C5" w14:textId="52F93B32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60C295" w14:textId="2115AAAB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41221C" w14:textId="78C66AA7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F68ABE" w14:textId="03358174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B3FE4E" w14:textId="322FD4E6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074EDF" w14:textId="6369C09D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0F2DC2" w14:textId="405B6CCE" w:rsidR="00172373" w:rsidRDefault="00172373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201BF4" w14:textId="5E91D0EA" w:rsidR="00172373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CA7B472" wp14:editId="5FF23DFB">
            <wp:extent cx="4320840" cy="2434917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7027" cy="24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F69AC" w14:textId="56522E65" w:rsidR="00923899" w:rsidRPr="006B1467" w:rsidRDefault="00172373" w:rsidP="00A74A7B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172373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723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.7 </w:t>
      </w:r>
      <w:r w:rsidRPr="00172373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Отчет об активности игроков по уровням</w:t>
      </w:r>
    </w:p>
    <w:p w14:paraId="29BF734C" w14:textId="77777777" w:rsidR="008B4966" w:rsidRDefault="008B4966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BEFC16" w14:textId="2D0F5152" w:rsidR="00F27530" w:rsidRDefault="00F27530" w:rsidP="00595D6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54FB99" w14:textId="77777777" w:rsidR="00F27530" w:rsidRPr="00F27530" w:rsidRDefault="00F27530" w:rsidP="00595D6B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sectPr w:rsidR="00F27530" w:rsidRPr="00F27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33262" w14:textId="77777777" w:rsidR="00580C3E" w:rsidRDefault="00580C3E" w:rsidP="00542C5A">
      <w:pPr>
        <w:spacing w:after="0" w:line="240" w:lineRule="auto"/>
      </w:pPr>
      <w:r>
        <w:separator/>
      </w:r>
    </w:p>
  </w:endnote>
  <w:endnote w:type="continuationSeparator" w:id="0">
    <w:p w14:paraId="1C4920DF" w14:textId="77777777" w:rsidR="00580C3E" w:rsidRDefault="00580C3E" w:rsidP="00542C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97E3D" w14:textId="77777777" w:rsidR="00580C3E" w:rsidRDefault="00580C3E" w:rsidP="00542C5A">
      <w:pPr>
        <w:spacing w:after="0" w:line="240" w:lineRule="auto"/>
      </w:pPr>
      <w:r>
        <w:separator/>
      </w:r>
    </w:p>
  </w:footnote>
  <w:footnote w:type="continuationSeparator" w:id="0">
    <w:p w14:paraId="3A870283" w14:textId="77777777" w:rsidR="00580C3E" w:rsidRDefault="00580C3E" w:rsidP="00542C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C07BA"/>
    <w:multiLevelType w:val="hybridMultilevel"/>
    <w:tmpl w:val="3B6AA11C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33AC0911"/>
    <w:multiLevelType w:val="hybridMultilevel"/>
    <w:tmpl w:val="4C3E7AE4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520148CF"/>
    <w:multiLevelType w:val="hybridMultilevel"/>
    <w:tmpl w:val="DF401352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60BB3E1A"/>
    <w:multiLevelType w:val="hybridMultilevel"/>
    <w:tmpl w:val="48266E98"/>
    <w:lvl w:ilvl="0" w:tplc="CEFAC10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6730C5E"/>
    <w:multiLevelType w:val="multilevel"/>
    <w:tmpl w:val="66730C5E"/>
    <w:lvl w:ilvl="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E76"/>
    <w:rsid w:val="00012D9C"/>
    <w:rsid w:val="00112AF4"/>
    <w:rsid w:val="00136E76"/>
    <w:rsid w:val="00172373"/>
    <w:rsid w:val="001B1D94"/>
    <w:rsid w:val="002245B4"/>
    <w:rsid w:val="002C39A7"/>
    <w:rsid w:val="004060F4"/>
    <w:rsid w:val="0048233A"/>
    <w:rsid w:val="00542C5A"/>
    <w:rsid w:val="00580C3E"/>
    <w:rsid w:val="00595D6B"/>
    <w:rsid w:val="005C5AB5"/>
    <w:rsid w:val="005E1640"/>
    <w:rsid w:val="00607FD6"/>
    <w:rsid w:val="00677B17"/>
    <w:rsid w:val="006B1467"/>
    <w:rsid w:val="007F1AC8"/>
    <w:rsid w:val="008B4966"/>
    <w:rsid w:val="00923899"/>
    <w:rsid w:val="009E3467"/>
    <w:rsid w:val="00A17807"/>
    <w:rsid w:val="00A74A7B"/>
    <w:rsid w:val="00B331D5"/>
    <w:rsid w:val="00B811F4"/>
    <w:rsid w:val="00B853E1"/>
    <w:rsid w:val="00BA3AA8"/>
    <w:rsid w:val="00F2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69E47"/>
  <w15:chartTrackingRefBased/>
  <w15:docId w15:val="{92936E58-52DA-495B-AD90-206571544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2C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77B17"/>
    <w:pPr>
      <w:ind w:left="720"/>
      <w:contextualSpacing/>
    </w:pPr>
  </w:style>
  <w:style w:type="table" w:styleId="a4">
    <w:name w:val="Table Grid"/>
    <w:basedOn w:val="a1"/>
    <w:uiPriority w:val="39"/>
    <w:rsid w:val="00A178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542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42C5A"/>
  </w:style>
  <w:style w:type="paragraph" w:styleId="a7">
    <w:name w:val="footer"/>
    <w:basedOn w:val="a"/>
    <w:link w:val="a8"/>
    <w:uiPriority w:val="99"/>
    <w:unhideWhenUsed/>
    <w:rsid w:val="00542C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42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726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89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5920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0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765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311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458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4935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679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253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5475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575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030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0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7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075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047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4515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478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4814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265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9341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643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1121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501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5059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829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96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1538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217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52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922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09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554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5449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32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14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72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5718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684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3616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25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952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257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0880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44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8231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301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19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4683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374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0118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664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73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55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0344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6217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5580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712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Тагай</dc:creator>
  <cp:keywords/>
  <dc:description/>
  <cp:lastModifiedBy>Кирилл Тагай</cp:lastModifiedBy>
  <cp:revision>33</cp:revision>
  <dcterms:created xsi:type="dcterms:W3CDTF">2026-09-29T08:56:00Z</dcterms:created>
  <dcterms:modified xsi:type="dcterms:W3CDTF">2026-10-02T07:44:00Z</dcterms:modified>
</cp:coreProperties>
</file>