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sz w:val="52"/>
          <w:szCs w:val="52"/>
          <w:rtl w:val="0"/>
        </w:rPr>
        <w:t xml:space="preserve">Resumen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Unidad 3: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Controlador de versiones: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escribir documentos, programas o realizar dibujos o videos, tenemos que realizar el guardado de respaldo en puntos clave, como por ejemplo al hacer un trabajo muy grande, lo debemos cambiar de formato a archivo. 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Github: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Git es una herramienta para trabajos grupales, donde podemos editar el trabajo y se muestra a que hora y que fue los cambios que hicimos y así nuestros compañeros puedan ver que editamos y que ellos puedan agregar o quitar lo que ellos quieran.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