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B276" w14:textId="6399EDD3" w:rsidR="00E264A9" w:rsidRDefault="00A8395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  <w:highlight w:val="yellow"/>
        </w:rPr>
        <w:t>(NUEVO</w:t>
      </w:r>
      <w:r w:rsidR="00F71F03">
        <w:rPr>
          <w:b/>
          <w:bCs/>
          <w:color w:val="FF0000"/>
          <w:sz w:val="48"/>
          <w:szCs w:val="48"/>
          <w:highlight w:val="yellow"/>
        </w:rPr>
        <w:t xml:space="preserve"> INVENTO</w:t>
      </w:r>
      <w:r>
        <w:rPr>
          <w:b/>
          <w:bCs/>
          <w:color w:val="FF0000"/>
          <w:sz w:val="48"/>
          <w:szCs w:val="48"/>
          <w:highlight w:val="yellow"/>
        </w:rPr>
        <w:t xml:space="preserve">) </w:t>
      </w:r>
      <w:r w:rsidR="00CC0BC4" w:rsidRPr="00CC0BC4">
        <w:rPr>
          <w:b/>
          <w:bCs/>
          <w:color w:val="FF0000"/>
          <w:sz w:val="48"/>
          <w:szCs w:val="48"/>
          <w:highlight w:val="yellow"/>
        </w:rPr>
        <w:t>APLICACIÓN WEB PARA LISTAR TODOS LOS PRODUCTOS MEDIANTE FILTROS DE BUSQUEDA</w:t>
      </w:r>
    </w:p>
    <w:p w14:paraId="15DDD91C" w14:textId="54E15611" w:rsidR="00CC0BC4" w:rsidRDefault="004A7B57" w:rsidP="00CC0BC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TENER EN CUENTA</w:t>
      </w:r>
      <w:r w:rsidR="00CC0BC4">
        <w:rPr>
          <w:b/>
          <w:bCs/>
          <w:color w:val="FF0000"/>
          <w:sz w:val="36"/>
          <w:szCs w:val="36"/>
          <w:lang w:val="es-PE"/>
        </w:rPr>
        <w:t xml:space="preserve"> EL SIGUIENTE DIAGRAMA DE TABLAS</w:t>
      </w:r>
    </w:p>
    <w:p w14:paraId="4F6BAFCD" w14:textId="191D0B83" w:rsidR="00CC0BC4" w:rsidRDefault="00736BFA" w:rsidP="00CC0BC4">
      <w:pPr>
        <w:rPr>
          <w:b/>
          <w:bCs/>
          <w:color w:val="FF0000"/>
          <w:sz w:val="36"/>
          <w:szCs w:val="36"/>
          <w:lang w:val="es-PE"/>
        </w:rPr>
      </w:pPr>
      <w:r w:rsidRPr="00736BF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A4F4FE0" wp14:editId="1FB7F776">
            <wp:extent cx="4610743" cy="43249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927" w14:textId="77777777" w:rsidR="00CC0BC4" w:rsidRPr="00DC7EEB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CREAR UN NUEVO PROYECTO EN NETBEANS</w:t>
      </w:r>
    </w:p>
    <w:p w14:paraId="14017FB4" w14:textId="621C7FA6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DC7EEB">
        <w:rPr>
          <w:noProof/>
        </w:rPr>
        <w:drawing>
          <wp:inline distT="0" distB="0" distL="0" distR="0" wp14:anchorId="5078F086" wp14:editId="4AB02231">
            <wp:extent cx="6935168" cy="4829849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F0" w14:textId="7F36E540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6BE9DE1" wp14:editId="09BBA85E">
            <wp:extent cx="6954220" cy="48584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6E9" w14:textId="650D8174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DEPENDENCIAS:</w:t>
      </w:r>
    </w:p>
    <w:p w14:paraId="0528798C" w14:textId="522C23C5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AFDEFF5" wp14:editId="0AEB699E">
            <wp:extent cx="6954220" cy="524900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32E" w14:textId="77777777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LUGAR DONDE SE VA A ALMACENAR EL PROYECTO</w:t>
      </w:r>
    </w:p>
    <w:p w14:paraId="0265143D" w14:textId="180A7ADF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E4AB3BF" wp14:editId="32DE5FB5">
            <wp:extent cx="6925642" cy="5268060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3D6" w14:textId="77777777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EL SIGUIENTE CODIGO EN APPLICATION.PROPERTIES</w:t>
      </w:r>
    </w:p>
    <w:p w14:paraId="4475D96D" w14:textId="30DC234D" w:rsidR="00CC0BC4" w:rsidRDefault="0082349A" w:rsidP="00CC0BC4">
      <w:pPr>
        <w:rPr>
          <w:b/>
          <w:bCs/>
          <w:color w:val="FF0000"/>
          <w:sz w:val="36"/>
          <w:szCs w:val="36"/>
        </w:rPr>
      </w:pPr>
      <w:r w:rsidRPr="0082349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D7F8256" wp14:editId="5FB7FFC5">
            <wp:extent cx="9202434" cy="277216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08AF" w14:textId="0DA1BC6C" w:rsidR="0082349A" w:rsidRDefault="0082349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ENTIDAD (DEFINIR LAS ENTIDADES PARA CADA UNA DE LAS TABLAS)</w:t>
      </w:r>
    </w:p>
    <w:p w14:paraId="10C63F7F" w14:textId="75C8AC72" w:rsidR="00D82D9C" w:rsidRDefault="00D82D9C" w:rsidP="00CC0BC4">
      <w:pPr>
        <w:rPr>
          <w:b/>
          <w:bCs/>
          <w:color w:val="FF0000"/>
          <w:sz w:val="36"/>
          <w:szCs w:val="36"/>
        </w:rPr>
      </w:pPr>
      <w:r w:rsidRPr="00D82D9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AA6C799" wp14:editId="7B441E08">
            <wp:extent cx="2495898" cy="24577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93DE" w14:textId="725538FD" w:rsidR="005D4172" w:rsidRDefault="00AB6E18" w:rsidP="00CC0BC4">
      <w:pPr>
        <w:rPr>
          <w:b/>
          <w:bCs/>
          <w:color w:val="FF0000"/>
          <w:sz w:val="36"/>
          <w:szCs w:val="36"/>
        </w:rPr>
      </w:pPr>
      <w:hyperlink r:id="rId11" w:history="1">
        <w:r w:rsidR="005D4172" w:rsidRPr="00C87052">
          <w:rPr>
            <w:rStyle w:val="Hipervnculo"/>
            <w:b/>
            <w:bCs/>
            <w:sz w:val="36"/>
            <w:szCs w:val="36"/>
          </w:rPr>
          <w:t>https://www.adictosaltrabajo.com/2020/04/02/hibernate-onetoone-onetomany-manytoone-y-manytomany/</w:t>
        </w:r>
      </w:hyperlink>
    </w:p>
    <w:p w14:paraId="5AD2E865" w14:textId="2D5E7E5A" w:rsidR="00796780" w:rsidRDefault="00AB6E18" w:rsidP="00CC0BC4">
      <w:pPr>
        <w:rPr>
          <w:b/>
          <w:bCs/>
          <w:color w:val="FF0000"/>
          <w:sz w:val="36"/>
          <w:szCs w:val="36"/>
        </w:rPr>
      </w:pPr>
      <w:hyperlink r:id="rId12" w:history="1">
        <w:r w:rsidR="00796780" w:rsidRPr="00C87052">
          <w:rPr>
            <w:rStyle w:val="Hipervnculo"/>
            <w:b/>
            <w:bCs/>
            <w:sz w:val="36"/>
            <w:szCs w:val="36"/>
          </w:rPr>
          <w:t>https://refactorizando.com/ejemplo-relacion-onetomany-hibernate/</w:t>
        </w:r>
      </w:hyperlink>
    </w:p>
    <w:p w14:paraId="4BB80B01" w14:textId="49E1FF0C" w:rsidR="00796780" w:rsidRDefault="00AB6E18" w:rsidP="00CC0BC4">
      <w:pPr>
        <w:rPr>
          <w:b/>
          <w:bCs/>
          <w:color w:val="FF0000"/>
          <w:sz w:val="36"/>
          <w:szCs w:val="36"/>
        </w:rPr>
      </w:pPr>
      <w:hyperlink r:id="rId13" w:history="1">
        <w:r w:rsidR="00796780" w:rsidRPr="00C87052">
          <w:rPr>
            <w:rStyle w:val="Hipervnculo"/>
            <w:b/>
            <w:bCs/>
            <w:sz w:val="36"/>
            <w:szCs w:val="36"/>
          </w:rPr>
          <w:t>https://www.arquitecturajava.com/jpa-onetoone-y-relaciones-1-a-1/</w:t>
        </w:r>
      </w:hyperlink>
    </w:p>
    <w:p w14:paraId="5EFF37C6" w14:textId="77777777" w:rsidR="00796780" w:rsidRDefault="00796780" w:rsidP="00CC0BC4">
      <w:pPr>
        <w:rPr>
          <w:b/>
          <w:bCs/>
          <w:color w:val="FF0000"/>
          <w:sz w:val="36"/>
          <w:szCs w:val="36"/>
        </w:rPr>
      </w:pPr>
    </w:p>
    <w:p w14:paraId="4A6F7AD7" w14:textId="5DC76F87" w:rsidR="005D4172" w:rsidRDefault="00736BF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TENER EN CUENTA </w:t>
      </w:r>
      <w:r w:rsidR="005D4172">
        <w:rPr>
          <w:b/>
          <w:bCs/>
          <w:color w:val="FF0000"/>
          <w:sz w:val="36"/>
          <w:szCs w:val="36"/>
        </w:rPr>
        <w:t>LA FORMA CORRECTA PARA DEFINIR ENTIDADES QUE VAN A ESTAR CONECTADAS ENTRE SÍ</w:t>
      </w:r>
      <w:r w:rsidR="00A93C61">
        <w:rPr>
          <w:b/>
          <w:bCs/>
          <w:color w:val="FF0000"/>
          <w:sz w:val="36"/>
          <w:szCs w:val="36"/>
        </w:rPr>
        <w:t xml:space="preserve"> DE FORMA BIDIRECCIONAL</w:t>
      </w:r>
      <w:r w:rsidR="005D4172">
        <w:rPr>
          <w:b/>
          <w:bCs/>
          <w:color w:val="FF0000"/>
          <w:sz w:val="36"/>
          <w:szCs w:val="36"/>
        </w:rPr>
        <w:t>, PARA EVITAR LA REFERENCIA O CONEXIÓN CIRCULAR ENTRE TABLAS EN MYSQL</w:t>
      </w:r>
      <w:r w:rsidR="003C7198">
        <w:rPr>
          <w:b/>
          <w:bCs/>
          <w:color w:val="FF0000"/>
          <w:sz w:val="36"/>
          <w:szCs w:val="36"/>
        </w:rPr>
        <w:t xml:space="preserve"> AL MOMENTO DE GENERARLAS</w:t>
      </w:r>
    </w:p>
    <w:p w14:paraId="627DB5F5" w14:textId="1909441A" w:rsidR="00736BFA" w:rsidRDefault="00736BF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PRODUCTOENTITY VA A SER LA ENTIDAD PADRE QUE VA A UNIR A LAS DEMÁS ENTIDADE</w:t>
      </w:r>
      <w:r w:rsidR="00B31416">
        <w:rPr>
          <w:b/>
          <w:bCs/>
          <w:color w:val="FF0000"/>
          <w:sz w:val="36"/>
          <w:szCs w:val="36"/>
        </w:rPr>
        <w:t>S</w:t>
      </w:r>
    </w:p>
    <w:p w14:paraId="45F01BE8" w14:textId="40AA7365" w:rsidR="00736BFA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619CA1F" wp14:editId="066BFEB4">
            <wp:extent cx="6716062" cy="7716327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BC9E" w14:textId="7D31D7EA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C352E28" wp14:editId="1F38A201">
            <wp:extent cx="5163271" cy="3096057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0A6" w14:textId="509BE3FE" w:rsidR="0082349A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ENTIDAD CATEGORIAENTITY, DEFINIR TAMBIEN LA RELACIÓN HACIA LA ENTIDAD PRODUCTO</w:t>
      </w:r>
    </w:p>
    <w:p w14:paraId="74E39209" w14:textId="2E865145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1E8834E" wp14:editId="00022CDE">
            <wp:extent cx="6068272" cy="7535327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309" w14:textId="37C5A684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MARCAENTITY</w:t>
      </w:r>
    </w:p>
    <w:p w14:paraId="2237474C" w14:textId="2CBC0818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2DB7C8F" wp14:editId="49466EE9">
            <wp:extent cx="5763429" cy="7725853"/>
            <wp:effectExtent l="0" t="0" r="889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3984" w14:textId="4E0D986C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DETALLESPRODUCTO</w:t>
      </w:r>
    </w:p>
    <w:p w14:paraId="309E2308" w14:textId="4DA95636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578D360" wp14:editId="4751EB48">
            <wp:extent cx="6554115" cy="72400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AE61" w14:textId="77777777" w:rsidR="00B31416" w:rsidRDefault="00B31416" w:rsidP="00B3141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EJECUTAR LA APLICACIÓN (ATOMATICAMENTE LA BASE DE DATOS Y LAS TABLAS VAN A SER CREADAS, REVISAR MYSQL WORKBENCH)</w:t>
      </w:r>
    </w:p>
    <w:p w14:paraId="1D079BC7" w14:textId="77777777" w:rsidR="00B31416" w:rsidRPr="00824622" w:rsidRDefault="00B31416" w:rsidP="00B31416">
      <w:pPr>
        <w:rPr>
          <w:b/>
          <w:bCs/>
          <w:color w:val="4472C4" w:themeColor="accent1"/>
          <w:sz w:val="36"/>
          <w:szCs w:val="36"/>
        </w:rPr>
      </w:pPr>
      <w:r w:rsidRPr="00824622">
        <w:rPr>
          <w:b/>
          <w:bCs/>
          <w:color w:val="4472C4" w:themeColor="accent1"/>
          <w:sz w:val="36"/>
          <w:szCs w:val="36"/>
        </w:rPr>
        <w:t>ES RECOMENDABLE CREAR NOMBRE DE LA BASE DE DATOS CON LETRAS MINUSCULAS …</w:t>
      </w:r>
    </w:p>
    <w:p w14:paraId="47EFE148" w14:textId="2D1340A3" w:rsidR="00B31416" w:rsidRDefault="0040144E" w:rsidP="00B31416">
      <w:pPr>
        <w:rPr>
          <w:b/>
          <w:bCs/>
          <w:color w:val="FF0000"/>
          <w:sz w:val="36"/>
          <w:szCs w:val="36"/>
        </w:rPr>
      </w:pPr>
      <w:r w:rsidRPr="0040144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6A3669C" wp14:editId="55A44DC1">
            <wp:extent cx="1762371" cy="1695687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AABF" w14:textId="16DE6E6E" w:rsidR="00B31416" w:rsidRDefault="00B31416" w:rsidP="00B3141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GENERAR EL DIAGRAMA DE TABLAS EN MYSQL</w:t>
      </w:r>
    </w:p>
    <w:p w14:paraId="745D3BF7" w14:textId="75A5F5C1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6F9EAA" wp14:editId="3826AECF">
            <wp:extent cx="2924583" cy="2191056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751" w14:textId="40B269A4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DEJAR TODO POR DEFECTO</w:t>
      </w:r>
    </w:p>
    <w:p w14:paraId="2042448E" w14:textId="111944BD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65CEFE" wp14:editId="74C2F10A">
            <wp:extent cx="6477904" cy="6182588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3EA" w14:textId="39203156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INTRODUCIR LA CONTRASEÑA SI PIDE</w:t>
      </w:r>
    </w:p>
    <w:p w14:paraId="231192A0" w14:textId="121F475A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SELECCIONAR LA BASE DE DATOS QUE SE ESTA USANDO</w:t>
      </w:r>
    </w:p>
    <w:p w14:paraId="00D308BC" w14:textId="5500FAB8" w:rsidR="00B31416" w:rsidRDefault="00F907B0" w:rsidP="00CC0BC4">
      <w:pPr>
        <w:rPr>
          <w:b/>
          <w:bCs/>
          <w:color w:val="FF0000"/>
          <w:sz w:val="36"/>
          <w:szCs w:val="36"/>
        </w:rPr>
      </w:pPr>
      <w:r w:rsidRPr="00F907B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EFAE6FD" wp14:editId="7A7C641A">
            <wp:extent cx="2924583" cy="247684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596F" w14:textId="401CDAF4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CLIC EN SIGUIENTE HASTA GENERAR EL SIGUIENTE GRAFICO:</w:t>
      </w:r>
    </w:p>
    <w:p w14:paraId="2E08A71F" w14:textId="12FB7D2F" w:rsidR="00F907B0" w:rsidRDefault="00F907B0" w:rsidP="00CC0BC4">
      <w:pPr>
        <w:rPr>
          <w:b/>
          <w:bCs/>
          <w:color w:val="FF0000"/>
          <w:sz w:val="36"/>
          <w:szCs w:val="36"/>
        </w:rPr>
      </w:pPr>
      <w:r w:rsidRPr="00F907B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B0303F" wp14:editId="7F379928">
            <wp:extent cx="6697010" cy="4896533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2C0B" w14:textId="38303734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VOLVIENDO A APACHE NETBEANS…</w:t>
      </w:r>
    </w:p>
    <w:p w14:paraId="00E1CD51" w14:textId="1E5AFF52" w:rsidR="00B7766E" w:rsidRDefault="00B7766E" w:rsidP="00B7766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REPOSITORIO (DEFINIR LOS REPOSITORIOS PARA CADA UNA DE LAS ENTIDADES)</w:t>
      </w:r>
    </w:p>
    <w:p w14:paraId="5663CE3C" w14:textId="68494DB5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F371309" wp14:editId="5EE22AE4">
            <wp:extent cx="2648320" cy="213389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FC90" w14:textId="0B5DC5E7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77DE9BD" wp14:editId="247CC1B1">
            <wp:extent cx="6725589" cy="241016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5F7" w14:textId="635F5C1D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3D1E94" wp14:editId="2DCB17DE">
            <wp:extent cx="6916115" cy="21910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4C7" w14:textId="738CF828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EDB048" wp14:editId="1C90A169">
            <wp:extent cx="6754168" cy="2248214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0D85" w14:textId="51A5D7C7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534CA9" wp14:editId="2EB0D9F2">
            <wp:extent cx="7954485" cy="24196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5448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087" w14:textId="1AF481F4" w:rsidR="005D3B2F" w:rsidRDefault="002E39D2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PARA ESTA PRUEBA SE VA A OMITIR LA CAPA DTO PARA EVITAR LA DEMORA EN LA CARGA DE LA PAGINA (ES UNA BUENA PRACTICA NO USAR LA CAPA DTO SI SE VAN A UTILIZAR CONSULTAS BASTANTE COMPLEJAS EN LA CAPA DE REPOSITORIO)</w:t>
      </w:r>
    </w:p>
    <w:p w14:paraId="6DDDD7FF" w14:textId="77777777" w:rsidR="005D3B2F" w:rsidRDefault="005D3B2F" w:rsidP="002E39D2">
      <w:pPr>
        <w:rPr>
          <w:b/>
          <w:bCs/>
          <w:color w:val="FF0000"/>
          <w:sz w:val="36"/>
          <w:szCs w:val="36"/>
        </w:rPr>
      </w:pPr>
    </w:p>
    <w:p w14:paraId="0AB23009" w14:textId="72D26875" w:rsidR="009745E1" w:rsidRDefault="005D3B2F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SERVICIO (IMPLEMENTAR METODOS PARA LISTAR REGISTROS)</w:t>
      </w:r>
    </w:p>
    <w:p w14:paraId="0CFE49BE" w14:textId="6E4E4479" w:rsidR="005D3B2F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BA5D2B6" wp14:editId="33917A97">
            <wp:extent cx="2619741" cy="2067213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870" w14:textId="15D79031" w:rsidR="009745E1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C35489" wp14:editId="258ED01B">
            <wp:extent cx="5849166" cy="25721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113B" w14:textId="7807A987" w:rsidR="009745E1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8FF9B00" wp14:editId="60EA2BAF">
            <wp:extent cx="5430008" cy="408679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0692" w14:textId="2729B7E9" w:rsidR="009745E1" w:rsidRDefault="005D3B2F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CONTROLADOR</w:t>
      </w:r>
    </w:p>
    <w:p w14:paraId="27A62301" w14:textId="3099AF96" w:rsidR="00B7766E" w:rsidRDefault="00783F9B" w:rsidP="00CC0BC4">
      <w:pPr>
        <w:rPr>
          <w:b/>
          <w:bCs/>
          <w:color w:val="FF0000"/>
          <w:sz w:val="36"/>
          <w:szCs w:val="36"/>
        </w:rPr>
      </w:pPr>
      <w:r w:rsidRPr="00783F9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41C88B" wp14:editId="60B75F06">
            <wp:extent cx="2219635" cy="1971950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CD8" w14:textId="137DCBA7" w:rsidR="00783F9B" w:rsidRDefault="004D1EAF" w:rsidP="00CC0BC4">
      <w:pPr>
        <w:rPr>
          <w:b/>
          <w:bCs/>
          <w:color w:val="FF0000"/>
          <w:sz w:val="36"/>
          <w:szCs w:val="36"/>
        </w:rPr>
      </w:pPr>
      <w:r w:rsidRPr="004D1EA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FA8B46" wp14:editId="35BDF2D1">
            <wp:extent cx="6477904" cy="444879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8F61" w14:textId="77777777" w:rsidR="0040144E" w:rsidRDefault="0040144E" w:rsidP="00CC0BC4">
      <w:pPr>
        <w:rPr>
          <w:b/>
          <w:bCs/>
          <w:color w:val="FF0000"/>
          <w:sz w:val="36"/>
          <w:szCs w:val="36"/>
        </w:rPr>
      </w:pPr>
    </w:p>
    <w:p w14:paraId="1DC3F669" w14:textId="2E8ECFA2" w:rsidR="00783F9B" w:rsidRDefault="002D7E39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INSERTAR REGISTROS A </w:t>
      </w:r>
      <w:r w:rsidR="006D485F">
        <w:rPr>
          <w:b/>
          <w:bCs/>
          <w:color w:val="FF0000"/>
          <w:sz w:val="36"/>
          <w:szCs w:val="36"/>
        </w:rPr>
        <w:t xml:space="preserve">CADA </w:t>
      </w:r>
      <w:r w:rsidR="00CD004A">
        <w:rPr>
          <w:b/>
          <w:bCs/>
          <w:color w:val="FF0000"/>
          <w:sz w:val="36"/>
          <w:szCs w:val="36"/>
        </w:rPr>
        <w:t>LAS TABLAS categoría, marca y producto TAL Y COMO SE MUESTRAN</w:t>
      </w:r>
      <w:r w:rsidR="006D485F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DE MANERA MANUAL</w:t>
      </w:r>
    </w:p>
    <w:p w14:paraId="73134450" w14:textId="697C9985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C1A816B" wp14:editId="4FE3DA9C">
            <wp:extent cx="3915321" cy="3096057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811" w14:textId="5E20DE55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DFE4E1A" wp14:editId="10071284">
            <wp:extent cx="6173061" cy="1876687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4D68" w14:textId="3A6AA5F2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F5994F" wp14:editId="66073D85">
            <wp:extent cx="8535591" cy="261021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D85" w14:textId="095D4EC0" w:rsidR="004D1EAF" w:rsidRDefault="004D1EAF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PAGINA LISTAPRODUCTOS.HTML</w:t>
      </w:r>
    </w:p>
    <w:p w14:paraId="4E22021C" w14:textId="027D7E89" w:rsidR="00CD004A" w:rsidRPr="00B7766E" w:rsidRDefault="004D1EAF" w:rsidP="00CC0BC4">
      <w:pPr>
        <w:rPr>
          <w:b/>
          <w:bCs/>
          <w:color w:val="FF0000"/>
          <w:sz w:val="36"/>
          <w:szCs w:val="36"/>
        </w:rPr>
      </w:pPr>
      <w:r w:rsidRPr="004D1EA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36C1148" wp14:editId="03DFC3E4">
            <wp:extent cx="2191056" cy="3286584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3D3E" w14:textId="2E5B42AA" w:rsidR="00CC0BC4" w:rsidRDefault="00DE217C" w:rsidP="00CC0BC4">
      <w:pPr>
        <w:rPr>
          <w:b/>
          <w:bCs/>
          <w:color w:val="FF0000"/>
          <w:sz w:val="36"/>
          <w:szCs w:val="36"/>
        </w:rPr>
      </w:pPr>
      <w:r w:rsidRPr="00DE217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3AAA60C" wp14:editId="74B12174">
            <wp:extent cx="10564699" cy="7887801"/>
            <wp:effectExtent l="0" t="0" r="825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6469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EE2" w14:textId="3A4301C5" w:rsidR="00DE217C" w:rsidRPr="00B7766E" w:rsidRDefault="00DE217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INGRESAR A LA RUTA: localhost:8080/productos PARA VER LA TABLA DE LOS PRODUCTOS</w:t>
      </w:r>
    </w:p>
    <w:p w14:paraId="6430818D" w14:textId="47C46142" w:rsidR="00CC0BC4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  <w:r w:rsidRPr="00DE217C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3D40F0C" wp14:editId="09521E26">
            <wp:extent cx="10774279" cy="3305636"/>
            <wp:effectExtent l="0" t="0" r="825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7427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FF60" w14:textId="522A0932" w:rsidR="00CC0BC4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HASTA EL MOMENTO SE ESTA LISTANDO TODOS LOS PRODUCTOS CON SU CATEGORIA Y ESTADO</w:t>
      </w:r>
    </w:p>
    <w:p w14:paraId="10B275F0" w14:textId="6330E62C" w:rsidR="00DE217C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29A6E78" w14:textId="75DE0D79" w:rsidR="002A491C" w:rsidRDefault="00AB3F67" w:rsidP="002A491C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DETENER LA APLICACIÓN WEB, BORRAR LA BASE DE DATOS </w:t>
      </w:r>
    </w:p>
    <w:p w14:paraId="7C0DB94B" w14:textId="0B314CEC" w:rsidR="00AB3F67" w:rsidRPr="00AB3F67" w:rsidRDefault="00AB3F67" w:rsidP="002A491C">
      <w:pPr>
        <w:rPr>
          <w:b/>
          <w:bCs/>
          <w:color w:val="FF0000"/>
          <w:sz w:val="36"/>
          <w:szCs w:val="36"/>
          <w:lang w:val="es-PE"/>
        </w:rPr>
      </w:pPr>
      <w:r w:rsidRPr="00AB3F67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D60A710" wp14:editId="7FF60CE4">
            <wp:extent cx="2600688" cy="885949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7F57" w14:textId="50DA923C" w:rsidR="00CC0BC4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EJECUTAR NUEVAMENTE LA APLICACIÓN</w:t>
      </w:r>
    </w:p>
    <w:p w14:paraId="4A751BD6" w14:textId="057A633F" w:rsidR="00D05C9B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INSERTAR MÁS REGISTROS A CADA LAS TABLAS categoría, marca y producto</w:t>
      </w:r>
    </w:p>
    <w:p w14:paraId="433E0BED" w14:textId="1FD830FF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3DC7889" wp14:editId="7C08E7B3">
            <wp:extent cx="3696216" cy="567769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7C6A" w14:textId="364A3692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595D4E" wp14:editId="445D3A13">
            <wp:extent cx="7363853" cy="4420217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52A8" w14:textId="2E0F3904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PAGINA WEB DEBE MOSTRAR TODOS LOS PRODUCTOS</w:t>
      </w:r>
    </w:p>
    <w:p w14:paraId="7FBDC2C2" w14:textId="26FE5574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6211664" wp14:editId="3E64A63D">
            <wp:extent cx="12412807" cy="5563376"/>
            <wp:effectExtent l="0" t="0" r="825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12807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583C" w14:textId="7CD8260D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PRUEBA01: LISTAR TODOS LOS PRODUCTOS POR CATEGORIA</w:t>
      </w:r>
    </w:p>
    <w:p w14:paraId="0B38CA38" w14:textId="6F70A7A2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</w:t>
      </w:r>
    </w:p>
    <w:p w14:paraId="4FDBEBFC" w14:textId="41E12418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5327373" wp14:editId="2B83EE9A">
            <wp:extent cx="4991797" cy="241968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109" w14:textId="7F654C1A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CATEGORIASERVICEIMPL</w:t>
      </w:r>
    </w:p>
    <w:p w14:paraId="6C25908E" w14:textId="0D8C5C80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CC55E02" wp14:editId="1AB465D2">
            <wp:extent cx="5591955" cy="3943900"/>
            <wp:effectExtent l="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9557" w14:textId="15B2DCC5" w:rsidR="003659B7" w:rsidRDefault="009A1525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PRODUCTOCONTROLLER</w:t>
      </w:r>
    </w:p>
    <w:p w14:paraId="7CE78BCC" w14:textId="710C17A0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AEDE361" wp14:editId="5338C76B">
            <wp:extent cx="6782747" cy="5325218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27A" w14:textId="77F35B65" w:rsidR="009A1525" w:rsidRDefault="009A1525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LISTAPRODUCTOS.HTML</w:t>
      </w:r>
    </w:p>
    <w:p w14:paraId="4E061EB6" w14:textId="3BD03E33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EEF575" wp14:editId="704B558E">
            <wp:extent cx="10564699" cy="8392696"/>
            <wp:effectExtent l="0" t="0" r="8255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64699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6A5F" w14:textId="683FA05F" w:rsidR="009A1525" w:rsidRDefault="00F612CA" w:rsidP="00CC0BC4">
      <w:pPr>
        <w:rPr>
          <w:b/>
          <w:bCs/>
          <w:color w:val="FF0000"/>
          <w:sz w:val="36"/>
          <w:szCs w:val="36"/>
        </w:rPr>
      </w:pPr>
      <w:r w:rsidRPr="00F612C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AE1FC69" wp14:editId="4A9D31F1">
            <wp:extent cx="5982535" cy="705901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5DD6" w14:textId="04010436" w:rsidR="00D60F5B" w:rsidRDefault="00D60F5B" w:rsidP="00CC0BC4">
      <w:pPr>
        <w:rPr>
          <w:b/>
          <w:bCs/>
          <w:color w:val="FF0000"/>
          <w:sz w:val="36"/>
          <w:szCs w:val="36"/>
          <w:lang w:val="es-PE"/>
        </w:rPr>
      </w:pPr>
      <w:r w:rsidRPr="00B9201D">
        <w:rPr>
          <w:b/>
          <w:bCs/>
          <w:color w:val="FF0000"/>
          <w:sz w:val="36"/>
          <w:szCs w:val="36"/>
          <w:highlight w:val="yellow"/>
          <w:lang w:val="es-PE"/>
        </w:rPr>
        <w:t>SELECT EN MYSQL WORKBENCH PARA SELECCIONAR LOS PRODUCTOS QUE COINCIDAN CON LA CATEGORIA QUE TENGA EL ID 2</w:t>
      </w:r>
    </w:p>
    <w:p w14:paraId="360B34E7" w14:textId="66F95EFA" w:rsidR="00D60F5B" w:rsidRPr="00D60F5B" w:rsidRDefault="00D60F5B" w:rsidP="00CC0BC4">
      <w:pPr>
        <w:rPr>
          <w:b/>
          <w:bCs/>
          <w:color w:val="FF0000"/>
          <w:sz w:val="36"/>
          <w:szCs w:val="36"/>
          <w:lang w:val="es-PE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BD8D97" wp14:editId="0DED9B7F">
            <wp:extent cx="3200847" cy="3210373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1E8" w14:textId="27FC5E16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7B22805" wp14:editId="28B5F9DF">
            <wp:extent cx="8897592" cy="247684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75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271" w14:textId="28E63ACE" w:rsidR="00F612CA" w:rsidRDefault="00D60F5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CONSULTA CON @QUERY PARA SELECCIONAR PRODUCTOS QUE COINCIDAN CON LA CATEGORIA DEL ID #2</w:t>
      </w:r>
    </w:p>
    <w:p w14:paraId="08528366" w14:textId="32387D8C" w:rsidR="00296F3D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19FA568" wp14:editId="24996E09">
            <wp:extent cx="6706536" cy="342947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1F0E" w14:textId="18102D88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UN METODO PARA LISTAR LOS PRODUCTOS QUE COINCIDAN CON LA CATEGORIA DEL ID#2</w:t>
      </w:r>
    </w:p>
    <w:p w14:paraId="1B73D725" w14:textId="69A0315C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9CF16E7" wp14:editId="48AE8139">
            <wp:extent cx="5830114" cy="2772162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577" w14:textId="3FAF72E7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E23AD0C" wp14:editId="09B26846">
            <wp:extent cx="5649113" cy="5191850"/>
            <wp:effectExtent l="0" t="0" r="889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E01C" w14:textId="5A0D7003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CAMBIAR EL ATRIBUTO DEL MODELO DEL CONTROLADOR</w:t>
      </w:r>
    </w:p>
    <w:p w14:paraId="50C58060" w14:textId="508EF79C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96AA86" wp14:editId="1918D29D">
            <wp:extent cx="7487695" cy="5496692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F151" w14:textId="20E33212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ENTRAMOS A LA RUTA localhost:8080/productos, PODEMOS VER SOLAMENTE LOS PRODUCTOS QUE COINCIDEN CON LA CATEGORIA DEL ID #2, ES DECIR “TABLETAS”, TAL Y COMO SE MUESTRA (1 SOLO PRODUCTO)</w:t>
      </w:r>
    </w:p>
    <w:p w14:paraId="0FF04A4C" w14:textId="548509C9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7B0081" wp14:editId="14CEF8DF">
            <wp:extent cx="10907647" cy="442021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90764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4BF3" w14:textId="70546100" w:rsidR="009E26C4" w:rsidRDefault="009E26C4" w:rsidP="00CC0BC4">
      <w:pPr>
        <w:rPr>
          <w:b/>
          <w:bCs/>
          <w:color w:val="FF0000"/>
          <w:sz w:val="36"/>
          <w:szCs w:val="36"/>
        </w:rPr>
      </w:pPr>
      <w:r w:rsidRPr="00B9201D">
        <w:rPr>
          <w:b/>
          <w:bCs/>
          <w:color w:val="FF0000"/>
          <w:sz w:val="36"/>
          <w:szCs w:val="36"/>
          <w:highlight w:val="yellow"/>
        </w:rPr>
        <w:t>PERO AHORA SI QUEREMOS UNA PAGINA WEB DINAMICA QUE SEA CAPAZ DE MOSTRAR LOS PRODUCTOS QUE COINCIDAN CON UNA SOLA CATEGORIA, PODEMOS HACER LO SIGUIENTE:</w:t>
      </w:r>
    </w:p>
    <w:p w14:paraId="701A3269" w14:textId="649BAC15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PRODUCTOREPOSITORY DEFINIR UN NUEVO @QUERY PARA SELECCIONAR LOS PRODUCTOS QUE COINCIDAN CON UNA CATEGORIA ESPECIFICA MEDIANTE UN PARAMETRO</w:t>
      </w:r>
    </w:p>
    <w:p w14:paraId="409E56FE" w14:textId="3D5F45A8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C9AC3AE" wp14:editId="7851AC85">
            <wp:extent cx="7592485" cy="4715533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0DF" w14:textId="5856D571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PRODUCTOSERVICE DEFINIR UN NUEVO METODO QUE SE VA A UTILIZAR</w:t>
      </w:r>
    </w:p>
    <w:p w14:paraId="65412F83" w14:textId="663DEE81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0F3C764" wp14:editId="5335432F">
            <wp:extent cx="7335274" cy="313416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306B" w14:textId="1868F7C4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53D4745" wp14:editId="7AE4038B">
            <wp:extent cx="7421011" cy="6354062"/>
            <wp:effectExtent l="0" t="0" r="889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CEE2" w14:textId="357562FF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EN EL CONTROLADOR, CREAR UNA NUEVA RUTA QUE TENGA COMO PARAMETRO </w:t>
      </w:r>
      <w:r w:rsidR="00AB7674">
        <w:rPr>
          <w:b/>
          <w:bCs/>
          <w:color w:val="FF0000"/>
          <w:sz w:val="36"/>
          <w:szCs w:val="36"/>
        </w:rPr>
        <w:t>EL ID DE LA CATEGORIA TAL Y COMO SE MUESTRA EN LA LINEA DE CODIGO 32, EN ESTE CASO VA A RETORNAR LA MISMA PAGINA PARA LISTARPRODUCTOS</w:t>
      </w:r>
    </w:p>
    <w:p w14:paraId="7363AD18" w14:textId="2B133EEE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TAMBIEN MODIFICAR EL ATRIBUTO PARA LISTAR TODOS LOS PRODUCTOS TAL Y COMO SE MUESTRA EN LA LINEA DE CODIGO 25</w:t>
      </w:r>
    </w:p>
    <w:p w14:paraId="03E51EBF" w14:textId="32FBD622" w:rsidR="00783B4C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E2967F7" wp14:editId="75866231">
            <wp:extent cx="9488224" cy="82688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BD9" w14:textId="16CE83F0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TAMBIEN SE NECESITA UN METODO PARA OBTENER UNA CATEGORIA POR SU ID COMO SE MUESTRA EN LA LINEA DE CODIGO 33</w:t>
      </w:r>
    </w:p>
    <w:p w14:paraId="0BA852FA" w14:textId="3D3FE7FB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7B36F35" wp14:editId="19BE3B18">
            <wp:extent cx="5973009" cy="272453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2A19" w14:textId="3AC7555A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C224254" wp14:editId="195741D2">
            <wp:extent cx="6849431" cy="5020376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C64D" w14:textId="503251B5" w:rsidR="003659B7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DETENER LA APLICACIÓN WEB Y VOLVER A EJECUTAR, INGRESAR A LA RUTA localhost:8080/productos,</w:t>
      </w:r>
    </w:p>
    <w:p w14:paraId="5B137679" w14:textId="48F48DD7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6C433BD" wp14:editId="30019D19">
            <wp:extent cx="12412807" cy="7106642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1280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F10" w14:textId="4794E2C9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SI NOS VAMOS A LA RUTA: localhost:8080/productos/3, ENTONCES PODEMOS VER LOS PRODUCTOS QUE COINCIDEN CON LA CATEGORIA DEL ID #3, “Drones y cámaras”, PODEMOS PROBAR CON UN NUMERO DEL 1 AL </w:t>
      </w:r>
      <w:r w:rsidR="00BB2BD9">
        <w:rPr>
          <w:b/>
          <w:bCs/>
          <w:color w:val="FF0000"/>
          <w:sz w:val="36"/>
          <w:szCs w:val="36"/>
        </w:rPr>
        <w:t>8, PORQUE SOLO HAY 8 CATEGORIAS EN TOTAL.</w:t>
      </w:r>
    </w:p>
    <w:p w14:paraId="652C4EC5" w14:textId="51E3CA37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AD16F8E" wp14:editId="3FB170AE">
            <wp:extent cx="11298227" cy="445832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93AC" w14:textId="669E05A6" w:rsidR="003659B7" w:rsidRDefault="00BB2BD9" w:rsidP="00CC0BC4">
      <w:pPr>
        <w:rPr>
          <w:b/>
          <w:bCs/>
          <w:color w:val="FF0000"/>
          <w:sz w:val="36"/>
          <w:szCs w:val="36"/>
        </w:rPr>
      </w:pPr>
      <w:r w:rsidRPr="00900099">
        <w:rPr>
          <w:b/>
          <w:bCs/>
          <w:color w:val="FF0000"/>
          <w:sz w:val="36"/>
          <w:szCs w:val="36"/>
          <w:highlight w:val="yellow"/>
        </w:rPr>
        <w:t>PERO TODAVIA AGREGAR LA URL PARA DESPLAZARSE ENTRE CATEGORIA</w:t>
      </w:r>
      <w:r w:rsidR="00930DBD" w:rsidRPr="00900099">
        <w:rPr>
          <w:b/>
          <w:bCs/>
          <w:color w:val="FF0000"/>
          <w:sz w:val="36"/>
          <w:szCs w:val="36"/>
          <w:highlight w:val="yellow"/>
        </w:rPr>
        <w:t>S, PARA AQUELLO HAY QUE</w:t>
      </w:r>
      <w:r w:rsidR="00897878" w:rsidRPr="00900099">
        <w:rPr>
          <w:b/>
          <w:bCs/>
          <w:color w:val="FF0000"/>
          <w:sz w:val="36"/>
          <w:szCs w:val="36"/>
          <w:highlight w:val="yellow"/>
        </w:rPr>
        <w:t xml:space="preserve"> AGREGAR LA RUTA HACIA LA CATEGORIA EN EL ARCHIVO LISTAPRODUCTOS.HTML, SEGÚN EL ATRIBUTO DEFINIDO EN PRODUCTOCONTROLLER</w:t>
      </w:r>
      <w:r w:rsidR="00930DBD">
        <w:rPr>
          <w:b/>
          <w:bCs/>
          <w:color w:val="FF0000"/>
          <w:sz w:val="36"/>
          <w:szCs w:val="36"/>
        </w:rPr>
        <w:t xml:space="preserve"> </w:t>
      </w:r>
    </w:p>
    <w:p w14:paraId="4E2BF438" w14:textId="505A5CEE" w:rsidR="00930DBD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5ABE583" wp14:editId="1E909E45">
            <wp:extent cx="7039957" cy="582058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D196" w14:textId="76E634A2" w:rsidR="00930DBD" w:rsidRDefault="00930DBD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UNA PAGINA WEB DINAMICA:</w:t>
      </w:r>
    </w:p>
    <w:p w14:paraId="787E19D1" w14:textId="67ED99A1" w:rsidR="00930DBD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782847" wp14:editId="61ADE9C2">
            <wp:extent cx="12517597" cy="7268589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517597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B3BF" w14:textId="56FC1C17" w:rsidR="00897878" w:rsidRDefault="00897878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CLIC EN “CELULARES” Y VA A LISTAR TODOS LOS PRODUCTOS QUE COINCIDAN CON LA CATEGORIA DEL ID #5</w:t>
      </w:r>
    </w:p>
    <w:p w14:paraId="773220B0" w14:textId="58124995" w:rsidR="00897878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09DC087" wp14:editId="4EEFEE5B">
            <wp:extent cx="11707859" cy="4544059"/>
            <wp:effectExtent l="0" t="0" r="825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70785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52C5" w14:textId="0C761486" w:rsidR="00BB2BD9" w:rsidRDefault="00C36501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ALGUNAS MODIFICACIONES EXTRAS QUE SE LE PUEDE HACER ES LO SIGUIENTE:</w:t>
      </w:r>
    </w:p>
    <w:p w14:paraId="28FE0364" w14:textId="034A7ED4" w:rsidR="00C36501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F04F20" wp14:editId="2D185CBD">
            <wp:extent cx="9335803" cy="3458058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0B4" w14:textId="6FD95921" w:rsidR="00BB2BD9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03D49D1" wp14:editId="4A459019">
            <wp:extent cx="9116697" cy="4610743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1669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385" w14:textId="2C0C2206" w:rsidR="00BB2BD9" w:rsidRDefault="00142722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TITULO DE LA PAGINA WEB AHORA ES DINAMICO</w:t>
      </w:r>
    </w:p>
    <w:p w14:paraId="0E336CC7" w14:textId="35AC7C37" w:rsidR="00BB2BD9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56026EB" wp14:editId="24C1B0E8">
            <wp:extent cx="3296110" cy="349616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BD8" w14:textId="77233C30" w:rsidR="00142722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DC8EA16" wp14:editId="3FC91027">
            <wp:extent cx="3400900" cy="3562847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DE66" w14:textId="480A55CA" w:rsidR="00AB7674" w:rsidRDefault="00AC021A" w:rsidP="00CC0BC4">
      <w:pPr>
        <w:rPr>
          <w:b/>
          <w:bCs/>
          <w:color w:val="FF0000"/>
          <w:sz w:val="36"/>
          <w:szCs w:val="36"/>
        </w:rPr>
      </w:pPr>
      <w:r w:rsidRPr="00900099">
        <w:rPr>
          <w:b/>
          <w:bCs/>
          <w:color w:val="FF0000"/>
          <w:sz w:val="36"/>
          <w:szCs w:val="36"/>
          <w:highlight w:val="yellow"/>
        </w:rPr>
        <w:t>EN LUGAR DE UTILIZAR EL PARAMETRO DEL ID DE LA CATEGORIA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 xml:space="preserve"> EN LA URL</w:t>
      </w:r>
      <w:r w:rsidRPr="00900099">
        <w:rPr>
          <w:b/>
          <w:bCs/>
          <w:color w:val="FF0000"/>
          <w:sz w:val="36"/>
          <w:szCs w:val="36"/>
          <w:highlight w:val="yellow"/>
        </w:rPr>
        <w:t xml:space="preserve">, 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 xml:space="preserve">TAMBIEN </w:t>
      </w:r>
      <w:r w:rsidRPr="00900099">
        <w:rPr>
          <w:b/>
          <w:bCs/>
          <w:color w:val="FF0000"/>
          <w:sz w:val="36"/>
          <w:szCs w:val="36"/>
          <w:highlight w:val="yellow"/>
        </w:rPr>
        <w:t>PODEMOS USAR EL NOMBRE DE LA CATEGORIA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>:</w:t>
      </w:r>
    </w:p>
    <w:p w14:paraId="6AFC3839" w14:textId="4571EAB9" w:rsidR="00AC021A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CATEGORIAREPOSITORY</w:t>
      </w:r>
    </w:p>
    <w:p w14:paraId="3E469040" w14:textId="30B001B1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B3DBD96" wp14:editId="3A9F1EFA">
            <wp:extent cx="6868484" cy="2438740"/>
            <wp:effectExtent l="0" t="0" r="889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E871" w14:textId="05741D7D" w:rsidR="00724306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</w:t>
      </w:r>
    </w:p>
    <w:p w14:paraId="529BEE85" w14:textId="40D7FD75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9234F17" wp14:editId="1A9DFA2D">
            <wp:extent cx="5896798" cy="2600688"/>
            <wp:effectExtent l="0" t="0" r="889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988B" w14:textId="39935B80" w:rsidR="00724306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CATEGORIASERVICEIMPL</w:t>
      </w:r>
    </w:p>
    <w:p w14:paraId="652A1E75" w14:textId="41ED20EF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1154352" wp14:editId="67C47A1A">
            <wp:extent cx="6754168" cy="5658640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A6A" w14:textId="7623996E" w:rsidR="00B86C07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PRODUCTOCONTOLLER</w:t>
      </w:r>
      <w:r w:rsidR="0098616E">
        <w:rPr>
          <w:b/>
          <w:bCs/>
          <w:color w:val="FF0000"/>
          <w:sz w:val="36"/>
          <w:szCs w:val="36"/>
        </w:rPr>
        <w:t xml:space="preserve"> (COMENTAR LA OTRA RUTA, PARA EVITAR LA AMBIGÜEDAD ENTRE 2 @GetMapping QUE CONLLEVAN A LA MISMA RUTA)</w:t>
      </w:r>
    </w:p>
    <w:p w14:paraId="7CD3CD0C" w14:textId="5F46C391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8C974BB" wp14:editId="239008B8">
            <wp:extent cx="10602805" cy="7716327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60280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2E57" w14:textId="44297A6F" w:rsidR="00724306" w:rsidRDefault="0098616E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LISTAPRODUCTOS</w:t>
      </w:r>
      <w:r w:rsidR="00DD72D2">
        <w:rPr>
          <w:b/>
          <w:bCs/>
          <w:color w:val="FF0000"/>
          <w:sz w:val="36"/>
          <w:szCs w:val="36"/>
        </w:rPr>
        <w:t>.</w:t>
      </w:r>
      <w:r>
        <w:rPr>
          <w:b/>
          <w:bCs/>
          <w:color w:val="FF0000"/>
          <w:sz w:val="36"/>
          <w:szCs w:val="36"/>
        </w:rPr>
        <w:t>HTML</w:t>
      </w:r>
    </w:p>
    <w:p w14:paraId="33B0FAB2" w14:textId="58DDC5EB" w:rsidR="00B86C07" w:rsidRDefault="00DD72D2" w:rsidP="00CC0BC4">
      <w:pPr>
        <w:rPr>
          <w:b/>
          <w:bCs/>
          <w:color w:val="FF0000"/>
          <w:sz w:val="36"/>
          <w:szCs w:val="36"/>
        </w:rPr>
      </w:pPr>
      <w:r w:rsidRPr="00DD72D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EFEADC0" wp14:editId="1B5C6F60">
            <wp:extent cx="9069066" cy="7554379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069066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5E5" w14:textId="4D3C81A2" w:rsidR="00AC021A" w:rsidRDefault="00DD72D2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REVISAMOS LA URL, PODEMOS VER QUE SE MUESTRA EL NOMBRE DE LA CATEGORIA</w:t>
      </w:r>
    </w:p>
    <w:p w14:paraId="7FFC059B" w14:textId="54F10484" w:rsidR="00DD72D2" w:rsidRDefault="00DD72D2" w:rsidP="00CC0BC4">
      <w:pPr>
        <w:rPr>
          <w:b/>
          <w:bCs/>
          <w:color w:val="FF0000"/>
          <w:sz w:val="36"/>
          <w:szCs w:val="36"/>
        </w:rPr>
      </w:pPr>
      <w:r w:rsidRPr="00DD72D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D472CDF" wp14:editId="6E913695">
            <wp:extent cx="5220429" cy="3362794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1D32" w14:textId="6FB7AA63" w:rsidR="00A91D40" w:rsidRDefault="00A91D40" w:rsidP="00CC0BC4">
      <w:pPr>
        <w:rPr>
          <w:b/>
          <w:bCs/>
          <w:color w:val="FF0000"/>
          <w:sz w:val="36"/>
          <w:szCs w:val="36"/>
        </w:rPr>
      </w:pPr>
    </w:p>
    <w:p w14:paraId="74109338" w14:textId="77777777" w:rsidR="00AB6E18" w:rsidRPr="002A491C" w:rsidRDefault="00AB6E18" w:rsidP="00CC0BC4">
      <w:pPr>
        <w:rPr>
          <w:b/>
          <w:bCs/>
          <w:color w:val="FF0000"/>
          <w:sz w:val="36"/>
          <w:szCs w:val="36"/>
        </w:rPr>
      </w:pPr>
    </w:p>
    <w:p w14:paraId="1036F504" w14:textId="27625B45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03541E1E" w14:textId="4D141347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6347559" w14:textId="758686AF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44E9DFFC" w14:textId="5B429C7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57A4E5D" w14:textId="601D0F4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55E06AFD" w14:textId="1D755556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9578D86" w14:textId="6EDD19E1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336C287" w14:textId="56D17D33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DBCE44B" w14:textId="128EF820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1D1A62A" w14:textId="32E05820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63A1864F" w14:textId="46AA77D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4C53A18" w14:textId="6D527844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0FDCC8D5" w14:textId="24115E3C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4958E8E1" w14:textId="72EAEBB5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9617524" w14:textId="6AD7BF9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71DEEC8F" w14:textId="102613F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FD91233" w14:textId="659BE0B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809343C" w14:textId="0425B486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58B1A2C" w14:textId="3477EB3E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77887A85" w14:textId="77777777" w:rsidR="00CC0BC4" w:rsidRPr="00923AA9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61D32B99" w14:textId="77777777" w:rsidR="00CC0BC4" w:rsidRPr="00CC0BC4" w:rsidRDefault="00CC0BC4">
      <w:pPr>
        <w:rPr>
          <w:lang w:val="es-PE"/>
        </w:rPr>
      </w:pPr>
    </w:p>
    <w:sectPr w:rsidR="00CC0BC4" w:rsidRPr="00CC0B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C4"/>
    <w:rsid w:val="00142722"/>
    <w:rsid w:val="00286097"/>
    <w:rsid w:val="00296F3D"/>
    <w:rsid w:val="002A491C"/>
    <w:rsid w:val="002D7E39"/>
    <w:rsid w:val="002E39D2"/>
    <w:rsid w:val="003659B7"/>
    <w:rsid w:val="00385ABD"/>
    <w:rsid w:val="003C7198"/>
    <w:rsid w:val="0040144E"/>
    <w:rsid w:val="004812B4"/>
    <w:rsid w:val="004A7B57"/>
    <w:rsid w:val="004B77CE"/>
    <w:rsid w:val="004D1EAF"/>
    <w:rsid w:val="0050510C"/>
    <w:rsid w:val="00524848"/>
    <w:rsid w:val="00571E24"/>
    <w:rsid w:val="005D3B2F"/>
    <w:rsid w:val="005D4172"/>
    <w:rsid w:val="00631F60"/>
    <w:rsid w:val="006420CA"/>
    <w:rsid w:val="006D485F"/>
    <w:rsid w:val="006D71E0"/>
    <w:rsid w:val="00724306"/>
    <w:rsid w:val="007327A5"/>
    <w:rsid w:val="00736BFA"/>
    <w:rsid w:val="00783B4C"/>
    <w:rsid w:val="00783F9B"/>
    <w:rsid w:val="00796780"/>
    <w:rsid w:val="00815C66"/>
    <w:rsid w:val="0082349A"/>
    <w:rsid w:val="00824622"/>
    <w:rsid w:val="00827B91"/>
    <w:rsid w:val="00852F1B"/>
    <w:rsid w:val="00897878"/>
    <w:rsid w:val="00900099"/>
    <w:rsid w:val="00930DBD"/>
    <w:rsid w:val="009745E1"/>
    <w:rsid w:val="0098616E"/>
    <w:rsid w:val="009A1525"/>
    <w:rsid w:val="009C19BE"/>
    <w:rsid w:val="009E26C4"/>
    <w:rsid w:val="00A57E0C"/>
    <w:rsid w:val="00A83959"/>
    <w:rsid w:val="00A91D40"/>
    <w:rsid w:val="00A93C61"/>
    <w:rsid w:val="00AB3F67"/>
    <w:rsid w:val="00AB6E18"/>
    <w:rsid w:val="00AB7674"/>
    <w:rsid w:val="00AC021A"/>
    <w:rsid w:val="00B31416"/>
    <w:rsid w:val="00B36BA2"/>
    <w:rsid w:val="00B55493"/>
    <w:rsid w:val="00B63BF2"/>
    <w:rsid w:val="00B7766E"/>
    <w:rsid w:val="00B856AF"/>
    <w:rsid w:val="00B86C07"/>
    <w:rsid w:val="00B9201D"/>
    <w:rsid w:val="00BB2BD9"/>
    <w:rsid w:val="00C01C35"/>
    <w:rsid w:val="00C341C3"/>
    <w:rsid w:val="00C36501"/>
    <w:rsid w:val="00CC0BC4"/>
    <w:rsid w:val="00CC5D1B"/>
    <w:rsid w:val="00CD004A"/>
    <w:rsid w:val="00D05C9B"/>
    <w:rsid w:val="00D06044"/>
    <w:rsid w:val="00D3793B"/>
    <w:rsid w:val="00D60F5B"/>
    <w:rsid w:val="00D82D9C"/>
    <w:rsid w:val="00DD72D2"/>
    <w:rsid w:val="00DE217C"/>
    <w:rsid w:val="00E264A9"/>
    <w:rsid w:val="00E64874"/>
    <w:rsid w:val="00EA061D"/>
    <w:rsid w:val="00F612CA"/>
    <w:rsid w:val="00F71F03"/>
    <w:rsid w:val="00F75644"/>
    <w:rsid w:val="00F907B0"/>
    <w:rsid w:val="00FB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60534B"/>
  <w14:defaultImageDpi w14:val="32767"/>
  <w15:chartTrackingRefBased/>
  <w15:docId w15:val="{DAEE056E-D581-4D36-B654-13CC79D2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BC4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D41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4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hyperlink" Target="https://www.adictosaltrabajo.com/2020/04/02/hibernate-onetoone-onetomany-manytoone-y-manytomany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2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hyperlink" Target="https://refactorizando.com/ejemplo-relacion-onetomany-hibernate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hyperlink" Target="https://www.arquitecturajava.com/jpa-onetoone-y-relaciones-1-a-1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817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2023-08-16T23:38:00Z</dcterms:created>
  <dcterms:modified xsi:type="dcterms:W3CDTF">2023-08-18T03:38:00Z</dcterms:modified>
</cp:coreProperties>
</file>