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815E" w14:textId="6B2BADDB" w:rsidR="00AE32C5" w:rsidRPr="004F2B05" w:rsidRDefault="004F2B05">
      <w:pPr>
        <w:rPr>
          <w:sz w:val="40"/>
          <w:szCs w:val="40"/>
          <w:lang w:val="en-US"/>
        </w:rPr>
      </w:pPr>
      <w:r w:rsidRPr="004F2B05">
        <w:rPr>
          <w:sz w:val="40"/>
          <w:szCs w:val="40"/>
          <w:lang w:val="en-US"/>
        </w:rPr>
        <w:t>Detect Loop in A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4F2B05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0FF8F667" w14:textId="56055A74" w:rsidR="004F2B05" w:rsidRPr="004F2B05" w:rsidRDefault="004F2B05">
      <w:pPr>
        <w:rPr>
          <w:sz w:val="24"/>
          <w:szCs w:val="24"/>
          <w:lang w:val="en-US"/>
        </w:rPr>
      </w:pPr>
      <w:r w:rsidRPr="004F2B05">
        <w:rPr>
          <w:sz w:val="24"/>
          <w:szCs w:val="24"/>
          <w:lang w:val="en-US"/>
        </w:rPr>
        <w:t>Write a program to identify loop in a linked list</w:t>
      </w:r>
    </w:p>
    <w:p w14:paraId="170B370C" w14:textId="77777777" w:rsidR="004F2B05" w:rsidRPr="004F2B05" w:rsidRDefault="004F2B05">
      <w:pPr>
        <w:rPr>
          <w:sz w:val="24"/>
          <w:szCs w:val="24"/>
          <w:lang w:val="en-US"/>
        </w:rPr>
      </w:pPr>
    </w:p>
    <w:p w14:paraId="7ED6B3DC" w14:textId="60417277" w:rsidR="004F2B05" w:rsidRPr="004F2B05" w:rsidRDefault="004F2B05">
      <w:pPr>
        <w:rPr>
          <w:b/>
          <w:bCs/>
          <w:sz w:val="24"/>
          <w:szCs w:val="24"/>
          <w:lang w:val="en-US"/>
        </w:rPr>
      </w:pPr>
      <w:r w:rsidRPr="004F2B05">
        <w:rPr>
          <w:b/>
          <w:bCs/>
          <w:sz w:val="24"/>
          <w:szCs w:val="24"/>
          <w:lang w:val="en-US"/>
        </w:rPr>
        <w:t>Approach 1: Hash Set (</w:t>
      </w:r>
      <w:proofErr w:type="spellStart"/>
      <w:r w:rsidRPr="004F2B05">
        <w:rPr>
          <w:b/>
          <w:bCs/>
          <w:sz w:val="24"/>
          <w:szCs w:val="24"/>
          <w:lang w:val="en-US"/>
        </w:rPr>
        <w:t>unordered_map</w:t>
      </w:r>
      <w:proofErr w:type="spellEnd"/>
      <w:r w:rsidRPr="004F2B05">
        <w:rPr>
          <w:b/>
          <w:bCs/>
          <w:sz w:val="24"/>
          <w:szCs w:val="24"/>
          <w:lang w:val="en-US"/>
        </w:rPr>
        <w:t>) for Cycle Detection</w:t>
      </w:r>
    </w:p>
    <w:p w14:paraId="0CC19347" w14:textId="77777777" w:rsidR="004F2B05" w:rsidRPr="004F2B05" w:rsidRDefault="004F2B05" w:rsidP="004F2B05">
      <w:pPr>
        <w:numPr>
          <w:ilvl w:val="0"/>
          <w:numId w:val="1"/>
        </w:numPr>
        <w:rPr>
          <w:sz w:val="24"/>
          <w:szCs w:val="24"/>
        </w:rPr>
      </w:pPr>
      <w:r w:rsidRPr="004F2B05">
        <w:rPr>
          <w:sz w:val="24"/>
          <w:szCs w:val="24"/>
        </w:rPr>
        <w:t xml:space="preserve">Traverse the linked list, marking each visited node within an </w:t>
      </w:r>
      <w:proofErr w:type="spellStart"/>
      <w:r w:rsidRPr="004F2B05">
        <w:rPr>
          <w:sz w:val="24"/>
          <w:szCs w:val="24"/>
        </w:rPr>
        <w:t>unordered_map</w:t>
      </w:r>
      <w:proofErr w:type="spellEnd"/>
      <w:r w:rsidRPr="004F2B05">
        <w:rPr>
          <w:sz w:val="24"/>
          <w:szCs w:val="24"/>
        </w:rPr>
        <w:t>.</w:t>
      </w:r>
    </w:p>
    <w:p w14:paraId="793BD5A5" w14:textId="77777777" w:rsidR="004F2B05" w:rsidRPr="004F2B05" w:rsidRDefault="004F2B05" w:rsidP="004F2B05">
      <w:pPr>
        <w:numPr>
          <w:ilvl w:val="0"/>
          <w:numId w:val="1"/>
        </w:numPr>
        <w:rPr>
          <w:sz w:val="24"/>
          <w:szCs w:val="24"/>
        </w:rPr>
      </w:pPr>
      <w:r w:rsidRPr="004F2B05">
        <w:rPr>
          <w:sz w:val="24"/>
          <w:szCs w:val="24"/>
        </w:rPr>
        <w:t>If a node that has already been visited is encountered, a cycle is detected.</w:t>
      </w:r>
    </w:p>
    <w:p w14:paraId="07800664" w14:textId="77777777" w:rsidR="004F2B05" w:rsidRPr="004F2B05" w:rsidRDefault="004F2B05" w:rsidP="004F2B05">
      <w:pPr>
        <w:numPr>
          <w:ilvl w:val="0"/>
          <w:numId w:val="1"/>
        </w:numPr>
        <w:rPr>
          <w:sz w:val="24"/>
          <w:szCs w:val="24"/>
        </w:rPr>
      </w:pPr>
      <w:r w:rsidRPr="004F2B05">
        <w:rPr>
          <w:sz w:val="24"/>
          <w:szCs w:val="24"/>
        </w:rPr>
        <w:t>This approach requires additional memory to store visited nodes.</w:t>
      </w:r>
    </w:p>
    <w:p w14:paraId="31218E25" w14:textId="77777777" w:rsidR="004F2B05" w:rsidRPr="004F2B05" w:rsidRDefault="004F2B05" w:rsidP="004F2B05">
      <w:pPr>
        <w:rPr>
          <w:b/>
          <w:bCs/>
          <w:sz w:val="24"/>
          <w:szCs w:val="24"/>
        </w:rPr>
      </w:pPr>
      <w:r w:rsidRPr="004F2B05">
        <w:rPr>
          <w:b/>
          <w:bCs/>
          <w:sz w:val="24"/>
          <w:szCs w:val="24"/>
        </w:rPr>
        <w:t xml:space="preserve">Time Complexity: O(n), where n is the number of nodes in the linked list. </w:t>
      </w:r>
    </w:p>
    <w:p w14:paraId="5581F016" w14:textId="4C569867" w:rsidR="004F2B05" w:rsidRPr="004F2B05" w:rsidRDefault="004F2B05" w:rsidP="004F2B05">
      <w:pPr>
        <w:rPr>
          <w:b/>
          <w:bCs/>
          <w:sz w:val="24"/>
          <w:szCs w:val="24"/>
        </w:rPr>
      </w:pPr>
      <w:r w:rsidRPr="004F2B05">
        <w:rPr>
          <w:b/>
          <w:bCs/>
          <w:sz w:val="24"/>
          <w:szCs w:val="24"/>
        </w:rPr>
        <w:t>Space Complexity: O(n), attributed to the space consumed by the hash map to store visited nodes.</w:t>
      </w:r>
    </w:p>
    <w:p w14:paraId="771DE8E3" w14:textId="77777777" w:rsidR="004F2B05" w:rsidRPr="004F2B05" w:rsidRDefault="004F2B05" w:rsidP="004F2B05">
      <w:pPr>
        <w:rPr>
          <w:b/>
          <w:bCs/>
          <w:sz w:val="24"/>
          <w:szCs w:val="24"/>
        </w:rPr>
      </w:pPr>
    </w:p>
    <w:p w14:paraId="2503F6FF" w14:textId="7B6BD9EA" w:rsidR="004F2B05" w:rsidRPr="004F2B05" w:rsidRDefault="004F2B05" w:rsidP="004F2B05">
      <w:pPr>
        <w:rPr>
          <w:b/>
          <w:bCs/>
          <w:sz w:val="24"/>
          <w:szCs w:val="24"/>
        </w:rPr>
      </w:pPr>
      <w:r w:rsidRPr="004F2B05">
        <w:rPr>
          <w:b/>
          <w:bCs/>
          <w:sz w:val="24"/>
          <w:szCs w:val="24"/>
        </w:rPr>
        <w:t>Approach 2: Floyd's Cycle Detection Algorithm (Tortoise and Hare)</w:t>
      </w:r>
    </w:p>
    <w:p w14:paraId="46E7FDDE" w14:textId="77777777" w:rsidR="004F2B05" w:rsidRPr="004F2B05" w:rsidRDefault="004F2B05" w:rsidP="004F2B05">
      <w:pPr>
        <w:numPr>
          <w:ilvl w:val="0"/>
          <w:numId w:val="2"/>
        </w:numPr>
        <w:rPr>
          <w:sz w:val="24"/>
          <w:szCs w:val="24"/>
        </w:rPr>
      </w:pPr>
      <w:r w:rsidRPr="004F2B05">
        <w:rPr>
          <w:sz w:val="24"/>
          <w:szCs w:val="24"/>
        </w:rPr>
        <w:t>Use two pointers, slow and fast, to navigate the linked list.</w:t>
      </w:r>
    </w:p>
    <w:p w14:paraId="4D0314F9" w14:textId="77777777" w:rsidR="004F2B05" w:rsidRPr="004F2B05" w:rsidRDefault="004F2B05" w:rsidP="004F2B05">
      <w:pPr>
        <w:numPr>
          <w:ilvl w:val="0"/>
          <w:numId w:val="2"/>
        </w:numPr>
        <w:rPr>
          <w:sz w:val="24"/>
          <w:szCs w:val="24"/>
        </w:rPr>
      </w:pPr>
      <w:r w:rsidRPr="004F2B05">
        <w:rPr>
          <w:sz w:val="24"/>
          <w:szCs w:val="24"/>
        </w:rPr>
        <w:t>The slow pointer advances one node at a time, while the fast pointer progresses by two nodes at a time.</w:t>
      </w:r>
    </w:p>
    <w:p w14:paraId="1A822B57" w14:textId="32F789FE" w:rsidR="004F2B05" w:rsidRPr="004F2B05" w:rsidRDefault="004F2B05" w:rsidP="004F2B05">
      <w:pPr>
        <w:numPr>
          <w:ilvl w:val="0"/>
          <w:numId w:val="2"/>
        </w:numPr>
        <w:rPr>
          <w:sz w:val="24"/>
          <w:szCs w:val="24"/>
        </w:rPr>
      </w:pPr>
      <w:r w:rsidRPr="004F2B05">
        <w:rPr>
          <w:sz w:val="24"/>
          <w:szCs w:val="24"/>
        </w:rPr>
        <w:t>If a cycle exists, the two pointers will eventually meet within the cycle.</w:t>
      </w:r>
    </w:p>
    <w:p w14:paraId="798511C2" w14:textId="77777777" w:rsidR="004F2B05" w:rsidRPr="004F2B05" w:rsidRDefault="004F2B05" w:rsidP="004F2B05">
      <w:pPr>
        <w:rPr>
          <w:b/>
          <w:bCs/>
          <w:sz w:val="24"/>
          <w:szCs w:val="24"/>
        </w:rPr>
      </w:pPr>
      <w:r w:rsidRPr="004F2B05">
        <w:rPr>
          <w:b/>
          <w:bCs/>
          <w:sz w:val="24"/>
          <w:szCs w:val="24"/>
        </w:rPr>
        <w:t xml:space="preserve">Time Complexity: O(n), where n represents the number of nodes in the linked list. </w:t>
      </w:r>
    </w:p>
    <w:p w14:paraId="0EC56D8B" w14:textId="0BA95095" w:rsidR="004F2B05" w:rsidRPr="004F2B05" w:rsidRDefault="004F2B05" w:rsidP="004F2B05">
      <w:pPr>
        <w:rPr>
          <w:b/>
          <w:bCs/>
          <w:sz w:val="24"/>
          <w:szCs w:val="24"/>
        </w:rPr>
      </w:pPr>
      <w:r w:rsidRPr="004F2B05">
        <w:rPr>
          <w:b/>
          <w:bCs/>
          <w:sz w:val="24"/>
          <w:szCs w:val="24"/>
        </w:rPr>
        <w:t xml:space="preserve">Space Complexity: </w:t>
      </w:r>
      <w:proofErr w:type="gramStart"/>
      <w:r w:rsidRPr="004F2B05">
        <w:rPr>
          <w:b/>
          <w:bCs/>
          <w:sz w:val="24"/>
          <w:szCs w:val="24"/>
        </w:rPr>
        <w:t>O(</w:t>
      </w:r>
      <w:proofErr w:type="gramEnd"/>
      <w:r w:rsidRPr="004F2B05">
        <w:rPr>
          <w:b/>
          <w:bCs/>
          <w:sz w:val="24"/>
          <w:szCs w:val="24"/>
        </w:rPr>
        <w:t>1), as only a fixed amount of additional space is used.</w:t>
      </w:r>
    </w:p>
    <w:p w14:paraId="0C3B540F" w14:textId="77777777" w:rsidR="004F2B05" w:rsidRPr="004F2B05" w:rsidRDefault="004F2B05" w:rsidP="004F2B05">
      <w:pPr>
        <w:rPr>
          <w:sz w:val="24"/>
          <w:szCs w:val="24"/>
        </w:rPr>
      </w:pPr>
    </w:p>
    <w:p w14:paraId="78425C1C" w14:textId="77777777" w:rsidR="004F2B05" w:rsidRPr="004F2B05" w:rsidRDefault="004F2B05">
      <w:pPr>
        <w:rPr>
          <w:sz w:val="24"/>
          <w:szCs w:val="24"/>
          <w:lang w:val="en-US"/>
        </w:rPr>
      </w:pPr>
    </w:p>
    <w:p w14:paraId="77853531" w14:textId="77777777" w:rsidR="004F2B05" w:rsidRPr="004F2B05" w:rsidRDefault="004F2B05">
      <w:pPr>
        <w:rPr>
          <w:sz w:val="24"/>
          <w:szCs w:val="24"/>
          <w:lang w:val="en-US"/>
        </w:rPr>
      </w:pPr>
    </w:p>
    <w:sectPr w:rsidR="004F2B05" w:rsidRPr="004F2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398F"/>
    <w:multiLevelType w:val="multilevel"/>
    <w:tmpl w:val="E09C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C44374"/>
    <w:multiLevelType w:val="multilevel"/>
    <w:tmpl w:val="F172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064282">
    <w:abstractNumId w:val="1"/>
  </w:num>
  <w:num w:numId="2" w16cid:durableId="17424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05"/>
    <w:rsid w:val="004F2B05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FCD5"/>
  <w15:chartTrackingRefBased/>
  <w15:docId w15:val="{475F5770-B623-420E-A77B-D7FAD802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inked-list-cycl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2023-08-16T07:36:00Z</dcterms:created>
  <dcterms:modified xsi:type="dcterms:W3CDTF">2023-08-16T07:41:00Z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d299ea23-da68-49b5-8c24-d8bd9be39c42</vt:lpwstr>
  </property>
</Properties>
</file>