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4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9"/>
        <w:gridCol w:w="6444"/>
      </w:tblGrid>
      <w:tr w:rsidR="004665A8" w14:paraId="4AA6BB5E" w14:textId="77777777" w:rsidTr="002F3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7C6B9C" w14:textId="77777777" w:rsidR="004665A8" w:rsidRDefault="004665A8" w:rsidP="002F3F5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ID:</w:t>
            </w:r>
            <w:proofErr w:type="gram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92FB0" w14:textId="26911A8D" w:rsidR="004665A8" w:rsidRDefault="004665A8" w:rsidP="002F3F56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  <w:t>Cas N°</w:t>
            </w: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  <w:t xml:space="preserve">1 </w:t>
            </w:r>
          </w:p>
          <w:p w14:paraId="5FE761FB" w14:textId="77777777" w:rsidR="004665A8" w:rsidRDefault="004665A8" w:rsidP="002F3F56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n-US"/>
              </w:rPr>
            </w:pPr>
          </w:p>
        </w:tc>
      </w:tr>
      <w:tr w:rsidR="004665A8" w14:paraId="743C23A9" w14:textId="77777777" w:rsidTr="002F3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ECF2D" w14:textId="77777777" w:rsidR="004665A8" w:rsidRDefault="004665A8" w:rsidP="002F3F56">
            <w:pPr>
              <w:jc w:val="center"/>
            </w:pPr>
            <w:r>
              <w:rPr>
                <w:rStyle w:val="StrongEmphasis"/>
                <w:sz w:val="22"/>
                <w:szCs w:val="22"/>
              </w:rPr>
              <w:t>Acteur(s)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EDCDF" w14:textId="59B20011" w:rsidR="004665A8" w:rsidRDefault="004665A8" w:rsidP="002F3F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Patron 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4665A8" w14:paraId="58C11BE9" w14:textId="77777777" w:rsidTr="002F3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103A1" w14:textId="77777777" w:rsidR="004665A8" w:rsidRDefault="004665A8" w:rsidP="002F3F56">
            <w:pPr>
              <w:jc w:val="center"/>
            </w:pPr>
            <w:r>
              <w:rPr>
                <w:rStyle w:val="StrongEmphasis"/>
                <w:sz w:val="22"/>
                <w:szCs w:val="22"/>
              </w:rPr>
              <w:t>Date 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650D6E" w14:textId="77777777" w:rsidR="004665A8" w:rsidRDefault="004665A8" w:rsidP="002F3F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17/03/20</w:t>
            </w:r>
          </w:p>
        </w:tc>
      </w:tr>
      <w:tr w:rsidR="004665A8" w14:paraId="523154DE" w14:textId="77777777" w:rsidTr="002F3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8A9AB" w14:textId="77777777" w:rsidR="004665A8" w:rsidRDefault="004665A8" w:rsidP="002F3F56">
            <w:pPr>
              <w:jc w:val="center"/>
            </w:pPr>
            <w:r>
              <w:rPr>
                <w:rStyle w:val="StrongEmphasis"/>
                <w:sz w:val="22"/>
                <w:szCs w:val="22"/>
              </w:rPr>
              <w:t>Démarrage</w:t>
            </w:r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A76F" w14:textId="139175A6" w:rsidR="004665A8" w:rsidRDefault="004665A8" w:rsidP="002F3F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Patron ajoute </w:t>
            </w:r>
            <w:proofErr w:type="gramStart"/>
            <w:r>
              <w:rPr>
                <w:sz w:val="22"/>
                <w:szCs w:val="22"/>
              </w:rPr>
              <w:t>un  employer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</w:p>
        </w:tc>
      </w:tr>
      <w:tr w:rsidR="004665A8" w14:paraId="3A04AD5A" w14:textId="77777777" w:rsidTr="002F3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1B91E" w14:textId="77777777" w:rsidR="004665A8" w:rsidRDefault="004665A8" w:rsidP="002F3F5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Title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778006" w14:textId="6DFFE072" w:rsidR="004665A8" w:rsidRDefault="004665A8" w:rsidP="002F3F56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Ajouter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 xml:space="preserve"> un employer </w:t>
            </w:r>
          </w:p>
          <w:p w14:paraId="617754FF" w14:textId="77777777" w:rsidR="004665A8" w:rsidRDefault="004665A8" w:rsidP="002F3F56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4665A8" w14:paraId="6BC9754D" w14:textId="77777777" w:rsidTr="002F3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7B330E" w14:textId="77777777" w:rsidR="004665A8" w:rsidRDefault="004665A8" w:rsidP="002F3F5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2865C" w14:textId="6F00B16A" w:rsidR="004665A8" w:rsidRDefault="004665A8" w:rsidP="002F3F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patron doit pouvoir ajouter un employer </w:t>
            </w:r>
          </w:p>
        </w:tc>
      </w:tr>
      <w:tr w:rsidR="004665A8" w14:paraId="48636A3C" w14:textId="77777777" w:rsidTr="002F3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5EACF" w14:textId="77777777" w:rsidR="004665A8" w:rsidRDefault="004665A8" w:rsidP="002F3F5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Actor: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DC6F7" w14:textId="77777777" w:rsidR="004665A8" w:rsidRDefault="004665A8" w:rsidP="002F3F56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  <w:t>DERISBOURG ARNAUD</w:t>
            </w:r>
          </w:p>
          <w:p w14:paraId="0936BB50" w14:textId="77777777" w:rsidR="004665A8" w:rsidRDefault="004665A8" w:rsidP="002F3F56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  <w:p w14:paraId="13BCADC7" w14:textId="77777777" w:rsidR="004665A8" w:rsidRDefault="004665A8" w:rsidP="002F3F56">
            <w:pPr>
              <w:rPr>
                <w:rFonts w:ascii="Arial" w:hAnsi="Arial" w:cs="Arial"/>
                <w:color w:val="A6A6A6"/>
                <w:sz w:val="22"/>
                <w:szCs w:val="22"/>
                <w:lang w:val="en-US"/>
              </w:rPr>
            </w:pPr>
          </w:p>
        </w:tc>
      </w:tr>
      <w:tr w:rsidR="004665A8" w14:paraId="3322EC79" w14:textId="77777777" w:rsidTr="002F3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F4974" w14:textId="77777777" w:rsidR="004665A8" w:rsidRDefault="004665A8" w:rsidP="002F3F5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Preconditions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1AFD1" w14:textId="7B28029E" w:rsidR="004665A8" w:rsidRDefault="004665A8" w:rsidP="002F3F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 patron </w:t>
            </w:r>
            <w:proofErr w:type="gramStart"/>
            <w:r>
              <w:rPr>
                <w:sz w:val="22"/>
                <w:szCs w:val="22"/>
              </w:rPr>
              <w:t>dois</w:t>
            </w:r>
            <w:proofErr w:type="gramEnd"/>
            <w:r>
              <w:rPr>
                <w:sz w:val="22"/>
                <w:szCs w:val="22"/>
              </w:rPr>
              <w:t xml:space="preserve"> avoir le nom et le prénom de l’employer à </w:t>
            </w:r>
            <w:proofErr w:type="spellStart"/>
            <w:r>
              <w:rPr>
                <w:sz w:val="22"/>
                <w:szCs w:val="22"/>
              </w:rPr>
              <w:t>ajouer</w:t>
            </w:r>
            <w:proofErr w:type="spellEnd"/>
          </w:p>
        </w:tc>
      </w:tr>
      <w:tr w:rsidR="004665A8" w14:paraId="40E30A83" w14:textId="77777777" w:rsidTr="002F3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6A80F" w14:textId="77777777" w:rsidR="004665A8" w:rsidRDefault="004665A8" w:rsidP="002F3F5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2C4C2" w14:textId="66C95DB8" w:rsidR="004665A8" w:rsidRDefault="004665A8" w:rsidP="002F3F5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 de postcondition spécifique </w:t>
            </w:r>
          </w:p>
        </w:tc>
      </w:tr>
      <w:tr w:rsidR="004665A8" w14:paraId="48B341C0" w14:textId="77777777" w:rsidTr="002F3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71ABB" w14:textId="77777777" w:rsidR="004665A8" w:rsidRDefault="004665A8" w:rsidP="002F3F5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Success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Scenario: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A6F790" w14:textId="74C207BA" w:rsidR="004665A8" w:rsidRPr="004665A8" w:rsidRDefault="004665A8" w:rsidP="004665A8">
            <w:pPr>
              <w:pStyle w:val="Paragraphedeliste"/>
              <w:numPr>
                <w:ilvl w:val="0"/>
                <w:numId w:val="3"/>
              </w:numPr>
              <w:tabs>
                <w:tab w:val="left" w:pos="1953"/>
              </w:tabs>
              <w:rPr>
                <w:rFonts w:ascii="Arial" w:hAnsi="Arial" w:cs="Arial"/>
                <w:sz w:val="22"/>
                <w:szCs w:val="22"/>
              </w:rPr>
            </w:pPr>
            <w:r w:rsidRPr="004665A8">
              <w:rPr>
                <w:rFonts w:ascii="Arial" w:hAnsi="Arial" w:cs="Arial"/>
                <w:b/>
                <w:bCs/>
                <w:sz w:val="22"/>
                <w:szCs w:val="22"/>
              </w:rPr>
              <w:t>Le système</w:t>
            </w:r>
            <w:r w:rsidRPr="004665A8">
              <w:rPr>
                <w:rFonts w:ascii="Arial" w:hAnsi="Arial" w:cs="Arial"/>
                <w:sz w:val="22"/>
                <w:szCs w:val="22"/>
              </w:rPr>
              <w:t xml:space="preserve"> auto-incrémente l’ID de l’employer</w:t>
            </w:r>
          </w:p>
          <w:p w14:paraId="743175D6" w14:textId="4251D15F" w:rsidR="004665A8" w:rsidRPr="004665A8" w:rsidRDefault="004665A8" w:rsidP="004665A8">
            <w:pPr>
              <w:pStyle w:val="Paragraphedeliste"/>
              <w:numPr>
                <w:ilvl w:val="0"/>
                <w:numId w:val="3"/>
              </w:numPr>
              <w:tabs>
                <w:tab w:val="left" w:pos="1953"/>
              </w:tabs>
              <w:rPr>
                <w:rFonts w:ascii="Arial" w:hAnsi="Arial" w:cs="Arial"/>
                <w:sz w:val="22"/>
                <w:szCs w:val="22"/>
              </w:rPr>
            </w:pPr>
            <w:r w:rsidRPr="004665A8">
              <w:rPr>
                <w:rFonts w:ascii="Arial" w:hAnsi="Arial" w:cs="Arial"/>
                <w:b/>
                <w:bCs/>
                <w:sz w:val="22"/>
                <w:szCs w:val="22"/>
              </w:rPr>
              <w:t>Le patron</w:t>
            </w:r>
            <w:r w:rsidRPr="004665A8">
              <w:rPr>
                <w:rFonts w:ascii="Arial" w:hAnsi="Arial" w:cs="Arial"/>
                <w:sz w:val="22"/>
                <w:szCs w:val="22"/>
              </w:rPr>
              <w:t xml:space="preserve"> saisi le nom et prénom de l’employer </w:t>
            </w:r>
          </w:p>
          <w:p w14:paraId="6608BFB8" w14:textId="58F98CE0" w:rsidR="004665A8" w:rsidRPr="004665A8" w:rsidRDefault="004665A8" w:rsidP="004665A8">
            <w:pPr>
              <w:pStyle w:val="Paragraphedeliste"/>
              <w:numPr>
                <w:ilvl w:val="0"/>
                <w:numId w:val="3"/>
              </w:numPr>
              <w:tabs>
                <w:tab w:val="left" w:pos="1953"/>
              </w:tabs>
              <w:rPr>
                <w:rFonts w:ascii="Arial" w:hAnsi="Arial" w:cs="Arial"/>
                <w:sz w:val="22"/>
                <w:szCs w:val="22"/>
              </w:rPr>
            </w:pPr>
            <w:r w:rsidRPr="004665A8">
              <w:rPr>
                <w:rFonts w:ascii="Arial" w:hAnsi="Arial" w:cs="Arial"/>
                <w:b/>
                <w:bCs/>
                <w:sz w:val="22"/>
                <w:szCs w:val="22"/>
              </w:rPr>
              <w:t>Le Système</w:t>
            </w:r>
            <w:r w:rsidRPr="004665A8">
              <w:rPr>
                <w:rFonts w:ascii="Arial" w:hAnsi="Arial" w:cs="Arial"/>
                <w:sz w:val="22"/>
                <w:szCs w:val="22"/>
              </w:rPr>
              <w:t xml:space="preserve"> vérifie les occurrences entre le nom et le prénom </w:t>
            </w:r>
          </w:p>
          <w:p w14:paraId="1181DAAF" w14:textId="3323A3EB" w:rsidR="004665A8" w:rsidRPr="004665A8" w:rsidRDefault="004665A8" w:rsidP="004665A8">
            <w:pPr>
              <w:pStyle w:val="Paragraphedeliste"/>
              <w:numPr>
                <w:ilvl w:val="0"/>
                <w:numId w:val="3"/>
              </w:numPr>
              <w:tabs>
                <w:tab w:val="left" w:pos="1953"/>
              </w:tabs>
              <w:rPr>
                <w:rFonts w:ascii="Arial" w:hAnsi="Arial" w:cs="Arial"/>
                <w:sz w:val="22"/>
                <w:szCs w:val="22"/>
              </w:rPr>
            </w:pPr>
            <w:r w:rsidRPr="004665A8">
              <w:rPr>
                <w:rFonts w:ascii="Arial" w:hAnsi="Arial" w:cs="Arial"/>
                <w:b/>
                <w:bCs/>
                <w:sz w:val="22"/>
                <w:szCs w:val="22"/>
              </w:rPr>
              <w:t>Le Système</w:t>
            </w:r>
            <w:r w:rsidRPr="004665A8">
              <w:rPr>
                <w:rFonts w:ascii="Arial" w:hAnsi="Arial" w:cs="Arial"/>
                <w:sz w:val="22"/>
                <w:szCs w:val="22"/>
              </w:rPr>
              <w:t xml:space="preserve"> rentre en base </w:t>
            </w:r>
            <w:proofErr w:type="spellStart"/>
            <w:r w:rsidRPr="004665A8">
              <w:rPr>
                <w:rFonts w:ascii="Arial" w:hAnsi="Arial" w:cs="Arial"/>
                <w:sz w:val="22"/>
                <w:szCs w:val="22"/>
              </w:rPr>
              <w:t>lemployer</w:t>
            </w:r>
            <w:proofErr w:type="spellEnd"/>
            <w:r w:rsidRPr="004665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9BBF804" w14:textId="7C7C936B" w:rsidR="004665A8" w:rsidRPr="004665A8" w:rsidRDefault="004665A8" w:rsidP="004665A8">
            <w:pPr>
              <w:pStyle w:val="Paragraphedeliste"/>
              <w:numPr>
                <w:ilvl w:val="0"/>
                <w:numId w:val="3"/>
              </w:numPr>
              <w:tabs>
                <w:tab w:val="left" w:pos="1953"/>
              </w:tabs>
              <w:rPr>
                <w:rFonts w:ascii="Arial" w:hAnsi="Arial" w:cs="Arial"/>
                <w:sz w:val="22"/>
                <w:szCs w:val="22"/>
              </w:rPr>
            </w:pPr>
            <w:r w:rsidRPr="004665A8">
              <w:rPr>
                <w:rFonts w:ascii="Arial" w:hAnsi="Arial" w:cs="Arial"/>
                <w:b/>
                <w:bCs/>
                <w:sz w:val="22"/>
                <w:szCs w:val="22"/>
              </w:rPr>
              <w:t>Le Système</w:t>
            </w:r>
            <w:r w:rsidRPr="004665A8">
              <w:rPr>
                <w:rFonts w:ascii="Arial" w:hAnsi="Arial" w:cs="Arial"/>
                <w:sz w:val="22"/>
                <w:szCs w:val="22"/>
              </w:rPr>
              <w:t xml:space="preserve"> envoi un message de validation au patron(</w:t>
            </w:r>
            <w:proofErr w:type="spellStart"/>
            <w:r w:rsidRPr="004665A8">
              <w:rPr>
                <w:rFonts w:ascii="Arial" w:hAnsi="Arial" w:cs="Arial"/>
                <w:sz w:val="22"/>
                <w:szCs w:val="22"/>
              </w:rPr>
              <w:t>popUp</w:t>
            </w:r>
            <w:proofErr w:type="spellEnd"/>
            <w:r w:rsidRPr="004665A8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14:paraId="7B267988" w14:textId="77777777" w:rsidR="004665A8" w:rsidRPr="004665A8" w:rsidRDefault="004665A8" w:rsidP="002F3F56">
            <w:pPr>
              <w:rPr>
                <w:rFonts w:ascii="Arial" w:hAnsi="Arial" w:cs="Arial"/>
                <w:sz w:val="22"/>
                <w:szCs w:val="22"/>
              </w:rPr>
            </w:pPr>
          </w:p>
          <w:p w14:paraId="0E114C92" w14:textId="77777777" w:rsidR="004665A8" w:rsidRPr="004665A8" w:rsidRDefault="004665A8" w:rsidP="002F3F5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665A8" w14:paraId="4C78EBB0" w14:textId="77777777" w:rsidTr="002F3F56">
        <w:tblPrEx>
          <w:tblCellMar>
            <w:top w:w="0" w:type="dxa"/>
            <w:bottom w:w="0" w:type="dxa"/>
          </w:tblCellMar>
        </w:tblPrEx>
        <w:trPr>
          <w:trHeight w:val="506"/>
        </w:trPr>
        <w:tc>
          <w:tcPr>
            <w:tcW w:w="230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E2BE2" w14:textId="77777777" w:rsidR="004665A8" w:rsidRDefault="004665A8" w:rsidP="002F3F56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Exception:</w:t>
            </w:r>
            <w:proofErr w:type="gramEnd"/>
          </w:p>
        </w:tc>
        <w:tc>
          <w:tcPr>
            <w:tcW w:w="6992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8555" w14:textId="3055136A" w:rsidR="004665A8" w:rsidRDefault="004665A8" w:rsidP="004665A8">
            <w:pPr>
              <w:pStyle w:val="NormalWeb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</w:tbl>
    <w:p w14:paraId="69556682" w14:textId="77777777" w:rsidR="0017136F" w:rsidRDefault="0017136F"/>
    <w:sectPr w:rsidR="001713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0008E"/>
    <w:multiLevelType w:val="multilevel"/>
    <w:tmpl w:val="C9A68A5E"/>
    <w:lvl w:ilvl="0">
      <w:numFmt w:val="bullet"/>
      <w:lvlText w:val="•"/>
      <w:lvlJc w:val="left"/>
      <w:pPr>
        <w:ind w:left="28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62EB1441"/>
    <w:multiLevelType w:val="hybridMultilevel"/>
    <w:tmpl w:val="E8D275FC"/>
    <w:lvl w:ilvl="0" w:tplc="FFAC15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45533"/>
    <w:multiLevelType w:val="multilevel"/>
    <w:tmpl w:val="9E8627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5B"/>
    <w:rsid w:val="00002938"/>
    <w:rsid w:val="0017136F"/>
    <w:rsid w:val="004665A8"/>
    <w:rsid w:val="004A215B"/>
    <w:rsid w:val="00623603"/>
    <w:rsid w:val="00B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A8A9"/>
  <w15:chartTrackingRefBased/>
  <w15:docId w15:val="{994FFCCB-E52D-4E20-B207-576782C5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5A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4665A8"/>
    <w:pPr>
      <w:suppressLineNumbers/>
    </w:pPr>
  </w:style>
  <w:style w:type="character" w:customStyle="1" w:styleId="StrongEmphasis">
    <w:name w:val="Strong Emphasis"/>
    <w:rsid w:val="004665A8"/>
    <w:rPr>
      <w:b/>
      <w:bCs/>
    </w:rPr>
  </w:style>
  <w:style w:type="paragraph" w:styleId="NormalWeb">
    <w:name w:val="Normal (Web)"/>
    <w:basedOn w:val="Normal"/>
    <w:rsid w:val="004665A8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Paragraphedeliste">
    <w:name w:val="List Paragraph"/>
    <w:basedOn w:val="Normal"/>
    <w:rsid w:val="004665A8"/>
    <w:pPr>
      <w:ind w:left="72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</dc:creator>
  <cp:keywords/>
  <dc:description/>
  <cp:lastModifiedBy>Arnaud</cp:lastModifiedBy>
  <cp:revision>3</cp:revision>
  <dcterms:created xsi:type="dcterms:W3CDTF">2020-03-18T10:42:00Z</dcterms:created>
  <dcterms:modified xsi:type="dcterms:W3CDTF">2020-03-18T11:21:00Z</dcterms:modified>
</cp:coreProperties>
</file>