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E4DC" w14:textId="6950EC66" w:rsidR="0033278E" w:rsidRPr="0033278E" w:rsidRDefault="0033278E" w:rsidP="0033278E">
      <w:pPr>
        <w:rPr>
          <w:b/>
          <w:bCs/>
        </w:rPr>
      </w:pPr>
      <w:r w:rsidRPr="0033278E">
        <w:rPr>
          <w:b/>
          <w:bCs/>
        </w:rPr>
        <w:t>1: Welke componenten worden in de IT</w:t>
      </w:r>
      <w:r w:rsidR="00E26856">
        <w:rPr>
          <w:b/>
          <w:bCs/>
        </w:rPr>
        <w:t>-</w:t>
      </w:r>
      <w:r w:rsidRPr="0033278E">
        <w:rPr>
          <w:b/>
          <w:bCs/>
        </w:rPr>
        <w:t>omgeving gebruikt? (duid onderstaande aan met fluo)</w:t>
      </w:r>
    </w:p>
    <w:p w14:paraId="37B33E29" w14:textId="407D89C9" w:rsidR="000A7B26" w:rsidRPr="004E73C4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4E73C4">
        <w:rPr>
          <w:highlight w:val="yellow"/>
        </w:rPr>
        <w:t>Fileserver</w:t>
      </w:r>
    </w:p>
    <w:p w14:paraId="2B1BB40B" w14:textId="0D471D14" w:rsidR="000A7B26" w:rsidRPr="004E73C4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4E73C4">
        <w:rPr>
          <w:highlight w:val="yellow"/>
        </w:rPr>
        <w:t>Applicatieserver</w:t>
      </w:r>
    </w:p>
    <w:p w14:paraId="7C335284" w14:textId="77DFA33A" w:rsidR="000A7B26" w:rsidRPr="004E73C4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4E73C4">
        <w:rPr>
          <w:highlight w:val="yellow"/>
        </w:rPr>
        <w:t>Webserver</w:t>
      </w:r>
    </w:p>
    <w:p w14:paraId="5985D936" w14:textId="71BDAA74" w:rsidR="000A7B26" w:rsidRPr="004E73C4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4E73C4">
        <w:rPr>
          <w:highlight w:val="yellow"/>
        </w:rPr>
        <w:t>Mailserver</w:t>
      </w:r>
    </w:p>
    <w:p w14:paraId="144121A6" w14:textId="41338106" w:rsidR="000A7B26" w:rsidRPr="004E73C4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4E73C4">
        <w:rPr>
          <w:highlight w:val="yellow"/>
        </w:rPr>
        <w:t>DHCP-server</w:t>
      </w:r>
    </w:p>
    <w:p w14:paraId="4071A477" w14:textId="3D96AEB4" w:rsidR="000A7B26" w:rsidRPr="004E73C4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4E73C4">
        <w:rPr>
          <w:highlight w:val="yellow"/>
        </w:rPr>
        <w:t>DNS-server</w:t>
      </w:r>
    </w:p>
    <w:p w14:paraId="49A0F8C2" w14:textId="77777777" w:rsidR="0033278E" w:rsidRDefault="0033278E" w:rsidP="0033278E">
      <w:pPr>
        <w:rPr>
          <w:b/>
          <w:bCs/>
        </w:rPr>
      </w:pPr>
    </w:p>
    <w:p w14:paraId="6EB8220A" w14:textId="25A2F892" w:rsidR="000A7B26" w:rsidRPr="0033278E" w:rsidRDefault="0033278E">
      <w:pPr>
        <w:rPr>
          <w:b/>
          <w:bCs/>
        </w:rPr>
      </w:pPr>
      <w:r w:rsidRPr="0033278E">
        <w:rPr>
          <w:b/>
          <w:bCs/>
        </w:rPr>
        <w:t>2: Welke componenten worden in de OT</w:t>
      </w:r>
      <w:r w:rsidR="00E26856">
        <w:rPr>
          <w:b/>
          <w:bCs/>
        </w:rPr>
        <w:t>-</w:t>
      </w:r>
      <w:r w:rsidRPr="0033278E">
        <w:rPr>
          <w:b/>
          <w:bCs/>
        </w:rPr>
        <w:t>omgeving gebruikt? (duid onderstaande aan met fluo)</w:t>
      </w:r>
    </w:p>
    <w:p w14:paraId="31585053" w14:textId="2247BFA7" w:rsidR="000A7B26" w:rsidRPr="004E73C4" w:rsidRDefault="000A7B26" w:rsidP="000A7B26">
      <w:pPr>
        <w:pStyle w:val="Lijstalinea"/>
        <w:numPr>
          <w:ilvl w:val="0"/>
          <w:numId w:val="2"/>
        </w:numPr>
        <w:rPr>
          <w:highlight w:val="yellow"/>
        </w:rPr>
      </w:pPr>
      <w:r w:rsidRPr="004E73C4">
        <w:rPr>
          <w:highlight w:val="yellow"/>
        </w:rPr>
        <w:t>PLC (programmable logic controllers)</w:t>
      </w:r>
    </w:p>
    <w:p w14:paraId="035D1641" w14:textId="4821C0A5" w:rsidR="000A7B26" w:rsidRPr="004E73C4" w:rsidRDefault="000A7B26" w:rsidP="000A7B26">
      <w:pPr>
        <w:pStyle w:val="Lijstalinea"/>
        <w:numPr>
          <w:ilvl w:val="0"/>
          <w:numId w:val="2"/>
        </w:numPr>
        <w:rPr>
          <w:highlight w:val="yellow"/>
        </w:rPr>
      </w:pPr>
      <w:r w:rsidRPr="004E73C4">
        <w:rPr>
          <w:highlight w:val="yellow"/>
        </w:rPr>
        <w:t>RTU (remote terminal units)</w:t>
      </w:r>
    </w:p>
    <w:p w14:paraId="36D159BB" w14:textId="0B9F3EE3" w:rsidR="000A7B26" w:rsidRDefault="000A7B26" w:rsidP="000A7B26">
      <w:pPr>
        <w:pStyle w:val="Lijstalinea"/>
        <w:numPr>
          <w:ilvl w:val="0"/>
          <w:numId w:val="2"/>
        </w:numPr>
      </w:pPr>
      <w:r>
        <w:t>HMI (human machine interface)</w:t>
      </w:r>
    </w:p>
    <w:p w14:paraId="7EC398EF" w14:textId="5C38952D" w:rsidR="000A7B26" w:rsidRPr="004E73C4" w:rsidRDefault="000A7B26" w:rsidP="000A7B26">
      <w:pPr>
        <w:pStyle w:val="Lijstalinea"/>
        <w:numPr>
          <w:ilvl w:val="0"/>
          <w:numId w:val="2"/>
        </w:numPr>
        <w:rPr>
          <w:highlight w:val="yellow"/>
        </w:rPr>
      </w:pPr>
      <w:r w:rsidRPr="004E73C4">
        <w:rPr>
          <w:highlight w:val="yellow"/>
        </w:rPr>
        <w:t>Historian</w:t>
      </w:r>
    </w:p>
    <w:p w14:paraId="01BFB751" w14:textId="247B9B6B" w:rsidR="000A7B26" w:rsidRDefault="000A7B26" w:rsidP="000A7B26">
      <w:pPr>
        <w:pStyle w:val="Lijstalinea"/>
        <w:numPr>
          <w:ilvl w:val="0"/>
          <w:numId w:val="2"/>
        </w:numPr>
      </w:pPr>
      <w:r>
        <w:t>SCADA (supervisory machine interface)</w:t>
      </w:r>
    </w:p>
    <w:p w14:paraId="25EDA026" w14:textId="33AD95D6" w:rsidR="0033278E" w:rsidRPr="0033278E" w:rsidRDefault="000A7B26" w:rsidP="0033278E">
      <w:pPr>
        <w:pStyle w:val="Lijstalinea"/>
        <w:numPr>
          <w:ilvl w:val="0"/>
          <w:numId w:val="2"/>
        </w:numPr>
      </w:pPr>
      <w:r>
        <w:t>DCS (distributed control systems)</w:t>
      </w:r>
    </w:p>
    <w:p w14:paraId="76780609" w14:textId="014FF7A0" w:rsidR="0033278E" w:rsidRPr="0033278E" w:rsidRDefault="0033278E" w:rsidP="0033278E">
      <w:pPr>
        <w:rPr>
          <w:b/>
          <w:bCs/>
        </w:rPr>
      </w:pPr>
      <w:r w:rsidRPr="0033278E">
        <w:rPr>
          <w:b/>
          <w:bCs/>
        </w:rPr>
        <w:t>3: Welke communicatieprotocollen worden er gebruikt binnen de IT</w:t>
      </w:r>
      <w:r w:rsidR="00E26856">
        <w:rPr>
          <w:b/>
          <w:bCs/>
        </w:rPr>
        <w:t>-</w:t>
      </w:r>
      <w:r w:rsidRPr="0033278E">
        <w:rPr>
          <w:b/>
          <w:bCs/>
        </w:rPr>
        <w:t>omgeving? (uitgaande dat volgende de meest gebruikte zijn volgens theorie: tcp/ip, icmp, arp, udp, http, dhcp, stp, ftp, ssh, sftp)</w:t>
      </w:r>
    </w:p>
    <w:p w14:paraId="737AF065" w14:textId="4847448E" w:rsidR="000A7B26" w:rsidRDefault="00113037" w:rsidP="004E73C4">
      <w:pPr>
        <w:pStyle w:val="Lijstalinea"/>
        <w:numPr>
          <w:ilvl w:val="0"/>
          <w:numId w:val="3"/>
        </w:numPr>
      </w:pPr>
      <w:r w:rsidRPr="00113037">
        <w:t>TCP/IP, ICMP, ARP, UDP, HTTP, DHCP, STP, FTP , SSH, SFTP, TELNET</w:t>
      </w:r>
      <w:r>
        <w:t>, en andere</w:t>
      </w:r>
    </w:p>
    <w:p w14:paraId="0A42A612" w14:textId="43B028F6" w:rsidR="0033278E" w:rsidRPr="0033278E" w:rsidRDefault="0033278E" w:rsidP="0033278E">
      <w:pPr>
        <w:rPr>
          <w:b/>
          <w:bCs/>
        </w:rPr>
      </w:pPr>
      <w:r w:rsidRPr="0033278E">
        <w:rPr>
          <w:b/>
          <w:bCs/>
        </w:rPr>
        <w:t>4: Welke communicatieprotocollen worden er gebruikt binnen de IT</w:t>
      </w:r>
      <w:r w:rsidR="00E26856">
        <w:rPr>
          <w:b/>
          <w:bCs/>
        </w:rPr>
        <w:t>-</w:t>
      </w:r>
      <w:r w:rsidRPr="0033278E">
        <w:rPr>
          <w:b/>
          <w:bCs/>
        </w:rPr>
        <w:t>omgeving? (uitgaande dat volgende de meest gebruikte zijn volgens theorie: Ethernet/ip, profinet, profibus,ethercat, modbus, WLAN)</w:t>
      </w:r>
    </w:p>
    <w:p w14:paraId="7D71FCD4" w14:textId="4189C217" w:rsidR="000A7B26" w:rsidRPr="00A516ED" w:rsidRDefault="00113037" w:rsidP="00113037">
      <w:pPr>
        <w:pStyle w:val="Lijstalinea"/>
        <w:numPr>
          <w:ilvl w:val="0"/>
          <w:numId w:val="3"/>
        </w:numPr>
        <w:rPr>
          <w:lang w:val="en-GB"/>
        </w:rPr>
      </w:pPr>
      <w:r w:rsidRPr="00A516ED">
        <w:rPr>
          <w:lang w:val="en-GB"/>
        </w:rPr>
        <w:t>Ethernet, profibus, profinet, ethercat, modbus tcp, powerlink, bluetooth, WLAN, cc-link</w:t>
      </w:r>
      <w:r w:rsidR="00E26856">
        <w:rPr>
          <w:lang w:val="en-GB"/>
        </w:rPr>
        <w:t>.</w:t>
      </w:r>
    </w:p>
    <w:p w14:paraId="110BC314" w14:textId="6A9289FD" w:rsidR="0033278E" w:rsidRPr="0033278E" w:rsidRDefault="0033278E">
      <w:pPr>
        <w:rPr>
          <w:b/>
          <w:bCs/>
        </w:rPr>
      </w:pPr>
      <w:r w:rsidRPr="002756E6">
        <w:rPr>
          <w:b/>
          <w:bCs/>
        </w:rPr>
        <w:t>5: Wordt het IT</w:t>
      </w:r>
      <w:r w:rsidR="00E26856">
        <w:rPr>
          <w:b/>
          <w:bCs/>
        </w:rPr>
        <w:t>-</w:t>
      </w:r>
      <w:r w:rsidRPr="002756E6">
        <w:rPr>
          <w:b/>
          <w:bCs/>
        </w:rPr>
        <w:t>netwerk beveiligd? Zoja, hoe pakken jullie dit aan?</w:t>
      </w:r>
    </w:p>
    <w:p w14:paraId="4BD4B496" w14:textId="04A6B478" w:rsidR="000A7B26" w:rsidRPr="00A516ED" w:rsidRDefault="004E73C4" w:rsidP="004E73C4">
      <w:pPr>
        <w:pStyle w:val="Lijstalinea"/>
        <w:numPr>
          <w:ilvl w:val="0"/>
          <w:numId w:val="3"/>
        </w:numPr>
      </w:pPr>
      <w:r w:rsidRPr="00A516ED">
        <w:t>Palo Alto Firewall</w:t>
      </w:r>
      <w:r w:rsidR="00A516ED" w:rsidRPr="00A516ED">
        <w:t xml:space="preserve"> en een goe</w:t>
      </w:r>
      <w:r w:rsidR="00A516ED">
        <w:t>de segmentatie.</w:t>
      </w:r>
    </w:p>
    <w:p w14:paraId="5D5EF98C" w14:textId="1D428B6F" w:rsidR="0033278E" w:rsidRPr="0033278E" w:rsidRDefault="0033278E" w:rsidP="0033278E">
      <w:pPr>
        <w:rPr>
          <w:b/>
          <w:bCs/>
        </w:rPr>
      </w:pPr>
      <w:r w:rsidRPr="0033278E">
        <w:rPr>
          <w:b/>
          <w:bCs/>
        </w:rPr>
        <w:t>6: Wordt het OT</w:t>
      </w:r>
      <w:r w:rsidR="00E26856">
        <w:rPr>
          <w:b/>
          <w:bCs/>
        </w:rPr>
        <w:t>-</w:t>
      </w:r>
      <w:r w:rsidRPr="0033278E">
        <w:rPr>
          <w:b/>
          <w:bCs/>
        </w:rPr>
        <w:t>netwerk beveiligd? Zoja, hoe pakken jullie dit aan?</w:t>
      </w:r>
    </w:p>
    <w:p w14:paraId="3B6767BC" w14:textId="509D671E" w:rsidR="0033278E" w:rsidRPr="0033278E" w:rsidRDefault="004E73C4" w:rsidP="0033278E">
      <w:pPr>
        <w:pStyle w:val="Lijstalinea"/>
        <w:numPr>
          <w:ilvl w:val="0"/>
          <w:numId w:val="3"/>
        </w:numPr>
      </w:pPr>
      <w:r>
        <w:t>Niet op dit moment</w:t>
      </w:r>
      <w:r w:rsidR="00E26856">
        <w:t>.</w:t>
      </w:r>
    </w:p>
    <w:p w14:paraId="12F87E4B" w14:textId="22EFD8DD" w:rsidR="0033278E" w:rsidRPr="0033278E" w:rsidRDefault="0033278E" w:rsidP="0033278E">
      <w:pPr>
        <w:rPr>
          <w:b/>
          <w:bCs/>
        </w:rPr>
      </w:pPr>
      <w:r w:rsidRPr="0033278E">
        <w:rPr>
          <w:b/>
          <w:bCs/>
        </w:rPr>
        <w:t>7: Is er een verschil in frequentie van updates in de IT en OT</w:t>
      </w:r>
      <w:r w:rsidR="00E26856">
        <w:rPr>
          <w:b/>
          <w:bCs/>
        </w:rPr>
        <w:t>-</w:t>
      </w:r>
      <w:r w:rsidRPr="0033278E">
        <w:rPr>
          <w:b/>
          <w:bCs/>
        </w:rPr>
        <w:t>omgeving?</w:t>
      </w:r>
    </w:p>
    <w:p w14:paraId="7A7CB326" w14:textId="30F5612A" w:rsidR="000A7B26" w:rsidRPr="004E73C4" w:rsidRDefault="004E73C4" w:rsidP="004E73C4">
      <w:pPr>
        <w:pStyle w:val="Lijstalinea"/>
        <w:numPr>
          <w:ilvl w:val="0"/>
          <w:numId w:val="3"/>
        </w:numPr>
        <w:rPr>
          <w:lang w:val="nl-NL"/>
        </w:rPr>
      </w:pPr>
      <w:r w:rsidRPr="004E73C4">
        <w:rPr>
          <w:lang w:val="en-US"/>
        </w:rPr>
        <w:t>OT is excluded van automatic updates</w:t>
      </w:r>
      <w:r>
        <w:rPr>
          <w:lang w:val="en-US"/>
        </w:rPr>
        <w:t xml:space="preserve">. </w:t>
      </w:r>
      <w:r w:rsidR="00E26856">
        <w:rPr>
          <w:lang w:val="nl-NL"/>
        </w:rPr>
        <w:t>Dit w</w:t>
      </w:r>
      <w:r w:rsidRPr="004E73C4">
        <w:rPr>
          <w:lang w:val="nl-NL"/>
        </w:rPr>
        <w:t>ordt gemanaged door OT d</w:t>
      </w:r>
      <w:r>
        <w:rPr>
          <w:lang w:val="nl-NL"/>
        </w:rPr>
        <w:t>epartement</w:t>
      </w:r>
      <w:r w:rsidR="00113037">
        <w:rPr>
          <w:lang w:val="nl-NL"/>
        </w:rPr>
        <w:t>.</w:t>
      </w:r>
    </w:p>
    <w:p w14:paraId="3A2D67FA" w14:textId="74D09F24" w:rsidR="0033278E" w:rsidRPr="0033278E" w:rsidRDefault="0033278E">
      <w:pPr>
        <w:rPr>
          <w:b/>
          <w:bCs/>
        </w:rPr>
      </w:pPr>
      <w:r w:rsidRPr="002756E6">
        <w:rPr>
          <w:b/>
          <w:bCs/>
        </w:rPr>
        <w:t>8: Is het IT en OT</w:t>
      </w:r>
      <w:r w:rsidR="00E26856">
        <w:rPr>
          <w:b/>
          <w:bCs/>
        </w:rPr>
        <w:t>-</w:t>
      </w:r>
      <w:r w:rsidRPr="002756E6">
        <w:rPr>
          <w:b/>
          <w:bCs/>
        </w:rPr>
        <w:t>netwerk aan elkaar gekoppeld? Zoja, waren er moeilijkheden om dit voor elkaar te krijgen?</w:t>
      </w:r>
    </w:p>
    <w:p w14:paraId="787618DF" w14:textId="1E979F09" w:rsidR="000A7B26" w:rsidRDefault="004E73C4" w:rsidP="004E73C4">
      <w:pPr>
        <w:pStyle w:val="Lijstalinea"/>
        <w:numPr>
          <w:ilvl w:val="0"/>
          <w:numId w:val="3"/>
        </w:numPr>
      </w:pPr>
      <w:r>
        <w:t>In theorie niet, dit zijn twee aparte netwerken</w:t>
      </w:r>
      <w:r w:rsidR="00113037">
        <w:t>.</w:t>
      </w:r>
    </w:p>
    <w:p w14:paraId="6588F8C7" w14:textId="76F4B26C" w:rsidR="0033278E" w:rsidRPr="0033278E" w:rsidRDefault="0033278E" w:rsidP="0033278E">
      <w:pPr>
        <w:rPr>
          <w:b/>
          <w:bCs/>
        </w:rPr>
      </w:pPr>
      <w:r w:rsidRPr="0033278E">
        <w:rPr>
          <w:b/>
          <w:bCs/>
        </w:rPr>
        <w:t>9: Wordt de informatie van de OT</w:t>
      </w:r>
      <w:r w:rsidR="00E26856">
        <w:rPr>
          <w:b/>
          <w:bCs/>
        </w:rPr>
        <w:t>-</w:t>
      </w:r>
      <w:r w:rsidRPr="0033278E">
        <w:rPr>
          <w:b/>
          <w:bCs/>
        </w:rPr>
        <w:t>omgeving gebruikt in de IT</w:t>
      </w:r>
      <w:r w:rsidR="00E26856">
        <w:rPr>
          <w:b/>
          <w:bCs/>
        </w:rPr>
        <w:t>-</w:t>
      </w:r>
      <w:r w:rsidRPr="0033278E">
        <w:rPr>
          <w:b/>
          <w:bCs/>
        </w:rPr>
        <w:t>omgeving bijvoorbeeld voor ERP systemen? Zoja, verklaar.</w:t>
      </w:r>
    </w:p>
    <w:p w14:paraId="3BED46AE" w14:textId="32182F41" w:rsidR="000A7B26" w:rsidRDefault="00113037" w:rsidP="004E73C4">
      <w:pPr>
        <w:pStyle w:val="Lijstalinea"/>
        <w:numPr>
          <w:ilvl w:val="0"/>
          <w:numId w:val="3"/>
        </w:numPr>
      </w:pPr>
      <w:r>
        <w:t>Nee</w:t>
      </w:r>
      <w:r w:rsidR="00E26856">
        <w:t>, momenteel wordt dit nog niet gebruikt.</w:t>
      </w:r>
    </w:p>
    <w:p w14:paraId="75FCBDE6" w14:textId="7C0E0CD3" w:rsidR="000A7B26" w:rsidRDefault="000A7B26"/>
    <w:p w14:paraId="15B85064" w14:textId="77777777" w:rsidR="0033278E" w:rsidRPr="0033278E" w:rsidRDefault="0033278E" w:rsidP="0033278E">
      <w:pPr>
        <w:rPr>
          <w:b/>
          <w:bCs/>
        </w:rPr>
      </w:pPr>
      <w:r w:rsidRPr="0033278E">
        <w:rPr>
          <w:b/>
          <w:bCs/>
        </w:rPr>
        <w:lastRenderedPageBreak/>
        <w:t>10: Wat waren de problemen bij het connecteren van beide netwerken?</w:t>
      </w:r>
    </w:p>
    <w:p w14:paraId="5BEA8D4B" w14:textId="3AB9324E" w:rsidR="00282188" w:rsidRDefault="00E26856" w:rsidP="004E73C4">
      <w:pPr>
        <w:pStyle w:val="Lijstalinea"/>
        <w:numPr>
          <w:ilvl w:val="0"/>
          <w:numId w:val="3"/>
        </w:numPr>
      </w:pPr>
      <w:r>
        <w:t>Geen.</w:t>
      </w:r>
    </w:p>
    <w:sectPr w:rsidR="00282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46FE6"/>
    <w:multiLevelType w:val="hybridMultilevel"/>
    <w:tmpl w:val="2B582E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31AB4"/>
    <w:multiLevelType w:val="hybridMultilevel"/>
    <w:tmpl w:val="6ED8EA0E"/>
    <w:lvl w:ilvl="0" w:tplc="9FF4E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43B94"/>
    <w:multiLevelType w:val="hybridMultilevel"/>
    <w:tmpl w:val="C8D04B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26"/>
    <w:rsid w:val="0003295D"/>
    <w:rsid w:val="000A7B26"/>
    <w:rsid w:val="00113037"/>
    <w:rsid w:val="00282188"/>
    <w:rsid w:val="002C021E"/>
    <w:rsid w:val="0033278E"/>
    <w:rsid w:val="004E05AF"/>
    <w:rsid w:val="004E73C4"/>
    <w:rsid w:val="00A516ED"/>
    <w:rsid w:val="00CC1124"/>
    <w:rsid w:val="00CF4901"/>
    <w:rsid w:val="00E26856"/>
    <w:rsid w:val="00E5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56A4"/>
  <w15:chartTrackingRefBased/>
  <w15:docId w15:val="{42C6DF20-FD88-4AF6-8EFD-E17E9DFD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7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3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arnedeconinck3@gmail.com</dc:creator>
  <cp:keywords/>
  <dc:description/>
  <cp:lastModifiedBy>Arne De Coninck</cp:lastModifiedBy>
  <cp:revision>4</cp:revision>
  <dcterms:created xsi:type="dcterms:W3CDTF">2021-05-12T08:11:00Z</dcterms:created>
  <dcterms:modified xsi:type="dcterms:W3CDTF">2021-05-12T08:18:00Z</dcterms:modified>
</cp:coreProperties>
</file>