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98F2F" w14:textId="0DFF44D7" w:rsidR="00107F09" w:rsidRDefault="00D5728F" w:rsidP="00D5728F">
      <w:pPr>
        <w:shd w:val="clear" w:color="auto" w:fill="BFBFBF" w:themeFill="background1" w:themeFillShade="BF"/>
        <w:jc w:val="center"/>
        <w:rPr>
          <w:rFonts w:ascii="Bahnschrift Light SemiCondensed" w:hAnsi="Bahnschrift Light SemiCondensed"/>
          <w:sz w:val="36"/>
        </w:rPr>
      </w:pPr>
      <w:r w:rsidRPr="00D5728F">
        <w:rPr>
          <w:rFonts w:ascii="Bahnschrift Light SemiCondensed" w:hAnsi="Bahnschrift Light SemiCondensed"/>
          <w:sz w:val="36"/>
        </w:rPr>
        <w:t>Work Break Down Schedule</w:t>
      </w:r>
    </w:p>
    <w:p w14:paraId="15009CD0" w14:textId="4349CCFB" w:rsidR="007E2C9A" w:rsidRPr="007E2C9A" w:rsidRDefault="007E2C9A" w:rsidP="00D5728F">
      <w:pPr>
        <w:shd w:val="clear" w:color="auto" w:fill="BFBFBF" w:themeFill="background1" w:themeFillShade="BF"/>
        <w:jc w:val="center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Written by: Nikkolas Diehl – 14/09/2018</w:t>
      </w:r>
      <w:bookmarkStart w:id="0" w:name="_GoBack"/>
      <w:bookmarkEnd w:id="0"/>
    </w:p>
    <w:p w14:paraId="10C7F65A" w14:textId="1C0C895E" w:rsidR="00FF7D7C" w:rsidRPr="00FF7D7C" w:rsidRDefault="008975EB" w:rsidP="00FF7D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Initiation</w:t>
      </w:r>
    </w:p>
    <w:p w14:paraId="644E4684" w14:textId="42C2CDF5" w:rsidR="00FF7D7C" w:rsidRDefault="00FF7D7C" w:rsidP="00FF7D7C">
      <w:pPr>
        <w:pStyle w:val="ListParagraph"/>
        <w:numPr>
          <w:ilvl w:val="1"/>
          <w:numId w:val="1"/>
        </w:numPr>
      </w:pPr>
      <w:r>
        <w:t>Write business case</w:t>
      </w:r>
    </w:p>
    <w:p w14:paraId="057BC4EC" w14:textId="77777777" w:rsidR="000348B8" w:rsidRDefault="000348B8" w:rsidP="000348B8">
      <w:pPr>
        <w:pStyle w:val="ListParagraph"/>
        <w:numPr>
          <w:ilvl w:val="1"/>
          <w:numId w:val="1"/>
        </w:numPr>
      </w:pPr>
      <w:r>
        <w:t>Write team contract for our project team</w:t>
      </w:r>
    </w:p>
    <w:p w14:paraId="783E48CE" w14:textId="77777777" w:rsidR="000348B8" w:rsidRDefault="000348B8" w:rsidP="000348B8">
      <w:pPr>
        <w:pStyle w:val="ListParagraph"/>
        <w:numPr>
          <w:ilvl w:val="2"/>
          <w:numId w:val="1"/>
        </w:numPr>
      </w:pPr>
      <w:r>
        <w:t xml:space="preserve">  Discuss contract details; how we’re working, what we’re individually working on and when we should complete it by.</w:t>
      </w:r>
    </w:p>
    <w:p w14:paraId="087BF416" w14:textId="77777777" w:rsidR="000348B8" w:rsidRDefault="000348B8" w:rsidP="000348B8">
      <w:pPr>
        <w:pStyle w:val="ListParagraph"/>
        <w:numPr>
          <w:ilvl w:val="2"/>
          <w:numId w:val="1"/>
        </w:numPr>
      </w:pPr>
      <w:r>
        <w:t xml:space="preserve">  Agree on team hierarchy.</w:t>
      </w:r>
    </w:p>
    <w:p w14:paraId="164F9D2D" w14:textId="77777777" w:rsidR="000348B8" w:rsidRDefault="000348B8" w:rsidP="000348B8">
      <w:pPr>
        <w:pStyle w:val="ListParagraph"/>
        <w:numPr>
          <w:ilvl w:val="3"/>
          <w:numId w:val="1"/>
        </w:numPr>
      </w:pPr>
      <w:r>
        <w:t>Agree on team leader and lower level members</w:t>
      </w:r>
    </w:p>
    <w:p w14:paraId="074D8F22" w14:textId="77777777" w:rsidR="000348B8" w:rsidRDefault="000348B8" w:rsidP="000348B8">
      <w:pPr>
        <w:pStyle w:val="ListParagraph"/>
        <w:numPr>
          <w:ilvl w:val="3"/>
          <w:numId w:val="1"/>
        </w:numPr>
      </w:pPr>
      <w:r>
        <w:t>Agree on team contact details</w:t>
      </w:r>
    </w:p>
    <w:p w14:paraId="4578BF47" w14:textId="77777777" w:rsidR="000348B8" w:rsidRDefault="000348B8" w:rsidP="000348B8">
      <w:pPr>
        <w:pStyle w:val="ListParagraph"/>
        <w:numPr>
          <w:ilvl w:val="3"/>
          <w:numId w:val="1"/>
        </w:numPr>
      </w:pPr>
      <w:r>
        <w:t>Agree on how we’re contacting each other and setup contact system</w:t>
      </w:r>
    </w:p>
    <w:p w14:paraId="466400B4" w14:textId="066DD49B" w:rsidR="000348B8" w:rsidRPr="00FF7D7C" w:rsidRDefault="000348B8" w:rsidP="00F414C5">
      <w:pPr>
        <w:pStyle w:val="ListParagraph"/>
        <w:numPr>
          <w:ilvl w:val="1"/>
          <w:numId w:val="1"/>
        </w:numPr>
      </w:pPr>
      <w:r>
        <w:t>Write project charter for our project</w:t>
      </w:r>
    </w:p>
    <w:p w14:paraId="39D767C7" w14:textId="488B78A5" w:rsidR="003505C1" w:rsidRDefault="004E1CF7" w:rsidP="003505C1">
      <w:pPr>
        <w:pStyle w:val="ListParagraph"/>
        <w:numPr>
          <w:ilvl w:val="1"/>
          <w:numId w:val="1"/>
        </w:numPr>
      </w:pPr>
      <w:r>
        <w:t>Research work to identify the selection criteria</w:t>
      </w:r>
    </w:p>
    <w:p w14:paraId="17B51410" w14:textId="77777777" w:rsidR="003505C1" w:rsidRDefault="003505C1" w:rsidP="003505C1">
      <w:pPr>
        <w:pStyle w:val="ListParagraph"/>
        <w:numPr>
          <w:ilvl w:val="2"/>
          <w:numId w:val="1"/>
        </w:numPr>
      </w:pPr>
      <w:r>
        <w:t xml:space="preserve">  Look into cost maximum and minimum for selection criteria</w:t>
      </w:r>
    </w:p>
    <w:p w14:paraId="18CF6A54" w14:textId="77777777" w:rsidR="003505C1" w:rsidRDefault="003505C1" w:rsidP="003505C1">
      <w:pPr>
        <w:pStyle w:val="ListParagraph"/>
        <w:numPr>
          <w:ilvl w:val="2"/>
          <w:numId w:val="1"/>
        </w:numPr>
      </w:pPr>
      <w:r>
        <w:t xml:space="preserve">  Look into yearly cost of students and system as a whole for selection criteria</w:t>
      </w:r>
    </w:p>
    <w:p w14:paraId="3B76062B" w14:textId="658C06EE" w:rsidR="003505C1" w:rsidRDefault="003505C1" w:rsidP="003505C1">
      <w:pPr>
        <w:pStyle w:val="ListParagraph"/>
        <w:numPr>
          <w:ilvl w:val="2"/>
          <w:numId w:val="1"/>
        </w:numPr>
      </w:pPr>
      <w:r>
        <w:t xml:space="preserve">  Research our given requirements for selection criteria</w:t>
      </w:r>
    </w:p>
    <w:p w14:paraId="65A08387" w14:textId="77777777" w:rsidR="00536D83" w:rsidRDefault="00536D83" w:rsidP="00536D83">
      <w:pPr>
        <w:pStyle w:val="ListParagraph"/>
        <w:numPr>
          <w:ilvl w:val="1"/>
          <w:numId w:val="1"/>
        </w:numPr>
      </w:pPr>
      <w:r>
        <w:t>Establish wiki content requirements</w:t>
      </w:r>
    </w:p>
    <w:p w14:paraId="4D276308" w14:textId="21E65D7F" w:rsidR="00B70E1D" w:rsidRDefault="00536D83" w:rsidP="003505C1">
      <w:pPr>
        <w:pStyle w:val="ListParagraph"/>
        <w:numPr>
          <w:ilvl w:val="1"/>
          <w:numId w:val="1"/>
        </w:numPr>
      </w:pPr>
      <w:r>
        <w:t>Identify Stakeholders</w:t>
      </w:r>
    </w:p>
    <w:p w14:paraId="1D9D976C" w14:textId="79C15C3C" w:rsidR="00802293" w:rsidRDefault="00802293" w:rsidP="003505C1">
      <w:pPr>
        <w:pStyle w:val="ListParagraph"/>
        <w:numPr>
          <w:ilvl w:val="1"/>
          <w:numId w:val="1"/>
        </w:numPr>
      </w:pPr>
      <w:r>
        <w:t>Conduct a kick off meeting</w:t>
      </w:r>
    </w:p>
    <w:p w14:paraId="0F940DF6" w14:textId="5F144105" w:rsidR="004F7379" w:rsidRDefault="004F7379" w:rsidP="000F0683">
      <w:pPr>
        <w:pStyle w:val="ListParagraph"/>
        <w:numPr>
          <w:ilvl w:val="1"/>
          <w:numId w:val="1"/>
        </w:numPr>
      </w:pPr>
      <w:r>
        <w:t>Group meeting to discuss selection criteria</w:t>
      </w:r>
    </w:p>
    <w:p w14:paraId="32DCC97C" w14:textId="6E89223F" w:rsidR="00D23CEC" w:rsidRDefault="00D23CEC" w:rsidP="00C03CA9">
      <w:pPr>
        <w:pStyle w:val="ListParagraph"/>
        <w:numPr>
          <w:ilvl w:val="2"/>
          <w:numId w:val="1"/>
        </w:numPr>
      </w:pPr>
      <w:r>
        <w:t xml:space="preserve">  Discuss costs and calculate best budget to work from for selection criteria</w:t>
      </w:r>
      <w:r w:rsidR="00EF1FC6">
        <w:t xml:space="preserve"> </w:t>
      </w:r>
    </w:p>
    <w:p w14:paraId="16CD42B1" w14:textId="13C2E4B7" w:rsidR="004F7379" w:rsidRDefault="004F7379" w:rsidP="006A57BE">
      <w:pPr>
        <w:pStyle w:val="ListParagraph"/>
        <w:numPr>
          <w:ilvl w:val="1"/>
          <w:numId w:val="1"/>
        </w:numPr>
      </w:pPr>
      <w:r>
        <w:t>Get feedback from the client on selection criteria</w:t>
      </w:r>
    </w:p>
    <w:p w14:paraId="36CD03D8" w14:textId="669FE6DE" w:rsidR="00142030" w:rsidRDefault="00142030" w:rsidP="00142030">
      <w:pPr>
        <w:pStyle w:val="ListParagraph"/>
        <w:numPr>
          <w:ilvl w:val="2"/>
          <w:numId w:val="1"/>
        </w:numPr>
      </w:pPr>
      <w:r>
        <w:t xml:space="preserve">  Ask about costs for selection criteria</w:t>
      </w:r>
    </w:p>
    <w:p w14:paraId="1F68C9B6" w14:textId="6CD8B124" w:rsidR="00142030" w:rsidRDefault="00142030" w:rsidP="00142030">
      <w:pPr>
        <w:pStyle w:val="ListParagraph"/>
        <w:numPr>
          <w:ilvl w:val="2"/>
          <w:numId w:val="1"/>
        </w:numPr>
      </w:pPr>
      <w:r>
        <w:t xml:space="preserve">  Ask about ROI for selection criteria</w:t>
      </w:r>
    </w:p>
    <w:p w14:paraId="4DEB6DFB" w14:textId="57D9DE24" w:rsidR="006A57BE" w:rsidRDefault="006A57BE" w:rsidP="006A57BE">
      <w:pPr>
        <w:pStyle w:val="ListParagraph"/>
        <w:numPr>
          <w:ilvl w:val="1"/>
          <w:numId w:val="1"/>
        </w:numPr>
      </w:pPr>
      <w:r>
        <w:t xml:space="preserve">Get feedback from the client on </w:t>
      </w:r>
      <w:r w:rsidR="00E9233E">
        <w:t>work criteria</w:t>
      </w:r>
    </w:p>
    <w:p w14:paraId="2981F021" w14:textId="572B93C9" w:rsidR="00FA23B8" w:rsidRDefault="00D52C3A" w:rsidP="00A173C6">
      <w:pPr>
        <w:pStyle w:val="ListParagraph"/>
        <w:numPr>
          <w:ilvl w:val="2"/>
          <w:numId w:val="1"/>
        </w:numPr>
      </w:pPr>
      <w:r>
        <w:t xml:space="preserve">  </w:t>
      </w:r>
      <w:r w:rsidR="00A6431D">
        <w:t xml:space="preserve">Ask client about documents needed to be written </w:t>
      </w:r>
    </w:p>
    <w:p w14:paraId="60458E88" w14:textId="108ED106" w:rsidR="001C744F" w:rsidRPr="00F52C52" w:rsidRDefault="00BA1735" w:rsidP="001C74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Planning</w:t>
      </w:r>
    </w:p>
    <w:p w14:paraId="622D8043" w14:textId="73D6CB26" w:rsidR="00D14230" w:rsidRDefault="00D14230" w:rsidP="00D14230">
      <w:pPr>
        <w:pStyle w:val="ListParagraph"/>
        <w:numPr>
          <w:ilvl w:val="1"/>
          <w:numId w:val="1"/>
        </w:numPr>
      </w:pPr>
      <w:r>
        <w:t xml:space="preserve">Select a group of </w:t>
      </w:r>
      <w:r w:rsidR="00F4008B">
        <w:t>possible PMS systems to use</w:t>
      </w:r>
    </w:p>
    <w:p w14:paraId="123C5AD5" w14:textId="32C8E803" w:rsidR="007148F1" w:rsidRDefault="007148F1" w:rsidP="007148F1">
      <w:pPr>
        <w:pStyle w:val="ListParagraph"/>
        <w:numPr>
          <w:ilvl w:val="2"/>
          <w:numId w:val="1"/>
        </w:numPr>
      </w:pPr>
      <w:r>
        <w:t xml:space="preserve">  Research PMS systems</w:t>
      </w:r>
    </w:p>
    <w:p w14:paraId="60798FAF" w14:textId="08FE86D1" w:rsidR="007148F1" w:rsidRDefault="007148F1" w:rsidP="007148F1">
      <w:pPr>
        <w:pStyle w:val="ListParagraph"/>
        <w:numPr>
          <w:ilvl w:val="2"/>
          <w:numId w:val="1"/>
        </w:numPr>
      </w:pPr>
      <w:r>
        <w:t xml:space="preserve">  Select all possible PMS systems that fit our selection criteria</w:t>
      </w:r>
    </w:p>
    <w:p w14:paraId="2786AB3C" w14:textId="2A4D9A45" w:rsidR="007148F1" w:rsidRDefault="007148F1" w:rsidP="007148F1">
      <w:pPr>
        <w:pStyle w:val="ListParagraph"/>
        <w:numPr>
          <w:ilvl w:val="2"/>
          <w:numId w:val="1"/>
        </w:numPr>
      </w:pPr>
      <w:r>
        <w:t xml:space="preserve">  </w:t>
      </w:r>
      <w:r w:rsidR="00465A6A">
        <w:t>Narrow selection down for maximum and minimum costs per year</w:t>
      </w:r>
    </w:p>
    <w:p w14:paraId="414265FC" w14:textId="1F7FFCCB" w:rsidR="00BE39FC" w:rsidRDefault="00465A6A" w:rsidP="00CB3CF2">
      <w:pPr>
        <w:pStyle w:val="ListParagraph"/>
        <w:numPr>
          <w:ilvl w:val="2"/>
          <w:numId w:val="1"/>
        </w:numPr>
      </w:pPr>
      <w:r>
        <w:t xml:space="preserve">  Narrow selection down based on minimum ROI</w:t>
      </w:r>
    </w:p>
    <w:p w14:paraId="11ECAA07" w14:textId="5206991E" w:rsidR="00CB3CF2" w:rsidRDefault="00CB3CF2" w:rsidP="004A4A15">
      <w:pPr>
        <w:pStyle w:val="ListParagraph"/>
        <w:numPr>
          <w:ilvl w:val="1"/>
          <w:numId w:val="1"/>
        </w:numPr>
      </w:pPr>
      <w:r>
        <w:t>Calculate financial report for PMS system’s</w:t>
      </w:r>
    </w:p>
    <w:p w14:paraId="3F438C5C" w14:textId="77777777" w:rsidR="00CB3CF2" w:rsidRDefault="00CB3CF2" w:rsidP="00CB3CF2">
      <w:pPr>
        <w:pStyle w:val="ListParagraph"/>
        <w:numPr>
          <w:ilvl w:val="2"/>
          <w:numId w:val="1"/>
        </w:numPr>
      </w:pPr>
      <w:r>
        <w:t xml:space="preserve">  Calculate yearly costs whilst considering the yearly increase of specific costs such as internet costs.</w:t>
      </w:r>
    </w:p>
    <w:p w14:paraId="0C11B74A" w14:textId="4A631B29" w:rsidR="00CB3CF2" w:rsidRDefault="00CB3CF2" w:rsidP="00CB3CF2">
      <w:pPr>
        <w:pStyle w:val="ListParagraph"/>
        <w:numPr>
          <w:ilvl w:val="2"/>
          <w:numId w:val="1"/>
        </w:numPr>
      </w:pPr>
      <w:r>
        <w:t xml:space="preserve">  Calculate the ROI of our chosen PMS system</w:t>
      </w:r>
    </w:p>
    <w:p w14:paraId="2CD69749" w14:textId="741E733C" w:rsidR="0094581D" w:rsidRDefault="008E58B5" w:rsidP="00861099">
      <w:pPr>
        <w:pStyle w:val="ListParagraph"/>
        <w:numPr>
          <w:ilvl w:val="1"/>
          <w:numId w:val="1"/>
        </w:numPr>
      </w:pPr>
      <w:r>
        <w:t>Define the chosen</w:t>
      </w:r>
      <w:r w:rsidR="00F4008B">
        <w:t xml:space="preserve"> PMS systems from the given list</w:t>
      </w:r>
      <w:r>
        <w:t xml:space="preserve"> that will be used for the project</w:t>
      </w:r>
      <w:r w:rsidR="0094581D">
        <w:t xml:space="preserve"> </w:t>
      </w:r>
    </w:p>
    <w:p w14:paraId="3B8F30F8" w14:textId="5844835D" w:rsidR="004A6629" w:rsidRDefault="004A6629" w:rsidP="004A6629">
      <w:pPr>
        <w:pStyle w:val="ListParagraph"/>
        <w:numPr>
          <w:ilvl w:val="1"/>
          <w:numId w:val="1"/>
        </w:numPr>
      </w:pPr>
      <w:r>
        <w:t>Gather stakeholder information</w:t>
      </w:r>
    </w:p>
    <w:p w14:paraId="04155CD3" w14:textId="5C092AC2" w:rsidR="00301D7D" w:rsidRDefault="00AF1C54" w:rsidP="00301D7D">
      <w:pPr>
        <w:pStyle w:val="ListParagraph"/>
        <w:numPr>
          <w:ilvl w:val="2"/>
          <w:numId w:val="1"/>
        </w:numPr>
      </w:pPr>
      <w:r>
        <w:t xml:space="preserve">  Conduct client meetings </w:t>
      </w:r>
      <w:r w:rsidR="00BC7566">
        <w:t>and stakeholder meetings to gather information on requests, requirements and criteria</w:t>
      </w:r>
      <w:r w:rsidR="00301D7D" w:rsidRPr="00301D7D">
        <w:t xml:space="preserve"> </w:t>
      </w:r>
    </w:p>
    <w:p w14:paraId="4296CB2A" w14:textId="77777777" w:rsidR="00301D7D" w:rsidRDefault="00301D7D" w:rsidP="00301D7D">
      <w:pPr>
        <w:pStyle w:val="ListParagraph"/>
        <w:numPr>
          <w:ilvl w:val="2"/>
          <w:numId w:val="1"/>
        </w:numPr>
      </w:pPr>
      <w:r>
        <w:t>Develop stakeholder registry</w:t>
      </w:r>
    </w:p>
    <w:p w14:paraId="7B806395" w14:textId="0989A27E" w:rsidR="00896DD4" w:rsidRDefault="00301D7D" w:rsidP="006E4950">
      <w:pPr>
        <w:pStyle w:val="ListParagraph"/>
        <w:numPr>
          <w:ilvl w:val="2"/>
          <w:numId w:val="1"/>
        </w:numPr>
      </w:pPr>
      <w:r>
        <w:t>Develop stakeholder management plan</w:t>
      </w:r>
    </w:p>
    <w:p w14:paraId="0312C50B" w14:textId="5EDBDDF3" w:rsidR="00CB3CF2" w:rsidRDefault="00CB3CF2" w:rsidP="00CB3CF2">
      <w:pPr>
        <w:pStyle w:val="ListParagraph"/>
        <w:numPr>
          <w:ilvl w:val="1"/>
          <w:numId w:val="1"/>
        </w:numPr>
      </w:pPr>
      <w:r>
        <w:t>Conduct client me</w:t>
      </w:r>
      <w:r w:rsidR="00787BF5">
        <w:t>eting to present newly calculated data and ask about chosen PMS system</w:t>
      </w:r>
    </w:p>
    <w:p w14:paraId="7282AB25" w14:textId="584CF189" w:rsidR="0074247F" w:rsidRDefault="0074247F" w:rsidP="00347EDB">
      <w:pPr>
        <w:pStyle w:val="ListParagraph"/>
        <w:numPr>
          <w:ilvl w:val="1"/>
          <w:numId w:val="1"/>
        </w:numPr>
      </w:pPr>
      <w:r>
        <w:t>Identify risks</w:t>
      </w:r>
      <w:r w:rsidR="00347EDB">
        <w:t xml:space="preserve"> and create both a risk </w:t>
      </w:r>
      <w:r w:rsidR="0060186F">
        <w:t>register,</w:t>
      </w:r>
      <w:r w:rsidR="00347EDB">
        <w:t xml:space="preserve"> and an issue log</w:t>
      </w:r>
    </w:p>
    <w:p w14:paraId="007FFCD1" w14:textId="2F0885A9" w:rsidR="0033354B" w:rsidRDefault="00743774" w:rsidP="003335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Design</w:t>
      </w:r>
    </w:p>
    <w:p w14:paraId="3C28EA22" w14:textId="76D5344D" w:rsidR="00F82E53" w:rsidRPr="00FF6CEC" w:rsidRDefault="00300817" w:rsidP="00F82E53">
      <w:pPr>
        <w:pStyle w:val="ListParagraph"/>
        <w:numPr>
          <w:ilvl w:val="1"/>
          <w:numId w:val="1"/>
        </w:numPr>
        <w:rPr>
          <w:b/>
        </w:rPr>
      </w:pPr>
      <w:r>
        <w:t>Create scope statement</w:t>
      </w:r>
    </w:p>
    <w:p w14:paraId="6C4461BC" w14:textId="3E1CDD3F" w:rsidR="00FF6CEC" w:rsidRPr="0007419C" w:rsidRDefault="00FF6CEC" w:rsidP="00FF6CE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lastRenderedPageBreak/>
        <w:t xml:space="preserve">  </w:t>
      </w:r>
      <w:r w:rsidR="005D7C95">
        <w:t>Set requirements and separate them into functional and non-functional requirements</w:t>
      </w:r>
    </w:p>
    <w:p w14:paraId="74609EBD" w14:textId="524FF545" w:rsidR="0007419C" w:rsidRPr="00EE7596" w:rsidRDefault="0007419C" w:rsidP="00FF6CE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  <w:r>
        <w:t xml:space="preserve"> Establish project deliverables for clients and stakeholders</w:t>
      </w:r>
    </w:p>
    <w:p w14:paraId="60813B32" w14:textId="4EF9BB91" w:rsidR="00EE7596" w:rsidRPr="00417F10" w:rsidRDefault="00EE7596" w:rsidP="00EE7596">
      <w:pPr>
        <w:pStyle w:val="ListParagraph"/>
        <w:numPr>
          <w:ilvl w:val="1"/>
          <w:numId w:val="1"/>
        </w:numPr>
        <w:rPr>
          <w:b/>
        </w:rPr>
      </w:pPr>
      <w:r>
        <w:t>Create work breakdown schedule</w:t>
      </w:r>
      <w:r w:rsidR="00805E40">
        <w:t xml:space="preserve"> using already created and planned document</w:t>
      </w:r>
      <w:r w:rsidR="00CE6256">
        <w:t>s</w:t>
      </w:r>
    </w:p>
    <w:p w14:paraId="5D9D83AA" w14:textId="29A7F6E9" w:rsidR="00417F10" w:rsidRPr="00FA6CAE" w:rsidRDefault="00417F10" w:rsidP="00EE7596">
      <w:pPr>
        <w:pStyle w:val="ListParagraph"/>
        <w:numPr>
          <w:ilvl w:val="1"/>
          <w:numId w:val="1"/>
        </w:numPr>
        <w:rPr>
          <w:b/>
        </w:rPr>
      </w:pPr>
      <w:r>
        <w:t>Create project schedule</w:t>
      </w:r>
    </w:p>
    <w:p w14:paraId="5FB8B0C8" w14:textId="1A0560C4" w:rsidR="00044C31" w:rsidRDefault="00FA6CAE" w:rsidP="00FA6CAE">
      <w:pPr>
        <w:pStyle w:val="ListParagraph"/>
        <w:numPr>
          <w:ilvl w:val="2"/>
          <w:numId w:val="1"/>
        </w:numPr>
      </w:pPr>
      <w:r>
        <w:rPr>
          <w:b/>
        </w:rPr>
        <w:t xml:space="preserve">  </w:t>
      </w:r>
      <w:r>
        <w:t xml:space="preserve">Create </w:t>
      </w:r>
      <w:r w:rsidR="006741E8">
        <w:t>Gantt Chart</w:t>
      </w:r>
    </w:p>
    <w:p w14:paraId="5B5E0230" w14:textId="6325E623" w:rsidR="00E81184" w:rsidRDefault="00E81184" w:rsidP="00FA6CAE">
      <w:pPr>
        <w:pStyle w:val="ListParagraph"/>
        <w:numPr>
          <w:ilvl w:val="2"/>
          <w:numId w:val="1"/>
        </w:numPr>
      </w:pPr>
      <w:r>
        <w:t xml:space="preserve">  Create networking diagram</w:t>
      </w:r>
    </w:p>
    <w:p w14:paraId="6018E2B2" w14:textId="0691B959" w:rsidR="00E81184" w:rsidRDefault="00E81184" w:rsidP="00FA6CAE">
      <w:pPr>
        <w:pStyle w:val="ListParagraph"/>
        <w:numPr>
          <w:ilvl w:val="2"/>
          <w:numId w:val="1"/>
        </w:numPr>
      </w:pPr>
      <w:r>
        <w:t xml:space="preserve">  Create milestone report</w:t>
      </w:r>
    </w:p>
    <w:p w14:paraId="1F804D1F" w14:textId="22E182E8" w:rsidR="002513A3" w:rsidRDefault="002513A3" w:rsidP="00FA6CAE">
      <w:pPr>
        <w:pStyle w:val="ListParagraph"/>
        <w:numPr>
          <w:ilvl w:val="2"/>
          <w:numId w:val="1"/>
        </w:numPr>
      </w:pPr>
      <w:r>
        <w:t xml:space="preserve">  Create communication plan</w:t>
      </w:r>
    </w:p>
    <w:p w14:paraId="4FF70F89" w14:textId="49C05F4C" w:rsidR="00E26C25" w:rsidRDefault="00CC3205" w:rsidP="003E491B">
      <w:pPr>
        <w:pStyle w:val="ListParagraph"/>
        <w:numPr>
          <w:ilvl w:val="1"/>
          <w:numId w:val="1"/>
        </w:numPr>
      </w:pPr>
      <w:r>
        <w:t>Gather all written documents and collect them on then wiki in a presentation state</w:t>
      </w:r>
      <w:r w:rsidR="000A7E30">
        <w:t xml:space="preserve"> ready for implementation</w:t>
      </w:r>
    </w:p>
    <w:p w14:paraId="2002B6BE" w14:textId="614D0AB4" w:rsidR="00770DE7" w:rsidRDefault="001F45AF" w:rsidP="003E491B">
      <w:pPr>
        <w:pStyle w:val="ListParagraph"/>
        <w:numPr>
          <w:ilvl w:val="1"/>
          <w:numId w:val="1"/>
        </w:numPr>
      </w:pPr>
      <w:r>
        <w:t xml:space="preserve">Conduct </w:t>
      </w:r>
      <w:r w:rsidR="003A47CE">
        <w:t>a group meeting</w:t>
      </w:r>
      <w:r w:rsidR="00770DE7">
        <w:t xml:space="preserve"> and client meeting</w:t>
      </w:r>
    </w:p>
    <w:p w14:paraId="56FB2B92" w14:textId="032AF724" w:rsidR="00F94006" w:rsidRDefault="00F94006" w:rsidP="00F94006">
      <w:pPr>
        <w:pStyle w:val="ListParagraph"/>
        <w:numPr>
          <w:ilvl w:val="1"/>
          <w:numId w:val="1"/>
        </w:numPr>
      </w:pPr>
      <w:r>
        <w:t>Establish wiki design</w:t>
      </w:r>
    </w:p>
    <w:p w14:paraId="2257C638" w14:textId="52ABB356" w:rsidR="00F94006" w:rsidRDefault="00F94006" w:rsidP="00F94006">
      <w:pPr>
        <w:pStyle w:val="ListParagraph"/>
        <w:numPr>
          <w:ilvl w:val="2"/>
          <w:numId w:val="1"/>
        </w:numPr>
      </w:pPr>
      <w:r>
        <w:t xml:space="preserve">  Create first design of page layout</w:t>
      </w:r>
    </w:p>
    <w:p w14:paraId="200BDDEF" w14:textId="051E27B0" w:rsidR="00F94006" w:rsidRDefault="00F94006" w:rsidP="00F94006">
      <w:pPr>
        <w:pStyle w:val="ListParagraph"/>
        <w:numPr>
          <w:ilvl w:val="2"/>
          <w:numId w:val="1"/>
        </w:numPr>
      </w:pPr>
      <w:r>
        <w:t xml:space="preserve">  Setup layout and navigation plan</w:t>
      </w:r>
    </w:p>
    <w:p w14:paraId="70E541EF" w14:textId="54D52085" w:rsidR="00F94006" w:rsidRDefault="00F94006" w:rsidP="00F94006">
      <w:pPr>
        <w:pStyle w:val="ListParagraph"/>
        <w:numPr>
          <w:ilvl w:val="2"/>
          <w:numId w:val="1"/>
        </w:numPr>
      </w:pPr>
      <w:r>
        <w:t xml:space="preserve">  </w:t>
      </w:r>
      <w:r w:rsidR="008A796D">
        <w:t>Decide on a consistent format used for the wiki</w:t>
      </w:r>
    </w:p>
    <w:p w14:paraId="0F4D6BE8" w14:textId="6EC9C5DA" w:rsidR="00786E7F" w:rsidRDefault="00786E7F" w:rsidP="00786E7F">
      <w:pPr>
        <w:pStyle w:val="ListParagraph"/>
        <w:numPr>
          <w:ilvl w:val="1"/>
          <w:numId w:val="1"/>
        </w:numPr>
      </w:pPr>
      <w:r>
        <w:t>Create comparison document</w:t>
      </w:r>
    </w:p>
    <w:p w14:paraId="4DB83E1F" w14:textId="74C48583" w:rsidR="00F93825" w:rsidRDefault="00F93825" w:rsidP="00F93825">
      <w:pPr>
        <w:pStyle w:val="ListParagraph"/>
        <w:numPr>
          <w:ilvl w:val="2"/>
          <w:numId w:val="1"/>
        </w:numPr>
      </w:pPr>
      <w:r>
        <w:t xml:space="preserve">  Show key positives and negatives of PMS systems not in use such as Microsoft project manager</w:t>
      </w:r>
    </w:p>
    <w:p w14:paraId="3242DECA" w14:textId="3D136D99" w:rsidR="00F93825" w:rsidRDefault="00F93825" w:rsidP="00F93825">
      <w:pPr>
        <w:pStyle w:val="ListParagraph"/>
        <w:numPr>
          <w:ilvl w:val="2"/>
          <w:numId w:val="1"/>
        </w:numPr>
      </w:pPr>
      <w:r>
        <w:t xml:space="preserve">  Show key positives and negatives for the replacement PMS system</w:t>
      </w:r>
    </w:p>
    <w:p w14:paraId="71452719" w14:textId="378AEF7F" w:rsidR="00D5728F" w:rsidRDefault="00B97FC7" w:rsidP="00D572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Execution</w:t>
      </w:r>
    </w:p>
    <w:p w14:paraId="6812AADC" w14:textId="1C8A4C5A" w:rsidR="00BF0BC2" w:rsidRPr="00B40753" w:rsidRDefault="00BF0BC2" w:rsidP="00BF0BC2">
      <w:pPr>
        <w:pStyle w:val="ListParagraph"/>
        <w:numPr>
          <w:ilvl w:val="1"/>
          <w:numId w:val="1"/>
        </w:numPr>
        <w:rPr>
          <w:b/>
        </w:rPr>
      </w:pPr>
      <w:r>
        <w:t>Use project management plan to start executing project and PMS system</w:t>
      </w:r>
    </w:p>
    <w:p w14:paraId="009FC8A7" w14:textId="4D604958" w:rsidR="00B40753" w:rsidRPr="000F73A0" w:rsidRDefault="000F73A0" w:rsidP="00BF0BC2">
      <w:pPr>
        <w:pStyle w:val="ListParagraph"/>
        <w:numPr>
          <w:ilvl w:val="1"/>
          <w:numId w:val="1"/>
        </w:numPr>
        <w:rPr>
          <w:b/>
        </w:rPr>
      </w:pPr>
      <w:r>
        <w:t>Conduct client meeting</w:t>
      </w:r>
    </w:p>
    <w:p w14:paraId="01EAA105" w14:textId="33356A09" w:rsidR="000F73A0" w:rsidRPr="00EF015B" w:rsidRDefault="000F73A0" w:rsidP="000F73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 </w:t>
      </w:r>
      <w:r>
        <w:t>Request any changes for requirements and or criteria</w:t>
      </w:r>
    </w:p>
    <w:p w14:paraId="2331BBA1" w14:textId="17676B54" w:rsidR="00EF015B" w:rsidRPr="00F52C52" w:rsidRDefault="00A93205" w:rsidP="00EF015B">
      <w:pPr>
        <w:pStyle w:val="ListParagraph"/>
        <w:numPr>
          <w:ilvl w:val="1"/>
          <w:numId w:val="1"/>
        </w:numPr>
        <w:rPr>
          <w:b/>
        </w:rPr>
      </w:pPr>
      <w:r>
        <w:t>Create issue log version two</w:t>
      </w:r>
    </w:p>
    <w:p w14:paraId="78295613" w14:textId="725F51C5" w:rsidR="00B16555" w:rsidRDefault="003C286A" w:rsidP="00B16555">
      <w:pPr>
        <w:pStyle w:val="ListParagraph"/>
        <w:numPr>
          <w:ilvl w:val="1"/>
          <w:numId w:val="1"/>
        </w:numPr>
      </w:pPr>
      <w:r>
        <w:t xml:space="preserve">Use given information from design phase and </w:t>
      </w:r>
      <w:r w:rsidR="007C0CFD">
        <w:t>conception phase to start implementation of said data</w:t>
      </w:r>
    </w:p>
    <w:p w14:paraId="208C5CFC" w14:textId="1E2890A1" w:rsidR="005A2285" w:rsidRPr="000660EB" w:rsidRDefault="00D140AD" w:rsidP="000660EB">
      <w:pPr>
        <w:pStyle w:val="ListParagraph"/>
        <w:numPr>
          <w:ilvl w:val="1"/>
          <w:numId w:val="1"/>
        </w:numPr>
        <w:rPr>
          <w:b/>
        </w:rPr>
      </w:pPr>
      <w:r>
        <w:t>Start creating wiki for presentation</w:t>
      </w:r>
    </w:p>
    <w:sectPr w:rsidR="005A2285" w:rsidRPr="0006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A1EE9"/>
    <w:multiLevelType w:val="multilevel"/>
    <w:tmpl w:val="2CCCD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8F"/>
    <w:rsid w:val="00003BE8"/>
    <w:rsid w:val="000348B8"/>
    <w:rsid w:val="000365E1"/>
    <w:rsid w:val="000403EE"/>
    <w:rsid w:val="00044C31"/>
    <w:rsid w:val="00051350"/>
    <w:rsid w:val="000660EB"/>
    <w:rsid w:val="0007419C"/>
    <w:rsid w:val="000A7E30"/>
    <w:rsid w:val="000D6FC7"/>
    <w:rsid w:val="000F0683"/>
    <w:rsid w:val="000F6BA1"/>
    <w:rsid w:val="000F73A0"/>
    <w:rsid w:val="00107F09"/>
    <w:rsid w:val="00142030"/>
    <w:rsid w:val="0015135D"/>
    <w:rsid w:val="00162DF4"/>
    <w:rsid w:val="001C744F"/>
    <w:rsid w:val="001F45AF"/>
    <w:rsid w:val="00203C66"/>
    <w:rsid w:val="00206FD4"/>
    <w:rsid w:val="00221143"/>
    <w:rsid w:val="00232055"/>
    <w:rsid w:val="002513A3"/>
    <w:rsid w:val="002A2ED2"/>
    <w:rsid w:val="002B12F3"/>
    <w:rsid w:val="002C7AC7"/>
    <w:rsid w:val="00300817"/>
    <w:rsid w:val="00301D7D"/>
    <w:rsid w:val="0033354B"/>
    <w:rsid w:val="00347EDB"/>
    <w:rsid w:val="003505C1"/>
    <w:rsid w:val="00357AAD"/>
    <w:rsid w:val="00365EA0"/>
    <w:rsid w:val="003A47CE"/>
    <w:rsid w:val="003C286A"/>
    <w:rsid w:val="003E491B"/>
    <w:rsid w:val="00417F10"/>
    <w:rsid w:val="00435C4F"/>
    <w:rsid w:val="004401BC"/>
    <w:rsid w:val="00465A6A"/>
    <w:rsid w:val="004A4A15"/>
    <w:rsid w:val="004A6493"/>
    <w:rsid w:val="004A6629"/>
    <w:rsid w:val="004E1CF7"/>
    <w:rsid w:val="004F7379"/>
    <w:rsid w:val="004F79DF"/>
    <w:rsid w:val="00503F08"/>
    <w:rsid w:val="00521ABE"/>
    <w:rsid w:val="00536D83"/>
    <w:rsid w:val="00536EAC"/>
    <w:rsid w:val="00570E02"/>
    <w:rsid w:val="005A2285"/>
    <w:rsid w:val="005D7C95"/>
    <w:rsid w:val="005E6438"/>
    <w:rsid w:val="0060186F"/>
    <w:rsid w:val="00667EBC"/>
    <w:rsid w:val="006741E8"/>
    <w:rsid w:val="006A57BE"/>
    <w:rsid w:val="006D3344"/>
    <w:rsid w:val="006E4950"/>
    <w:rsid w:val="00701E04"/>
    <w:rsid w:val="007148F1"/>
    <w:rsid w:val="00716978"/>
    <w:rsid w:val="0074247F"/>
    <w:rsid w:val="00743774"/>
    <w:rsid w:val="00770DE7"/>
    <w:rsid w:val="0078150B"/>
    <w:rsid w:val="00786E7F"/>
    <w:rsid w:val="007874BD"/>
    <w:rsid w:val="00787BF5"/>
    <w:rsid w:val="007901A7"/>
    <w:rsid w:val="007C0CFD"/>
    <w:rsid w:val="007D5347"/>
    <w:rsid w:val="007E2C9A"/>
    <w:rsid w:val="007E72F2"/>
    <w:rsid w:val="00802293"/>
    <w:rsid w:val="00805E40"/>
    <w:rsid w:val="00861099"/>
    <w:rsid w:val="0087504B"/>
    <w:rsid w:val="00880846"/>
    <w:rsid w:val="00896DD4"/>
    <w:rsid w:val="008975EB"/>
    <w:rsid w:val="008A796D"/>
    <w:rsid w:val="008D782B"/>
    <w:rsid w:val="008E0904"/>
    <w:rsid w:val="008E330D"/>
    <w:rsid w:val="008E58B5"/>
    <w:rsid w:val="008F0F6A"/>
    <w:rsid w:val="008F37D1"/>
    <w:rsid w:val="0094581D"/>
    <w:rsid w:val="00973791"/>
    <w:rsid w:val="00994A9E"/>
    <w:rsid w:val="009A4957"/>
    <w:rsid w:val="009B3DE9"/>
    <w:rsid w:val="009B61CB"/>
    <w:rsid w:val="009E7D71"/>
    <w:rsid w:val="00A173C6"/>
    <w:rsid w:val="00A6167D"/>
    <w:rsid w:val="00A6431D"/>
    <w:rsid w:val="00A93205"/>
    <w:rsid w:val="00AC4DB7"/>
    <w:rsid w:val="00AF1C54"/>
    <w:rsid w:val="00B107A2"/>
    <w:rsid w:val="00B16555"/>
    <w:rsid w:val="00B40753"/>
    <w:rsid w:val="00B70E1D"/>
    <w:rsid w:val="00B97FC7"/>
    <w:rsid w:val="00BA1735"/>
    <w:rsid w:val="00BC7566"/>
    <w:rsid w:val="00BD3DA2"/>
    <w:rsid w:val="00BD63A1"/>
    <w:rsid w:val="00BE39FC"/>
    <w:rsid w:val="00BF0BC2"/>
    <w:rsid w:val="00BF1BC3"/>
    <w:rsid w:val="00C03653"/>
    <w:rsid w:val="00C03CA9"/>
    <w:rsid w:val="00CB3CF2"/>
    <w:rsid w:val="00CC3205"/>
    <w:rsid w:val="00CC3A62"/>
    <w:rsid w:val="00CE6256"/>
    <w:rsid w:val="00D00712"/>
    <w:rsid w:val="00D140AD"/>
    <w:rsid w:val="00D14230"/>
    <w:rsid w:val="00D23CEC"/>
    <w:rsid w:val="00D52C3A"/>
    <w:rsid w:val="00D5728F"/>
    <w:rsid w:val="00D91217"/>
    <w:rsid w:val="00DC55CC"/>
    <w:rsid w:val="00DF2830"/>
    <w:rsid w:val="00E1465E"/>
    <w:rsid w:val="00E26C25"/>
    <w:rsid w:val="00E81184"/>
    <w:rsid w:val="00E9233E"/>
    <w:rsid w:val="00ED592A"/>
    <w:rsid w:val="00EE181D"/>
    <w:rsid w:val="00EE3A2C"/>
    <w:rsid w:val="00EE7596"/>
    <w:rsid w:val="00EF015B"/>
    <w:rsid w:val="00EF1FC6"/>
    <w:rsid w:val="00F313DA"/>
    <w:rsid w:val="00F34262"/>
    <w:rsid w:val="00F4008B"/>
    <w:rsid w:val="00F414C5"/>
    <w:rsid w:val="00F468E1"/>
    <w:rsid w:val="00F52C52"/>
    <w:rsid w:val="00F6560B"/>
    <w:rsid w:val="00F82E53"/>
    <w:rsid w:val="00F93825"/>
    <w:rsid w:val="00F94006"/>
    <w:rsid w:val="00FA23B8"/>
    <w:rsid w:val="00FA6CAE"/>
    <w:rsid w:val="00FB7D55"/>
    <w:rsid w:val="00FF6CEC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DB6E"/>
  <w15:chartTrackingRefBased/>
  <w15:docId w15:val="{462D3B98-AA6B-4A33-A756-B48A7F46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237</cp:revision>
  <dcterms:created xsi:type="dcterms:W3CDTF">2018-09-15T04:52:00Z</dcterms:created>
  <dcterms:modified xsi:type="dcterms:W3CDTF">2018-09-15T05:47:00Z</dcterms:modified>
</cp:coreProperties>
</file>