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FC7F" w14:textId="11761730" w:rsidR="006B79D1" w:rsidRDefault="00263FBF">
      <w:r>
        <w:t xml:space="preserve">                                      </w:t>
      </w:r>
      <w:r>
        <w:rPr>
          <w:noProof/>
        </w:rPr>
        <w:drawing>
          <wp:inline distT="0" distB="0" distL="0" distR="0" wp14:anchorId="4A5FD655" wp14:editId="59AE5EC2">
            <wp:extent cx="26003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56B0" w14:textId="74B26556" w:rsidR="00263FBF" w:rsidRDefault="00263FBF">
      <w:pPr>
        <w:rPr>
          <w:sz w:val="36"/>
          <w:szCs w:val="36"/>
        </w:rPr>
      </w:pPr>
      <w:r>
        <w:rPr>
          <w:sz w:val="36"/>
          <w:szCs w:val="36"/>
        </w:rPr>
        <w:t xml:space="preserve">Name: Arooj shareef </w:t>
      </w:r>
    </w:p>
    <w:p w14:paraId="7AE68C80" w14:textId="0B460786" w:rsidR="00263FBF" w:rsidRDefault="00263FBF">
      <w:pPr>
        <w:rPr>
          <w:sz w:val="36"/>
          <w:szCs w:val="36"/>
        </w:rPr>
      </w:pPr>
      <w:r>
        <w:rPr>
          <w:sz w:val="36"/>
          <w:szCs w:val="36"/>
        </w:rPr>
        <w:t>Class: BS AI (4A)</w:t>
      </w:r>
    </w:p>
    <w:p w14:paraId="189B4E37" w14:textId="775F9D52" w:rsidR="00263FBF" w:rsidRDefault="00263FBF">
      <w:pPr>
        <w:rPr>
          <w:sz w:val="36"/>
          <w:szCs w:val="36"/>
        </w:rPr>
      </w:pPr>
      <w:r>
        <w:rPr>
          <w:sz w:val="36"/>
          <w:szCs w:val="36"/>
        </w:rPr>
        <w:t>Roll no: su92-bsaim-f23-047</w:t>
      </w:r>
    </w:p>
    <w:p w14:paraId="2A233E76" w14:textId="6DC2575A" w:rsidR="00263FBF" w:rsidRDefault="00263FBF">
      <w:pPr>
        <w:rPr>
          <w:sz w:val="36"/>
          <w:szCs w:val="36"/>
        </w:rPr>
      </w:pPr>
      <w:r>
        <w:rPr>
          <w:sz w:val="36"/>
          <w:szCs w:val="36"/>
        </w:rPr>
        <w:t>Task: 07</w:t>
      </w:r>
    </w:p>
    <w:p w14:paraId="539E1C18" w14:textId="4416C161" w:rsidR="00263FBF" w:rsidRDefault="00263FBF">
      <w:pPr>
        <w:rPr>
          <w:sz w:val="36"/>
          <w:szCs w:val="36"/>
        </w:rPr>
      </w:pPr>
      <w:r>
        <w:rPr>
          <w:sz w:val="36"/>
          <w:szCs w:val="36"/>
        </w:rPr>
        <w:t>Submitted to: Sir Rasikh Ali</w:t>
      </w:r>
    </w:p>
    <w:p w14:paraId="38058D57" w14:textId="6C0C74B6" w:rsidR="00263FBF" w:rsidRDefault="00263FBF">
      <w:pPr>
        <w:rPr>
          <w:sz w:val="36"/>
          <w:szCs w:val="36"/>
        </w:rPr>
      </w:pPr>
      <w:r>
        <w:rPr>
          <w:sz w:val="36"/>
          <w:szCs w:val="36"/>
        </w:rPr>
        <w:t>Description of Cooking recipe app using API</w:t>
      </w:r>
    </w:p>
    <w:p w14:paraId="34E66527" w14:textId="05C3468A" w:rsidR="006D6ABF" w:rsidRDefault="006D6ABF">
      <w:pPr>
        <w:rPr>
          <w:sz w:val="36"/>
          <w:szCs w:val="36"/>
        </w:rPr>
      </w:pPr>
    </w:p>
    <w:p w14:paraId="2F75C68B" w14:textId="544E94FE" w:rsidR="006D6ABF" w:rsidRDefault="006D6ABF">
      <w:pPr>
        <w:rPr>
          <w:sz w:val="36"/>
          <w:szCs w:val="36"/>
        </w:rPr>
      </w:pPr>
    </w:p>
    <w:p w14:paraId="6B075B52" w14:textId="77777777" w:rsidR="006D6ABF" w:rsidRDefault="006D6ABF" w:rsidP="006D6A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Flask</w:t>
      </w:r>
      <w:r>
        <w:rPr>
          <w:rFonts w:ascii="Segoe UI" w:hAnsi="Segoe UI" w:cs="Segoe UI"/>
          <w:color w:val="404040"/>
        </w:rPr>
        <w:t> framework is used to create the web application.</w:t>
      </w:r>
    </w:p>
    <w:p w14:paraId="14473B66" w14:textId="037C6BD4" w:rsidR="006D6ABF" w:rsidRDefault="006D6ABF" w:rsidP="006D6A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R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equests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is used to make HTTP requests to the Spoonacular API.</w:t>
      </w:r>
    </w:p>
    <w:p w14:paraId="7969722B" w14:textId="77777777" w:rsidR="006D6ABF" w:rsidRDefault="006D6ABF" w:rsidP="006D6A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API_KEY</w:t>
      </w:r>
      <w:r>
        <w:rPr>
          <w:rFonts w:ascii="Segoe UI" w:hAnsi="Segoe UI" w:cs="Segoe UI"/>
          <w:color w:val="404040"/>
        </w:rPr>
        <w:t>: Your Spoonacular API key (replace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"YOUR_SPOONACULAR_API_KEY"</w:t>
      </w:r>
      <w:r>
        <w:rPr>
          <w:rFonts w:ascii="Segoe UI" w:hAnsi="Segoe UI" w:cs="Segoe UI"/>
          <w:color w:val="404040"/>
        </w:rPr>
        <w:t> with your actual key).</w:t>
      </w:r>
    </w:p>
    <w:p w14:paraId="5D4DC50B" w14:textId="77777777" w:rsidR="006D6ABF" w:rsidRDefault="006D6ABF" w:rsidP="006D6A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BASE_URL</w:t>
      </w:r>
      <w:r>
        <w:rPr>
          <w:rFonts w:ascii="Segoe UI" w:hAnsi="Segoe UI" w:cs="Segoe UI"/>
          <w:color w:val="404040"/>
        </w:rPr>
        <w:t>: The base URL for the Spoonacular API's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complexSearch</w:t>
      </w:r>
      <w:r>
        <w:rPr>
          <w:rFonts w:ascii="Segoe UI" w:hAnsi="Segoe UI" w:cs="Segoe UI"/>
          <w:color w:val="404040"/>
        </w:rPr>
        <w:t> endpoint.</w:t>
      </w:r>
    </w:p>
    <w:p w14:paraId="65B6AD96" w14:textId="410661B9" w:rsidR="006D6ABF" w:rsidRDefault="006D6AB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Renders the </w:t>
      </w:r>
      <w:r>
        <w:rPr>
          <w:rStyle w:val="HTMLCode"/>
          <w:rFonts w:ascii="var(--ds-font-family-code)" w:eastAsiaTheme="minorHAnsi" w:hAnsi="var(--ds-font-family-code)"/>
          <w:color w:val="404040"/>
          <w:sz w:val="21"/>
          <w:szCs w:val="21"/>
        </w:rPr>
        <w:t>index.html</w:t>
      </w:r>
      <w:r>
        <w:rPr>
          <w:rFonts w:ascii="Segoe UI" w:hAnsi="Segoe UI" w:cs="Segoe UI"/>
          <w:color w:val="404040"/>
        </w:rPr>
        <w:t> template, which contains a search form for users to enter a query.</w:t>
      </w:r>
    </w:p>
    <w:p w14:paraId="5A51C1FB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Retrieves the search query from the URL parameters (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request.args.get("query")</w:t>
      </w:r>
      <w:r>
        <w:rPr>
          <w:rFonts w:ascii="Segoe UI" w:hAnsi="Segoe UI" w:cs="Segoe UI"/>
          <w:color w:val="404040"/>
        </w:rPr>
        <w:t>).</w:t>
      </w:r>
    </w:p>
    <w:p w14:paraId="0D8B9513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no query is provided, it returns an error message.</w:t>
      </w:r>
    </w:p>
    <w:p w14:paraId="3EE2BA0B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Makes a request to the Spoonacular API's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complexSearch</w:t>
      </w:r>
      <w:r>
        <w:rPr>
          <w:rFonts w:ascii="Segoe UI" w:hAnsi="Segoe UI" w:cs="Segoe UI"/>
          <w:color w:val="404040"/>
        </w:rPr>
        <w:t> endpoint to fetch recipes matching the query.</w:t>
      </w:r>
    </w:p>
    <w:p w14:paraId="1B07FE0E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Limits the results to 10 recipes (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"number": 10</w:t>
      </w:r>
      <w:r>
        <w:rPr>
          <w:rFonts w:ascii="Segoe UI" w:hAnsi="Segoe UI" w:cs="Segoe UI"/>
          <w:color w:val="404040"/>
        </w:rPr>
        <w:t>).</w:t>
      </w:r>
    </w:p>
    <w:p w14:paraId="1CAA328F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no recipes are found, it displays an error message.</w:t>
      </w:r>
    </w:p>
    <w:p w14:paraId="486258C3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Otherwise, it renders the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index.html</w:t>
      </w:r>
      <w:r>
        <w:rPr>
          <w:rFonts w:ascii="Segoe UI" w:hAnsi="Segoe UI" w:cs="Segoe UI"/>
          <w:color w:val="404040"/>
        </w:rPr>
        <w:t> template with the list of recipes</w:t>
      </w:r>
    </w:p>
    <w:p w14:paraId="0B30F2E0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Fetches detailed information about a specific recipe using its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recipe_id</w:t>
      </w:r>
      <w:r>
        <w:rPr>
          <w:rFonts w:ascii="Segoe UI" w:hAnsi="Segoe UI" w:cs="Segoe UI"/>
          <w:color w:val="404040"/>
        </w:rPr>
        <w:t>.</w:t>
      </w:r>
    </w:p>
    <w:p w14:paraId="6FE22D59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Makes a request to the Spoonacular API's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information</w:t>
      </w:r>
      <w:r>
        <w:rPr>
          <w:rFonts w:ascii="Segoe UI" w:hAnsi="Segoe UI" w:cs="Segoe UI"/>
          <w:color w:val="404040"/>
        </w:rPr>
        <w:t> endpoint for the given recipe ID.</w:t>
      </w:r>
    </w:p>
    <w:p w14:paraId="52F2B574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Renders the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recipe.html</w:t>
      </w:r>
      <w:r>
        <w:rPr>
          <w:rFonts w:ascii="Segoe UI" w:hAnsi="Segoe UI" w:cs="Segoe UI"/>
          <w:color w:val="404040"/>
        </w:rPr>
        <w:t> template with the detailed recipe information.</w:t>
      </w:r>
    </w:p>
    <w:p w14:paraId="36FAA153" w14:textId="77777777" w:rsidR="006D6ABF" w:rsidRDefault="006D6ABF" w:rsidP="006D6A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Starts the Flask development server with debugging enabled.</w:t>
      </w:r>
    </w:p>
    <w:p w14:paraId="2CDFBD64" w14:textId="157C63CE" w:rsidR="006D6ABF" w:rsidRDefault="006D6ABF">
      <w:pPr>
        <w:rPr>
          <w:sz w:val="36"/>
          <w:szCs w:val="36"/>
        </w:rPr>
      </w:pPr>
    </w:p>
    <w:p w14:paraId="5D91136A" w14:textId="77777777" w:rsidR="006D6ABF" w:rsidRPr="006D6ABF" w:rsidRDefault="006D6ABF" w:rsidP="006D6AB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D6AB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Frontend Templates</w:t>
      </w:r>
    </w:p>
    <w:p w14:paraId="21A2B602" w14:textId="77777777" w:rsidR="006D6ABF" w:rsidRPr="006D6ABF" w:rsidRDefault="006D6ABF" w:rsidP="006D6A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D6ABF">
        <w:rPr>
          <w:rFonts w:ascii="Segoe UI" w:eastAsia="Times New Roman" w:hAnsi="Segoe UI" w:cs="Segoe UI"/>
          <w:color w:val="404040"/>
          <w:sz w:val="24"/>
          <w:szCs w:val="24"/>
        </w:rPr>
        <w:t>The application uses two HTML templates:</w:t>
      </w:r>
    </w:p>
    <w:p w14:paraId="7A2D1ECC" w14:textId="77777777" w:rsidR="006D6ABF" w:rsidRPr="006D6ABF" w:rsidRDefault="006D6ABF" w:rsidP="006D6ABF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D6AB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index.html</w:t>
      </w:r>
      <w:r w:rsidRPr="006D6AB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0038187" w14:textId="77777777" w:rsidR="006D6ABF" w:rsidRPr="006D6ABF" w:rsidRDefault="006D6ABF" w:rsidP="006D6AB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D6ABF">
        <w:rPr>
          <w:rFonts w:ascii="Segoe UI" w:eastAsia="Times New Roman" w:hAnsi="Segoe UI" w:cs="Segoe UI"/>
          <w:color w:val="404040"/>
          <w:sz w:val="24"/>
          <w:szCs w:val="24"/>
        </w:rPr>
        <w:t>Displays a search form.</w:t>
      </w:r>
    </w:p>
    <w:p w14:paraId="118CF6FB" w14:textId="77777777" w:rsidR="006D6ABF" w:rsidRPr="006D6ABF" w:rsidRDefault="006D6ABF" w:rsidP="006D6AB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D6ABF">
        <w:rPr>
          <w:rFonts w:ascii="Segoe UI" w:eastAsia="Times New Roman" w:hAnsi="Segoe UI" w:cs="Segoe UI"/>
          <w:color w:val="404040"/>
          <w:sz w:val="24"/>
          <w:szCs w:val="24"/>
        </w:rPr>
        <w:t>Shows search results (list of recipes) or error messages.</w:t>
      </w:r>
    </w:p>
    <w:p w14:paraId="67EBB3FA" w14:textId="77777777" w:rsidR="006D6ABF" w:rsidRPr="006D6ABF" w:rsidRDefault="006D6ABF" w:rsidP="006D6ABF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D6AB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recipe.html</w:t>
      </w:r>
      <w:r w:rsidRPr="006D6AB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86471E2" w14:textId="77777777" w:rsidR="006D6ABF" w:rsidRPr="006D6ABF" w:rsidRDefault="006D6ABF" w:rsidP="006D6AB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D6ABF">
        <w:rPr>
          <w:rFonts w:ascii="Segoe UI" w:eastAsia="Times New Roman" w:hAnsi="Segoe UI" w:cs="Segoe UI"/>
          <w:color w:val="404040"/>
          <w:sz w:val="24"/>
          <w:szCs w:val="24"/>
        </w:rPr>
        <w:t>Displays detailed information about a specific recipe.</w:t>
      </w:r>
    </w:p>
    <w:p w14:paraId="600DA52F" w14:textId="77777777" w:rsidR="006D6ABF" w:rsidRDefault="006D6ABF">
      <w:pPr>
        <w:rPr>
          <w:sz w:val="36"/>
          <w:szCs w:val="36"/>
        </w:rPr>
      </w:pPr>
    </w:p>
    <w:p w14:paraId="6EE24142" w14:textId="77777777" w:rsidR="00263FBF" w:rsidRDefault="00263FBF">
      <w:pPr>
        <w:rPr>
          <w:sz w:val="36"/>
          <w:szCs w:val="36"/>
        </w:rPr>
      </w:pPr>
    </w:p>
    <w:p w14:paraId="032A7317" w14:textId="77777777" w:rsidR="00263FBF" w:rsidRPr="00263FBF" w:rsidRDefault="00263FBF">
      <w:pPr>
        <w:rPr>
          <w:sz w:val="36"/>
          <w:szCs w:val="36"/>
        </w:rPr>
      </w:pPr>
    </w:p>
    <w:sectPr w:rsidR="00263FBF" w:rsidRPr="0026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158"/>
    <w:multiLevelType w:val="multilevel"/>
    <w:tmpl w:val="2766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66516"/>
    <w:multiLevelType w:val="multilevel"/>
    <w:tmpl w:val="85D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47D8C"/>
    <w:multiLevelType w:val="multilevel"/>
    <w:tmpl w:val="7C6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50640"/>
    <w:multiLevelType w:val="multilevel"/>
    <w:tmpl w:val="D28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81F2F"/>
    <w:multiLevelType w:val="multilevel"/>
    <w:tmpl w:val="F66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E04D0"/>
    <w:multiLevelType w:val="multilevel"/>
    <w:tmpl w:val="9C10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BF"/>
    <w:rsid w:val="00263FBF"/>
    <w:rsid w:val="004A0630"/>
    <w:rsid w:val="006D6ABF"/>
    <w:rsid w:val="00E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26EC"/>
  <w15:chartTrackingRefBased/>
  <w15:docId w15:val="{037D5BA4-B080-4FDD-AB44-ED0B2E74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6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AB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D6A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6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LAPTOP</dc:creator>
  <cp:keywords/>
  <dc:description/>
  <cp:lastModifiedBy>BIT LAPTOP</cp:lastModifiedBy>
  <cp:revision>1</cp:revision>
  <dcterms:created xsi:type="dcterms:W3CDTF">2025-03-19T17:38:00Z</dcterms:created>
  <dcterms:modified xsi:type="dcterms:W3CDTF">2025-03-19T18:33:00Z</dcterms:modified>
</cp:coreProperties>
</file>