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E228" w14:textId="77777777" w:rsidR="00DE2A6A" w:rsidRPr="00A1029A" w:rsidRDefault="00DE2A6A" w:rsidP="00A1029A">
      <w:pPr>
        <w:jc w:val="center"/>
        <w:rPr>
          <w:b/>
          <w:bCs/>
          <w:u w:val="single"/>
        </w:rPr>
      </w:pPr>
      <w:r w:rsidRPr="00A1029A">
        <w:rPr>
          <w:b/>
          <w:bCs/>
          <w:u w:val="single"/>
        </w:rPr>
        <w:t xml:space="preserve">Vermicomposting of </w:t>
      </w:r>
      <w:proofErr w:type="spellStart"/>
      <w:r w:rsidRPr="00A1029A">
        <w:rPr>
          <w:b/>
          <w:bCs/>
          <w:u w:val="single"/>
        </w:rPr>
        <w:t>Biodegrable</w:t>
      </w:r>
      <w:proofErr w:type="spellEnd"/>
      <w:r w:rsidRPr="00A1029A">
        <w:rPr>
          <w:b/>
          <w:bCs/>
          <w:u w:val="single"/>
        </w:rPr>
        <w:t xml:space="preserve"> Waste:</w:t>
      </w:r>
    </w:p>
    <w:p w14:paraId="72951A01" w14:textId="77777777" w:rsidR="00DE2A6A" w:rsidRDefault="00DE2A6A" w:rsidP="00A1029A">
      <w:pPr>
        <w:jc w:val="center"/>
        <w:rPr>
          <w:b/>
          <w:bCs/>
          <w:u w:val="single"/>
        </w:rPr>
      </w:pPr>
      <w:r w:rsidRPr="00A1029A">
        <w:rPr>
          <w:b/>
          <w:bCs/>
          <w:u w:val="single"/>
        </w:rPr>
        <w:t xml:space="preserve">An </w:t>
      </w:r>
      <w:proofErr w:type="spellStart"/>
      <w:r w:rsidRPr="00A1029A">
        <w:rPr>
          <w:b/>
          <w:bCs/>
          <w:u w:val="single"/>
        </w:rPr>
        <w:t>Iot</w:t>
      </w:r>
      <w:proofErr w:type="spellEnd"/>
      <w:r w:rsidRPr="00A1029A">
        <w:rPr>
          <w:b/>
          <w:bCs/>
          <w:u w:val="single"/>
        </w:rPr>
        <w:t xml:space="preserve"> based Approach</w:t>
      </w:r>
    </w:p>
    <w:p w14:paraId="5D1393C5" w14:textId="77777777" w:rsidR="00A1029A" w:rsidRDefault="00A1029A" w:rsidP="00A1029A">
      <w:pPr>
        <w:jc w:val="center"/>
        <w:rPr>
          <w:b/>
          <w:bCs/>
          <w:u w:val="single"/>
        </w:rPr>
      </w:pPr>
    </w:p>
    <w:p w14:paraId="5318CCB3" w14:textId="77777777" w:rsidR="00BA009F" w:rsidRDefault="00BA009F" w:rsidP="00845123">
      <w:pPr>
        <w:pStyle w:val="ltr-element"/>
        <w:numPr>
          <w:ilvl w:val="0"/>
          <w:numId w:val="1"/>
        </w:numPr>
        <w:divId w:val="2030327465"/>
      </w:pPr>
      <w:r>
        <w:t>Temperature Sensor: Measures the temperature within the compost pile. It helps ensure that the temperature remains in the optimal range for worm activity and decomposition.</w:t>
      </w:r>
    </w:p>
    <w:p w14:paraId="7971CA96" w14:textId="77777777" w:rsidR="00BA009F" w:rsidRDefault="00BA009F">
      <w:pPr>
        <w:pStyle w:val="ltr-element"/>
        <w:divId w:val="2030327465"/>
      </w:pPr>
      <w:r>
        <w:rPr>
          <w:b/>
          <w:bCs/>
        </w:rPr>
        <w:t>DS18B20 Temperature Sensor:</w:t>
      </w:r>
    </w:p>
    <w:p w14:paraId="1D75DB59" w14:textId="77777777" w:rsidR="00BA009F" w:rsidRDefault="00BA009F">
      <w:pPr>
        <w:pStyle w:val="ltr-element"/>
        <w:divId w:val="2030327465"/>
      </w:pPr>
      <w:r>
        <w:t>- digital temperature sensor that is both accurate and water-resistant.</w:t>
      </w:r>
    </w:p>
    <w:p w14:paraId="4D6CACBD" w14:textId="77777777" w:rsidR="00BA009F" w:rsidRDefault="00BA009F">
      <w:pPr>
        <w:pStyle w:val="ltr-element"/>
        <w:divId w:val="2030327465"/>
      </w:pPr>
      <w:r>
        <w:t>- It can operate in a wide temperature range, making it suitable for vermicomposting environments.</w:t>
      </w:r>
    </w:p>
    <w:p w14:paraId="5D2BAC78" w14:textId="77777777" w:rsidR="00BA009F" w:rsidRDefault="00BA009F">
      <w:pPr>
        <w:pStyle w:val="ltr-element"/>
        <w:divId w:val="2030327465"/>
      </w:pPr>
      <w:r>
        <w:t>- compatible with microcontrollers like Arduino</w:t>
      </w:r>
    </w:p>
    <w:p w14:paraId="6F846151" w14:textId="77777777" w:rsidR="00BA009F" w:rsidRDefault="00BA009F">
      <w:pPr>
        <w:pStyle w:val="ltr-element"/>
        <w:divId w:val="2030327465"/>
      </w:pPr>
      <w:r>
        <w:rPr>
          <w:b/>
          <w:bCs/>
        </w:rPr>
        <w:t>Thermocouple Temperature Sensor:</w:t>
      </w:r>
    </w:p>
    <w:p w14:paraId="44964594" w14:textId="77777777" w:rsidR="00BA009F" w:rsidRDefault="00BA009F">
      <w:pPr>
        <w:pStyle w:val="ltr-element"/>
        <w:divId w:val="2030327465"/>
      </w:pPr>
      <w:r>
        <w:t>- ability to measure high temperatures.</w:t>
      </w:r>
    </w:p>
    <w:p w14:paraId="53F820FF" w14:textId="77777777" w:rsidR="00BA009F" w:rsidRDefault="00BA009F">
      <w:pPr>
        <w:pStyle w:val="ltr-element"/>
        <w:divId w:val="2030327465"/>
      </w:pPr>
      <w:r>
        <w:t>- can withstand the harsh conditions sometimes found in compost piles.</w:t>
      </w:r>
    </w:p>
    <w:p w14:paraId="7116B57E" w14:textId="77777777" w:rsidR="00BA009F" w:rsidRDefault="00BA009F">
      <w:pPr>
        <w:pStyle w:val="ltr-element"/>
        <w:divId w:val="2030327465"/>
      </w:pPr>
      <w:r>
        <w:t>- However, thermocouples require an amplifier or specialized interface circuitry to work with microcontrollers and digital systems.</w:t>
      </w:r>
    </w:p>
    <w:p w14:paraId="0F3DA155" w14:textId="77777777" w:rsidR="00BA009F" w:rsidRDefault="00BA009F" w:rsidP="00A80C9A">
      <w:pPr>
        <w:pStyle w:val="ltr-element"/>
        <w:numPr>
          <w:ilvl w:val="0"/>
          <w:numId w:val="1"/>
        </w:numPr>
        <w:divId w:val="2030327465"/>
      </w:pPr>
      <w:r>
        <w:t xml:space="preserve">Moisture Content Sensor: Provides precise information about the moisture levels within the compost pile, ensuring it </w:t>
      </w:r>
      <w:proofErr w:type="gramStart"/>
      <w:r>
        <w:t>doesn't</w:t>
      </w:r>
      <w:proofErr w:type="gramEnd"/>
      <w:r>
        <w:t xml:space="preserve"> become too wet or too dry.</w:t>
      </w:r>
    </w:p>
    <w:p w14:paraId="4A62E569" w14:textId="77777777" w:rsidR="00BA009F" w:rsidRDefault="00BA009F">
      <w:pPr>
        <w:pStyle w:val="ltr-element"/>
        <w:divId w:val="2030327465"/>
      </w:pPr>
      <w:r>
        <w:rPr>
          <w:b/>
          <w:bCs/>
        </w:rPr>
        <w:t>Tensiometers</w:t>
      </w:r>
    </w:p>
    <w:p w14:paraId="4F07DB70" w14:textId="77777777" w:rsidR="00BA009F" w:rsidRDefault="00BA009F">
      <w:pPr>
        <w:pStyle w:val="ltr-element"/>
        <w:divId w:val="2030327465"/>
      </w:pPr>
      <w:r>
        <w:t xml:space="preserve">- Tensiometers measure the soil moisture by assessing the tension in the soil water. </w:t>
      </w:r>
    </w:p>
    <w:p w14:paraId="7B7A3FE9" w14:textId="77777777" w:rsidR="00BA009F" w:rsidRDefault="00BA009F">
      <w:pPr>
        <w:pStyle w:val="ltr-element"/>
        <w:divId w:val="2030327465"/>
      </w:pPr>
      <w:r>
        <w:t>- but they can be more expensive and may require more maintenance.</w:t>
      </w:r>
    </w:p>
    <w:p w14:paraId="1BF2C0E3" w14:textId="77777777" w:rsidR="00BA009F" w:rsidRDefault="00BA009F">
      <w:pPr>
        <w:pStyle w:val="ltr-element"/>
        <w:divId w:val="2030327465"/>
      </w:pPr>
      <w:r>
        <w:rPr>
          <w:b/>
          <w:bCs/>
        </w:rPr>
        <w:t>Capacitive Soil Moisture Sensor</w:t>
      </w:r>
    </w:p>
    <w:p w14:paraId="4ADE8607" w14:textId="77777777" w:rsidR="00BA009F" w:rsidRDefault="00BA009F">
      <w:pPr>
        <w:pStyle w:val="ltr-element"/>
        <w:divId w:val="2030327465"/>
      </w:pPr>
      <w:r>
        <w:t>- These sensors are widely used for measuring soil moisture.</w:t>
      </w:r>
    </w:p>
    <w:p w14:paraId="55C891E9" w14:textId="77777777" w:rsidR="00BA009F" w:rsidRDefault="00BA009F">
      <w:pPr>
        <w:pStyle w:val="ltr-element"/>
        <w:divId w:val="2030327465"/>
      </w:pPr>
      <w:r>
        <w:t xml:space="preserve">- They are affordable, easy to use, and work well in soil-like mediums. Popular models include the FC-28 and the widely available </w:t>
      </w:r>
      <w:proofErr w:type="spellStart"/>
      <w:r>
        <w:t>SparkFun</w:t>
      </w:r>
      <w:proofErr w:type="spellEnd"/>
      <w:r>
        <w:t xml:space="preserve"> Soil Moisture Sensor.</w:t>
      </w:r>
    </w:p>
    <w:p w14:paraId="0A92698B" w14:textId="77777777" w:rsidR="00BA009F" w:rsidRDefault="00BA009F" w:rsidP="00A42376">
      <w:pPr>
        <w:pStyle w:val="ltr-element"/>
        <w:numPr>
          <w:ilvl w:val="0"/>
          <w:numId w:val="1"/>
        </w:numPr>
        <w:divId w:val="2030327465"/>
      </w:pPr>
      <w:r>
        <w:t>pH Sensor: Measures the acidity or alkalinity of the compost. Worms thrive in a specific pH range, so this sensor helps maintain the right conditions.</w:t>
      </w:r>
    </w:p>
    <w:p w14:paraId="2DE7C16E" w14:textId="77777777" w:rsidR="00BA009F" w:rsidRDefault="00BA009F">
      <w:pPr>
        <w:pStyle w:val="ltr-element"/>
        <w:divId w:val="2030327465"/>
      </w:pPr>
      <w:r>
        <w:rPr>
          <w:b/>
          <w:bCs/>
        </w:rPr>
        <w:t xml:space="preserve">Wireless pH </w:t>
      </w:r>
    </w:p>
    <w:p w14:paraId="2EF45AD3" w14:textId="77777777" w:rsidR="00BA009F" w:rsidRDefault="00BA009F">
      <w:pPr>
        <w:pStyle w:val="ltr-element"/>
        <w:divId w:val="2030327465"/>
      </w:pPr>
      <w:r>
        <w:lastRenderedPageBreak/>
        <w:t>- Some pH sensors come with built-in wireless capabilities (e.g., Bluetooth or Wi-Fi) for direct communication with IoT devices.</w:t>
      </w:r>
    </w:p>
    <w:p w14:paraId="6F4D1D87" w14:textId="77777777" w:rsidR="00BA009F" w:rsidRDefault="00BA009F">
      <w:pPr>
        <w:pStyle w:val="ltr-element"/>
        <w:divId w:val="2030327465"/>
      </w:pPr>
      <w:r>
        <w:t>- These sensors may be more suitable for applications where you need real-time monitoring without additional wires</w:t>
      </w:r>
    </w:p>
    <w:p w14:paraId="7C72ABD1" w14:textId="77777777" w:rsidR="00BA009F" w:rsidRDefault="00BA009F" w:rsidP="007335B3">
      <w:pPr>
        <w:pStyle w:val="ltr-element"/>
        <w:numPr>
          <w:ilvl w:val="0"/>
          <w:numId w:val="1"/>
        </w:numPr>
        <w:divId w:val="2030327465"/>
      </w:pPr>
      <w:r>
        <w:t>Gas Sensors (e.g., CO2 and O2): These sensors help monitor gas levels within the compost, ensuring adequate oxygen for the worms and the breakdown of organic matter.</w:t>
      </w:r>
    </w:p>
    <w:p w14:paraId="563660CB" w14:textId="77777777" w:rsidR="00BA009F" w:rsidRDefault="00BA009F">
      <w:pPr>
        <w:pStyle w:val="ltr-element"/>
        <w:divId w:val="2030327465"/>
      </w:pPr>
      <w:r>
        <w:rPr>
          <w:b/>
          <w:bCs/>
        </w:rPr>
        <w:t xml:space="preserve">Non-Dispersive Infrared (NDIR) CO2 </w:t>
      </w:r>
    </w:p>
    <w:p w14:paraId="7F2C2CED" w14:textId="77777777" w:rsidR="00BA009F" w:rsidRDefault="00BA009F">
      <w:pPr>
        <w:pStyle w:val="ltr-element"/>
        <w:divId w:val="2030327465"/>
      </w:pPr>
      <w:r>
        <w:t>- NDIR sensors are highly accurate and commonly used for measuring CO2 levels.</w:t>
      </w:r>
    </w:p>
    <w:p w14:paraId="5CC4707D" w14:textId="77777777" w:rsidR="00BA009F" w:rsidRDefault="00BA009F">
      <w:pPr>
        <w:pStyle w:val="ltr-element"/>
        <w:divId w:val="2030327465"/>
      </w:pPr>
      <w:r>
        <w:t xml:space="preserve">- They work by </w:t>
      </w:r>
      <w:proofErr w:type="spellStart"/>
      <w:r>
        <w:t>analyzing</w:t>
      </w:r>
      <w:proofErr w:type="spellEnd"/>
      <w:r>
        <w:t xml:space="preserve"> the absorption of infrared light by CO2 molecules.</w:t>
      </w:r>
    </w:p>
    <w:p w14:paraId="771C56EE" w14:textId="77777777" w:rsidR="00BA009F" w:rsidRDefault="00BA009F">
      <w:pPr>
        <w:pStyle w:val="ltr-element"/>
        <w:divId w:val="2030327465"/>
      </w:pPr>
      <w:r>
        <w:rPr>
          <w:b/>
          <w:bCs/>
        </w:rPr>
        <w:t>Electrochemical O2 Sensor</w:t>
      </w:r>
    </w:p>
    <w:p w14:paraId="153FDB67" w14:textId="77777777" w:rsidR="00BA009F" w:rsidRDefault="00BA009F">
      <w:pPr>
        <w:pStyle w:val="ltr-element"/>
        <w:divId w:val="2030327465"/>
      </w:pPr>
      <w:r>
        <w:t>- These sensors are commonly used for measuring O2 levels.</w:t>
      </w:r>
    </w:p>
    <w:p w14:paraId="4DD0CA78" w14:textId="77777777" w:rsidR="00BA009F" w:rsidRDefault="00BA009F">
      <w:pPr>
        <w:pStyle w:val="ltr-element"/>
        <w:divId w:val="2030327465"/>
      </w:pPr>
      <w:r>
        <w:t>- They work by generating a voltage that is proportional to the oxygen concentration.</w:t>
      </w:r>
    </w:p>
    <w:p w14:paraId="5DF44571" w14:textId="77777777" w:rsidR="00BA009F" w:rsidRDefault="00BA009F" w:rsidP="007335B3">
      <w:pPr>
        <w:pStyle w:val="ltr-element"/>
        <w:numPr>
          <w:ilvl w:val="0"/>
          <w:numId w:val="1"/>
        </w:numPr>
        <w:divId w:val="2030327465"/>
      </w:pPr>
      <w:r>
        <w:t>Aeration Sensor: Monitors airflow within the composting system, ensuring proper oxygen supply to the worms and microorganisms.</w:t>
      </w:r>
    </w:p>
    <w:p w14:paraId="7F18F6CF" w14:textId="77777777" w:rsidR="00BA009F" w:rsidRDefault="00BA009F" w:rsidP="007335B3">
      <w:pPr>
        <w:pStyle w:val="ltr-element"/>
        <w:numPr>
          <w:ilvl w:val="0"/>
          <w:numId w:val="1"/>
        </w:numPr>
        <w:divId w:val="2030327465"/>
      </w:pPr>
      <w:r>
        <w:t xml:space="preserve">Bacterial Growth: To detect disease or bacterial growth in compost. </w:t>
      </w:r>
    </w:p>
    <w:p w14:paraId="115CB807" w14:textId="256CF2E7" w:rsidR="000907F5" w:rsidRPr="000907F5" w:rsidRDefault="00BA009F" w:rsidP="000907F5">
      <w:pPr>
        <w:pStyle w:val="ltr-element"/>
        <w:divId w:val="2030327465"/>
      </w:pPr>
      <w:r>
        <w:t>Wireless Connectivity: Incorporating Wi-Fi, Bluetooth, or other wireless communication options allows these sensors to transmit data to a central control unit or a cloud platform for remote monitoring and control</w:t>
      </w:r>
    </w:p>
    <w:p w14:paraId="618ED777" w14:textId="77777777" w:rsidR="000907F5" w:rsidRDefault="000907F5" w:rsidP="00A1029A">
      <w:pPr>
        <w:rPr>
          <w:b/>
          <w:bCs/>
          <w:u w:val="single"/>
        </w:rPr>
      </w:pPr>
    </w:p>
    <w:p w14:paraId="3604A929" w14:textId="3FECCE1E" w:rsidR="000907F5" w:rsidRDefault="000907F5" w:rsidP="00A1029A">
      <w:pPr>
        <w:rPr>
          <w:b/>
          <w:bCs/>
          <w:u w:val="single"/>
        </w:rPr>
      </w:pPr>
      <w:r>
        <w:rPr>
          <w:b/>
          <w:bCs/>
          <w:u w:val="single"/>
        </w:rPr>
        <w:t>&lt;</w:t>
      </w:r>
    </w:p>
    <w:p w14:paraId="04AABDB3" w14:textId="12FECEB6" w:rsidR="000907F5" w:rsidRDefault="000907F5" w:rsidP="000907F5">
      <w:pPr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>Moisture sensors</w:t>
      </w:r>
    </w:p>
    <w:p w14:paraId="253C27A3" w14:textId="77777777" w:rsidR="000907F5" w:rsidRDefault="000907F5" w:rsidP="000907F5">
      <w:pPr>
        <w:rPr>
          <w:lang w:val="en-US"/>
        </w:rPr>
      </w:pPr>
      <w:r>
        <w:rPr>
          <w:lang w:val="en-US"/>
        </w:rPr>
        <w:t xml:space="preserve">                       More moisture </w:t>
      </w:r>
      <w:r w:rsidRPr="00D157A4">
        <w:rPr>
          <w:lang w:val="en-US"/>
        </w:rPr>
        <w:sym w:font="Wingdings" w:char="F0E0"/>
      </w:r>
      <w:r>
        <w:rPr>
          <w:lang w:val="en-US"/>
        </w:rPr>
        <w:t xml:space="preserve"> more current</w:t>
      </w:r>
    </w:p>
    <w:p w14:paraId="0FC9671E" w14:textId="77777777" w:rsidR="000907F5" w:rsidRDefault="000907F5" w:rsidP="000907F5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measure current analog then we convert into digital and send it into rasp</w:t>
      </w:r>
    </w:p>
    <w:p w14:paraId="2774C2E8" w14:textId="0D3F6B5D" w:rsidR="000907F5" w:rsidRDefault="000907F5" w:rsidP="000907F5">
      <w:pPr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>Nutrients level for worms</w:t>
      </w:r>
    </w:p>
    <w:p w14:paraId="6E7D0BD4" w14:textId="386A2687" w:rsidR="000907F5" w:rsidRDefault="000907F5" w:rsidP="000907F5">
      <w:pPr>
        <w:rPr>
          <w:lang w:val="en-US"/>
        </w:rPr>
      </w:pPr>
      <w:r>
        <w:rPr>
          <w:lang w:val="en-US"/>
        </w:rPr>
        <w:t>----water</w:t>
      </w:r>
      <w:r>
        <w:rPr>
          <w:lang w:val="en-US"/>
        </w:rPr>
        <w:t>proof sensors</w:t>
      </w:r>
    </w:p>
    <w:p w14:paraId="61B33A67" w14:textId="77777777" w:rsidR="000907F5" w:rsidRPr="00D157A4" w:rsidRDefault="000907F5" w:rsidP="000907F5">
      <w:pPr>
        <w:rPr>
          <w:lang w:val="en-US"/>
        </w:rPr>
      </w:pPr>
      <w:r>
        <w:rPr>
          <w:lang w:val="en-US"/>
        </w:rPr>
        <w:t>---- Esp32 camera &lt;later&gt;</w:t>
      </w:r>
    </w:p>
    <w:p w14:paraId="32F1E353" w14:textId="77777777" w:rsidR="000907F5" w:rsidRDefault="000907F5" w:rsidP="00A1029A">
      <w:pPr>
        <w:rPr>
          <w:b/>
          <w:bCs/>
          <w:u w:val="single"/>
        </w:rPr>
      </w:pPr>
    </w:p>
    <w:p w14:paraId="57FA006F" w14:textId="6BDA5B6A" w:rsidR="000907F5" w:rsidRPr="00A1029A" w:rsidRDefault="000907F5" w:rsidP="00A1029A">
      <w:pPr>
        <w:rPr>
          <w:b/>
          <w:bCs/>
          <w:u w:val="single"/>
        </w:rPr>
      </w:pPr>
      <w:r>
        <w:rPr>
          <w:b/>
          <w:bCs/>
          <w:u w:val="single"/>
        </w:rPr>
        <w:t>&gt;</w:t>
      </w:r>
    </w:p>
    <w:sectPr w:rsidR="000907F5" w:rsidRPr="00A10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3EB"/>
    <w:multiLevelType w:val="hybridMultilevel"/>
    <w:tmpl w:val="F552D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6A"/>
    <w:rsid w:val="000907F5"/>
    <w:rsid w:val="002D6821"/>
    <w:rsid w:val="007335B3"/>
    <w:rsid w:val="00845123"/>
    <w:rsid w:val="00A1029A"/>
    <w:rsid w:val="00A42376"/>
    <w:rsid w:val="00A80C9A"/>
    <w:rsid w:val="00BA009F"/>
    <w:rsid w:val="00CC7D54"/>
    <w:rsid w:val="00D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8A24"/>
  <w15:chartTrackingRefBased/>
  <w15:docId w15:val="{F9D88360-AC01-F342-9F42-E8C11521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tr-element">
    <w:name w:val="ltr-element"/>
    <w:basedOn w:val="Normal"/>
    <w:rsid w:val="00BA009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Samuel Frank</dc:creator>
  <cp:keywords/>
  <dc:description/>
  <cp:lastModifiedBy>Anugrah Samuel Frank</cp:lastModifiedBy>
  <cp:revision>3</cp:revision>
  <dcterms:created xsi:type="dcterms:W3CDTF">2023-10-14T06:19:00Z</dcterms:created>
  <dcterms:modified xsi:type="dcterms:W3CDTF">2023-10-20T07:09:00Z</dcterms:modified>
</cp:coreProperties>
</file>