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B9" w:rsidRPr="005459B9" w:rsidRDefault="005459B9" w:rsidP="005459B9">
      <w:pPr>
        <w:jc w:val="center"/>
        <w:rPr>
          <w:b/>
        </w:rPr>
      </w:pPr>
      <w:r w:rsidRPr="005459B9">
        <w:rPr>
          <w:b/>
        </w:rPr>
        <w:t>Electronics I Worksheet 3</w:t>
      </w:r>
    </w:p>
    <w:p w:rsidR="00277941" w:rsidRDefault="004C00AC" w:rsidP="004C00AC">
      <w:pPr>
        <w:pStyle w:val="ListParagraph"/>
        <w:numPr>
          <w:ilvl w:val="0"/>
          <w:numId w:val="1"/>
        </w:numPr>
        <w:tabs>
          <w:tab w:val="left" w:pos="720"/>
        </w:tabs>
      </w:pPr>
      <w:r>
        <w:t>Given the two binary numbers X = 1010100 and Y = 1000011, perform the subtraction</w:t>
      </w:r>
      <w:r>
        <w:t xml:space="preserve"> </w:t>
      </w:r>
      <w:r>
        <w:t>(a) X - Y and (b) Y - X by using 2’s complements.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>
        <w:t>Using BCD codes perform the operation 167 + 456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>
        <w:t>What is the exact number of bytes in a system that contains (a) 32K bytes, (b) 64M bytes,</w:t>
      </w:r>
      <w:r>
        <w:t xml:space="preserve"> </w:t>
      </w:r>
      <w:r>
        <w:t>and (c) 6.4G bytes?</w:t>
      </w:r>
    </w:p>
    <w:p w:rsidR="004C00AC" w:rsidRPr="004C00AC" w:rsidRDefault="004C00AC" w:rsidP="004C00AC">
      <w:pPr>
        <w:pStyle w:val="ListParagraph"/>
        <w:numPr>
          <w:ilvl w:val="0"/>
          <w:numId w:val="1"/>
        </w:numPr>
      </w:pPr>
      <w:r>
        <w:t>Convert the following numbers with the indicated bases to decimal:</w:t>
      </w:r>
      <w:r>
        <w:t xml:space="preserve"> </w:t>
      </w:r>
      <w:r>
        <w:t xml:space="preserve">(a) (4310) </w:t>
      </w:r>
      <w:r w:rsidRPr="004C00AC">
        <w:rPr>
          <w:vertAlign w:val="subscript"/>
        </w:rPr>
        <w:t>5</w:t>
      </w:r>
      <w:r>
        <w:t xml:space="preserve"> </w:t>
      </w:r>
      <w:r>
        <w:t xml:space="preserve"> </w:t>
      </w:r>
      <w:r>
        <w:t>(b)</w:t>
      </w:r>
      <w:r>
        <w:t xml:space="preserve"> </w:t>
      </w:r>
      <w:r>
        <w:t>(198)</w:t>
      </w:r>
      <w:r w:rsidRPr="004C00AC">
        <w:rPr>
          <w:vertAlign w:val="subscript"/>
        </w:rPr>
        <w:t xml:space="preserve"> 12</w:t>
      </w:r>
      <w:r w:rsidRPr="004C00AC">
        <w:rPr>
          <w:vertAlign w:val="subscript"/>
        </w:rPr>
        <w:t xml:space="preserve"> </w:t>
      </w:r>
      <w:r>
        <w:t xml:space="preserve">(c) </w:t>
      </w:r>
      <w:r w:rsidRPr="004C00AC">
        <w:t>(435) 8 and (d) (345) 6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 w:rsidRPr="004C00AC">
        <w:t>Determine the base of the numbers in each case for the following operations to be correct:</w:t>
      </w:r>
      <w:r>
        <w:t xml:space="preserve">        </w:t>
      </w:r>
      <w:r w:rsidRPr="004C00AC">
        <w:t xml:space="preserve">(a) 14/2 = 5 </w:t>
      </w:r>
      <w:r>
        <w:tab/>
      </w:r>
      <w:r>
        <w:tab/>
      </w:r>
      <w:r w:rsidRPr="004C00AC">
        <w:t xml:space="preserve">(b) 54/4 = 13 </w:t>
      </w:r>
      <w:r>
        <w:tab/>
      </w:r>
      <w:r>
        <w:tab/>
      </w:r>
      <w:r>
        <w:tab/>
      </w:r>
      <w:r w:rsidRPr="004C00AC">
        <w:t>(c) 24 + 17 = 40.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 w:rsidRPr="004C00AC">
        <w:t>Convert the hexadecimal number 64CD to binary, and then convert it from binary to octal.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 w:rsidRPr="004C00AC">
        <w:t>Obtain the 1’s and 2’s complements of the following binary numbers:</w:t>
      </w:r>
      <w:r>
        <w:t xml:space="preserve"> </w:t>
      </w:r>
      <w:r w:rsidRPr="004C00AC">
        <w:t xml:space="preserve">(a) 00010000 </w:t>
      </w:r>
      <w:r>
        <w:t xml:space="preserve"> </w:t>
      </w:r>
      <w:r w:rsidRPr="004C00AC">
        <w:t>(b) 00000000</w:t>
      </w:r>
      <w:r>
        <w:t xml:space="preserve"> </w:t>
      </w:r>
      <w:r w:rsidRPr="004C00AC">
        <w:t xml:space="preserve">(c) 11011010 </w:t>
      </w:r>
      <w:r>
        <w:t xml:space="preserve"> </w:t>
      </w:r>
      <w:r w:rsidRPr="004C00AC">
        <w:t>(d) 10101010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 w:rsidRPr="004C00AC">
        <w:t>Find the 16’s complement of C3DF.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 w:rsidRPr="004C00AC">
        <w:t>Convert decimal +49 and +29 to binary, using the signed</w:t>
      </w:r>
      <w:r w:rsidRPr="004C00AC">
        <w:rPr>
          <w:rFonts w:ascii="Cambria Math" w:hAnsi="Cambria Math" w:cs="Cambria Math"/>
        </w:rPr>
        <w:t>‐</w:t>
      </w:r>
      <w:r w:rsidRPr="004C00AC">
        <w:t>2’s</w:t>
      </w:r>
      <w:r w:rsidRPr="004C00AC">
        <w:rPr>
          <w:rFonts w:ascii="Cambria Math" w:hAnsi="Cambria Math" w:cs="Cambria Math"/>
        </w:rPr>
        <w:t>‐</w:t>
      </w:r>
      <w:r w:rsidRPr="004C00AC">
        <w:t>complement representation</w:t>
      </w:r>
      <w:r>
        <w:t xml:space="preserve"> </w:t>
      </w:r>
      <w:r w:rsidRPr="004C00AC">
        <w:t>and enough digits to accommodate the numbers. Then perform the binary equivalent of</w:t>
      </w:r>
      <w:r>
        <w:t xml:space="preserve"> </w:t>
      </w:r>
      <w:r w:rsidRPr="004C00AC">
        <w:t>(+29) + (-49), (-29) + (+49), and (-29) + (-49). Convert the answers back to decimal and</w:t>
      </w:r>
      <w:r>
        <w:t xml:space="preserve"> </w:t>
      </w:r>
      <w:r w:rsidRPr="004C00AC">
        <w:t xml:space="preserve">verify that they are correct. 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>
        <w:t xml:space="preserve">Simplify the expression </w:t>
      </w:r>
      <w:r w:rsidRPr="004C00AC">
        <w:t xml:space="preserve"> x(x</w:t>
      </w:r>
      <w:r>
        <w:t>’</w:t>
      </w:r>
      <w:r w:rsidRPr="004C00AC">
        <w:t xml:space="preserve"> + y</w:t>
      </w:r>
      <w:r>
        <w:t>)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>
        <w:t xml:space="preserve">Simplify the expression </w:t>
      </w:r>
      <w:r w:rsidRPr="004C00AC">
        <w:t xml:space="preserve"> (x + y)(x + y</w:t>
      </w:r>
      <w:r>
        <w:t>’</w:t>
      </w:r>
      <w:r w:rsidRPr="004C00AC">
        <w:t xml:space="preserve">) 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 w:rsidRPr="004C00AC">
        <w:t>Simplify the expression  (x + y)(x’ + z)(y + z)</w:t>
      </w:r>
    </w:p>
    <w:p w:rsidR="004C00AC" w:rsidRDefault="004C00AC" w:rsidP="004C00AC">
      <w:pPr>
        <w:pStyle w:val="ListParagraph"/>
        <w:numPr>
          <w:ilvl w:val="0"/>
          <w:numId w:val="1"/>
        </w:numPr>
      </w:pPr>
      <w:r w:rsidRPr="004C00AC">
        <w:t>Reduce the following Boolean expressions to the indicated number of literals:</w:t>
      </w:r>
      <w:r>
        <w:t xml:space="preserve"> </w:t>
      </w:r>
    </w:p>
    <w:p w:rsidR="004C00AC" w:rsidRDefault="004C00AC" w:rsidP="004C00AC">
      <w:pPr>
        <w:pStyle w:val="ListParagraph"/>
        <w:ind w:left="360"/>
      </w:pPr>
      <w:r w:rsidRPr="004C00AC">
        <w:t>(</w:t>
      </w:r>
      <w:proofErr w:type="gramStart"/>
      <w:r w:rsidRPr="004C00AC">
        <w:t>a</w:t>
      </w:r>
      <w:proofErr w:type="gramEnd"/>
      <w:r w:rsidRPr="004C00AC">
        <w:t xml:space="preserve">) </w:t>
      </w:r>
      <w:r>
        <w:t>A’</w:t>
      </w:r>
      <w:r w:rsidRPr="004C00AC">
        <w:t>C</w:t>
      </w:r>
      <w:r>
        <w:t>’</w:t>
      </w:r>
      <w:r w:rsidRPr="004C00AC">
        <w:t xml:space="preserve"> + ABC + AC</w:t>
      </w:r>
      <w:r>
        <w:t>’</w:t>
      </w:r>
      <w:r w:rsidRPr="004C00AC">
        <w:t xml:space="preserve"> </w:t>
      </w:r>
      <w:r>
        <w:tab/>
      </w:r>
      <w:r>
        <w:tab/>
      </w:r>
      <w:r w:rsidRPr="004C00AC">
        <w:t>to three literals</w:t>
      </w:r>
      <w:r>
        <w:t xml:space="preserve"> </w:t>
      </w:r>
    </w:p>
    <w:p w:rsidR="004C00AC" w:rsidRDefault="004C00AC" w:rsidP="004C00AC">
      <w:pPr>
        <w:pStyle w:val="ListParagraph"/>
        <w:ind w:left="360"/>
      </w:pPr>
      <w:r w:rsidRPr="004C00AC">
        <w:t>(b) (</w:t>
      </w:r>
      <w:proofErr w:type="spellStart"/>
      <w:r w:rsidRPr="004C00AC">
        <w:t>x</w:t>
      </w:r>
      <w:r>
        <w:t>’</w:t>
      </w:r>
      <w:r w:rsidRPr="004C00AC">
        <w:t>y</w:t>
      </w:r>
      <w:proofErr w:type="spellEnd"/>
      <w:r>
        <w:t>’</w:t>
      </w:r>
      <w:r w:rsidRPr="004C00AC">
        <w:t xml:space="preserve"> + z)</w:t>
      </w:r>
      <w:r>
        <w:t>’</w:t>
      </w:r>
      <w:r w:rsidRPr="004C00AC">
        <w:t xml:space="preserve"> + z + </w:t>
      </w:r>
      <w:proofErr w:type="spellStart"/>
      <w:r w:rsidRPr="004C00AC">
        <w:t>xy</w:t>
      </w:r>
      <w:proofErr w:type="spellEnd"/>
      <w:r w:rsidRPr="004C00AC">
        <w:t xml:space="preserve"> + </w:t>
      </w:r>
      <w:proofErr w:type="spellStart"/>
      <w:r w:rsidRPr="004C00AC">
        <w:t>wz</w:t>
      </w:r>
      <w:proofErr w:type="spellEnd"/>
      <w:r w:rsidRPr="004C00AC">
        <w:t xml:space="preserve"> </w:t>
      </w:r>
      <w:r>
        <w:tab/>
      </w:r>
      <w:r w:rsidRPr="004C00AC">
        <w:t>to three literals</w:t>
      </w:r>
      <w:r>
        <w:t xml:space="preserve"> </w:t>
      </w:r>
    </w:p>
    <w:p w:rsidR="004C00AC" w:rsidRDefault="004C00AC" w:rsidP="004C00AC">
      <w:pPr>
        <w:pStyle w:val="ListParagraph"/>
        <w:ind w:left="360"/>
      </w:pPr>
      <w:r w:rsidRPr="004C00AC">
        <w:t xml:space="preserve">(c) </w:t>
      </w:r>
      <w:proofErr w:type="gramStart"/>
      <w:r w:rsidRPr="004C00AC">
        <w:t>A</w:t>
      </w:r>
      <w:r>
        <w:t>’</w:t>
      </w:r>
      <w:r w:rsidRPr="004C00AC">
        <w:t>B(</w:t>
      </w:r>
      <w:proofErr w:type="gramEnd"/>
      <w:r w:rsidRPr="004C00AC">
        <w:t>D</w:t>
      </w:r>
      <w:r>
        <w:t>’</w:t>
      </w:r>
      <w:r w:rsidRPr="004C00AC">
        <w:t xml:space="preserve"> + C</w:t>
      </w:r>
      <w:r>
        <w:t>’</w:t>
      </w:r>
      <w:r w:rsidRPr="004C00AC">
        <w:t>D) + B(A + A</w:t>
      </w:r>
      <w:r>
        <w:t>’</w:t>
      </w:r>
      <w:r w:rsidRPr="004C00AC">
        <w:t xml:space="preserve">CD) </w:t>
      </w:r>
      <w:r>
        <w:tab/>
      </w:r>
      <w:r w:rsidRPr="004C00AC">
        <w:t xml:space="preserve">to one literal </w:t>
      </w:r>
    </w:p>
    <w:p w:rsidR="004C00AC" w:rsidRPr="004C00AC" w:rsidRDefault="004C00AC" w:rsidP="004C00AC">
      <w:r>
        <w:t xml:space="preserve">Q.14: </w:t>
      </w:r>
      <w:r w:rsidRPr="004C00AC">
        <w:t>Implement the Boolean function</w:t>
      </w:r>
      <w:r>
        <w:t xml:space="preserve"> </w:t>
      </w:r>
      <w:r w:rsidRPr="004C00AC">
        <w:t xml:space="preserve">F = </w:t>
      </w:r>
      <w:proofErr w:type="spellStart"/>
      <w:r w:rsidRPr="004C00AC">
        <w:t>xy</w:t>
      </w:r>
      <w:proofErr w:type="spellEnd"/>
      <w:r w:rsidRPr="004C00AC">
        <w:t xml:space="preserve"> + </w:t>
      </w:r>
      <w:proofErr w:type="spellStart"/>
      <w:r w:rsidRPr="004C00AC">
        <w:t>x</w:t>
      </w:r>
      <w:r>
        <w:t>’</w:t>
      </w:r>
      <w:r w:rsidRPr="004C00AC">
        <w:t>y</w:t>
      </w:r>
      <w:proofErr w:type="spellEnd"/>
      <w:r>
        <w:t>’</w:t>
      </w:r>
      <w:r w:rsidRPr="004C00AC">
        <w:t xml:space="preserve"> + </w:t>
      </w:r>
      <w:proofErr w:type="spellStart"/>
      <w:r w:rsidRPr="004C00AC">
        <w:t>y</w:t>
      </w:r>
      <w:r>
        <w:t>’</w:t>
      </w:r>
      <w:r w:rsidRPr="004C00AC">
        <w:t>z</w:t>
      </w:r>
      <w:proofErr w:type="spellEnd"/>
    </w:p>
    <w:p w:rsidR="004C00AC" w:rsidRPr="004C00AC" w:rsidRDefault="004C00AC" w:rsidP="004C00AC">
      <w:r w:rsidRPr="004C00AC">
        <w:t>(a) With AND, OR, and inverter gates</w:t>
      </w:r>
    </w:p>
    <w:p w:rsidR="004C00AC" w:rsidRPr="004C00AC" w:rsidRDefault="004C00AC" w:rsidP="004C00AC">
      <w:r w:rsidRPr="004C00AC">
        <w:t xml:space="preserve">(b) With AND </w:t>
      </w:r>
      <w:proofErr w:type="spellStart"/>
      <w:r w:rsidRPr="004C00AC">
        <w:t>and</w:t>
      </w:r>
      <w:proofErr w:type="spellEnd"/>
      <w:r w:rsidRPr="004C00AC">
        <w:t xml:space="preserve"> inverter gates</w:t>
      </w:r>
    </w:p>
    <w:p w:rsidR="004C00AC" w:rsidRPr="004C00AC" w:rsidRDefault="004C00AC" w:rsidP="004C00AC">
      <w:r w:rsidRPr="004C00AC">
        <w:t>(</w:t>
      </w:r>
      <w:r w:rsidR="005459B9">
        <w:t>c</w:t>
      </w:r>
      <w:r w:rsidRPr="004C00AC">
        <w:t>) With NAND and inverter gates</w:t>
      </w:r>
    </w:p>
    <w:p w:rsidR="004C00AC" w:rsidRPr="004C00AC" w:rsidRDefault="004C00AC" w:rsidP="004C00AC">
      <w:r w:rsidRPr="004C00AC">
        <w:t>(</w:t>
      </w:r>
      <w:r w:rsidR="005459B9">
        <w:t>d</w:t>
      </w:r>
      <w:r w:rsidRPr="004C00AC">
        <w:t>) With NOR and inverter gates</w:t>
      </w:r>
    </w:p>
    <w:p w:rsidR="004C00AC" w:rsidRPr="004C00AC" w:rsidRDefault="004C00AC" w:rsidP="004C00AC"/>
    <w:sectPr w:rsidR="004C00AC" w:rsidRPr="004C00AC" w:rsidSect="0027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378B4"/>
    <w:multiLevelType w:val="hybridMultilevel"/>
    <w:tmpl w:val="DBDACEC6"/>
    <w:lvl w:ilvl="0" w:tplc="59FEF5F8">
      <w:start w:val="1"/>
      <w:numFmt w:val="decimal"/>
      <w:lvlText w:val="Q.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C00AC"/>
    <w:rsid w:val="000057D1"/>
    <w:rsid w:val="0003492B"/>
    <w:rsid w:val="000749B8"/>
    <w:rsid w:val="000818CB"/>
    <w:rsid w:val="000C16AE"/>
    <w:rsid w:val="000C3631"/>
    <w:rsid w:val="000C462B"/>
    <w:rsid w:val="000D0796"/>
    <w:rsid w:val="000D1174"/>
    <w:rsid w:val="000F0138"/>
    <w:rsid w:val="001202D5"/>
    <w:rsid w:val="00125F6E"/>
    <w:rsid w:val="00141576"/>
    <w:rsid w:val="001434BB"/>
    <w:rsid w:val="00165133"/>
    <w:rsid w:val="0016665B"/>
    <w:rsid w:val="00166B65"/>
    <w:rsid w:val="00176AA0"/>
    <w:rsid w:val="001776DC"/>
    <w:rsid w:val="001905CD"/>
    <w:rsid w:val="00194F46"/>
    <w:rsid w:val="001B0115"/>
    <w:rsid w:val="001B20E3"/>
    <w:rsid w:val="001C2600"/>
    <w:rsid w:val="001C5011"/>
    <w:rsid w:val="001C6D09"/>
    <w:rsid w:val="001F1620"/>
    <w:rsid w:val="001F4D0F"/>
    <w:rsid w:val="00220DA2"/>
    <w:rsid w:val="0024582A"/>
    <w:rsid w:val="00251258"/>
    <w:rsid w:val="0026467D"/>
    <w:rsid w:val="0027626C"/>
    <w:rsid w:val="00277941"/>
    <w:rsid w:val="002921D4"/>
    <w:rsid w:val="002949E7"/>
    <w:rsid w:val="002A77F0"/>
    <w:rsid w:val="002B0D88"/>
    <w:rsid w:val="002C48C0"/>
    <w:rsid w:val="002F4F85"/>
    <w:rsid w:val="003129C0"/>
    <w:rsid w:val="00315651"/>
    <w:rsid w:val="003243BA"/>
    <w:rsid w:val="00332FED"/>
    <w:rsid w:val="00337940"/>
    <w:rsid w:val="00342F09"/>
    <w:rsid w:val="00346FE7"/>
    <w:rsid w:val="003504BC"/>
    <w:rsid w:val="00351E4F"/>
    <w:rsid w:val="0035603C"/>
    <w:rsid w:val="00360AC5"/>
    <w:rsid w:val="00370BE7"/>
    <w:rsid w:val="0037425D"/>
    <w:rsid w:val="00380520"/>
    <w:rsid w:val="0038692B"/>
    <w:rsid w:val="003874A0"/>
    <w:rsid w:val="00397F35"/>
    <w:rsid w:val="003A7941"/>
    <w:rsid w:val="003F5C8D"/>
    <w:rsid w:val="00400D90"/>
    <w:rsid w:val="004058FE"/>
    <w:rsid w:val="00406149"/>
    <w:rsid w:val="00425868"/>
    <w:rsid w:val="00436189"/>
    <w:rsid w:val="0044737A"/>
    <w:rsid w:val="00450212"/>
    <w:rsid w:val="00463633"/>
    <w:rsid w:val="00467565"/>
    <w:rsid w:val="004C00AC"/>
    <w:rsid w:val="004C18DE"/>
    <w:rsid w:val="004D2CA9"/>
    <w:rsid w:val="004D7EF1"/>
    <w:rsid w:val="004F298A"/>
    <w:rsid w:val="005145EE"/>
    <w:rsid w:val="00514D41"/>
    <w:rsid w:val="005459B9"/>
    <w:rsid w:val="00574807"/>
    <w:rsid w:val="00580295"/>
    <w:rsid w:val="005809BF"/>
    <w:rsid w:val="005963D0"/>
    <w:rsid w:val="00597634"/>
    <w:rsid w:val="005A4B01"/>
    <w:rsid w:val="005E26F5"/>
    <w:rsid w:val="005E5875"/>
    <w:rsid w:val="005F0B1D"/>
    <w:rsid w:val="00620472"/>
    <w:rsid w:val="006515D6"/>
    <w:rsid w:val="00675FD8"/>
    <w:rsid w:val="00693865"/>
    <w:rsid w:val="006A5C5D"/>
    <w:rsid w:val="006B3E67"/>
    <w:rsid w:val="006E2CB9"/>
    <w:rsid w:val="006F4A72"/>
    <w:rsid w:val="006F584A"/>
    <w:rsid w:val="00720B0E"/>
    <w:rsid w:val="00722122"/>
    <w:rsid w:val="00722949"/>
    <w:rsid w:val="00740207"/>
    <w:rsid w:val="00741B66"/>
    <w:rsid w:val="007437B1"/>
    <w:rsid w:val="00773BD6"/>
    <w:rsid w:val="00775158"/>
    <w:rsid w:val="0079782A"/>
    <w:rsid w:val="007A5DFE"/>
    <w:rsid w:val="007B42B4"/>
    <w:rsid w:val="008552A9"/>
    <w:rsid w:val="00855AF0"/>
    <w:rsid w:val="00864463"/>
    <w:rsid w:val="0086446C"/>
    <w:rsid w:val="00881CC9"/>
    <w:rsid w:val="0088255C"/>
    <w:rsid w:val="008836C5"/>
    <w:rsid w:val="008848C5"/>
    <w:rsid w:val="00890978"/>
    <w:rsid w:val="00897AFA"/>
    <w:rsid w:val="008B6162"/>
    <w:rsid w:val="008B7A89"/>
    <w:rsid w:val="008C1CFC"/>
    <w:rsid w:val="008C4D75"/>
    <w:rsid w:val="00910B86"/>
    <w:rsid w:val="00914CC8"/>
    <w:rsid w:val="00916744"/>
    <w:rsid w:val="00943E75"/>
    <w:rsid w:val="00964E0B"/>
    <w:rsid w:val="00965B04"/>
    <w:rsid w:val="009702C0"/>
    <w:rsid w:val="00982707"/>
    <w:rsid w:val="00997292"/>
    <w:rsid w:val="009A3399"/>
    <w:rsid w:val="009A4B49"/>
    <w:rsid w:val="009B4A9B"/>
    <w:rsid w:val="009B6E19"/>
    <w:rsid w:val="009E2D53"/>
    <w:rsid w:val="009F3B28"/>
    <w:rsid w:val="009F7269"/>
    <w:rsid w:val="00A00A62"/>
    <w:rsid w:val="00A2377E"/>
    <w:rsid w:val="00A31342"/>
    <w:rsid w:val="00A520ED"/>
    <w:rsid w:val="00A63ACF"/>
    <w:rsid w:val="00A63C8E"/>
    <w:rsid w:val="00A6763A"/>
    <w:rsid w:val="00A7530C"/>
    <w:rsid w:val="00A95247"/>
    <w:rsid w:val="00A976E9"/>
    <w:rsid w:val="00AA5B04"/>
    <w:rsid w:val="00AB230C"/>
    <w:rsid w:val="00AB30F5"/>
    <w:rsid w:val="00AC12B2"/>
    <w:rsid w:val="00AF121D"/>
    <w:rsid w:val="00B0567C"/>
    <w:rsid w:val="00B17B54"/>
    <w:rsid w:val="00B2031A"/>
    <w:rsid w:val="00B2368F"/>
    <w:rsid w:val="00B40981"/>
    <w:rsid w:val="00B46AD0"/>
    <w:rsid w:val="00B53B59"/>
    <w:rsid w:val="00B817C1"/>
    <w:rsid w:val="00B855AD"/>
    <w:rsid w:val="00B874CF"/>
    <w:rsid w:val="00B90003"/>
    <w:rsid w:val="00B93D64"/>
    <w:rsid w:val="00B9421D"/>
    <w:rsid w:val="00BA2E9D"/>
    <w:rsid w:val="00BB41D3"/>
    <w:rsid w:val="00BD0572"/>
    <w:rsid w:val="00BD566B"/>
    <w:rsid w:val="00BE7C5A"/>
    <w:rsid w:val="00BF1531"/>
    <w:rsid w:val="00BF2A9A"/>
    <w:rsid w:val="00C0430A"/>
    <w:rsid w:val="00C046B1"/>
    <w:rsid w:val="00C063F3"/>
    <w:rsid w:val="00C17A6A"/>
    <w:rsid w:val="00C271A4"/>
    <w:rsid w:val="00C423B4"/>
    <w:rsid w:val="00C467E1"/>
    <w:rsid w:val="00C527E6"/>
    <w:rsid w:val="00C65B6E"/>
    <w:rsid w:val="00C70336"/>
    <w:rsid w:val="00C91935"/>
    <w:rsid w:val="00CB2A18"/>
    <w:rsid w:val="00CB6744"/>
    <w:rsid w:val="00D026E2"/>
    <w:rsid w:val="00D13062"/>
    <w:rsid w:val="00D210B0"/>
    <w:rsid w:val="00D21E4A"/>
    <w:rsid w:val="00D220A9"/>
    <w:rsid w:val="00D443FA"/>
    <w:rsid w:val="00D52347"/>
    <w:rsid w:val="00D524B0"/>
    <w:rsid w:val="00D9161C"/>
    <w:rsid w:val="00D96C62"/>
    <w:rsid w:val="00DB0B86"/>
    <w:rsid w:val="00DB1172"/>
    <w:rsid w:val="00DC10FA"/>
    <w:rsid w:val="00DD56AC"/>
    <w:rsid w:val="00DD64BC"/>
    <w:rsid w:val="00DD68FB"/>
    <w:rsid w:val="00DF534E"/>
    <w:rsid w:val="00E00168"/>
    <w:rsid w:val="00E138C3"/>
    <w:rsid w:val="00E17D02"/>
    <w:rsid w:val="00E211A1"/>
    <w:rsid w:val="00E2185F"/>
    <w:rsid w:val="00E31865"/>
    <w:rsid w:val="00E31B92"/>
    <w:rsid w:val="00E41283"/>
    <w:rsid w:val="00E42A3B"/>
    <w:rsid w:val="00E572D6"/>
    <w:rsid w:val="00E73CA2"/>
    <w:rsid w:val="00EC7118"/>
    <w:rsid w:val="00EE3296"/>
    <w:rsid w:val="00EF0127"/>
    <w:rsid w:val="00EF2F18"/>
    <w:rsid w:val="00F560B1"/>
    <w:rsid w:val="00F875BF"/>
    <w:rsid w:val="00F926DC"/>
    <w:rsid w:val="00FA1E15"/>
    <w:rsid w:val="00FA3C20"/>
    <w:rsid w:val="00FC5A25"/>
    <w:rsid w:val="00FF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2015-10-09T11:21:00Z</dcterms:created>
  <dcterms:modified xsi:type="dcterms:W3CDTF">2015-10-09T11:32:00Z</dcterms:modified>
</cp:coreProperties>
</file>