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3317" w14:textId="5947FEE0" w:rsidR="00AB584D" w:rsidRPr="00AB584D" w:rsidRDefault="00AB584D" w:rsidP="00AB584D">
      <w:pPr>
        <w:jc w:val="center"/>
        <w:rPr>
          <w:b/>
          <w:bCs/>
          <w:sz w:val="40"/>
          <w:szCs w:val="40"/>
        </w:rPr>
      </w:pPr>
      <w:r w:rsidRPr="00AB584D">
        <w:rPr>
          <w:b/>
          <w:bCs/>
          <w:sz w:val="40"/>
          <w:szCs w:val="40"/>
        </w:rPr>
        <w:t>Mockito Hands-On Exercises</w:t>
      </w:r>
    </w:p>
    <w:p w14:paraId="14BA3426" w14:textId="535D1ED3" w:rsidR="00AB584D" w:rsidRPr="00AB584D" w:rsidRDefault="00AB584D" w:rsidP="00AB584D">
      <w:pPr>
        <w:jc w:val="center"/>
        <w:rPr>
          <w:b/>
          <w:bCs/>
          <w:sz w:val="40"/>
          <w:szCs w:val="40"/>
        </w:rPr>
      </w:pPr>
      <w:r w:rsidRPr="00AB584D">
        <w:rPr>
          <w:b/>
          <w:bCs/>
          <w:sz w:val="40"/>
          <w:szCs w:val="40"/>
        </w:rPr>
        <w:t>Exercise 1: Mocking and Stubbing</w:t>
      </w:r>
    </w:p>
    <w:p w14:paraId="13E83A57" w14:textId="77777777" w:rsidR="00AB584D" w:rsidRDefault="00AB584D"/>
    <w:p w14:paraId="739D3174" w14:textId="177E6085" w:rsidR="00AB584D" w:rsidRPr="00AB584D" w:rsidRDefault="00AB584D">
      <w:pPr>
        <w:rPr>
          <w:b/>
          <w:bCs/>
          <w:sz w:val="32"/>
          <w:szCs w:val="32"/>
        </w:rPr>
      </w:pPr>
      <w:r w:rsidRPr="00AB584D">
        <w:rPr>
          <w:b/>
          <w:bCs/>
          <w:sz w:val="32"/>
          <w:szCs w:val="32"/>
        </w:rPr>
        <w:t>ExternalApi.java:</w:t>
      </w:r>
    </w:p>
    <w:p w14:paraId="2F49C04C" w14:textId="1DC1FEB9" w:rsidR="00AB584D" w:rsidRDefault="00AB584D">
      <w:r w:rsidRPr="00AB584D">
        <w:drawing>
          <wp:inline distT="0" distB="0" distL="0" distR="0" wp14:anchorId="3655C38B" wp14:editId="133B7827">
            <wp:extent cx="5273497" cy="2034716"/>
            <wp:effectExtent l="0" t="0" r="3810" b="3810"/>
            <wp:docPr id="5704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9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EA4" w14:textId="635B37CF" w:rsidR="00AB584D" w:rsidRPr="00AB584D" w:rsidRDefault="00AB584D">
      <w:pPr>
        <w:rPr>
          <w:b/>
          <w:bCs/>
          <w:sz w:val="32"/>
          <w:szCs w:val="32"/>
        </w:rPr>
      </w:pPr>
      <w:r w:rsidRPr="00AB584D">
        <w:rPr>
          <w:b/>
          <w:bCs/>
          <w:sz w:val="32"/>
          <w:szCs w:val="32"/>
        </w:rPr>
        <w:t>MyService</w:t>
      </w:r>
      <w:r w:rsidRPr="00AB584D">
        <w:rPr>
          <w:b/>
          <w:bCs/>
          <w:sz w:val="32"/>
          <w:szCs w:val="32"/>
        </w:rPr>
        <w:t>.java:</w:t>
      </w:r>
    </w:p>
    <w:p w14:paraId="62654B61" w14:textId="1BE6CF34" w:rsidR="00AB584D" w:rsidRDefault="00AB584D">
      <w:r w:rsidRPr="00AB584D">
        <w:drawing>
          <wp:inline distT="0" distB="0" distL="0" distR="0" wp14:anchorId="00A7CFB7" wp14:editId="40D86072">
            <wp:extent cx="4938188" cy="2651990"/>
            <wp:effectExtent l="0" t="0" r="0" b="0"/>
            <wp:docPr id="1737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C23A" w14:textId="77777777" w:rsidR="00AB584D" w:rsidRDefault="00AB584D"/>
    <w:p w14:paraId="38732D28" w14:textId="77777777" w:rsidR="00AB584D" w:rsidRDefault="00AB584D"/>
    <w:p w14:paraId="2A5A5ECE" w14:textId="77777777" w:rsidR="00AB584D" w:rsidRDefault="00AB584D"/>
    <w:p w14:paraId="11ACA4C8" w14:textId="77777777" w:rsidR="00AB584D" w:rsidRDefault="00AB584D"/>
    <w:p w14:paraId="2C3A1006" w14:textId="67F3DE86" w:rsidR="00AB584D" w:rsidRPr="00AB584D" w:rsidRDefault="00AB584D">
      <w:pPr>
        <w:rPr>
          <w:b/>
          <w:bCs/>
          <w:sz w:val="32"/>
          <w:szCs w:val="32"/>
        </w:rPr>
      </w:pPr>
      <w:r w:rsidRPr="00AB584D">
        <w:rPr>
          <w:b/>
          <w:bCs/>
          <w:sz w:val="32"/>
          <w:szCs w:val="32"/>
        </w:rPr>
        <w:lastRenderedPageBreak/>
        <w:t>MyServiceTest</w:t>
      </w:r>
      <w:r w:rsidRPr="00AB584D">
        <w:rPr>
          <w:b/>
          <w:bCs/>
          <w:sz w:val="32"/>
          <w:szCs w:val="32"/>
        </w:rPr>
        <w:t>.java:</w:t>
      </w:r>
    </w:p>
    <w:p w14:paraId="7FF61709" w14:textId="1E704B19" w:rsidR="00AB584D" w:rsidRDefault="00AB584D">
      <w:r w:rsidRPr="00AB584D">
        <w:drawing>
          <wp:inline distT="0" distB="0" distL="0" distR="0" wp14:anchorId="54FDD29A" wp14:editId="10F99C23">
            <wp:extent cx="5943600" cy="4155440"/>
            <wp:effectExtent l="0" t="0" r="0" b="0"/>
            <wp:docPr id="17819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9E7D" w14:textId="77777777" w:rsidR="00AB584D" w:rsidRDefault="00AB584D"/>
    <w:p w14:paraId="6C58F47D" w14:textId="26538CCF" w:rsidR="00E82D38" w:rsidRPr="00AB584D" w:rsidRDefault="00AB584D">
      <w:pPr>
        <w:rPr>
          <w:b/>
          <w:bCs/>
          <w:sz w:val="32"/>
          <w:szCs w:val="32"/>
        </w:rPr>
      </w:pPr>
      <w:r w:rsidRPr="00AB584D">
        <w:rPr>
          <w:b/>
          <w:bCs/>
          <w:sz w:val="32"/>
          <w:szCs w:val="32"/>
        </w:rPr>
        <w:t>Output:</w:t>
      </w:r>
    </w:p>
    <w:p w14:paraId="5DCC06C0" w14:textId="57BBE741" w:rsidR="00AB584D" w:rsidRDefault="00AB584D">
      <w:r w:rsidRPr="00AB584D">
        <w:drawing>
          <wp:inline distT="0" distB="0" distL="0" distR="0" wp14:anchorId="5EA39D93" wp14:editId="0DFB8688">
            <wp:extent cx="5943600" cy="2194560"/>
            <wp:effectExtent l="0" t="0" r="0" b="0"/>
            <wp:docPr id="209486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66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4D"/>
    <w:rsid w:val="006E6C02"/>
    <w:rsid w:val="00900C6C"/>
    <w:rsid w:val="009075CE"/>
    <w:rsid w:val="00953384"/>
    <w:rsid w:val="00A86F34"/>
    <w:rsid w:val="00AB584D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975"/>
  <w15:chartTrackingRefBased/>
  <w15:docId w15:val="{ECBA4696-C71B-4487-B8B7-67C69152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2026-07-05T18:04:00Z</dcterms:created>
  <dcterms:modified xsi:type="dcterms:W3CDTF">2026-07-05T18:11:00Z</dcterms:modified>
</cp:coreProperties>
</file>