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2B8" w:rsidRPr="00C810F1" w:rsidRDefault="0062578C" w:rsidP="00C810F1">
      <w:pPr>
        <w:pStyle w:val="Ttulo1"/>
      </w:pPr>
      <w:r w:rsidRPr="004922B8">
        <w:rPr>
          <w:u w:val="single"/>
        </w:rPr>
        <w:t xml:space="preserve">Como ejecutar </w:t>
      </w:r>
      <w:proofErr w:type="spellStart"/>
      <w:r w:rsidRPr="004922B8">
        <w:rPr>
          <w:u w:val="single"/>
        </w:rPr>
        <w:t>Mongodb</w:t>
      </w:r>
      <w:proofErr w:type="spellEnd"/>
      <w:r w:rsidR="00C810F1">
        <w:t xml:space="preserve">   </w:t>
      </w:r>
      <w:r w:rsidR="00C810F1">
        <w:rPr>
          <w:noProof/>
          <w:lang w:eastAsia="es-ES"/>
        </w:rPr>
        <w:t xml:space="preserve">                   </w:t>
      </w:r>
      <w:r w:rsidR="00C810F1">
        <w:t xml:space="preserve">   </w:t>
      </w:r>
      <w:r w:rsidR="00C810F1" w:rsidRPr="00C810F1">
        <w:rPr>
          <w:noProof/>
          <w:lang w:eastAsia="es-ES"/>
        </w:rPr>
        <w:drawing>
          <wp:inline distT="0" distB="0" distL="0" distR="0">
            <wp:extent cx="2414467" cy="759125"/>
            <wp:effectExtent l="0" t="0" r="0" b="0"/>
            <wp:docPr id="10" name="Imagen 8" descr="C:\Users\FerVigil\Desktop\Nueva carpeta\highres_1439158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erVigil\Desktop\Nueva carpeta\highres_14391580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144" cy="759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0F1" w:rsidRDefault="00C810F1" w:rsidP="004922B8"/>
    <w:p w:rsidR="00490029" w:rsidRDefault="004922B8" w:rsidP="004922B8">
      <w:r>
        <w:t xml:space="preserve">Abre la línea de comandos </w:t>
      </w:r>
      <w:r w:rsidR="00490029">
        <w:t xml:space="preserve">y ponte en la carpeta </w:t>
      </w:r>
      <w:proofErr w:type="spellStart"/>
      <w:r w:rsidR="00490029">
        <w:t>mongodb</w:t>
      </w:r>
      <w:proofErr w:type="spellEnd"/>
      <w:r w:rsidR="00490029">
        <w:t>\</w:t>
      </w:r>
      <w:proofErr w:type="spellStart"/>
      <w:r w:rsidR="00490029">
        <w:t>bin</w:t>
      </w:r>
      <w:proofErr w:type="spellEnd"/>
      <w:r w:rsidR="00490029">
        <w:t xml:space="preserve"> del proyecto Trivia5a. En mi caso el proyecto lo tengo en el </w:t>
      </w:r>
      <w:proofErr w:type="spellStart"/>
      <w:r w:rsidR="00490029">
        <w:t>Esccritorio</w:t>
      </w:r>
      <w:proofErr w:type="spellEnd"/>
      <w:r w:rsidR="00490029">
        <w:t>.</w:t>
      </w:r>
    </w:p>
    <w:p w:rsidR="004922B8" w:rsidRDefault="00490029" w:rsidP="004922B8">
      <w:r>
        <w:rPr>
          <w:noProof/>
          <w:lang w:eastAsia="es-ES"/>
        </w:rPr>
        <w:drawing>
          <wp:inline distT="0" distB="0" distL="0" distR="0">
            <wp:extent cx="5400040" cy="1043940"/>
            <wp:effectExtent l="19050" t="0" r="0" b="0"/>
            <wp:docPr id="1" name="Imagen 1" descr="C:\Users\FerVigil\Desktop\Nueva carpeta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Vigil\Desktop\Nueva carpeta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029" w:rsidRDefault="00490029" w:rsidP="004922B8"/>
    <w:p w:rsidR="006E7C79" w:rsidRDefault="00490029" w:rsidP="004922B8">
      <w:r>
        <w:t>Ejecuta este comando para que se conecte al puerto 27018</w:t>
      </w:r>
      <w:r w:rsidR="006E7C79">
        <w:t xml:space="preserve"> con la base de datos </w:t>
      </w:r>
      <w:r w:rsidR="009D6619">
        <w:t>que crear</w:t>
      </w:r>
      <w:r w:rsidR="00107191">
        <w:t>á las tablas</w:t>
      </w:r>
      <w:r w:rsidR="009D6619">
        <w:t xml:space="preserve"> en data\</w:t>
      </w:r>
      <w:proofErr w:type="spellStart"/>
      <w:r w:rsidR="009D6619">
        <w:t>db</w:t>
      </w:r>
      <w:proofErr w:type="spellEnd"/>
      <w:r w:rsidR="009D6619">
        <w:t xml:space="preserve">. </w:t>
      </w:r>
    </w:p>
    <w:p w:rsidR="00490029" w:rsidRDefault="006E7C79" w:rsidP="004922B8">
      <w:r>
        <w:rPr>
          <w:noProof/>
          <w:lang w:eastAsia="es-ES"/>
        </w:rPr>
        <w:drawing>
          <wp:inline distT="0" distB="0" distL="0" distR="0">
            <wp:extent cx="5391785" cy="1216025"/>
            <wp:effectExtent l="19050" t="0" r="0" b="0"/>
            <wp:docPr id="2" name="Imagen 2" descr="C:\Users\FerVigil\Desktop\Nueva carpeta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rVigil\Desktop\Nueva carpeta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423" w:rsidRDefault="009D5423" w:rsidP="004922B8"/>
    <w:p w:rsidR="009D5423" w:rsidRDefault="009D5423" w:rsidP="009D5423">
      <w:r>
        <w:t>Una vez ejecutado ese comando está a la espera de conectarse a la base de datos en el puerto 27018</w:t>
      </w:r>
    </w:p>
    <w:p w:rsidR="009D5423" w:rsidRDefault="009D5423" w:rsidP="004922B8">
      <w:r>
        <w:rPr>
          <w:noProof/>
          <w:lang w:eastAsia="es-ES"/>
        </w:rPr>
        <w:lastRenderedPageBreak/>
        <w:drawing>
          <wp:inline distT="0" distB="0" distL="0" distR="0">
            <wp:extent cx="5400040" cy="2743200"/>
            <wp:effectExtent l="19050" t="0" r="0" b="0"/>
            <wp:docPr id="3" name="Imagen 3" descr="C:\Users\FerVigil\Desktop\Nueva carpeta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rVigil\Desktop\Nueva carpeta\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423" w:rsidRDefault="009D5423" w:rsidP="004922B8"/>
    <w:p w:rsidR="000E5207" w:rsidRDefault="000E5207" w:rsidP="004922B8">
      <w:r>
        <w:t xml:space="preserve">Ejecutamos la clase Extractor.java en el proyecto en eclipse y vemos que se conecta. </w:t>
      </w:r>
    </w:p>
    <w:p w:rsidR="009D5423" w:rsidRDefault="009D5423" w:rsidP="004922B8">
      <w:r>
        <w:rPr>
          <w:noProof/>
          <w:lang w:eastAsia="es-ES"/>
        </w:rPr>
        <w:drawing>
          <wp:inline distT="0" distB="0" distL="0" distR="0">
            <wp:extent cx="5400040" cy="1173480"/>
            <wp:effectExtent l="19050" t="0" r="0" b="0"/>
            <wp:docPr id="4" name="Imagen 4" descr="C:\Users\FerVigil\Desktop\Nueva carpeta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rVigil\Desktop\Nueva carpeta\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207" w:rsidRDefault="000E5207" w:rsidP="004922B8"/>
    <w:p w:rsidR="000E5207" w:rsidRDefault="000E5207" w:rsidP="004922B8">
      <w:r>
        <w:t xml:space="preserve">En la clase Driver </w:t>
      </w:r>
    </w:p>
    <w:p w:rsidR="000E5207" w:rsidRDefault="000E5207" w:rsidP="000E5207">
      <w:pPr>
        <w:pStyle w:val="Prrafodelista"/>
        <w:numPr>
          <w:ilvl w:val="0"/>
          <w:numId w:val="1"/>
        </w:numPr>
        <w:jc w:val="both"/>
      </w:pPr>
      <w:r>
        <w:t>Se conecta al puerto 27018.</w:t>
      </w:r>
    </w:p>
    <w:p w:rsidR="000E5207" w:rsidRDefault="000E5207" w:rsidP="000E5207">
      <w:pPr>
        <w:pStyle w:val="Prrafodelista"/>
        <w:numPr>
          <w:ilvl w:val="0"/>
          <w:numId w:val="1"/>
        </w:numPr>
        <w:jc w:val="both"/>
      </w:pPr>
      <w:r>
        <w:t>Si no existe la base de datos la crea. En este caso la base de datos Trivial5a, lo podéis ver cuando lista todas las bases de datos.</w:t>
      </w:r>
    </w:p>
    <w:p w:rsidR="000E5207" w:rsidRDefault="000E5207" w:rsidP="000E5207">
      <w:pPr>
        <w:pStyle w:val="Prrafodelista"/>
        <w:numPr>
          <w:ilvl w:val="0"/>
          <w:numId w:val="1"/>
        </w:numPr>
        <w:jc w:val="both"/>
      </w:pPr>
      <w:r>
        <w:t>Crea una tabla si no existe y agrega los datos que le pasemos. Previamente han de estar transformados a estilo JSON.</w:t>
      </w:r>
      <w:r w:rsidR="001B2C28">
        <w:t xml:space="preserve"> </w:t>
      </w:r>
    </w:p>
    <w:p w:rsidR="001B2C28" w:rsidRDefault="001B2C28" w:rsidP="001B2C28">
      <w:pPr>
        <w:pStyle w:val="Prrafodelista"/>
        <w:jc w:val="both"/>
      </w:pPr>
    </w:p>
    <w:p w:rsidR="00531757" w:rsidRDefault="001B2C28" w:rsidP="00531757">
      <w:pPr>
        <w:jc w:val="both"/>
      </w:pPr>
      <w:r>
        <w:t>Aquí podéis ver como crea la base de datos en data\</w:t>
      </w:r>
      <w:proofErr w:type="spellStart"/>
      <w:r>
        <w:t>db</w:t>
      </w:r>
      <w:proofErr w:type="spellEnd"/>
      <w:r>
        <w:t xml:space="preserve"> y la tabla categorías en esta base de datos.</w:t>
      </w:r>
    </w:p>
    <w:p w:rsidR="00531757" w:rsidRDefault="00531757" w:rsidP="00531757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400040" cy="1190625"/>
            <wp:effectExtent l="19050" t="0" r="0" b="0"/>
            <wp:docPr id="7" name="Imagen 7" descr="C:\Users\FerVigil\Desktop\Nueva carpeta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erVigil\Desktop\Nueva carpeta\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207" w:rsidRDefault="000E5207" w:rsidP="000E5207">
      <w:pPr>
        <w:pStyle w:val="Prrafodelista"/>
        <w:numPr>
          <w:ilvl w:val="0"/>
          <w:numId w:val="1"/>
        </w:numPr>
        <w:jc w:val="both"/>
      </w:pPr>
      <w:r>
        <w:lastRenderedPageBreak/>
        <w:t>En la consola vemos que aparece toda la información del fichero JSON, lista todas las bases de datos (veis que se crear la base de datos Trivial5a) y lista las tablas de la base de datos (veis que se crea la tabla categorías)</w:t>
      </w:r>
    </w:p>
    <w:p w:rsidR="00032C4D" w:rsidRDefault="00032C4D" w:rsidP="00032C4D">
      <w:pPr>
        <w:pStyle w:val="Prrafodelista"/>
        <w:jc w:val="both"/>
      </w:pPr>
    </w:p>
    <w:p w:rsidR="000E5207" w:rsidRDefault="000E5207" w:rsidP="00032C4D">
      <w:r>
        <w:rPr>
          <w:noProof/>
          <w:lang w:eastAsia="es-ES"/>
        </w:rPr>
        <w:drawing>
          <wp:inline distT="0" distB="0" distL="0" distR="0">
            <wp:extent cx="5400040" cy="2475865"/>
            <wp:effectExtent l="19050" t="0" r="0" b="0"/>
            <wp:docPr id="5" name="Imagen 5" descr="C:\Users\FerVigil\Desktop\Nueva carpeta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rVigil\Desktop\Nueva carpeta\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39A" w:rsidRDefault="006E539A" w:rsidP="004922B8">
      <w:r>
        <w:t>En la carpeta data del proyecto si actualizáis el proyecto aparece la base de datos Trivial5a que creamos.</w:t>
      </w:r>
    </w:p>
    <w:p w:rsidR="006E539A" w:rsidRPr="004922B8" w:rsidRDefault="006E539A" w:rsidP="006E539A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398395" cy="1569720"/>
            <wp:effectExtent l="19050" t="0" r="1905" b="0"/>
            <wp:docPr id="6" name="Imagen 6" descr="C:\Users\FerVigil\Desktop\Nueva carpeta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erVigil\Desktop\Nueva carpeta\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539A" w:rsidRPr="004922B8" w:rsidSect="00965D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B04FFC"/>
    <w:multiLevelType w:val="hybridMultilevel"/>
    <w:tmpl w:val="5372D0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62578C"/>
    <w:rsid w:val="00032C4D"/>
    <w:rsid w:val="000E5207"/>
    <w:rsid w:val="00107191"/>
    <w:rsid w:val="001B2C28"/>
    <w:rsid w:val="00440057"/>
    <w:rsid w:val="00475264"/>
    <w:rsid w:val="00490029"/>
    <w:rsid w:val="004922B8"/>
    <w:rsid w:val="00531757"/>
    <w:rsid w:val="0062578C"/>
    <w:rsid w:val="006E404C"/>
    <w:rsid w:val="006E539A"/>
    <w:rsid w:val="006E7C79"/>
    <w:rsid w:val="00965D5E"/>
    <w:rsid w:val="009D5423"/>
    <w:rsid w:val="009D6619"/>
    <w:rsid w:val="00C810F1"/>
    <w:rsid w:val="00D47626"/>
    <w:rsid w:val="00F16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D5E"/>
  </w:style>
  <w:style w:type="paragraph" w:styleId="Ttulo1">
    <w:name w:val="heading 1"/>
    <w:basedOn w:val="Normal"/>
    <w:next w:val="Normal"/>
    <w:link w:val="Ttulo1Car"/>
    <w:uiPriority w:val="9"/>
    <w:qFormat/>
    <w:rsid w:val="006257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57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0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002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E52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189</Words>
  <Characters>1043</Characters>
  <Application>Microsoft Office Word</Application>
  <DocSecurity>0</DocSecurity>
  <Lines>8</Lines>
  <Paragraphs>2</Paragraphs>
  <ScaleCrop>false</ScaleCrop>
  <Company> </Company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20</cp:revision>
  <dcterms:created xsi:type="dcterms:W3CDTF">2015-02-21T10:43:00Z</dcterms:created>
  <dcterms:modified xsi:type="dcterms:W3CDTF">2015-02-21T16:06:00Z</dcterms:modified>
</cp:coreProperties>
</file>