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B2CEE1" w14:paraId="4394693D" wp14:textId="27F3AA1E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sz w:val="44"/>
          <w:szCs w:val="44"/>
          <w:lang w:val="en-US"/>
        </w:rPr>
      </w:pPr>
      <w:bookmarkStart w:name="_GoBack" w:id="0"/>
      <w:bookmarkEnd w:id="0"/>
      <w:r w:rsidRPr="74B2CEE1" w:rsidR="0EAA726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highlight w:val="yellow"/>
          <w:lang w:val="en-US"/>
        </w:rPr>
        <w:t>Pseudocode for Employee Grade</w:t>
      </w:r>
      <w:r w:rsidRPr="74B2CEE1" w:rsidR="0EAA726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 xml:space="preserve"> </w:t>
      </w:r>
    </w:p>
    <w:p xmlns:wp14="http://schemas.microsoft.com/office/word/2010/wordml" w:rsidP="74B2CEE1" w14:paraId="2DF9637C" wp14:textId="27C7E66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sz w:val="44"/>
          <w:szCs w:val="44"/>
          <w:lang w:val="en-US"/>
        </w:rPr>
      </w:pPr>
      <w:r w:rsidRPr="74B2CEE1" w:rsidR="0EAA726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>Start_Employee</w:t>
      </w:r>
    </w:p>
    <w:p xmlns:wp14="http://schemas.microsoft.com/office/word/2010/wordml" w:rsidP="74B2CEE1" w14:paraId="7A818027" wp14:textId="3886CF65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74B2CEE1" w:rsidR="0EAA726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>Prompt</w:t>
      </w:r>
      <w:r w:rsidRPr="74B2CEE1" w:rsidR="0EAA7265">
        <w:rPr>
          <w:rFonts w:ascii="Calibri" w:hAnsi="Calibri" w:eastAsia="Calibri" w:cs="Calibri"/>
          <w:i w:val="1"/>
          <w:iCs w:val="1"/>
          <w:noProof w:val="0"/>
          <w:sz w:val="44"/>
          <w:szCs w:val="44"/>
          <w:lang w:val="en-US"/>
        </w:rPr>
        <w:t>: input from user</w:t>
      </w:r>
    </w:p>
    <w:p xmlns:wp14="http://schemas.microsoft.com/office/word/2010/wordml" w:rsidP="74B2CEE1" w14:paraId="1EAF9296" wp14:textId="36250A66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74B2CEE1" w:rsidR="0EAA726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>If Job grade</w:t>
      </w:r>
      <w:r w:rsidRPr="74B2CEE1" w:rsidR="0EAA7265">
        <w:rPr>
          <w:rFonts w:ascii="Calibri" w:hAnsi="Calibri" w:eastAsia="Calibri" w:cs="Calibri"/>
          <w:i w:val="1"/>
          <w:iCs w:val="1"/>
          <w:noProof w:val="0"/>
          <w:sz w:val="44"/>
          <w:szCs w:val="44"/>
          <w:lang w:val="en-US"/>
        </w:rPr>
        <w:t xml:space="preserve">&gt;= A </w:t>
      </w:r>
      <w:r w:rsidRPr="74B2CEE1" w:rsidR="0EAA726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>Then</w:t>
      </w:r>
    </w:p>
    <w:p xmlns:wp14="http://schemas.microsoft.com/office/word/2010/wordml" w:rsidP="74B2CEE1" w14:paraId="4C268FC4" wp14:textId="6D9CFD45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74B2CEE1" w:rsidR="0EAA7265">
        <w:rPr>
          <w:rFonts w:ascii="Calibri" w:hAnsi="Calibri" w:eastAsia="Calibri" w:cs="Calibri"/>
          <w:i w:val="1"/>
          <w:iCs w:val="1"/>
          <w:noProof w:val="0"/>
          <w:sz w:val="44"/>
          <w:szCs w:val="44"/>
          <w:lang w:val="en-US"/>
        </w:rPr>
        <w:t>Display: text salary = N$2000</w:t>
      </w:r>
    </w:p>
    <w:p xmlns:wp14="http://schemas.microsoft.com/office/word/2010/wordml" w:rsidP="74B2CEE1" w14:paraId="4589BEB9" wp14:textId="0630B20D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74B2CEE1" w:rsidR="0EAA726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>Else</w:t>
      </w:r>
    </w:p>
    <w:p xmlns:wp14="http://schemas.microsoft.com/office/word/2010/wordml" w:rsidP="74B2CEE1" w14:paraId="0B36FBC3" wp14:textId="139EAD60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74B2CEE1" w:rsidR="0EAA726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>If Job grade</w:t>
      </w:r>
      <w:r w:rsidRPr="74B2CEE1" w:rsidR="0EAA7265">
        <w:rPr>
          <w:rFonts w:ascii="Calibri" w:hAnsi="Calibri" w:eastAsia="Calibri" w:cs="Calibri"/>
          <w:i w:val="1"/>
          <w:iCs w:val="1"/>
          <w:noProof w:val="0"/>
          <w:sz w:val="44"/>
          <w:szCs w:val="44"/>
          <w:lang w:val="en-US"/>
        </w:rPr>
        <w:t xml:space="preserve">&gt;= B </w:t>
      </w:r>
      <w:r w:rsidRPr="74B2CEE1" w:rsidR="0EAA726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>Then</w:t>
      </w:r>
    </w:p>
    <w:p xmlns:wp14="http://schemas.microsoft.com/office/word/2010/wordml" w:rsidP="74B2CEE1" w14:paraId="5FC10D48" wp14:textId="40246993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74B2CEE1" w:rsidR="0EAA726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>Display</w:t>
      </w:r>
      <w:r w:rsidRPr="74B2CEE1" w:rsidR="0EAA7265">
        <w:rPr>
          <w:rFonts w:ascii="Calibri" w:hAnsi="Calibri" w:eastAsia="Calibri" w:cs="Calibri"/>
          <w:i w:val="1"/>
          <w:iCs w:val="1"/>
          <w:noProof w:val="0"/>
          <w:sz w:val="44"/>
          <w:szCs w:val="44"/>
          <w:lang w:val="en-US"/>
        </w:rPr>
        <w:t>: text salary=N$1800</w:t>
      </w:r>
    </w:p>
    <w:p xmlns:wp14="http://schemas.microsoft.com/office/word/2010/wordml" w:rsidP="74B2CEE1" w14:paraId="6BB6C8EC" wp14:textId="40E70FEB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74B2CEE1" w:rsidR="0EAA726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>Else</w:t>
      </w:r>
    </w:p>
    <w:p xmlns:wp14="http://schemas.microsoft.com/office/word/2010/wordml" w:rsidP="74B2CEE1" w14:paraId="7C4728C2" wp14:textId="1CF5C996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74B2CEE1" w:rsidR="0EAA726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>If Job grade</w:t>
      </w:r>
      <w:r w:rsidRPr="74B2CEE1" w:rsidR="0EAA7265">
        <w:rPr>
          <w:rFonts w:ascii="Calibri" w:hAnsi="Calibri" w:eastAsia="Calibri" w:cs="Calibri"/>
          <w:i w:val="1"/>
          <w:iCs w:val="1"/>
          <w:noProof w:val="0"/>
          <w:sz w:val="44"/>
          <w:szCs w:val="44"/>
          <w:lang w:val="en-US"/>
        </w:rPr>
        <w:t xml:space="preserve">&gt;=C </w:t>
      </w:r>
      <w:r w:rsidRPr="74B2CEE1" w:rsidR="0EAA726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>Then</w:t>
      </w:r>
    </w:p>
    <w:p xmlns:wp14="http://schemas.microsoft.com/office/word/2010/wordml" w:rsidP="74B2CEE1" w14:paraId="0511C1C4" wp14:textId="0694B791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74B2CEE1" w:rsidR="0EAA726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>Display</w:t>
      </w:r>
      <w:r w:rsidRPr="74B2CEE1" w:rsidR="0EAA7265">
        <w:rPr>
          <w:rFonts w:ascii="Calibri" w:hAnsi="Calibri" w:eastAsia="Calibri" w:cs="Calibri"/>
          <w:i w:val="1"/>
          <w:iCs w:val="1"/>
          <w:noProof w:val="0"/>
          <w:sz w:val="44"/>
          <w:szCs w:val="44"/>
          <w:lang w:val="en-US"/>
        </w:rPr>
        <w:t>: text salary=N$ 1600</w:t>
      </w:r>
    </w:p>
    <w:p xmlns:wp14="http://schemas.microsoft.com/office/word/2010/wordml" w:rsidP="74B2CEE1" w14:paraId="50F3E508" wp14:textId="7D77488C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74B2CEE1" w:rsidR="0EAA726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>Else</w:t>
      </w:r>
    </w:p>
    <w:p xmlns:wp14="http://schemas.microsoft.com/office/word/2010/wordml" w:rsidP="74B2CEE1" w14:paraId="521E4F4C" wp14:textId="597C7D71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74B2CEE1" w:rsidR="0EAA726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>If Job grade</w:t>
      </w:r>
      <w:r w:rsidRPr="74B2CEE1" w:rsidR="0EAA7265">
        <w:rPr>
          <w:rFonts w:ascii="Calibri" w:hAnsi="Calibri" w:eastAsia="Calibri" w:cs="Calibri"/>
          <w:i w:val="1"/>
          <w:iCs w:val="1"/>
          <w:noProof w:val="0"/>
          <w:sz w:val="44"/>
          <w:szCs w:val="44"/>
          <w:lang w:val="en-US"/>
        </w:rPr>
        <w:t xml:space="preserve">&gt;=D </w:t>
      </w:r>
      <w:r w:rsidRPr="74B2CEE1" w:rsidR="0EAA726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>Then</w:t>
      </w:r>
    </w:p>
    <w:p xmlns:wp14="http://schemas.microsoft.com/office/word/2010/wordml" w:rsidP="74B2CEE1" w14:paraId="7A84161E" wp14:textId="0DD7FF3E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74B2CEE1" w:rsidR="0EAA726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>Display</w:t>
      </w:r>
      <w:r w:rsidRPr="74B2CEE1" w:rsidR="0EAA7265">
        <w:rPr>
          <w:rFonts w:ascii="Calibri" w:hAnsi="Calibri" w:eastAsia="Calibri" w:cs="Calibri"/>
          <w:i w:val="1"/>
          <w:iCs w:val="1"/>
          <w:noProof w:val="0"/>
          <w:sz w:val="44"/>
          <w:szCs w:val="44"/>
          <w:lang w:val="en-US"/>
        </w:rPr>
        <w:t>: text salary=N$ 1400</w:t>
      </w:r>
    </w:p>
    <w:p xmlns:wp14="http://schemas.microsoft.com/office/word/2010/wordml" w:rsidP="74B2CEE1" w14:paraId="7368F263" wp14:textId="601821D7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74B2CEE1" w:rsidR="0EAA726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>Else</w:t>
      </w:r>
    </w:p>
    <w:p xmlns:wp14="http://schemas.microsoft.com/office/word/2010/wordml" w:rsidP="74B2CEE1" w14:paraId="68209779" wp14:textId="380B1110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74B2CEE1" w:rsidR="0EAA726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>If Job grade</w:t>
      </w:r>
      <w:r w:rsidRPr="74B2CEE1" w:rsidR="0EAA7265">
        <w:rPr>
          <w:rFonts w:ascii="Calibri" w:hAnsi="Calibri" w:eastAsia="Calibri" w:cs="Calibri"/>
          <w:i w:val="1"/>
          <w:iCs w:val="1"/>
          <w:noProof w:val="0"/>
          <w:sz w:val="44"/>
          <w:szCs w:val="44"/>
          <w:lang w:val="en-US"/>
        </w:rPr>
        <w:t xml:space="preserve">&gt;=E </w:t>
      </w:r>
      <w:r w:rsidRPr="74B2CEE1" w:rsidR="0EAA726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>Then</w:t>
      </w:r>
    </w:p>
    <w:p xmlns:wp14="http://schemas.microsoft.com/office/word/2010/wordml" w:rsidP="74B2CEE1" w14:paraId="607D90DB" wp14:textId="3B02D906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74B2CEE1" w:rsidR="0EAA726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>Display</w:t>
      </w:r>
      <w:r w:rsidRPr="74B2CEE1" w:rsidR="0EAA7265">
        <w:rPr>
          <w:rFonts w:ascii="Calibri" w:hAnsi="Calibri" w:eastAsia="Calibri" w:cs="Calibri"/>
          <w:i w:val="1"/>
          <w:iCs w:val="1"/>
          <w:noProof w:val="0"/>
          <w:sz w:val="44"/>
          <w:szCs w:val="44"/>
          <w:lang w:val="en-US"/>
        </w:rPr>
        <w:t>: text salary=N$ 1200</w:t>
      </w:r>
    </w:p>
    <w:p xmlns:wp14="http://schemas.microsoft.com/office/word/2010/wordml" w:rsidP="74B2CEE1" w14:paraId="3F6E1D93" wp14:textId="4BA6BCA8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74B2CEE1" w:rsidR="0EAA726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>Else</w:t>
      </w:r>
    </w:p>
    <w:p xmlns:wp14="http://schemas.microsoft.com/office/word/2010/wordml" w:rsidP="74B2CEE1" w14:paraId="51D6BE87" wp14:textId="13EFE5EE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74B2CEE1" w:rsidR="0EAA726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>If Job grade</w:t>
      </w:r>
      <w:r w:rsidRPr="74B2CEE1" w:rsidR="0EAA7265">
        <w:rPr>
          <w:rFonts w:ascii="Calibri" w:hAnsi="Calibri" w:eastAsia="Calibri" w:cs="Calibri"/>
          <w:i w:val="1"/>
          <w:iCs w:val="1"/>
          <w:noProof w:val="0"/>
          <w:sz w:val="44"/>
          <w:szCs w:val="44"/>
          <w:lang w:val="en-US"/>
        </w:rPr>
        <w:t xml:space="preserve">&gt;=F </w:t>
      </w:r>
      <w:r w:rsidRPr="74B2CEE1" w:rsidR="0EAA726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>Then</w:t>
      </w:r>
    </w:p>
    <w:p xmlns:wp14="http://schemas.microsoft.com/office/word/2010/wordml" w:rsidP="74B2CEE1" w14:paraId="294A039F" wp14:textId="25909C11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74B2CEE1" w:rsidR="0EAA726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>Display</w:t>
      </w:r>
      <w:r w:rsidRPr="74B2CEE1" w:rsidR="0EAA7265">
        <w:rPr>
          <w:rFonts w:ascii="Calibri" w:hAnsi="Calibri" w:eastAsia="Calibri" w:cs="Calibri"/>
          <w:i w:val="1"/>
          <w:iCs w:val="1"/>
          <w:noProof w:val="0"/>
          <w:sz w:val="44"/>
          <w:szCs w:val="44"/>
          <w:lang w:val="en-US"/>
        </w:rPr>
        <w:t>: text salary=N$ 1000</w:t>
      </w:r>
    </w:p>
    <w:p xmlns:wp14="http://schemas.microsoft.com/office/word/2010/wordml" w:rsidP="74B2CEE1" w14:paraId="519C12CD" wp14:textId="0E208DA3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74B2CEE1" w:rsidR="0EAA726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 xml:space="preserve">          Else</w:t>
      </w:r>
    </w:p>
    <w:p xmlns:wp14="http://schemas.microsoft.com/office/word/2010/wordml" w:rsidP="74B2CEE1" w14:paraId="0B9CE596" wp14:textId="35C832DC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sz w:val="44"/>
          <w:szCs w:val="44"/>
          <w:lang w:val="en-US"/>
        </w:rPr>
      </w:pPr>
      <w:proofErr w:type="spellStart"/>
      <w:r w:rsidRPr="74B2CEE1" w:rsidR="0EAA7265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  <w:t>End_Employee</w:t>
      </w:r>
      <w:proofErr w:type="spellEnd"/>
    </w:p>
    <w:p xmlns:wp14="http://schemas.microsoft.com/office/word/2010/wordml" w:rsidP="74B2CEE1" w14:paraId="49343063" wp14:textId="7983F569">
      <w:pPr>
        <w:pStyle w:val="Normal"/>
        <w:spacing w:after="160" w:line="259" w:lineRule="auto"/>
        <w:ind w:left="360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lang w:val="en-US"/>
        </w:rPr>
      </w:pPr>
      <w:r w:rsidR="0EAA7265">
        <w:drawing>
          <wp:inline xmlns:wp14="http://schemas.microsoft.com/office/word/2010/wordprocessingDrawing" wp14:editId="6B191145" wp14:anchorId="3F8C77A7">
            <wp:extent cx="2212420" cy="6210300"/>
            <wp:effectExtent l="0" t="0" r="0" b="0"/>
            <wp:docPr id="1384295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c8038f8a5b47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42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4B2CEE1" w14:paraId="2161DDEA" wp14:textId="7E85A03B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xmlns:wp14="http://schemas.microsoft.com/office/word/2010/wordml" w:rsidP="74B2CEE1" w14:paraId="2C078E63" wp14:textId="0359FBF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B4BFE2"/>
  <w15:docId w15:val="{4a8f7609-2aa0-48f5-b2f8-7e904962f895}"/>
  <w:rsids>
    <w:rsidRoot w:val="20B4BFE2"/>
    <w:rsid w:val="0EAA7265"/>
    <w:rsid w:val="20B4BFE2"/>
    <w:rsid w:val="21929A89"/>
    <w:rsid w:val="30224623"/>
    <w:rsid w:val="74B2CE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b3c8038f8a5b4754" /><Relationship Type="http://schemas.openxmlformats.org/officeDocument/2006/relationships/numbering" Target="/word/numbering.xml" Id="R1bf2c09c276241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2020-06-25T17:09:30.9491395Z</dcterms:created>
  <dcterms:modified xsi:type="dcterms:W3CDTF">2020-06-25T17:11:25.4899923Z</dcterms:modified>
  <dc:creator>220026262</dc:creator>
  <lastModifiedBy>220026262</lastModifiedBy>
</coreProperties>
</file>