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bookmarkStart w:id="0" w:name="_GoBack"/>
      <w:bookmarkEnd w:id="0"/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:rsidR="00FF0BBE" w:rsidRDefault="00FF0BBE" w:rsidP="00AA6089">
      <w:pPr>
        <w:jc w:val="both"/>
        <w:rPr>
          <w:sz w:val="24"/>
        </w:rPr>
      </w:pPr>
    </w:p>
    <w:p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:rsidR="00FF0BBE" w:rsidRPr="00AA6089" w:rsidRDefault="00FF0BBE" w:rsidP="00AA6089">
      <w:pPr>
        <w:jc w:val="both"/>
        <w:rPr>
          <w:sz w:val="24"/>
        </w:rPr>
      </w:pP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:rsidR="000E0F21" w:rsidRPr="00462EDD" w:rsidRDefault="00D667B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Henry Mauricio Jiménez Lozano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:rsidR="000E0F21" w:rsidRPr="00462EDD" w:rsidRDefault="00D667B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1.110.544.503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:rsidR="000E0F21" w:rsidRPr="00462EDD" w:rsidRDefault="00D667B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17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:rsidR="000E0F21" w:rsidRPr="00462EDD" w:rsidRDefault="00D667B9" w:rsidP="00D667B9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D667B9">
              <w:rPr>
                <w:rFonts w:ascii="Verdana" w:hAnsi="Verdana"/>
                <w:sz w:val="24"/>
              </w:rPr>
              <w:t>José Acevedo y Gómez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:rsidR="000E0F21" w:rsidRPr="00462EDD" w:rsidRDefault="00D667B9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3157006718</w:t>
            </w:r>
          </w:p>
        </w:tc>
      </w:tr>
      <w:tr w:rsidR="00651741" w:rsidRPr="00462EDD" w:rsidTr="007146B3">
        <w:tc>
          <w:tcPr>
            <w:tcW w:w="261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:rsidR="00651741" w:rsidRPr="00462EDD" w:rsidRDefault="00F432CD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8" w:history="1">
              <w:r w:rsidR="00D667B9" w:rsidRPr="00D667B9">
                <w:rPr>
                  <w:rStyle w:val="Hipervnculo"/>
                  <w:rFonts w:ascii="Verdana" w:hAnsi="Verdana"/>
                  <w:sz w:val="18"/>
                </w:rPr>
                <w:t>https://arrsrottikocla.github.io/DSW-HenryJimenez/index.html</w:t>
              </w:r>
            </w:hyperlink>
            <w:r w:rsidR="00D667B9" w:rsidRPr="00D667B9">
              <w:rPr>
                <w:rFonts w:ascii="Verdana" w:hAnsi="Verdana"/>
                <w:sz w:val="18"/>
              </w:rPr>
              <w:t xml:space="preserve"> </w:t>
            </w:r>
          </w:p>
        </w:tc>
      </w:tr>
    </w:tbl>
    <w:p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:rsidTr="007146B3">
        <w:tc>
          <w:tcPr>
            <w:tcW w:w="8140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:rsidR="000E0F21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:rsidR="000E0F21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:rsidR="00462EDD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:rsidR="00462EDD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:rsidR="00462EDD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:rsidR="00462EDD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:rsidR="00462EDD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:rsidR="00462EDD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:rsidR="00462EDD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la institución (UNAD)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:rsidR="007146B3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:rsidTr="00AB34D3">
        <w:tc>
          <w:tcPr>
            <w:tcW w:w="8140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tabs>
                <w:tab w:val="left" w:pos="570"/>
              </w:tabs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:rsidR="006E7F20" w:rsidRPr="00462EDD" w:rsidRDefault="00A46352" w:rsidP="00A46352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:rsidR="00E87FC6" w:rsidRPr="00462EDD" w:rsidRDefault="00A463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:rsidR="00E87FC6" w:rsidRPr="00462EDD" w:rsidRDefault="00A463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:rsidR="00E87FC6" w:rsidRPr="00462EDD" w:rsidRDefault="00A463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:rsidR="00E87FC6" w:rsidRPr="00462EDD" w:rsidRDefault="00A463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:rsidR="00E87FC6" w:rsidRPr="00462EDD" w:rsidRDefault="00A463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:rsidR="00E87FC6" w:rsidRPr="00462EDD" w:rsidRDefault="00A463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:rsidR="00E87FC6" w:rsidRPr="00462EDD" w:rsidRDefault="00A463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:rsidR="00E87FC6" w:rsidRPr="00462EDD" w:rsidRDefault="00F2296D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:rsidR="00E87FC6" w:rsidRPr="00462EDD" w:rsidRDefault="00D161D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:rsidR="00E87FC6" w:rsidRPr="00462EDD" w:rsidRDefault="00D161D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:rsidR="00E87FC6" w:rsidRPr="00462EDD" w:rsidRDefault="00D161D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:rsidR="00E87FC6" w:rsidRPr="00462EDD" w:rsidRDefault="00D161D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:rsidR="00E87FC6" w:rsidRPr="00462EDD" w:rsidRDefault="00D161D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602"/>
      </w:tblGrid>
      <w:tr w:rsidR="00FF0BBE" w:rsidTr="00FF0BBE">
        <w:tc>
          <w:tcPr>
            <w:tcW w:w="9736" w:type="dxa"/>
          </w:tcPr>
          <w:p w:rsidR="00FF0BBE" w:rsidRDefault="00FF0BBE" w:rsidP="00555A7A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D27EDC" w:rsidRPr="00D27EDC">
              <w:rPr>
                <w:rFonts w:ascii="Verdana" w:hAnsi="Verdana"/>
                <w:sz w:val="24"/>
                <w:szCs w:val="24"/>
              </w:rPr>
              <w:t xml:space="preserve"> se Implementó una programación del diseño del sitio web</w:t>
            </w:r>
            <w:r w:rsidR="00555A7A">
              <w:rPr>
                <w:rFonts w:ascii="Verdana" w:hAnsi="Verdana"/>
                <w:sz w:val="24"/>
                <w:szCs w:val="24"/>
              </w:rPr>
              <w:t xml:space="preserve"> preciso, d</w:t>
            </w:r>
            <w:r w:rsidR="00D27EDC" w:rsidRPr="00D27EDC">
              <w:rPr>
                <w:rFonts w:ascii="Verdana" w:hAnsi="Verdana"/>
                <w:sz w:val="24"/>
                <w:szCs w:val="24"/>
              </w:rPr>
              <w:t>ado que la estructura se manejó de manera correcta y pertinente</w:t>
            </w:r>
            <w:r w:rsidR="00555A7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27EDC" w:rsidRPr="00D27EDC">
              <w:rPr>
                <w:rFonts w:ascii="Verdana" w:hAnsi="Verdana"/>
                <w:sz w:val="24"/>
                <w:szCs w:val="24"/>
              </w:rPr>
              <w:t>a lo solicitado.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27EDC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D27EDC">
              <w:t xml:space="preserve"> </w:t>
            </w:r>
            <w:r w:rsidR="00D27EDC">
              <w:rPr>
                <w:rFonts w:ascii="Verdana" w:hAnsi="Verdana"/>
                <w:sz w:val="24"/>
                <w:szCs w:val="24"/>
              </w:rPr>
              <w:t xml:space="preserve">se utilizó para este </w:t>
            </w:r>
            <w:r w:rsidR="00D27EDC" w:rsidRPr="00D27EDC">
              <w:rPr>
                <w:rFonts w:ascii="Verdana" w:hAnsi="Verdana"/>
                <w:sz w:val="24"/>
                <w:szCs w:val="24"/>
              </w:rPr>
              <w:t>diseño</w:t>
            </w:r>
            <w:r w:rsidR="00D27EDC">
              <w:rPr>
                <w:rFonts w:ascii="Verdana" w:hAnsi="Verdana"/>
                <w:sz w:val="24"/>
                <w:szCs w:val="24"/>
              </w:rPr>
              <w:t xml:space="preserve"> web, las </w:t>
            </w:r>
            <w:r w:rsidR="00D27EDC" w:rsidRPr="00D27EDC">
              <w:rPr>
                <w:rFonts w:ascii="Verdana" w:hAnsi="Verdana"/>
                <w:sz w:val="24"/>
                <w:szCs w:val="24"/>
              </w:rPr>
              <w:t>li</w:t>
            </w:r>
            <w:r w:rsidR="00D27EDC">
              <w:rPr>
                <w:rFonts w:ascii="Verdana" w:hAnsi="Verdana"/>
                <w:sz w:val="24"/>
                <w:szCs w:val="24"/>
              </w:rPr>
              <w:t xml:space="preserve">brerías CS3 </w:t>
            </w:r>
            <w:r w:rsidR="00D27EDC" w:rsidRPr="00D27EDC">
              <w:rPr>
                <w:rFonts w:ascii="Verdana" w:hAnsi="Verdana"/>
                <w:sz w:val="24"/>
                <w:szCs w:val="24"/>
              </w:rPr>
              <w:t>para</w:t>
            </w:r>
            <w:r w:rsidR="00D27ED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27EDC" w:rsidRPr="00D27EDC">
              <w:rPr>
                <w:rFonts w:ascii="Verdana" w:hAnsi="Verdana"/>
                <w:sz w:val="24"/>
                <w:szCs w:val="24"/>
              </w:rPr>
              <w:t>una</w:t>
            </w:r>
            <w:r w:rsidR="00D27ED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27EDC" w:rsidRPr="00D27EDC">
              <w:rPr>
                <w:rFonts w:ascii="Verdana" w:hAnsi="Verdana"/>
                <w:sz w:val="24"/>
                <w:szCs w:val="24"/>
              </w:rPr>
              <w:t>animació</w:t>
            </w:r>
            <w:r w:rsidR="00D27EDC">
              <w:rPr>
                <w:rFonts w:ascii="Verdana" w:hAnsi="Verdana"/>
                <w:sz w:val="24"/>
                <w:szCs w:val="24"/>
              </w:rPr>
              <w:t xml:space="preserve">n correcta del diseño sitio web </w:t>
            </w:r>
            <w:r w:rsidR="00D27EDC" w:rsidRPr="00D27EDC">
              <w:rPr>
                <w:rFonts w:ascii="Verdana" w:hAnsi="Verdana"/>
                <w:sz w:val="24"/>
                <w:szCs w:val="24"/>
              </w:rPr>
              <w:t>desarrollado.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6197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D61973">
              <w:t xml:space="preserve">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se  realizó  la  ejecución  a  manera  de  repositorio  para  una</w:t>
            </w:r>
            <w:r w:rsidR="00D6197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61973">
              <w:rPr>
                <w:rFonts w:ascii="Verdana" w:hAnsi="Verdana"/>
                <w:sz w:val="24"/>
                <w:szCs w:val="24"/>
              </w:rPr>
              <w:lastRenderedPageBreak/>
              <w:t xml:space="preserve">creación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ap</w:t>
            </w:r>
            <w:r w:rsidR="00D61973">
              <w:rPr>
                <w:rFonts w:ascii="Verdana" w:hAnsi="Verdana"/>
                <w:sz w:val="24"/>
                <w:szCs w:val="24"/>
              </w:rPr>
              <w:t xml:space="preserve">licada,  se reportó una de falta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de</w:t>
            </w:r>
            <w:r w:rsidR="00D61973">
              <w:rPr>
                <w:rFonts w:ascii="Verdana" w:hAnsi="Verdana"/>
                <w:sz w:val="24"/>
                <w:szCs w:val="24"/>
              </w:rPr>
              <w:t xml:space="preserve"> compromiso por parte del equipo de trabajo asignado al proyecto del sitio web.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6197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Conclusión4:</w:t>
            </w:r>
            <w:r w:rsidR="00D61973">
              <w:t xml:space="preserve">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en el manejo de programación de repositorios se realiza una</w:t>
            </w:r>
            <w:r w:rsidR="00D6197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ejecución constante para un manejo colaborativo y en línea para realizar y</w:t>
            </w:r>
            <w:r w:rsidR="00D6197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revisar los cambios solicitados en el sitio web.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C76B2F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  <w:r w:rsidR="00D61973">
              <w:t xml:space="preserve">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 xml:space="preserve">en las distintas etapas de desarrollo y prueba </w:t>
            </w:r>
            <w:r w:rsidR="00D61973">
              <w:rPr>
                <w:rFonts w:ascii="Verdana" w:hAnsi="Verdana"/>
                <w:sz w:val="24"/>
                <w:szCs w:val="24"/>
              </w:rPr>
              <w:t xml:space="preserve">realizadas,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se</w:t>
            </w:r>
            <w:r w:rsidR="00D61973">
              <w:rPr>
                <w:rFonts w:ascii="Verdana" w:hAnsi="Verdana"/>
                <w:sz w:val="24"/>
                <w:szCs w:val="24"/>
              </w:rPr>
              <w:t xml:space="preserve"> administró de manera real un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esquema</w:t>
            </w:r>
            <w:r w:rsidR="00D61973">
              <w:rPr>
                <w:rFonts w:ascii="Verdana" w:hAnsi="Verdana"/>
                <w:sz w:val="24"/>
                <w:szCs w:val="24"/>
              </w:rPr>
              <w:t xml:space="preserve"> de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ejecución directa para la</w:t>
            </w:r>
            <w:r w:rsidR="00D6197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61973" w:rsidRPr="00D61973">
              <w:rPr>
                <w:rFonts w:ascii="Verdana" w:hAnsi="Verdana"/>
                <w:sz w:val="24"/>
                <w:szCs w:val="24"/>
              </w:rPr>
              <w:t>creación de este sitio web solicitado.</w:t>
            </w:r>
          </w:p>
        </w:tc>
      </w:tr>
    </w:tbl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602"/>
      </w:tblGrid>
      <w:tr w:rsidR="00FF0BBE" w:rsidTr="00D20915">
        <w:tc>
          <w:tcPr>
            <w:tcW w:w="9602" w:type="dxa"/>
          </w:tcPr>
          <w:p w:rsidR="00FF0BBE" w:rsidRDefault="00D209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D20915">
              <w:rPr>
                <w:rFonts w:ascii="Verdana" w:hAnsi="Verdana"/>
                <w:sz w:val="24"/>
                <w:szCs w:val="24"/>
              </w:rPr>
              <w:t>La funcionalidad del OVI es de por si una manera práctica de apropiar los</w:t>
            </w:r>
          </w:p>
        </w:tc>
      </w:tr>
      <w:tr w:rsidR="00FF0BBE" w:rsidTr="00D20915">
        <w:tc>
          <w:tcPr>
            <w:tcW w:w="9602" w:type="dxa"/>
          </w:tcPr>
          <w:p w:rsidR="00FF0BBE" w:rsidRDefault="00D209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D20915">
              <w:rPr>
                <w:rFonts w:ascii="Verdana" w:hAnsi="Verdana"/>
                <w:sz w:val="24"/>
                <w:szCs w:val="24"/>
              </w:rPr>
              <w:t>Contenidos evaluados en el área solicitada, se puede mejorar algunos</w:t>
            </w:r>
          </w:p>
        </w:tc>
      </w:tr>
      <w:tr w:rsidR="00FF0BBE" w:rsidTr="00D20915">
        <w:tc>
          <w:tcPr>
            <w:tcW w:w="9602" w:type="dxa"/>
          </w:tcPr>
          <w:p w:rsidR="00FF0BBE" w:rsidRDefault="00D209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D20915">
              <w:rPr>
                <w:rFonts w:ascii="Verdana" w:hAnsi="Verdana"/>
                <w:sz w:val="24"/>
                <w:szCs w:val="24"/>
              </w:rPr>
              <w:t>Aspectos, como se lo evaluó anteriormente, en ese orden de ideas,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D20915">
              <w:rPr>
                <w:rFonts w:ascii="Verdana" w:hAnsi="Verdana"/>
                <w:sz w:val="24"/>
                <w:szCs w:val="24"/>
              </w:rPr>
              <w:t>se puede</w:t>
            </w:r>
          </w:p>
        </w:tc>
      </w:tr>
      <w:tr w:rsidR="00FF0BBE" w:rsidTr="00D20915">
        <w:tc>
          <w:tcPr>
            <w:tcW w:w="9602" w:type="dxa"/>
          </w:tcPr>
          <w:p w:rsidR="00FF0BBE" w:rsidRDefault="00D20915" w:rsidP="00D20915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D20915">
              <w:rPr>
                <w:rFonts w:ascii="Verdana" w:hAnsi="Verdana"/>
                <w:sz w:val="24"/>
                <w:szCs w:val="24"/>
              </w:rPr>
              <w:t>mejorar agregando un sitio de búsqueda interno</w:t>
            </w:r>
          </w:p>
        </w:tc>
      </w:tr>
      <w:tr w:rsidR="00FF0BBE" w:rsidTr="00D20915">
        <w:tc>
          <w:tcPr>
            <w:tcW w:w="9602" w:type="dxa"/>
          </w:tcPr>
          <w:p w:rsidR="00FF0BBE" w:rsidRDefault="00D209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D20915">
              <w:rPr>
                <w:rFonts w:ascii="Verdana" w:hAnsi="Verdana"/>
                <w:sz w:val="24"/>
                <w:szCs w:val="24"/>
              </w:rPr>
              <w:t>Que pueda llevar a algunos contenidos propios de la institución o que sean</w:t>
            </w:r>
          </w:p>
        </w:tc>
      </w:tr>
      <w:tr w:rsidR="00FF0BBE" w:rsidTr="00D20915">
        <w:tc>
          <w:tcPr>
            <w:tcW w:w="9602" w:type="dxa"/>
          </w:tcPr>
          <w:p w:rsidR="00FF0BBE" w:rsidRDefault="00D20915" w:rsidP="00D20915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D20915">
              <w:rPr>
                <w:rFonts w:ascii="Verdana" w:hAnsi="Verdana"/>
                <w:sz w:val="24"/>
                <w:szCs w:val="24"/>
              </w:rPr>
              <w:t>Externos y sean valiosos para los aportes aquí presentados, además de</w:t>
            </w:r>
          </w:p>
        </w:tc>
      </w:tr>
      <w:tr w:rsidR="00FF0BBE" w:rsidTr="00D20915">
        <w:tc>
          <w:tcPr>
            <w:tcW w:w="9602" w:type="dxa"/>
          </w:tcPr>
          <w:p w:rsidR="00FF0BBE" w:rsidRDefault="00D20915" w:rsidP="00D2091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D20915">
              <w:rPr>
                <w:rFonts w:ascii="Verdana" w:hAnsi="Verdana"/>
                <w:sz w:val="24"/>
                <w:szCs w:val="24"/>
              </w:rPr>
              <w:t>Mostrar,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D20915">
              <w:rPr>
                <w:rFonts w:ascii="Verdana" w:hAnsi="Verdana"/>
                <w:sz w:val="24"/>
                <w:szCs w:val="24"/>
              </w:rPr>
              <w:t xml:space="preserve">opciones para que se realizan búsquedas externas para su </w:t>
            </w:r>
          </w:p>
        </w:tc>
      </w:tr>
      <w:tr w:rsidR="00FF0BBE" w:rsidTr="00D20915">
        <w:tc>
          <w:tcPr>
            <w:tcW w:w="9602" w:type="dxa"/>
          </w:tcPr>
          <w:p w:rsidR="00FF0BBE" w:rsidRDefault="00D209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D20915">
              <w:rPr>
                <w:rFonts w:ascii="Verdana" w:hAnsi="Verdana"/>
                <w:sz w:val="24"/>
                <w:szCs w:val="24"/>
              </w:rPr>
              <w:t>Evaluación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D20915">
              <w:rPr>
                <w:rFonts w:ascii="Verdana" w:hAnsi="Verdana"/>
                <w:sz w:val="24"/>
                <w:szCs w:val="24"/>
              </w:rPr>
              <w:t>y la mejora para la navegación del Sitio.</w:t>
            </w:r>
          </w:p>
        </w:tc>
      </w:tr>
      <w:tr w:rsidR="00FF0BBE" w:rsidTr="00D20915">
        <w:tc>
          <w:tcPr>
            <w:tcW w:w="9602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D20915">
        <w:tc>
          <w:tcPr>
            <w:tcW w:w="9602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D20915">
        <w:tc>
          <w:tcPr>
            <w:tcW w:w="9602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D20915">
        <w:tc>
          <w:tcPr>
            <w:tcW w:w="9602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D20915">
        <w:tc>
          <w:tcPr>
            <w:tcW w:w="9602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D20915">
        <w:tc>
          <w:tcPr>
            <w:tcW w:w="9602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2CD" w:rsidRDefault="00F432CD" w:rsidP="00BA7FC1">
      <w:pPr>
        <w:spacing w:after="0" w:line="240" w:lineRule="auto"/>
      </w:pPr>
      <w:r>
        <w:separator/>
      </w:r>
    </w:p>
  </w:endnote>
  <w:endnote w:type="continuationSeparator" w:id="0">
    <w:p w:rsidR="00F432CD" w:rsidRDefault="00F432CD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2CD" w:rsidRDefault="00F432CD" w:rsidP="00BA7FC1">
      <w:pPr>
        <w:spacing w:after="0" w:line="240" w:lineRule="auto"/>
      </w:pPr>
      <w:r>
        <w:separator/>
      </w:r>
    </w:p>
  </w:footnote>
  <w:footnote w:type="continuationSeparator" w:id="0">
    <w:p w:rsidR="00F432CD" w:rsidRDefault="00F432CD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FC1" w:rsidRDefault="00BA7FC1">
    <w:pPr>
      <w:pStyle w:val="Encabezado"/>
    </w:pPr>
    <w:r>
      <w:rPr>
        <w:rFonts w:ascii="Times New Roman" w:hAnsi="Times New Roman" w:cs="Times New Roman"/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3TcbDAAAA2gAAAA8AAABkcnMvZG93bnJldi54bWxEj09rwkAUxO+FfoflCb3VjYKlRlex/iml&#10;N6N4fmSf2Wj2bciuJvHTdwuFHoeZ+Q0zX3a2EndqfOlYwWiYgCDOnS65UHA87F7fQfiArLFyTAp6&#10;8rBcPD/NMdWu5T3ds1CICGGfogITQp1K6XNDFv3Q1cTRO7vGYoiyKaRusI1wW8lxkrxJiyXHBYM1&#10;rQ3l1+xmFVwe7erwsev7zTb5PE0fmUbzrZV6GXSrGYhAXfgP/7W/tIIJ/F6JN0A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dNxs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F3"/>
    <w:rsid w:val="00015AF4"/>
    <w:rsid w:val="000E0F21"/>
    <w:rsid w:val="002E147B"/>
    <w:rsid w:val="00316DB8"/>
    <w:rsid w:val="0043199A"/>
    <w:rsid w:val="00462EDD"/>
    <w:rsid w:val="004F1804"/>
    <w:rsid w:val="00555A7A"/>
    <w:rsid w:val="00651741"/>
    <w:rsid w:val="006A3E60"/>
    <w:rsid w:val="006B0825"/>
    <w:rsid w:val="006E7F20"/>
    <w:rsid w:val="007146B3"/>
    <w:rsid w:val="00872581"/>
    <w:rsid w:val="00935765"/>
    <w:rsid w:val="00A46352"/>
    <w:rsid w:val="00AA6089"/>
    <w:rsid w:val="00BA2576"/>
    <w:rsid w:val="00BA7FC1"/>
    <w:rsid w:val="00C0654B"/>
    <w:rsid w:val="00C76B2F"/>
    <w:rsid w:val="00D161D0"/>
    <w:rsid w:val="00D20915"/>
    <w:rsid w:val="00D27EDC"/>
    <w:rsid w:val="00D43EF0"/>
    <w:rsid w:val="00D510B7"/>
    <w:rsid w:val="00D61973"/>
    <w:rsid w:val="00D667B9"/>
    <w:rsid w:val="00D7081D"/>
    <w:rsid w:val="00D9153B"/>
    <w:rsid w:val="00E521C8"/>
    <w:rsid w:val="00E87FC6"/>
    <w:rsid w:val="00F2296D"/>
    <w:rsid w:val="00F329F3"/>
    <w:rsid w:val="00F432CD"/>
    <w:rsid w:val="00F71438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D667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D66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rsrottikocla.github.io/DSW-HenryJimenez/index.htm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Henry Mauricio jimenez lozano</cp:lastModifiedBy>
  <cp:revision>24</cp:revision>
  <cp:lastPrinted>2020-11-29T19:09:00Z</cp:lastPrinted>
  <dcterms:created xsi:type="dcterms:W3CDTF">2017-02-03T13:59:00Z</dcterms:created>
  <dcterms:modified xsi:type="dcterms:W3CDTF">2020-11-29T19:09:00Z</dcterms:modified>
</cp:coreProperties>
</file>