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67FB" w14:textId="734D27F3" w:rsidR="00F12C76" w:rsidRDefault="00FB3DFC" w:rsidP="006C0B77">
      <w:pPr>
        <w:spacing w:after="0"/>
        <w:ind w:firstLine="709"/>
        <w:jc w:val="both"/>
      </w:pPr>
      <w:bookmarkStart w:id="0" w:name="_GoBack"/>
      <w:bookmarkEnd w:id="0"/>
      <w:r>
        <w:t xml:space="preserve">Логические </w:t>
      </w:r>
      <w:proofErr w:type="spellStart"/>
      <w:r>
        <w:t>констуркции</w:t>
      </w:r>
      <w:proofErr w:type="spellEnd"/>
      <w:r>
        <w:t xml:space="preserve"> языка си позволяют    … логику работы приложений любой сложности</w:t>
      </w:r>
    </w:p>
    <w:p w14:paraId="1CFA71EC" w14:textId="77777777" w:rsidR="00FB3DFC" w:rsidRDefault="00FB3DFC" w:rsidP="00FB3DFC">
      <w:pPr>
        <w:spacing w:after="0"/>
        <w:ind w:firstLine="709"/>
        <w:jc w:val="center"/>
      </w:pPr>
      <w:r>
        <w:t>11</w:t>
      </w:r>
    </w:p>
    <w:p w14:paraId="72028764" w14:textId="4EF13066" w:rsidR="00FB3DFC" w:rsidRDefault="00FB3DFC" w:rsidP="006C0B77">
      <w:pPr>
        <w:spacing w:after="0"/>
        <w:ind w:firstLine="709"/>
        <w:jc w:val="both"/>
      </w:pPr>
      <w:r>
        <w:t xml:space="preserve"> Циклы и другие управляющие средства</w:t>
      </w:r>
    </w:p>
    <w:p w14:paraId="15DA97EB" w14:textId="2606ABED" w:rsidR="00FB3DFC" w:rsidRDefault="00FB3DFC" w:rsidP="006C0B77">
      <w:pPr>
        <w:spacing w:after="0"/>
        <w:ind w:firstLine="709"/>
        <w:jc w:val="both"/>
      </w:pPr>
      <w:r>
        <w:t xml:space="preserve">Большинство алгоритмов требуют многократного выполнения множества </w:t>
      </w:r>
      <w:proofErr w:type="gramStart"/>
      <w:r>
        <w:t>действий .</w:t>
      </w:r>
      <w:proofErr w:type="gramEnd"/>
      <w:r>
        <w:t xml:space="preserve"> в языке си это через циклы.</w:t>
      </w:r>
    </w:p>
    <w:p w14:paraId="68FE77EA" w14:textId="22B17FFF" w:rsidR="00FB3DFC" w:rsidRDefault="00FB3DFC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For, while</w:t>
      </w:r>
    </w:p>
    <w:p w14:paraId="0E8812E3" w14:textId="3846FED4" w:rsidR="00FB3DFC" w:rsidRDefault="00FB3DFC" w:rsidP="006C0B77">
      <w:pPr>
        <w:spacing w:after="0"/>
        <w:ind w:firstLine="709"/>
        <w:jc w:val="both"/>
      </w:pPr>
      <w:r>
        <w:t>Каждый цикл имеет тело цикла</w:t>
      </w:r>
    </w:p>
    <w:p w14:paraId="16AAEDA0" w14:textId="3D1A4E03" w:rsidR="00FB3DFC" w:rsidRDefault="00FB3DFC" w:rsidP="006C0B77">
      <w:pPr>
        <w:spacing w:after="0"/>
        <w:ind w:firstLine="709"/>
        <w:jc w:val="both"/>
      </w:pPr>
      <w:r>
        <w:t xml:space="preserve">Тело цикла должно быть в </w:t>
      </w:r>
      <w:r w:rsidRPr="00FB3DFC">
        <w:t>{}</w:t>
      </w:r>
    </w:p>
    <w:p w14:paraId="352FA3C1" w14:textId="7F58B14B" w:rsidR="00FB3DFC" w:rsidRDefault="00D6246F" w:rsidP="006C0B77">
      <w:pPr>
        <w:spacing w:after="0"/>
        <w:ind w:firstLine="709"/>
        <w:jc w:val="both"/>
      </w:pPr>
      <w:r>
        <w:t xml:space="preserve">Достоинство си имеет возможность </w:t>
      </w:r>
      <w:proofErr w:type="spellStart"/>
      <w:r>
        <w:t>гипового</w:t>
      </w:r>
      <w:proofErr w:type="spellEnd"/>
      <w:r>
        <w:t xml:space="preserve"> </w:t>
      </w:r>
    </w:p>
    <w:p w14:paraId="08968F06" w14:textId="77777777" w:rsidR="00D6246F" w:rsidRDefault="00D6246F" w:rsidP="006C0B77">
      <w:pPr>
        <w:spacing w:after="0"/>
        <w:ind w:firstLine="709"/>
        <w:jc w:val="both"/>
      </w:pPr>
    </w:p>
    <w:p w14:paraId="26BD5DD4" w14:textId="5FCE7F8C" w:rsidR="00D6246F" w:rsidRDefault="00D624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Index 1;</w:t>
      </w:r>
    </w:p>
    <w:p w14:paraId="10001992" w14:textId="73B87643" w:rsidR="00D6246F" w:rsidRDefault="00D6246F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index &lt; 5)</w:t>
      </w:r>
    </w:p>
    <w:p w14:paraId="069DF0F0" w14:textId="1750E04C" w:rsidR="00D6246F" w:rsidRDefault="00D6246F" w:rsidP="006C0B77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t>Доброе утро!</w:t>
      </w:r>
      <w:r>
        <w:rPr>
          <w:lang w:val="en-US"/>
        </w:rPr>
        <w:t>\n”);</w:t>
      </w:r>
    </w:p>
    <w:p w14:paraId="14B983C0" w14:textId="2C0022CF" w:rsidR="00D6246F" w:rsidRDefault="00D6246F" w:rsidP="006C0B77">
      <w:pPr>
        <w:spacing w:after="0"/>
        <w:ind w:firstLine="709"/>
        <w:jc w:val="both"/>
        <w:rPr>
          <w:lang w:val="en-US"/>
        </w:rPr>
      </w:pPr>
    </w:p>
    <w:p w14:paraId="1C4432AC" w14:textId="42D0F589" w:rsidR="00D6246F" w:rsidRDefault="00D6246F" w:rsidP="006C0B77">
      <w:pPr>
        <w:spacing w:after="0"/>
        <w:ind w:firstLine="709"/>
        <w:jc w:val="both"/>
      </w:pPr>
      <w:r>
        <w:t>Алгоритм должен заканчиваться за какое-то количество шагов – свойство алгоритма</w:t>
      </w:r>
    </w:p>
    <w:p w14:paraId="656872CB" w14:textId="7308B068" w:rsidR="00D6246F" w:rsidRDefault="00D6246F" w:rsidP="006C0B77">
      <w:pPr>
        <w:spacing w:after="0"/>
        <w:ind w:firstLine="709"/>
        <w:jc w:val="both"/>
      </w:pPr>
    </w:p>
    <w:p w14:paraId="2F647DBE" w14:textId="12005A18" w:rsidR="00D6246F" w:rsidRDefault="00D6246F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Index = 1</w:t>
      </w:r>
    </w:p>
    <w:p w14:paraId="328D041D" w14:textId="4DF3A661" w:rsidR="00D6246F" w:rsidRDefault="00D6246F" w:rsidP="006C0B77">
      <w:pPr>
        <w:spacing w:after="0"/>
        <w:ind w:firstLine="709"/>
        <w:jc w:val="both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-- index &lt; 5)</w:t>
      </w:r>
    </w:p>
    <w:p w14:paraId="1742BFC4" w14:textId="4B299A20" w:rsidR="00D6246F" w:rsidRDefault="00D6246F" w:rsidP="006C0B77">
      <w:pPr>
        <w:spacing w:after="0"/>
        <w:ind w:firstLine="709"/>
        <w:jc w:val="both"/>
      </w:pPr>
      <w:proofErr w:type="spellStart"/>
      <w:proofErr w:type="gramStart"/>
      <w:r>
        <w:rPr>
          <w:lang w:val="en-US"/>
        </w:rPr>
        <w:t>Printf</w:t>
      </w:r>
      <w:proofErr w:type="spellEnd"/>
      <w:r w:rsidRPr="00D6246F">
        <w:t>(</w:t>
      </w:r>
      <w:proofErr w:type="gramEnd"/>
      <w:r w:rsidRPr="00D6246F">
        <w:t>“</w:t>
      </w:r>
      <w:r>
        <w:t>Как колеблются старые атомы</w:t>
      </w:r>
      <w:r w:rsidRPr="00D6246F">
        <w:t>!\</w:t>
      </w:r>
      <w:r>
        <w:rPr>
          <w:lang w:val="en-US"/>
        </w:rPr>
        <w:t>n</w:t>
      </w:r>
      <w:r w:rsidRPr="00D6246F">
        <w:t>”)</w:t>
      </w:r>
    </w:p>
    <w:p w14:paraId="160AA315" w14:textId="311F0DDC" w:rsidR="00D6246F" w:rsidRDefault="00D6246F" w:rsidP="006C0B77">
      <w:pPr>
        <w:spacing w:after="0"/>
        <w:ind w:firstLine="709"/>
        <w:jc w:val="both"/>
      </w:pPr>
    </w:p>
    <w:p w14:paraId="0F63715D" w14:textId="0E6B47C0" w:rsidR="00D6246F" w:rsidRDefault="00317854" w:rsidP="006C0B77">
      <w:pPr>
        <w:spacing w:after="0"/>
        <w:ind w:firstLine="709"/>
        <w:jc w:val="both"/>
      </w:pPr>
      <w:r>
        <w:t xml:space="preserve">Написать код рисующий график с </w:t>
      </w:r>
      <w:proofErr w:type="spellStart"/>
      <w:r>
        <w:t>помошбю</w:t>
      </w:r>
      <w:proofErr w:type="spellEnd"/>
      <w:r>
        <w:t xml:space="preserve"> символов, </w:t>
      </w:r>
    </w:p>
    <w:p w14:paraId="44AC3B02" w14:textId="1E60A6A7" w:rsidR="00317854" w:rsidRDefault="00317854" w:rsidP="006C0B77">
      <w:pPr>
        <w:spacing w:after="0"/>
        <w:ind w:firstLine="709"/>
        <w:jc w:val="both"/>
      </w:pPr>
    </w:p>
    <w:p w14:paraId="7CE60FDC" w14:textId="2E2E8B39" w:rsidR="00317854" w:rsidRDefault="00317854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Do while</w:t>
      </w:r>
    </w:p>
    <w:p w14:paraId="4A9FD708" w14:textId="71093920" w:rsidR="00317854" w:rsidRDefault="00317854" w:rsidP="006C0B77">
      <w:pPr>
        <w:spacing w:after="0"/>
        <w:ind w:firstLine="709"/>
        <w:jc w:val="both"/>
        <w:rPr>
          <w:lang w:val="en-US"/>
        </w:rPr>
      </w:pPr>
    </w:p>
    <w:p w14:paraId="09E17E0F" w14:textId="1803AC95" w:rsidR="00317854" w:rsidRDefault="00317854" w:rsidP="006C0B77">
      <w:pPr>
        <w:spacing w:after="0"/>
        <w:ind w:firstLine="709"/>
        <w:jc w:val="both"/>
      </w:pPr>
      <w:r>
        <w:t xml:space="preserve">3 разновидности </w:t>
      </w:r>
      <w:proofErr w:type="spellStart"/>
      <w:r>
        <w:t>ду</w:t>
      </w:r>
      <w:proofErr w:type="spellEnd"/>
      <w:r>
        <w:t>:</w:t>
      </w:r>
    </w:p>
    <w:p w14:paraId="60008FF7" w14:textId="38510E2C" w:rsidR="00317854" w:rsidRPr="00317854" w:rsidRDefault="00317854" w:rsidP="00317854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Do</w:t>
      </w:r>
    </w:p>
    <w:p w14:paraId="4B602853" w14:textId="5730D90C" w:rsidR="00317854" w:rsidRDefault="00317854" w:rsidP="00317854">
      <w:pPr>
        <w:spacing w:after="0"/>
        <w:ind w:left="709"/>
        <w:jc w:val="both"/>
        <w:rPr>
          <w:lang w:val="en-US"/>
        </w:rPr>
      </w:pPr>
      <w:r>
        <w:t xml:space="preserve">  Действие</w:t>
      </w:r>
      <w:r>
        <w:rPr>
          <w:lang w:val="en-US"/>
        </w:rPr>
        <w:t>;</w:t>
      </w:r>
    </w:p>
    <w:p w14:paraId="08038372" w14:textId="0F48AF45" w:rsidR="00317854" w:rsidRDefault="00317854" w:rsidP="00317854">
      <w:pPr>
        <w:spacing w:after="0"/>
        <w:ind w:left="709"/>
        <w:jc w:val="both"/>
        <w:rPr>
          <w:lang w:val="en-US"/>
        </w:rPr>
      </w:pPr>
      <w:r>
        <w:rPr>
          <w:lang w:val="en-US"/>
        </w:rPr>
        <w:t>(</w:t>
      </w:r>
      <w:proofErr w:type="spellStart"/>
      <w:r>
        <w:t>проверка_условия</w:t>
      </w:r>
      <w:proofErr w:type="spellEnd"/>
      <w:r>
        <w:t>)</w:t>
      </w:r>
      <w:r>
        <w:rPr>
          <w:lang w:val="en-US"/>
        </w:rPr>
        <w:t>;</w:t>
      </w:r>
    </w:p>
    <w:p w14:paraId="7278A794" w14:textId="19C1DDD7" w:rsidR="00317854" w:rsidRDefault="00317854" w:rsidP="00317854">
      <w:pPr>
        <w:spacing w:after="0"/>
        <w:ind w:left="709"/>
        <w:jc w:val="both"/>
        <w:rPr>
          <w:lang w:val="en-US"/>
        </w:rPr>
      </w:pPr>
    </w:p>
    <w:p w14:paraId="3D684B5C" w14:textId="4A7C39A8" w:rsidR="00317854" w:rsidRDefault="00317854" w:rsidP="00317854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Do {</w:t>
      </w:r>
    </w:p>
    <w:p w14:paraId="1ABCC3F7" w14:textId="71BBAB58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  <w:r>
        <w:t>Действие1</w:t>
      </w:r>
      <w:r>
        <w:rPr>
          <w:lang w:val="en-US"/>
        </w:rPr>
        <w:t>;</w:t>
      </w:r>
    </w:p>
    <w:p w14:paraId="47A94AFA" w14:textId="6F9CE1FD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  <w:r>
        <w:t>Действие 2</w:t>
      </w:r>
      <w:r>
        <w:rPr>
          <w:lang w:val="en-US"/>
        </w:rPr>
        <w:t>;</w:t>
      </w:r>
    </w:p>
    <w:p w14:paraId="35460891" w14:textId="5CDAF8DF" w:rsidR="00317854" w:rsidRDefault="00317854" w:rsidP="00317854">
      <w:pPr>
        <w:pStyle w:val="a3"/>
        <w:spacing w:after="0"/>
        <w:ind w:left="1069"/>
        <w:jc w:val="both"/>
      </w:pPr>
    </w:p>
    <w:p w14:paraId="578A7D38" w14:textId="188F8176" w:rsidR="00317854" w:rsidRPr="00317854" w:rsidRDefault="00317854" w:rsidP="00317854">
      <w:pPr>
        <w:pStyle w:val="a3"/>
        <w:numPr>
          <w:ilvl w:val="0"/>
          <w:numId w:val="1"/>
        </w:numPr>
        <w:spacing w:after="0"/>
        <w:jc w:val="both"/>
      </w:pPr>
      <w:r>
        <w:rPr>
          <w:lang w:val="en-US"/>
        </w:rPr>
        <w:t>Do {</w:t>
      </w:r>
    </w:p>
    <w:p w14:paraId="54664FD4" w14:textId="07B423DF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  <w:r>
        <w:t>Действие1</w:t>
      </w:r>
      <w:r>
        <w:rPr>
          <w:lang w:val="en-US"/>
        </w:rPr>
        <w:t>;</w:t>
      </w:r>
    </w:p>
    <w:p w14:paraId="24D0CEBF" w14:textId="63BDD639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} while(</w:t>
      </w:r>
      <w:proofErr w:type="spellStart"/>
      <w:r>
        <w:t>проверка_условия</w:t>
      </w:r>
      <w:proofErr w:type="spellEnd"/>
      <w:r>
        <w:t>)</w:t>
      </w:r>
      <w:r>
        <w:rPr>
          <w:lang w:val="en-US"/>
        </w:rPr>
        <w:t>;</w:t>
      </w:r>
    </w:p>
    <w:p w14:paraId="04D033B5" w14:textId="425C68EA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</w:p>
    <w:p w14:paraId="6E31C1C1" w14:textId="760F7A0E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4)</w:t>
      </w:r>
    </w:p>
    <w:p w14:paraId="4ACA752E" w14:textId="53FE368F" w:rsidR="00317854" w:rsidRDefault="00317854" w:rsidP="00317854">
      <w:pPr>
        <w:pStyle w:val="a3"/>
        <w:spacing w:after="0"/>
        <w:ind w:left="1069"/>
        <w:jc w:val="both"/>
        <w:rPr>
          <w:lang w:val="en-US"/>
        </w:rPr>
      </w:pPr>
    </w:p>
    <w:p w14:paraId="5A7FE56A" w14:textId="1488CA46" w:rsidR="00317854" w:rsidRDefault="00317854" w:rsidP="00317854">
      <w:pPr>
        <w:pStyle w:val="a3"/>
        <w:spacing w:after="0"/>
        <w:ind w:left="1069"/>
        <w:jc w:val="both"/>
      </w:pPr>
      <w:r>
        <w:rPr>
          <w:lang w:val="en-US"/>
        </w:rPr>
        <w:t>Do</w:t>
      </w:r>
      <w:r w:rsidRPr="00317854">
        <w:t xml:space="preserve"> </w:t>
      </w:r>
      <w:r>
        <w:t xml:space="preserve">незаменим для реализации интерфейса, </w:t>
      </w:r>
    </w:p>
    <w:p w14:paraId="5EC49779" w14:textId="36F3F811" w:rsidR="00E016B3" w:rsidRDefault="00E016B3" w:rsidP="00317854">
      <w:pPr>
        <w:pStyle w:val="a3"/>
        <w:spacing w:after="0"/>
        <w:ind w:left="1069"/>
        <w:jc w:val="both"/>
      </w:pPr>
    </w:p>
    <w:p w14:paraId="4880685C" w14:textId="01307681" w:rsidR="00E016B3" w:rsidRDefault="00E016B3" w:rsidP="00317854">
      <w:pPr>
        <w:pStyle w:val="a3"/>
        <w:spacing w:after="0"/>
        <w:ind w:left="1069"/>
        <w:jc w:val="both"/>
      </w:pPr>
    </w:p>
    <w:p w14:paraId="3B3EE79D" w14:textId="33A122A1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  <w:r>
        <w:t xml:space="preserve">ЦИКЛ </w:t>
      </w:r>
      <w:r>
        <w:rPr>
          <w:lang w:val="en-US"/>
        </w:rPr>
        <w:t>FOR</w:t>
      </w:r>
    </w:p>
    <w:p w14:paraId="47BA5214" w14:textId="4C6562DC" w:rsidR="00E016B3" w:rsidRPr="00E016B3" w:rsidRDefault="00E016B3" w:rsidP="00317854">
      <w:pPr>
        <w:pStyle w:val="a3"/>
        <w:spacing w:after="0"/>
        <w:ind w:left="1069"/>
        <w:jc w:val="both"/>
      </w:pPr>
      <w:r>
        <w:rPr>
          <w:lang w:val="en-US"/>
        </w:rPr>
        <w:lastRenderedPageBreak/>
        <w:t>For</w:t>
      </w:r>
      <w:r w:rsidRPr="00E016B3">
        <w:t>(</w:t>
      </w:r>
      <w:proofErr w:type="spellStart"/>
      <w:proofErr w:type="gramStart"/>
      <w:r>
        <w:t>инициализация</w:t>
      </w:r>
      <w:r w:rsidRPr="00E016B3">
        <w:t>;</w:t>
      </w:r>
      <w:r>
        <w:t>проверка</w:t>
      </w:r>
      <w:proofErr w:type="gramEnd"/>
      <w:r>
        <w:t>_условия</w:t>
      </w:r>
      <w:r w:rsidRPr="00E016B3">
        <w:t>;</w:t>
      </w:r>
      <w:r>
        <w:t>коррекция</w:t>
      </w:r>
      <w:proofErr w:type="spellEnd"/>
      <w:r>
        <w:t>)</w:t>
      </w:r>
      <w:r w:rsidRPr="00E016B3">
        <w:t>;</w:t>
      </w:r>
    </w:p>
    <w:p w14:paraId="32AE94F8" w14:textId="7BD75AA8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  <w:r>
        <w:t>Оператор</w:t>
      </w:r>
      <w:r>
        <w:rPr>
          <w:lang w:val="en-US"/>
        </w:rPr>
        <w:t>;</w:t>
      </w:r>
    </w:p>
    <w:p w14:paraId="0FBDE6CE" w14:textId="034C2569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</w:p>
    <w:p w14:paraId="1B43E5F1" w14:textId="16D91C42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</w:p>
    <w:p w14:paraId="221DC1F5" w14:textId="4C8E7C6D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count=1;count &lt;= NUMBER; count++)</w:t>
      </w:r>
    </w:p>
    <w:p w14:paraId="11484D1F" w14:textId="4F9E1559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r>
        <w:t xml:space="preserve">будь моим </w:t>
      </w:r>
      <w:proofErr w:type="spellStart"/>
      <w:r>
        <w:t>валентином</w:t>
      </w:r>
      <w:proofErr w:type="spellEnd"/>
      <w:r>
        <w:rPr>
          <w:lang w:val="en-US"/>
        </w:rPr>
        <w:t>”);</w:t>
      </w:r>
    </w:p>
    <w:p w14:paraId="7EA5E300" w14:textId="3D0277E1" w:rsidR="00E016B3" w:rsidRDefault="00E016B3" w:rsidP="00317854">
      <w:pPr>
        <w:pStyle w:val="a3"/>
        <w:spacing w:after="0"/>
        <w:ind w:left="1069"/>
        <w:jc w:val="both"/>
        <w:rPr>
          <w:lang w:val="en-US"/>
        </w:rPr>
      </w:pPr>
    </w:p>
    <w:p w14:paraId="22BDB667" w14:textId="7EB8E12A" w:rsidR="00E016B3" w:rsidRDefault="00E016B3" w:rsidP="00317854">
      <w:pPr>
        <w:pStyle w:val="a3"/>
        <w:spacing w:after="0"/>
        <w:ind w:left="1069"/>
        <w:jc w:val="both"/>
      </w:pPr>
      <w:r>
        <w:t>ГИБКОСТЬ КОНСТРУКЦИИ ФОР</w:t>
      </w:r>
    </w:p>
    <w:p w14:paraId="15A2FCED" w14:textId="6A16FBBD" w:rsidR="00E016B3" w:rsidRDefault="00E016B3" w:rsidP="00317854">
      <w:pPr>
        <w:pStyle w:val="a3"/>
        <w:spacing w:after="0"/>
        <w:ind w:left="1069"/>
        <w:jc w:val="both"/>
      </w:pPr>
      <w:r>
        <w:t xml:space="preserve">Наиболее часто для инициализации циклов, т.к. его запись предоставляет программисту </w:t>
      </w:r>
      <w:proofErr w:type="spellStart"/>
      <w:r>
        <w:t>доп</w:t>
      </w:r>
      <w:proofErr w:type="spellEnd"/>
      <w:r>
        <w:t xml:space="preserve"> возможности</w:t>
      </w:r>
    </w:p>
    <w:p w14:paraId="0EC48144" w14:textId="239FCDFE" w:rsidR="00E016B3" w:rsidRDefault="00E016B3" w:rsidP="00317854">
      <w:pPr>
        <w:pStyle w:val="a3"/>
        <w:spacing w:after="0"/>
        <w:ind w:left="1069"/>
        <w:jc w:val="both"/>
      </w:pPr>
    </w:p>
    <w:p w14:paraId="44AE5D45" w14:textId="4007704C" w:rsidR="00E016B3" w:rsidRDefault="00E016B3" w:rsidP="00317854">
      <w:pPr>
        <w:pStyle w:val="a3"/>
        <w:spacing w:after="0"/>
        <w:ind w:left="1069"/>
        <w:jc w:val="both"/>
      </w:pPr>
      <w:r>
        <w:t>Счетчиком итерации может быть не только число</w:t>
      </w:r>
    </w:p>
    <w:p w14:paraId="786BE86D" w14:textId="7ABA9448" w:rsidR="00E5286B" w:rsidRDefault="00E5286B" w:rsidP="00317854">
      <w:pPr>
        <w:pStyle w:val="a3"/>
        <w:spacing w:after="0"/>
        <w:ind w:left="1069"/>
        <w:jc w:val="both"/>
      </w:pPr>
      <w:r>
        <w:t>Не установлено какой из циклов лучший</w:t>
      </w:r>
    </w:p>
    <w:p w14:paraId="62D77CF9" w14:textId="00876EB6" w:rsidR="00467A42" w:rsidRDefault="00467A42" w:rsidP="00317854">
      <w:pPr>
        <w:pStyle w:val="a3"/>
        <w:spacing w:after="0"/>
        <w:ind w:left="1069"/>
        <w:jc w:val="both"/>
      </w:pPr>
      <w:r>
        <w:t>Но</w:t>
      </w:r>
    </w:p>
    <w:p w14:paraId="27A56E25" w14:textId="068C3A59" w:rsidR="00467A42" w:rsidRPr="00467A42" w:rsidRDefault="00467A42" w:rsidP="00317854">
      <w:pPr>
        <w:pStyle w:val="a3"/>
        <w:spacing w:after="0"/>
        <w:ind w:left="1069"/>
        <w:jc w:val="both"/>
      </w:pPr>
      <w:r>
        <w:t xml:space="preserve">Фор может быть преобразован к </w:t>
      </w:r>
      <w:r>
        <w:rPr>
          <w:lang w:val="en-US"/>
        </w:rPr>
        <w:t>do</w:t>
      </w:r>
      <w:r w:rsidRPr="00467A42">
        <w:t xml:space="preserve"> </w:t>
      </w:r>
      <w:r>
        <w:t xml:space="preserve">или </w:t>
      </w:r>
      <w:r>
        <w:rPr>
          <w:lang w:val="en-US"/>
        </w:rPr>
        <w:t>while</w:t>
      </w:r>
    </w:p>
    <w:sectPr w:rsidR="00467A42" w:rsidRPr="00467A4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E2EB4"/>
    <w:multiLevelType w:val="hybridMultilevel"/>
    <w:tmpl w:val="FF5E4B40"/>
    <w:lvl w:ilvl="0" w:tplc="B02AD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FC"/>
    <w:rsid w:val="00030327"/>
    <w:rsid w:val="00227594"/>
    <w:rsid w:val="00317854"/>
    <w:rsid w:val="00467A42"/>
    <w:rsid w:val="006C0B77"/>
    <w:rsid w:val="008242FF"/>
    <w:rsid w:val="00870751"/>
    <w:rsid w:val="00922C48"/>
    <w:rsid w:val="00B915B7"/>
    <w:rsid w:val="00D6246F"/>
    <w:rsid w:val="00E016B3"/>
    <w:rsid w:val="00E5286B"/>
    <w:rsid w:val="00EA59DF"/>
    <w:rsid w:val="00EE4070"/>
    <w:rsid w:val="00F12C76"/>
    <w:rsid w:val="00FB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824AD"/>
  <w15:chartTrackingRefBased/>
  <w15:docId w15:val="{4825A484-A78B-4E4E-94DE-32940370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1</cp:revision>
  <dcterms:created xsi:type="dcterms:W3CDTF">2021-11-02T13:52:00Z</dcterms:created>
  <dcterms:modified xsi:type="dcterms:W3CDTF">2021-11-02T16:39:00Z</dcterms:modified>
</cp:coreProperties>
</file>