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42832" w:rsidRDefault="00C42832">
      <w:bookmarkStart w:id="0" w:name="_GoBack"/>
      <w:bookmarkEnd w:id="0"/>
    </w:p>
    <w:p w:rsidR="00C42832" w:rsidRPr="00C42832" w:rsidRDefault="00C42832" w:rsidP="00C42832"/>
    <w:p w:rsidR="00C42832" w:rsidRPr="00C42832" w:rsidRDefault="00C42832" w:rsidP="00C42832"/>
    <w:p w:rsidR="00C42832" w:rsidRPr="00C42832" w:rsidRDefault="00594DB9" w:rsidP="00C42832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2C4303C" wp14:editId="5B7B283D">
            <wp:simplePos x="0" y="0"/>
            <wp:positionH relativeFrom="column">
              <wp:posOffset>-226060</wp:posOffset>
            </wp:positionH>
            <wp:positionV relativeFrom="paragraph">
              <wp:posOffset>31750</wp:posOffset>
            </wp:positionV>
            <wp:extent cx="284480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407" y="21426"/>
                <wp:lineTo x="21407" y="0"/>
                <wp:lineTo x="0" y="0"/>
              </wp:wrapPolygon>
            </wp:wrapTight>
            <wp:docPr id="4" name="Picture 4" descr=" Shelbourne Upholstered King Sleigh Bed 5339-9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Shelbourne Upholstered King Sleigh Bed 5339-90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32">
        <w:tab/>
      </w:r>
    </w:p>
    <w:p w:rsidR="00C42832" w:rsidRPr="00C42832" w:rsidRDefault="00C42832" w:rsidP="00C42832"/>
    <w:p w:rsidR="00C42832" w:rsidRPr="00C42832" w:rsidRDefault="00EE6099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6592A" wp14:editId="089776A7">
                <wp:simplePos x="0" y="0"/>
                <wp:positionH relativeFrom="column">
                  <wp:posOffset>269875</wp:posOffset>
                </wp:positionH>
                <wp:positionV relativeFrom="paragraph">
                  <wp:posOffset>186055</wp:posOffset>
                </wp:positionV>
                <wp:extent cx="3160889" cy="1320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89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EE6099" w:rsidP="005A4034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EE609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SHELBOURNE UPHOLSTERED</w:t>
                            </w:r>
                          </w:p>
                          <w:p w:rsidR="00EE6099" w:rsidRDefault="00EE6099" w:rsidP="005A4034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EE609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KING SLEIGH BE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</w:p>
                          <w:p w:rsidR="00685386" w:rsidRDefault="00685386" w:rsidP="00685386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MEASUREMENTS: </w:t>
                            </w:r>
                          </w:p>
                          <w:p w:rsidR="00685386" w:rsidRPr="008D120E" w:rsidRDefault="00685386" w:rsidP="00685386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W71” D90” H60”</w:t>
                            </w:r>
                          </w:p>
                          <w:p w:rsidR="00B86A5D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.25pt;margin-top:14.65pt;width:248.9pt;height:10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" filled="f" stroked="f" strokeweight=".5pt">
                <v:textbox>
                  <w:txbxContent>
                    <w:p w:rsidR="00EE6099" w:rsidRDefault="00EE6099" w:rsidP="005A4034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EE6099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SHELBOURNE UPHOLSTERED</w:t>
                      </w:r>
                    </w:p>
                    <w:p w:rsidR="00EE6099" w:rsidRDefault="00EE6099" w:rsidP="005A4034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EE6099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KING SLEIGH BE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D</w:t>
                      </w:r>
                    </w:p>
                    <w:p w:rsidR="00685386" w:rsidRDefault="00685386" w:rsidP="00685386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MEASUREMENTS: </w:t>
                      </w:r>
                    </w:p>
                    <w:p w:rsidR="00685386" w:rsidRPr="008D120E" w:rsidRDefault="00685386" w:rsidP="00685386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W71” D90” H60”</w:t>
                      </w:r>
                    </w:p>
                    <w:p w:rsidR="00B86A5D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2D4248" w:rsidRPr="002D4248" w:rsidRDefault="002D4248" w:rsidP="002D4248"/>
    <w:p w:rsidR="00612965" w:rsidRDefault="00612965" w:rsidP="00612965">
      <w:pPr>
        <w:tabs>
          <w:tab w:val="left" w:pos="2293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C82B46" wp14:editId="7730CC3B">
            <wp:simplePos x="0" y="0"/>
            <wp:positionH relativeFrom="column">
              <wp:posOffset>-226060</wp:posOffset>
            </wp:positionH>
            <wp:positionV relativeFrom="paragraph">
              <wp:posOffset>276860</wp:posOffset>
            </wp:positionV>
            <wp:extent cx="2844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ight>
            <wp:docPr id="5" name="Picture 5" descr=" Palisade Two Drawer Nightstand 5185-9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Palisade Two Drawer Nightstand 5185-90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5A4034" w:rsidP="00612965">
      <w:pPr>
        <w:tabs>
          <w:tab w:val="left" w:pos="2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9666C" wp14:editId="4DAB1892">
                <wp:simplePos x="0" y="0"/>
                <wp:positionH relativeFrom="column">
                  <wp:posOffset>269875</wp:posOffset>
                </wp:positionH>
                <wp:positionV relativeFrom="paragraph">
                  <wp:posOffset>121285</wp:posOffset>
                </wp:positionV>
                <wp:extent cx="3397956" cy="1152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956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34" w:rsidRDefault="005A4034" w:rsidP="008F69D9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5A403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PALISADE TWO DRAWER NIGHT</w:t>
                            </w:r>
                            <w:r w:rsidR="00FB0671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 w:rsidRPr="005A403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STAN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</w:p>
                          <w:p w:rsidR="00A72333" w:rsidRPr="00274B2F" w:rsidRDefault="00A72333" w:rsidP="00274B2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5 drawer partition </w:t>
                            </w:r>
                            <w:r w:rsidR="00786D36"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(2 small 3</w:t>
                            </w:r>
                            <w:r w:rsidR="006A5363"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big)</w:t>
                            </w:r>
                          </w:p>
                          <w:p w:rsidR="005A4034" w:rsidRPr="002A614A" w:rsidRDefault="005A4034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1.25pt;margin-top:9.55pt;width:267.55pt;height:9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" filled="f" stroked="f" strokeweight=".5pt">
                <v:textbox>
                  <w:txbxContent>
                    <w:p w:rsidR="005A4034" w:rsidRDefault="005A4034" w:rsidP="008F69D9">
                      <w:pPr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5A4034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PALISADE TWO DRAWER NIGHT</w:t>
                      </w:r>
                      <w:r w:rsidR="00FB0671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</w:t>
                      </w:r>
                      <w:r w:rsidRPr="005A4034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STAN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D</w:t>
                      </w:r>
                    </w:p>
                    <w:p w:rsidR="00A72333" w:rsidRPr="00274B2F" w:rsidRDefault="00A72333" w:rsidP="00274B2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5 drawer partition </w:t>
                      </w:r>
                      <w:r w:rsidR="00786D36"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(2 small 3</w:t>
                      </w:r>
                      <w:r w:rsidR="006A5363"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big)</w:t>
                      </w:r>
                    </w:p>
                    <w:p w:rsidR="005A4034" w:rsidRPr="002A614A" w:rsidRDefault="005A4034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D44E38" w:rsidRDefault="006737E4" w:rsidP="00612965">
      <w:pPr>
        <w:tabs>
          <w:tab w:val="left" w:pos="2293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705A30" wp14:editId="1740BDF4">
            <wp:simplePos x="0" y="0"/>
            <wp:positionH relativeFrom="column">
              <wp:posOffset>-57150</wp:posOffset>
            </wp:positionH>
            <wp:positionV relativeFrom="paragraph">
              <wp:posOffset>151130</wp:posOffset>
            </wp:positionV>
            <wp:extent cx="28448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hrough>
            <wp:docPr id="6" name="Picture 6" descr=" Sunset Point Chest 5325-9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Sunset Point Chest 5325-900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248" w:rsidRPr="002D4248" w:rsidRDefault="00612965" w:rsidP="00612965">
      <w:pPr>
        <w:tabs>
          <w:tab w:val="left" w:pos="2293"/>
        </w:tabs>
      </w:pPr>
      <w:r>
        <w:tab/>
      </w:r>
    </w:p>
    <w:p w:rsidR="000A003F" w:rsidRDefault="000D46C5" w:rsidP="002D424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369B0" wp14:editId="1F9A53FD">
                <wp:simplePos x="0" y="0"/>
                <wp:positionH relativeFrom="column">
                  <wp:posOffset>253365</wp:posOffset>
                </wp:positionH>
                <wp:positionV relativeFrom="paragraph">
                  <wp:posOffset>142875</wp:posOffset>
                </wp:positionV>
                <wp:extent cx="3397885" cy="14427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352" w:rsidRDefault="001F76A1" w:rsidP="00D45A27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</w:t>
                            </w:r>
                            <w:r w:rsidRPr="001F76A1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UNSET POINT CHEST</w:t>
                            </w:r>
                            <w:r w:rsidR="000D46C5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:rsidR="005168BE" w:rsidRPr="00274B2F" w:rsidRDefault="005168BE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7 drawer sections </w:t>
                            </w:r>
                          </w:p>
                          <w:p w:rsidR="005168BE" w:rsidRPr="00274B2F" w:rsidRDefault="005168BE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4 small for little stuff</w:t>
                            </w:r>
                          </w:p>
                          <w:p w:rsidR="005168BE" w:rsidRPr="00274B2F" w:rsidRDefault="005168BE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274B2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3 big as a dresser</w:t>
                            </w:r>
                          </w:p>
                          <w:p w:rsidR="005168BE" w:rsidRPr="002A614A" w:rsidRDefault="005168BE" w:rsidP="00D45A27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9.95pt;margin-top:11.25pt;width:267.55pt;height:1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" filled="f" stroked="f" strokeweight=".5pt">
                <v:textbox>
                  <w:txbxContent>
                    <w:p w:rsidR="00AE2352" w:rsidRDefault="001F76A1" w:rsidP="00D45A27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</w:t>
                      </w:r>
                      <w:r w:rsidRPr="001F76A1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UNSET POINT CHEST</w:t>
                      </w:r>
                      <w:r w:rsidR="000D46C5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  <w:p w:rsidR="005168BE" w:rsidRPr="00274B2F" w:rsidRDefault="005168BE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7 drawer sections </w:t>
                      </w:r>
                    </w:p>
                    <w:p w:rsidR="005168BE" w:rsidRPr="00274B2F" w:rsidRDefault="005168BE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4 small for little stuff</w:t>
                      </w:r>
                    </w:p>
                    <w:p w:rsidR="005168BE" w:rsidRPr="00274B2F" w:rsidRDefault="005168BE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274B2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3 big as a dresser</w:t>
                      </w:r>
                    </w:p>
                    <w:p w:rsidR="005168BE" w:rsidRPr="002A614A" w:rsidRDefault="005168BE" w:rsidP="00D45A27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003F" w:rsidRPr="000A003F" w:rsidRDefault="000D46C5" w:rsidP="000A003F">
      <w:r>
        <w:t xml:space="preserve">  </w:t>
      </w:r>
    </w:p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>
      <w:r>
        <w:rPr>
          <w:noProof/>
        </w:rPr>
        <w:drawing>
          <wp:anchor distT="0" distB="0" distL="114300" distR="114300" simplePos="0" relativeHeight="251678720" behindDoc="1" locked="0" layoutInCell="1" allowOverlap="1" wp14:anchorId="5A8CAA72" wp14:editId="6173C93A">
            <wp:simplePos x="0" y="0"/>
            <wp:positionH relativeFrom="column">
              <wp:posOffset>-57150</wp:posOffset>
            </wp:positionH>
            <wp:positionV relativeFrom="paragraph">
              <wp:posOffset>251460</wp:posOffset>
            </wp:positionV>
            <wp:extent cx="28448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hrough>
            <wp:docPr id="8" name="Picture 8" descr=" Sanctuary Armoire - Visage 3016-9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Sanctuary Armoire - Visage 3016-900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03F" w:rsidRPr="000A003F" w:rsidRDefault="000A003F" w:rsidP="000A003F"/>
    <w:p w:rsidR="000A003F" w:rsidRPr="000A003F" w:rsidRDefault="000A003F" w:rsidP="000A003F"/>
    <w:p w:rsidR="002D4248" w:rsidRDefault="00181018" w:rsidP="000A003F">
      <w:pPr>
        <w:tabs>
          <w:tab w:val="left" w:pos="3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445C4" wp14:editId="499543E6">
                <wp:simplePos x="0" y="0"/>
                <wp:positionH relativeFrom="column">
                  <wp:posOffset>253365</wp:posOffset>
                </wp:positionH>
                <wp:positionV relativeFrom="paragraph">
                  <wp:posOffset>33020</wp:posOffset>
                </wp:positionV>
                <wp:extent cx="3397885" cy="144272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3D0" w:rsidRDefault="00E64760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E64760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SANCTUARY ARMOIRE - VISAG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</w:p>
                          <w:p w:rsidR="00105AC8" w:rsidRDefault="00A829D0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2 horizontal sections </w:t>
                            </w:r>
                            <w:r w:rsidR="00334A37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for clothes</w:t>
                            </w:r>
                          </w:p>
                          <w:p w:rsidR="00F0348F" w:rsidRDefault="00586423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2 vertical drawers</w:t>
                            </w:r>
                          </w:p>
                          <w:p w:rsidR="00AB33D0" w:rsidRPr="002A614A" w:rsidRDefault="00AB33D0" w:rsidP="00D45A27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9.95pt;margin-top:2.6pt;width:267.55pt;height:11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" filled="f" stroked="f" strokeweight=".5pt">
                <v:textbox>
                  <w:txbxContent>
                    <w:p w:rsidR="00AB33D0" w:rsidRDefault="00E64760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E64760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SANCTUARY ARMOIRE - VISAG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E</w:t>
                      </w:r>
                    </w:p>
                    <w:p w:rsidR="00105AC8" w:rsidRDefault="00A829D0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2 horizontal sections </w:t>
                      </w:r>
                      <w:r w:rsidR="00334A37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for clothes</w:t>
                      </w:r>
                    </w:p>
                    <w:p w:rsidR="00F0348F" w:rsidRDefault="00586423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2 vertical drawers</w:t>
                      </w:r>
                    </w:p>
                    <w:p w:rsidR="00AB33D0" w:rsidRPr="002A614A" w:rsidRDefault="00AB33D0" w:rsidP="00D45A27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03F">
        <w:tab/>
      </w: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5043C4" w:rsidRDefault="003046E4" w:rsidP="000A003F">
      <w:pPr>
        <w:tabs>
          <w:tab w:val="left" w:pos="3396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FE352A7" wp14:editId="3EE69CB8">
            <wp:simplePos x="0" y="0"/>
            <wp:positionH relativeFrom="column">
              <wp:posOffset>15875</wp:posOffset>
            </wp:positionH>
            <wp:positionV relativeFrom="paragraph">
              <wp:posOffset>428625</wp:posOffset>
            </wp:positionV>
            <wp:extent cx="28448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hrough>
            <wp:docPr id="7" name="Picture 7" descr=" Montage Mirror 638-9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Montage Mirror 638-909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3C4" w:rsidRPr="005043C4" w:rsidRDefault="005043C4" w:rsidP="005043C4"/>
    <w:p w:rsidR="005043C4" w:rsidRDefault="005043C4" w:rsidP="005043C4"/>
    <w:p w:rsidR="00682F99" w:rsidRPr="005043C4" w:rsidRDefault="00237857" w:rsidP="005043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80536" wp14:editId="04FCB51F">
                <wp:simplePos x="0" y="0"/>
                <wp:positionH relativeFrom="column">
                  <wp:posOffset>251460</wp:posOffset>
                </wp:positionH>
                <wp:positionV relativeFrom="paragraph">
                  <wp:posOffset>74295</wp:posOffset>
                </wp:positionV>
                <wp:extent cx="3397885" cy="1442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3C4" w:rsidRDefault="003A2EEF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MONTAGE MIRROR</w:t>
                            </w:r>
                          </w:p>
                          <w:p w:rsidR="002B1CD5" w:rsidRDefault="00334A37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Framed</w:t>
                            </w:r>
                            <w:r w:rsidR="003E1E7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mirror </w:t>
                            </w:r>
                            <w:r w:rsidR="00E007D2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18” × 18”</w:t>
                            </w:r>
                          </w:p>
                          <w:p w:rsidR="002B1CD5" w:rsidRPr="002A614A" w:rsidRDefault="00334A37" w:rsidP="00D45A2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Small</w:t>
                            </w:r>
                            <w:r w:rsidR="002B1CD5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19.8pt;margin-top:5.85pt;width:267.55pt;height:11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dXggIAAGw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" filled="f" stroked="f" strokeweight=".5pt">
                <v:textbox>
                  <w:txbxContent>
                    <w:p w:rsidR="005043C4" w:rsidRDefault="003A2EEF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MONTAGE MIRROR</w:t>
                      </w:r>
                    </w:p>
                    <w:p w:rsidR="002B1CD5" w:rsidRDefault="00334A37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Framed</w:t>
                      </w:r>
                      <w:r w:rsidR="003E1E79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mirror </w:t>
                      </w:r>
                      <w:r w:rsidR="00E007D2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18” × 18”</w:t>
                      </w:r>
                    </w:p>
                    <w:p w:rsidR="002B1CD5" w:rsidRPr="002A614A" w:rsidRDefault="00334A37" w:rsidP="00D45A2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Small</w:t>
                      </w:r>
                      <w:r w:rsidR="002B1CD5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stand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2F99" w:rsidRPr="005043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9CC" w:rsidRDefault="006249CC" w:rsidP="003F70FB">
      <w:pPr>
        <w:spacing w:after="0" w:line="240" w:lineRule="auto"/>
      </w:pPr>
      <w:r>
        <w:separator/>
      </w:r>
    </w:p>
  </w:endnote>
  <w:endnote w:type="continuationSeparator" w:id="0">
    <w:p w:rsidR="006249CC" w:rsidRDefault="006249CC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6542C">
      <w:tc>
        <w:tcPr>
          <w:tcW w:w="918" w:type="dxa"/>
        </w:tcPr>
        <w:p w:rsidR="00A6542C" w:rsidRDefault="00A6542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A6542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6542C" w:rsidRDefault="00A6542C">
          <w:pPr>
            <w:pStyle w:val="Footer"/>
          </w:pPr>
        </w:p>
      </w:tc>
    </w:tr>
  </w:tbl>
  <w:p w:rsidR="00A6542C" w:rsidRDefault="00A65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9CC" w:rsidRDefault="006249CC" w:rsidP="003F70FB">
      <w:pPr>
        <w:spacing w:after="0" w:line="240" w:lineRule="auto"/>
      </w:pPr>
      <w:r>
        <w:separator/>
      </w:r>
    </w:p>
  </w:footnote>
  <w:footnote w:type="continuationSeparator" w:id="0">
    <w:p w:rsidR="006249CC" w:rsidRDefault="006249CC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dwardian Script ITC" w:hAnsi="Edwardian Script ITC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3F70FB" w:rsidRDefault="003F70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Edwardian Script ITC" w:hAnsi="Edwardian Script ITC"/>
            <w:b/>
            <w:color w:val="FFFFFF" w:themeColor="background1"/>
            <w:sz w:val="72"/>
          </w:rPr>
        </w:pPr>
        <w:r w:rsidRPr="003F70FB">
          <w:rPr>
            <w:rFonts w:ascii="Edwardian Script ITC" w:hAnsi="Edwardian Script ITC"/>
            <w:b/>
            <w:color w:val="FFFFFF" w:themeColor="background1"/>
            <w:sz w:val="72"/>
          </w:rPr>
          <w:t>Hooker’s 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E8553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Sleeping Quarters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94E27"/>
    <w:rsid w:val="000A003F"/>
    <w:rsid w:val="000A28B8"/>
    <w:rsid w:val="000D46C5"/>
    <w:rsid w:val="00105AC8"/>
    <w:rsid w:val="00136260"/>
    <w:rsid w:val="0015429D"/>
    <w:rsid w:val="00177100"/>
    <w:rsid w:val="00181018"/>
    <w:rsid w:val="001F50D6"/>
    <w:rsid w:val="001F76A1"/>
    <w:rsid w:val="00237857"/>
    <w:rsid w:val="00274B2F"/>
    <w:rsid w:val="002A277B"/>
    <w:rsid w:val="002A614A"/>
    <w:rsid w:val="002B1CD5"/>
    <w:rsid w:val="002D4248"/>
    <w:rsid w:val="003046E4"/>
    <w:rsid w:val="00334A37"/>
    <w:rsid w:val="00351D88"/>
    <w:rsid w:val="00385C83"/>
    <w:rsid w:val="003A2EEF"/>
    <w:rsid w:val="003E1E79"/>
    <w:rsid w:val="003F70FB"/>
    <w:rsid w:val="00420D44"/>
    <w:rsid w:val="00454C85"/>
    <w:rsid w:val="00455C72"/>
    <w:rsid w:val="004C1DDE"/>
    <w:rsid w:val="004D129A"/>
    <w:rsid w:val="005043C4"/>
    <w:rsid w:val="005168BE"/>
    <w:rsid w:val="00586423"/>
    <w:rsid w:val="00594DB9"/>
    <w:rsid w:val="005A4034"/>
    <w:rsid w:val="00612965"/>
    <w:rsid w:val="006249CC"/>
    <w:rsid w:val="00664A38"/>
    <w:rsid w:val="006737E4"/>
    <w:rsid w:val="00682F99"/>
    <w:rsid w:val="00685386"/>
    <w:rsid w:val="006A5363"/>
    <w:rsid w:val="00786D36"/>
    <w:rsid w:val="007B3A44"/>
    <w:rsid w:val="007F2933"/>
    <w:rsid w:val="00812336"/>
    <w:rsid w:val="008F69D9"/>
    <w:rsid w:val="009C674C"/>
    <w:rsid w:val="009D406F"/>
    <w:rsid w:val="009D77DB"/>
    <w:rsid w:val="009E3BDA"/>
    <w:rsid w:val="00A23191"/>
    <w:rsid w:val="00A47984"/>
    <w:rsid w:val="00A6542C"/>
    <w:rsid w:val="00A70A3A"/>
    <w:rsid w:val="00A72333"/>
    <w:rsid w:val="00A7303A"/>
    <w:rsid w:val="00A829D0"/>
    <w:rsid w:val="00AB33D0"/>
    <w:rsid w:val="00AC2AFF"/>
    <w:rsid w:val="00AD49F0"/>
    <w:rsid w:val="00AE2352"/>
    <w:rsid w:val="00AF3AA4"/>
    <w:rsid w:val="00B32B58"/>
    <w:rsid w:val="00B67DD2"/>
    <w:rsid w:val="00B86A5D"/>
    <w:rsid w:val="00C42832"/>
    <w:rsid w:val="00CB460E"/>
    <w:rsid w:val="00CD0A1E"/>
    <w:rsid w:val="00D44E38"/>
    <w:rsid w:val="00D45A27"/>
    <w:rsid w:val="00DB62D1"/>
    <w:rsid w:val="00E004DC"/>
    <w:rsid w:val="00E007D2"/>
    <w:rsid w:val="00E6070D"/>
    <w:rsid w:val="00E64760"/>
    <w:rsid w:val="00E85537"/>
    <w:rsid w:val="00EA6D8F"/>
    <w:rsid w:val="00EC3CBF"/>
    <w:rsid w:val="00EE6099"/>
    <w:rsid w:val="00F0348F"/>
    <w:rsid w:val="00F347EC"/>
    <w:rsid w:val="00F95140"/>
    <w:rsid w:val="00FB067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17548A"/>
    <w:rsid w:val="003A0F55"/>
    <w:rsid w:val="00972F1B"/>
    <w:rsid w:val="00CA0F23"/>
    <w:rsid w:val="00DB3828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Sleeping Quarters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Hooker’s Furniture</vt:lpstr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Hooker’s Furniture</dc:title>
  <dc:creator>Delta</dc:creator>
  <cp:lastModifiedBy>Delta</cp:lastModifiedBy>
  <cp:revision>50</cp:revision>
  <dcterms:created xsi:type="dcterms:W3CDTF">2015-09-04T18:44:00Z</dcterms:created>
  <dcterms:modified xsi:type="dcterms:W3CDTF">2015-09-08T09:36:00Z</dcterms:modified>
</cp:coreProperties>
</file>