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6B4282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B4282">
        <w:rPr>
          <w:rFonts w:ascii="Times New Roman" w:hAnsi="Times New Roman" w:cs="Times New Roman"/>
          <w:sz w:val="28"/>
          <w:szCs w:val="28"/>
        </w:rPr>
        <w:t>1</w:t>
      </w:r>
      <w:r w:rsidR="006B428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282" w:rsidRPr="006B4282">
        <w:rPr>
          <w:sz w:val="28"/>
        </w:rPr>
        <w:t xml:space="preserve">приобретение навыков по работе с данными формата JSON с помощью языка программирования </w:t>
      </w:r>
      <w:proofErr w:type="spellStart"/>
      <w:r w:rsidR="006B4282" w:rsidRPr="006B4282">
        <w:rPr>
          <w:sz w:val="28"/>
        </w:rPr>
        <w:t>Python</w:t>
      </w:r>
      <w:proofErr w:type="spellEnd"/>
      <w:r w:rsidR="006B4282" w:rsidRPr="006B4282">
        <w:rPr>
          <w:sz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6B4282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B322B" wp14:editId="227488BB">
            <wp:extent cx="5940425" cy="641659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951" cy="6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6B4282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92E44" wp14:editId="49A172A9">
            <wp:extent cx="4944165" cy="173379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6F1274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5155C" w:rsidRPr="006B4282" w:rsidRDefault="006B4282" w:rsidP="006B4282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B4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75DA2" wp14:editId="414234B4">
            <wp:extent cx="5388057" cy="2279176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284" cy="22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8C5B99" w:rsidRPr="00A215A7" w:rsidRDefault="00997E6F" w:rsidP="00997E6F">
      <w:pPr>
        <w:spacing w:after="0"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A215A7">
        <w:rPr>
          <w:rFonts w:ascii="Times New Roman" w:hAnsi="Times New Roman" w:cs="Times New Roman"/>
          <w:b/>
          <w:sz w:val="28"/>
          <w:szCs w:val="28"/>
        </w:rPr>
        <w:t>Запись в файл</w:t>
      </w:r>
    </w:p>
    <w:p w:rsidR="001950F4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  <w:r w:rsidRPr="00997E6F">
        <w:rPr>
          <w:noProof/>
          <w:sz w:val="28"/>
          <w:szCs w:val="28"/>
          <w:lang w:eastAsia="ru-RU"/>
        </w:rPr>
        <w:drawing>
          <wp:inline distT="0" distB="0" distL="0" distR="0" wp14:anchorId="4D6DFA2B" wp14:editId="4233BD44">
            <wp:extent cx="5940425" cy="1965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2A" w:rsidRPr="0023382A">
        <w:rPr>
          <w:noProof/>
          <w:sz w:val="28"/>
          <w:szCs w:val="28"/>
          <w:lang w:eastAsia="ru-RU"/>
        </w:rPr>
        <w:drawing>
          <wp:inline distT="0" distB="0" distL="0" distR="0" wp14:anchorId="5AD6449D" wp14:editId="3F2597D4">
            <wp:extent cx="5581196" cy="1851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877" cy="18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Pr="0023382A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40328B" w:rsidRDefault="00997E6F" w:rsidP="006818CE">
      <w:pPr>
        <w:pStyle w:val="a3"/>
        <w:spacing w:after="0" w:line="360" w:lineRule="auto"/>
        <w:ind w:left="502"/>
        <w:rPr>
          <w:b/>
          <w:sz w:val="28"/>
          <w:szCs w:val="28"/>
        </w:rPr>
      </w:pPr>
      <w:r w:rsidRPr="0040328B">
        <w:rPr>
          <w:b/>
          <w:sz w:val="28"/>
          <w:szCs w:val="28"/>
        </w:rPr>
        <w:t>Чтение из файла</w:t>
      </w:r>
    </w:p>
    <w:p w:rsidR="00997E6F" w:rsidRP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8E4242F">
            <wp:extent cx="5139055" cy="2969366"/>
            <wp:effectExtent l="0" t="0" r="444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05" cy="2980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D37" w:rsidRDefault="00D62D37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3382A" w:rsidRPr="0040328B" w:rsidRDefault="00393832" w:rsidP="00393832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sz w:val="28"/>
        </w:rPr>
        <w:t>Построчное чтение содержимого файла в цикле</w:t>
      </w: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393832" w:rsidRDefault="00393832" w:rsidP="00393832">
      <w:pPr>
        <w:spacing w:after="0" w:line="360" w:lineRule="auto"/>
        <w:ind w:left="142"/>
        <w:jc w:val="center"/>
        <w:rPr>
          <w:sz w:val="28"/>
        </w:rPr>
      </w:pPr>
      <w:r w:rsidRPr="00393832">
        <w:rPr>
          <w:noProof/>
          <w:sz w:val="28"/>
          <w:lang w:eastAsia="ru-RU"/>
        </w:rPr>
        <w:drawing>
          <wp:inline distT="0" distB="0" distL="0" distR="0" wp14:anchorId="2367251B" wp14:editId="195EADC7">
            <wp:extent cx="4163006" cy="3562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393832" w:rsidRPr="0040328B" w:rsidRDefault="00393832" w:rsidP="00393832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sz w:val="28"/>
        </w:rPr>
        <w:t>Построчное чтение содержимого файла с помощью методов файлового объекта</w:t>
      </w:r>
    </w:p>
    <w:p w:rsidR="00393832" w:rsidRDefault="00393832" w:rsidP="00393832">
      <w:pPr>
        <w:spacing w:after="0" w:line="360" w:lineRule="auto"/>
        <w:ind w:left="14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Readline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</w:p>
    <w:p w:rsidR="00393832" w:rsidRDefault="00393832" w:rsidP="00393832">
      <w:pPr>
        <w:spacing w:after="0" w:line="360" w:lineRule="auto"/>
        <w:ind w:left="142"/>
        <w:rPr>
          <w:sz w:val="36"/>
          <w:lang w:val="en-US"/>
        </w:rPr>
      </w:pPr>
      <w:r w:rsidRPr="00393832">
        <w:rPr>
          <w:noProof/>
          <w:sz w:val="36"/>
          <w:lang w:eastAsia="ru-RU"/>
        </w:rPr>
        <w:lastRenderedPageBreak/>
        <w:drawing>
          <wp:inline distT="0" distB="0" distL="0" distR="0" wp14:anchorId="39E985E2" wp14:editId="76BE5781">
            <wp:extent cx="4658375" cy="374384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2" w:rsidRDefault="00393832" w:rsidP="00393832">
      <w:pPr>
        <w:spacing w:after="0" w:line="360" w:lineRule="auto"/>
        <w:ind w:left="142"/>
        <w:rPr>
          <w:sz w:val="36"/>
          <w:lang w:val="en-US"/>
        </w:rPr>
      </w:pPr>
    </w:p>
    <w:p w:rsidR="00393832" w:rsidRDefault="00393832" w:rsidP="00393832">
      <w:pPr>
        <w:spacing w:after="0" w:line="360" w:lineRule="auto"/>
        <w:ind w:left="142"/>
        <w:rPr>
          <w:sz w:val="28"/>
          <w:lang w:val="en-US"/>
        </w:rPr>
      </w:pPr>
      <w:proofErr w:type="spellStart"/>
      <w:proofErr w:type="gramStart"/>
      <w:r w:rsidRPr="00393832">
        <w:rPr>
          <w:sz w:val="28"/>
          <w:lang w:val="en-US"/>
        </w:rPr>
        <w:t>Readlines</w:t>
      </w:r>
      <w:proofErr w:type="spellEnd"/>
      <w:r w:rsidRPr="00393832">
        <w:rPr>
          <w:sz w:val="28"/>
          <w:lang w:val="en-US"/>
        </w:rPr>
        <w:t>(</w:t>
      </w:r>
      <w:proofErr w:type="gramEnd"/>
      <w:r w:rsidRPr="00393832">
        <w:rPr>
          <w:sz w:val="28"/>
          <w:lang w:val="en-US"/>
        </w:rPr>
        <w:t>)</w:t>
      </w:r>
    </w:p>
    <w:p w:rsidR="00393832" w:rsidRPr="00393832" w:rsidRDefault="00393832" w:rsidP="00393832">
      <w:pPr>
        <w:spacing w:after="0" w:line="360" w:lineRule="auto"/>
        <w:ind w:left="142"/>
        <w:rPr>
          <w:sz w:val="28"/>
          <w:lang w:val="en-US"/>
        </w:rPr>
      </w:pPr>
      <w:r w:rsidRPr="00393832">
        <w:rPr>
          <w:noProof/>
          <w:sz w:val="28"/>
          <w:lang w:eastAsia="ru-RU"/>
        </w:rPr>
        <w:drawing>
          <wp:inline distT="0" distB="0" distL="0" distR="0" wp14:anchorId="0865FBE2" wp14:editId="0C032222">
            <wp:extent cx="5572903" cy="3210373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2" w:rsidRDefault="00393832" w:rsidP="00393832">
      <w:pPr>
        <w:spacing w:after="0" w:line="360" w:lineRule="auto"/>
        <w:ind w:left="142"/>
        <w:rPr>
          <w:sz w:val="36"/>
          <w:lang w:val="en-US"/>
        </w:rPr>
      </w:pPr>
    </w:p>
    <w:p w:rsidR="0040328B" w:rsidRDefault="0040328B" w:rsidP="0040328B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sz w:val="28"/>
        </w:rPr>
        <w:t>Создание нового файла</w:t>
      </w:r>
    </w:p>
    <w:p w:rsidR="0040328B" w:rsidRDefault="0040328B" w:rsidP="0040328B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noProof/>
          <w:sz w:val="28"/>
          <w:lang w:eastAsia="ru-RU"/>
        </w:rPr>
        <w:lastRenderedPageBreak/>
        <w:drawing>
          <wp:inline distT="0" distB="0" distL="0" distR="0" wp14:anchorId="11EFAE36" wp14:editId="15B22319">
            <wp:extent cx="5940425" cy="2623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A7" w:rsidRPr="00A215A7" w:rsidRDefault="00A215A7" w:rsidP="0040328B">
      <w:pPr>
        <w:spacing w:after="0" w:line="360" w:lineRule="auto"/>
        <w:ind w:left="142"/>
        <w:rPr>
          <w:b/>
          <w:sz w:val="28"/>
          <w:lang w:val="en-US"/>
        </w:rPr>
      </w:pPr>
    </w:p>
    <w:p w:rsidR="0040328B" w:rsidRPr="00A215A7" w:rsidRDefault="00A215A7" w:rsidP="0040328B">
      <w:pPr>
        <w:spacing w:after="0" w:line="360" w:lineRule="auto"/>
        <w:ind w:left="142"/>
        <w:rPr>
          <w:b/>
          <w:sz w:val="52"/>
          <w:lang w:val="en-US"/>
        </w:rPr>
      </w:pPr>
      <w:r w:rsidRPr="00A215A7">
        <w:rPr>
          <w:b/>
          <w:sz w:val="28"/>
        </w:rPr>
        <w:t>Изменение кодировки файла</w:t>
      </w:r>
    </w:p>
    <w:p w:rsidR="00393832" w:rsidRDefault="00A215A7" w:rsidP="00393832">
      <w:pPr>
        <w:spacing w:after="0" w:line="360" w:lineRule="auto"/>
        <w:ind w:left="142"/>
        <w:rPr>
          <w:rFonts w:ascii="Times New Roman" w:hAnsi="Times New Roman" w:cs="Times New Roman"/>
          <w:sz w:val="36"/>
          <w:szCs w:val="28"/>
        </w:rPr>
      </w:pPr>
      <w:r w:rsidRPr="00A215A7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00135EA9" wp14:editId="5A8075F3">
            <wp:extent cx="5940425" cy="145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A7" w:rsidRDefault="00A215A7" w:rsidP="00393832">
      <w:pPr>
        <w:spacing w:after="0" w:line="360" w:lineRule="auto"/>
        <w:ind w:left="142"/>
        <w:rPr>
          <w:rFonts w:ascii="Times New Roman" w:hAnsi="Times New Roman" w:cs="Times New Roman"/>
          <w:sz w:val="36"/>
          <w:szCs w:val="28"/>
        </w:rPr>
      </w:pPr>
    </w:p>
    <w:p w:rsidR="00A215A7" w:rsidRDefault="00A215A7" w:rsidP="00393832">
      <w:pPr>
        <w:spacing w:after="0" w:line="360" w:lineRule="auto"/>
        <w:ind w:left="142"/>
        <w:rPr>
          <w:b/>
          <w:sz w:val="28"/>
          <w:szCs w:val="28"/>
        </w:rPr>
      </w:pPr>
      <w:r w:rsidRPr="00A215A7">
        <w:rPr>
          <w:b/>
          <w:sz w:val="28"/>
          <w:szCs w:val="28"/>
        </w:rPr>
        <w:t>Позиция указателя файла</w:t>
      </w:r>
    </w:p>
    <w:p w:rsidR="00A215A7" w:rsidRDefault="00FB492A" w:rsidP="00A215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4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A22558" wp14:editId="39C33039">
            <wp:extent cx="5940425" cy="1004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2A" w:rsidRDefault="00FB492A" w:rsidP="00A215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4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CA3E4B" wp14:editId="3C237F23">
            <wp:extent cx="5939970" cy="2234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6568" cy="22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2A" w:rsidRDefault="00FB492A" w:rsidP="00A215A7">
      <w:pPr>
        <w:spacing w:after="0" w:line="360" w:lineRule="auto"/>
        <w:rPr>
          <w:b/>
          <w:sz w:val="28"/>
        </w:rPr>
      </w:pPr>
      <w:r w:rsidRPr="00FB492A">
        <w:rPr>
          <w:b/>
          <w:sz w:val="28"/>
        </w:rPr>
        <w:lastRenderedPageBreak/>
        <w:t xml:space="preserve">Модуль </w:t>
      </w:r>
      <w:proofErr w:type="spellStart"/>
      <w:r w:rsidRPr="00FB492A">
        <w:rPr>
          <w:b/>
          <w:sz w:val="28"/>
        </w:rPr>
        <w:t>os</w:t>
      </w:r>
      <w:proofErr w:type="spellEnd"/>
    </w:p>
    <w:p w:rsidR="00FB492A" w:rsidRDefault="00FB492A" w:rsidP="00FB492A">
      <w:pPr>
        <w:spacing w:after="0" w:line="360" w:lineRule="auto"/>
      </w:pPr>
      <w:r>
        <w:t xml:space="preserve">Модуль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обеспечивает взаимодействие с операционной системой. Модуль </w:t>
      </w:r>
      <w:proofErr w:type="spellStart"/>
      <w:r>
        <w:t>os</w:t>
      </w:r>
      <w:proofErr w:type="spellEnd"/>
      <w:r>
        <w:t xml:space="preserve"> предоставляет функции, которые участвуют в операциях обработки файлов, таких как переименование, удаление и т. д. Он предоставляет нам функцию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) для переименования указанного файла в новое имя. Синтаксис для использования функции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) приведен ниже.</w:t>
      </w:r>
    </w:p>
    <w:p w:rsidR="00FB492A" w:rsidRDefault="00FB492A" w:rsidP="00FB492A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FB492A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3EE7A803" wp14:editId="0C530451">
            <wp:extent cx="905001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E9E" w:rsidRPr="007D2E9E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2002D1C3" wp14:editId="1C0F13F6">
            <wp:extent cx="3905795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7D2E9E" w:rsidRDefault="007D2E9E" w:rsidP="00FB492A">
      <w:pPr>
        <w:spacing w:after="0" w:line="360" w:lineRule="auto"/>
        <w:rPr>
          <w:b/>
          <w:sz w:val="28"/>
        </w:rPr>
      </w:pPr>
      <w:r w:rsidRPr="007D2E9E">
        <w:rPr>
          <w:b/>
          <w:sz w:val="28"/>
        </w:rPr>
        <w:t>Удаление файла</w:t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44"/>
          <w:szCs w:val="28"/>
        </w:rPr>
      </w:pPr>
      <w:r w:rsidRPr="007D2E9E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w:drawing>
          <wp:inline distT="0" distB="0" distL="0" distR="0" wp14:anchorId="0BD06A85" wp14:editId="0B0CFAB0">
            <wp:extent cx="1505160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E9E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w:drawing>
          <wp:inline distT="0" distB="0" distL="0" distR="0" wp14:anchorId="4B552E52" wp14:editId="5C9130DC">
            <wp:extent cx="2848373" cy="183858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44"/>
          <w:szCs w:val="28"/>
        </w:rPr>
      </w:pPr>
    </w:p>
    <w:p w:rsidR="007D2E9E" w:rsidRDefault="007D2E9E" w:rsidP="00FB492A">
      <w:pPr>
        <w:spacing w:after="0" w:line="360" w:lineRule="auto"/>
        <w:rPr>
          <w:b/>
          <w:sz w:val="28"/>
        </w:rPr>
      </w:pPr>
      <w:r w:rsidRPr="007D2E9E">
        <w:rPr>
          <w:b/>
          <w:sz w:val="28"/>
        </w:rPr>
        <w:t>Создание нового каталога</w:t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52"/>
          <w:szCs w:val="28"/>
        </w:rPr>
      </w:pPr>
      <w:r w:rsidRPr="007D2E9E">
        <w:rPr>
          <w:rFonts w:ascii="Times New Roman" w:hAnsi="Times New Roman" w:cs="Times New Roman"/>
          <w:b/>
          <w:noProof/>
          <w:sz w:val="52"/>
          <w:szCs w:val="28"/>
          <w:lang w:eastAsia="ru-RU"/>
        </w:rPr>
        <w:lastRenderedPageBreak/>
        <w:drawing>
          <wp:inline distT="0" distB="0" distL="0" distR="0" wp14:anchorId="0DB081F3" wp14:editId="4775EEB1">
            <wp:extent cx="1790950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E9E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w:drawing>
          <wp:inline distT="0" distB="0" distL="0" distR="0" wp14:anchorId="28DE4FF2" wp14:editId="73ADB507">
            <wp:extent cx="3543795" cy="2238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52"/>
          <w:szCs w:val="28"/>
        </w:rPr>
      </w:pPr>
    </w:p>
    <w:p w:rsidR="007D2E9E" w:rsidRDefault="007D2E9E" w:rsidP="00FB492A">
      <w:pPr>
        <w:spacing w:after="0" w:line="360" w:lineRule="auto"/>
        <w:rPr>
          <w:b/>
          <w:sz w:val="28"/>
          <w:szCs w:val="28"/>
        </w:rPr>
      </w:pPr>
      <w:r w:rsidRPr="007D2E9E">
        <w:rPr>
          <w:b/>
          <w:sz w:val="28"/>
          <w:szCs w:val="28"/>
        </w:rPr>
        <w:t>Получение текущего рабочего каталога</w:t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2E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6B37E7" wp14:editId="6FDA1DBA">
            <wp:extent cx="4686954" cy="30293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E9E" w:rsidRPr="007D2E9E" w:rsidRDefault="007D2E9E" w:rsidP="007D2E9E">
      <w:pPr>
        <w:spacing w:after="0" w:line="360" w:lineRule="auto"/>
        <w:rPr>
          <w:b/>
          <w:sz w:val="28"/>
        </w:rPr>
      </w:pPr>
      <w:r w:rsidRPr="007D2E9E">
        <w:rPr>
          <w:b/>
          <w:sz w:val="28"/>
        </w:rPr>
        <w:t>Изменение текущего рабочего каталога</w:t>
      </w:r>
    </w:p>
    <w:p w:rsidR="007D2E9E" w:rsidRDefault="00A95081" w:rsidP="007D2E9E">
      <w:pPr>
        <w:spacing w:after="0" w:line="360" w:lineRule="auto"/>
      </w:pPr>
      <w:r w:rsidRPr="00A95081">
        <w:rPr>
          <w:noProof/>
          <w:lang w:eastAsia="ru-RU"/>
        </w:rPr>
        <w:drawing>
          <wp:inline distT="0" distB="0" distL="0" distR="0" wp14:anchorId="722E56F1" wp14:editId="49B66950">
            <wp:extent cx="4474068" cy="2146852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257" cy="21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Pr="00A95081" w:rsidRDefault="00A95081" w:rsidP="00A95081">
      <w:pPr>
        <w:spacing w:after="0" w:line="360" w:lineRule="auto"/>
        <w:rPr>
          <w:rFonts w:cstheme="minorHAnsi"/>
          <w:b/>
          <w:sz w:val="28"/>
        </w:rPr>
      </w:pPr>
      <w:r w:rsidRPr="00A95081">
        <w:rPr>
          <w:rFonts w:cstheme="minorHAnsi"/>
          <w:b/>
          <w:sz w:val="28"/>
        </w:rPr>
        <w:lastRenderedPageBreak/>
        <w:t>Удаление каталога</w:t>
      </w:r>
    </w:p>
    <w:p w:rsidR="00A95081" w:rsidRPr="00A95081" w:rsidRDefault="00A95081" w:rsidP="00A95081">
      <w:pPr>
        <w:spacing w:after="0" w:line="360" w:lineRule="auto"/>
      </w:pPr>
      <w:r w:rsidRPr="00A95081">
        <w:rPr>
          <w:noProof/>
          <w:lang w:eastAsia="ru-RU"/>
        </w:rPr>
        <w:drawing>
          <wp:inline distT="0" distB="0" distL="0" distR="0" wp14:anchorId="22540A94" wp14:editId="0962F11A">
            <wp:extent cx="2819794" cy="103837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081">
        <w:rPr>
          <w:noProof/>
          <w:lang w:eastAsia="ru-RU"/>
        </w:rPr>
        <w:drawing>
          <wp:inline distT="0" distB="0" distL="0" distR="0" wp14:anchorId="5ED33B9B" wp14:editId="14B3AE5F">
            <wp:extent cx="3324689" cy="206721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81" w:rsidRPr="00A95081" w:rsidRDefault="00A95081" w:rsidP="00A950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29" w:rsidRDefault="004B0229" w:rsidP="00287318">
      <w:pPr>
        <w:pStyle w:val="a3"/>
        <w:spacing w:after="0" w:line="360" w:lineRule="auto"/>
        <w:ind w:left="142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Индивидуальное 1</w:t>
      </w:r>
    </w:p>
    <w:p w:rsidR="007D2E9E" w:rsidRPr="00CA0FA6" w:rsidRDefault="00CA0FA6" w:rsidP="00287318">
      <w:pPr>
        <w:pStyle w:val="a3"/>
        <w:spacing w:after="0" w:line="360" w:lineRule="auto"/>
        <w:ind w:left="142"/>
        <w:rPr>
          <w:rFonts w:asciiTheme="majorHAnsi" w:hAnsiTheme="majorHAnsi" w:cstheme="majorHAnsi"/>
          <w:sz w:val="28"/>
        </w:rPr>
      </w:pPr>
      <w:r w:rsidRPr="00CA0FA6">
        <w:rPr>
          <w:sz w:val="28"/>
        </w:rPr>
        <w:t xml:space="preserve">Составить программу с использованием списков и словарей для решения задачи. Номер варианта определяется по согласованию с преподавателем. Исходный файл, из которого выполняется чтение, необходимо также добавить в </w:t>
      </w:r>
      <w:proofErr w:type="spellStart"/>
      <w:r w:rsidRPr="00CA0FA6">
        <w:rPr>
          <w:sz w:val="28"/>
        </w:rPr>
        <w:t>репозиторий</w:t>
      </w:r>
      <w:proofErr w:type="spellEnd"/>
      <w:r w:rsidRPr="00CA0FA6">
        <w:rPr>
          <w:sz w:val="28"/>
        </w:rPr>
        <w:t>, каждое предложение в фале должно находиться на отдельной строке.</w:t>
      </w:r>
    </w:p>
    <w:p w:rsidR="00287318" w:rsidRDefault="004B0229" w:rsidP="00287318">
      <w:pPr>
        <w:pStyle w:val="a3"/>
        <w:spacing w:after="0" w:line="360" w:lineRule="auto"/>
        <w:ind w:left="142"/>
        <w:rPr>
          <w:sz w:val="28"/>
        </w:rPr>
      </w:pPr>
      <w:r w:rsidRPr="004B0229">
        <w:rPr>
          <w:sz w:val="28"/>
        </w:rPr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:rsidR="004B0229" w:rsidRDefault="004B0229" w:rsidP="00287318">
      <w:pPr>
        <w:pStyle w:val="a3"/>
        <w:spacing w:after="0" w:line="360" w:lineRule="auto"/>
        <w:ind w:left="142"/>
        <w:rPr>
          <w:sz w:val="28"/>
        </w:rPr>
      </w:pPr>
    </w:p>
    <w:p w:rsidR="00B40A1F" w:rsidRDefault="00B40A1F" w:rsidP="00287318">
      <w:pPr>
        <w:pStyle w:val="a3"/>
        <w:spacing w:after="0" w:line="360" w:lineRule="auto"/>
        <w:ind w:left="142"/>
        <w:rPr>
          <w:sz w:val="28"/>
        </w:rPr>
      </w:pPr>
      <w:r w:rsidRPr="00B40A1F">
        <w:rPr>
          <w:noProof/>
          <w:sz w:val="28"/>
          <w:lang w:eastAsia="ru-RU"/>
        </w:rPr>
        <w:drawing>
          <wp:inline distT="0" distB="0" distL="0" distR="0" wp14:anchorId="6549E3EE" wp14:editId="7D116FCA">
            <wp:extent cx="5940425" cy="22104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29" w:rsidRDefault="004B0229" w:rsidP="00287318">
      <w:pPr>
        <w:pStyle w:val="a3"/>
        <w:spacing w:after="0" w:line="360" w:lineRule="auto"/>
        <w:ind w:left="142"/>
        <w:rPr>
          <w:b/>
          <w:sz w:val="28"/>
        </w:rPr>
      </w:pPr>
      <w:r w:rsidRPr="004B0229">
        <w:rPr>
          <w:b/>
          <w:sz w:val="28"/>
        </w:rPr>
        <w:lastRenderedPageBreak/>
        <w:t>Индивидуальное 2</w:t>
      </w:r>
    </w:p>
    <w:p w:rsidR="00CA0FA6" w:rsidRPr="00CA0FA6" w:rsidRDefault="00CA0FA6" w:rsidP="00CA0FA6">
      <w:pPr>
        <w:pStyle w:val="a3"/>
        <w:spacing w:after="0" w:line="360" w:lineRule="auto"/>
        <w:ind w:left="142"/>
        <w:rPr>
          <w:b/>
          <w:sz w:val="36"/>
        </w:rPr>
      </w:pPr>
      <w:r w:rsidRPr="00CA0FA6">
        <w:rPr>
          <w:sz w:val="28"/>
        </w:rPr>
        <w:t>Составить программу с использованием текстовых файлов. Номер варианта необходимо получить у преподавателя.</w:t>
      </w:r>
    </w:p>
    <w:p w:rsidR="004B0229" w:rsidRPr="004B0229" w:rsidRDefault="004B0229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44"/>
          <w:szCs w:val="28"/>
        </w:rPr>
      </w:pPr>
      <w:r w:rsidRPr="004B0229">
        <w:rPr>
          <w:sz w:val="28"/>
        </w:rPr>
        <w:t>Автоматическая проверка орфографии не помешала бы многим из нас. В данном упражнении мы напишем простую программу, сверяющую слова из текстового файла со словарем. Неправильно написанными будем считать все слова, которых не нашлось в словаре. Имя файла, в котором требуется выполнить орфографическую проверку, пользователь должен передать при помощи аргумента командной строки. В случае отсутствия аргумента должна выдаваться соответствующая ошибка. Сообщение об ошибке также должно появляться, если не удается открыть указанный пользователем файл. Также Вам следует игнорировать регистр символов при выполнении проверки.</w:t>
      </w:r>
    </w:p>
    <w:p w:rsidR="00370A50" w:rsidRDefault="002D24BB" w:rsidP="002D24B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4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E0CF83" wp14:editId="66B5B00B">
            <wp:extent cx="5940425" cy="50222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BB" w:rsidRDefault="002D24BB" w:rsidP="002D24B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7DD68" wp14:editId="3A7EB4EE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0536" w:rsidRPr="00EF720B" w:rsidRDefault="00F10536" w:rsidP="00F10536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2683" w:rsidRPr="004B0229" w:rsidRDefault="000F5BC0" w:rsidP="004B02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223C3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23C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E525B" wp14:editId="37D7C360">
            <wp:extent cx="5939204" cy="371914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5810" cy="37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1. Как открыть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только для чтения?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Чтобы открыть файл для чтения, мы используем режим r. Для чтения мы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воспользуемся функцией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), если параметр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не указан, функция вернет нам всю строку.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"text.txt", 'r',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'utf-8').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2. Как открыть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только для записи?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открытие файлов выполняется с помощью функции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), которой передается два аргумента - имя файла и режим. Файл может быть открыт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в режиме чтения, записи, добавления.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3. Как прочитать данные из файла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lastRenderedPageBreak/>
        <w:t xml:space="preserve">Чтение данных из файла осуществляется с помощью методов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(размер) и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). Метод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(размер) считывает из файла определенное количество символов, переданное в качестве аргумента.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4. Как записать данные в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Запись данных в файл. Записать данные в файл можно с помощью метода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5. Как закрыть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После того, как мы открыли файл, и выполнили все нужные операции,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нам необходимо его закрыть. Для закрытия файла используется функция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...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.</w:t>
      </w:r>
      <w:r w:rsidRPr="004B0229">
        <w:rPr>
          <w:rFonts w:ascii="Times New Roman" w:hAnsi="Times New Roman" w:cs="Times New Roman"/>
          <w:sz w:val="28"/>
          <w:szCs w:val="28"/>
        </w:rPr>
        <w:t xml:space="preserve"> </w:t>
      </w:r>
      <w:r w:rsidRPr="004B0229">
        <w:rPr>
          <w:rFonts w:ascii="Times New Roman" w:hAnsi="Times New Roman" w:cs="Times New Roman"/>
          <w:b/>
          <w:sz w:val="28"/>
          <w:szCs w:val="28"/>
        </w:rPr>
        <w:t>Каково ее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назначение в языке?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используется для оборачивания выполнения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блока инструкций менеджером контекста. Если в конструкции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было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несколько выражений, то это эквивалентно нескольким вложенным конструкциям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7. Изучите самостоятельно документацию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по работе с файлами. Какие помимо рассмотренных существуют методы записи/чтения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информации из файла?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Один из самых распространенных способов вывести данные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это напечатать их в консоли. Если вы находитесь на этапе изучения языка, такой способ является основным для того, чтобы быстро просмотреть результат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свой работы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Какие существуют, помимо рассмотренных, функции модуля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для работы с файловой системой?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смена текущей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os.chmod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mode,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r w:rsidRPr="004B0229">
        <w:rPr>
          <w:rFonts w:ascii="Times New Roman" w:hAnsi="Times New Roman" w:cs="Times New Roman"/>
          <w:sz w:val="28"/>
          <w:szCs w:val="28"/>
        </w:rPr>
        <w:t>смена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прав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доступа к объекту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восьмеричное число).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os.chown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gid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r w:rsidRPr="004B0229">
        <w:rPr>
          <w:rFonts w:ascii="Times New Roman" w:hAnsi="Times New Roman" w:cs="Times New Roman"/>
          <w:sz w:val="28"/>
          <w:szCs w:val="28"/>
        </w:rPr>
        <w:t>меняет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владельца и группы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() - текущая рабочая директория.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os.link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src_dir_fd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dst_dir_fd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>=None,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жѐсткую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ссылку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=".") - список файлов и директорий в папке.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os.mkdir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mode=0o777,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директорию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OSError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, если директория существует.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=0o777,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exist_ok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директорию, создавая при этом промежуточные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r w:rsidRPr="004B0229">
        <w:rPr>
          <w:rFonts w:ascii="Times New Roman" w:hAnsi="Times New Roman" w:cs="Times New Roman"/>
          <w:sz w:val="28"/>
          <w:szCs w:val="28"/>
        </w:rPr>
        <w:t>удаляет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путь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к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файлу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A215A7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15A7">
        <w:rPr>
          <w:rFonts w:ascii="Times New Roman" w:hAnsi="Times New Roman" w:cs="Times New Roman"/>
          <w:sz w:val="28"/>
          <w:szCs w:val="28"/>
          <w:lang w:val="en-US"/>
        </w:rPr>
        <w:t>os.rename</w:t>
      </w:r>
      <w:proofErr w:type="spellEnd"/>
      <w:proofErr w:type="gram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src_dir_fd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dst_dir_fd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r w:rsidRPr="004B0229">
        <w:rPr>
          <w:rFonts w:ascii="Times New Roman" w:hAnsi="Times New Roman" w:cs="Times New Roman"/>
          <w:sz w:val="28"/>
          <w:szCs w:val="28"/>
        </w:rPr>
        <w:t>переименовывает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или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директорию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из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в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os.renames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переименовывает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, создавая промежуточные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os.replace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src_dir_fd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dst_dir_fd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переименовывает из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с принудительной заменой.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os.rmdir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удаляет пустую директорию.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os.removedirs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удаляет директорию, затем пытается удалить родительские директории, и удаляет их рекурсивно, пока они пусты.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os.sync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() - записывает все данные на диск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os.truncate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length) - </w:t>
      </w:r>
      <w:r w:rsidRPr="004B0229">
        <w:rPr>
          <w:rFonts w:ascii="Times New Roman" w:hAnsi="Times New Roman" w:cs="Times New Roman"/>
          <w:sz w:val="28"/>
          <w:szCs w:val="28"/>
        </w:rPr>
        <w:t>обрезает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до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длины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length.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os.utime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times=None, *, ns=None,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>=None,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модификация времени последнего доступа и изменения файла. Либо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кортеж (время доступа в секундах, время </w:t>
      </w:r>
      <w:r w:rsidRPr="004B0229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секундах), либо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кортеж (время доступа в наносекундах, время изменения в наносекундах).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topdown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followlinks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– генерация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имѐн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файлов в дереве каталогов, сверху вниз (если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topdown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gramStart"/>
      <w:r w:rsidRPr="004B0229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(если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). Для каждого каталога функция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walk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возвращает</w:t>
      </w:r>
    </w:p>
    <w:p w:rsidR="00014DAC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кортеж (путь к каталогу, список каталогов, список файлов).</w:t>
      </w:r>
    </w:p>
    <w:p w:rsidR="006E1F51" w:rsidRPr="006E1F51" w:rsidRDefault="006E1F51" w:rsidP="006E1F5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E1F51" w:rsidRPr="006E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21CBF"/>
    <w:rsid w:val="00223C3A"/>
    <w:rsid w:val="0023382A"/>
    <w:rsid w:val="002544C6"/>
    <w:rsid w:val="002841B7"/>
    <w:rsid w:val="00287318"/>
    <w:rsid w:val="002D24BB"/>
    <w:rsid w:val="002F553F"/>
    <w:rsid w:val="0034051F"/>
    <w:rsid w:val="00370A50"/>
    <w:rsid w:val="00393832"/>
    <w:rsid w:val="00397CC0"/>
    <w:rsid w:val="003D23CC"/>
    <w:rsid w:val="0040328B"/>
    <w:rsid w:val="00420206"/>
    <w:rsid w:val="004248AE"/>
    <w:rsid w:val="004A01F3"/>
    <w:rsid w:val="004B0229"/>
    <w:rsid w:val="004D3407"/>
    <w:rsid w:val="005B1776"/>
    <w:rsid w:val="005E0B77"/>
    <w:rsid w:val="006029EA"/>
    <w:rsid w:val="00611CEE"/>
    <w:rsid w:val="00663A10"/>
    <w:rsid w:val="006818CE"/>
    <w:rsid w:val="00683E88"/>
    <w:rsid w:val="006905EA"/>
    <w:rsid w:val="00692683"/>
    <w:rsid w:val="006B4282"/>
    <w:rsid w:val="006B59D1"/>
    <w:rsid w:val="006E1F51"/>
    <w:rsid w:val="006F1274"/>
    <w:rsid w:val="00711A2A"/>
    <w:rsid w:val="007A193C"/>
    <w:rsid w:val="007D2E9E"/>
    <w:rsid w:val="008A5191"/>
    <w:rsid w:val="008B780E"/>
    <w:rsid w:val="008C5B99"/>
    <w:rsid w:val="008E6E42"/>
    <w:rsid w:val="00910735"/>
    <w:rsid w:val="00920A23"/>
    <w:rsid w:val="00931684"/>
    <w:rsid w:val="00997E6F"/>
    <w:rsid w:val="00A215A7"/>
    <w:rsid w:val="00A22DDE"/>
    <w:rsid w:val="00A66E06"/>
    <w:rsid w:val="00A74558"/>
    <w:rsid w:val="00A8213C"/>
    <w:rsid w:val="00A91586"/>
    <w:rsid w:val="00A95081"/>
    <w:rsid w:val="00B15449"/>
    <w:rsid w:val="00B40A1F"/>
    <w:rsid w:val="00B43E33"/>
    <w:rsid w:val="00BC4514"/>
    <w:rsid w:val="00BF3BD9"/>
    <w:rsid w:val="00C0410F"/>
    <w:rsid w:val="00CA0FA6"/>
    <w:rsid w:val="00D02DD3"/>
    <w:rsid w:val="00D5155C"/>
    <w:rsid w:val="00D62D37"/>
    <w:rsid w:val="00DD7E1B"/>
    <w:rsid w:val="00EF720B"/>
    <w:rsid w:val="00F10536"/>
    <w:rsid w:val="00F11EA7"/>
    <w:rsid w:val="00FB492A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DED8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8</cp:revision>
  <dcterms:created xsi:type="dcterms:W3CDTF">2022-12-11T21:10:00Z</dcterms:created>
  <dcterms:modified xsi:type="dcterms:W3CDTF">2022-12-24T16:06:00Z</dcterms:modified>
</cp:coreProperties>
</file>