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265" w:rsidRDefault="00BB500E">
      <w:r>
        <w:t>Login screen :</w:t>
      </w:r>
    </w:p>
    <w:p w:rsidR="00BB500E" w:rsidRDefault="00BB500E">
      <w:r>
        <w:rPr>
          <w:noProof/>
        </w:rPr>
        <w:drawing>
          <wp:inline distT="0" distB="0" distL="0" distR="0" wp14:anchorId="1794D5A7" wp14:editId="42AAE33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0E" w:rsidRDefault="00BB500E"/>
    <w:p w:rsidR="00BB500E" w:rsidRDefault="00BB500E">
      <w:r>
        <w:t>Pharmacist screen :</w:t>
      </w:r>
    </w:p>
    <w:p w:rsidR="00BB500E" w:rsidRDefault="00BB500E">
      <w:r>
        <w:rPr>
          <w:noProof/>
        </w:rPr>
        <w:drawing>
          <wp:inline distT="0" distB="0" distL="0" distR="0" wp14:anchorId="1CAF2A72" wp14:editId="1014521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0E" w:rsidRDefault="00BB500E"/>
    <w:p w:rsidR="00BB500E" w:rsidRDefault="00BB500E">
      <w:r>
        <w:lastRenderedPageBreak/>
        <w:t>Doctor screen :</w:t>
      </w:r>
    </w:p>
    <w:p w:rsidR="00BB500E" w:rsidRDefault="00BB500E">
      <w:r>
        <w:rPr>
          <w:noProof/>
        </w:rPr>
        <w:drawing>
          <wp:inline distT="0" distB="0" distL="0" distR="0" wp14:anchorId="730C990E" wp14:editId="30C1F07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0E" w:rsidRDefault="00BB500E"/>
    <w:p w:rsidR="00BB500E" w:rsidRDefault="00BB500E">
      <w:r>
        <w:t>Patient approval screen:</w:t>
      </w:r>
    </w:p>
    <w:p w:rsidR="00BB500E" w:rsidRDefault="00BB500E">
      <w:r>
        <w:rPr>
          <w:noProof/>
        </w:rPr>
        <w:drawing>
          <wp:inline distT="0" distB="0" distL="0" distR="0" wp14:anchorId="7129737C" wp14:editId="7DA53BA9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0E"/>
    <w:rsid w:val="00A20265"/>
    <w:rsid w:val="00BB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5057"/>
  <w15:chartTrackingRefBased/>
  <w15:docId w15:val="{D439A412-69C4-4801-AE05-30F95E54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Sultan, Arshad</dc:creator>
  <cp:keywords/>
  <dc:description/>
  <cp:lastModifiedBy>Sultan, Arshad</cp:lastModifiedBy>
  <cp:revision>1</cp:revision>
  <dcterms:created xsi:type="dcterms:W3CDTF">2017-09-06T21:32:00Z</dcterms:created>
  <dcterms:modified xsi:type="dcterms:W3CDTF">2017-09-06T21:34:00Z</dcterms:modified>
</cp:coreProperties>
</file>