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F66559" wp14:paraId="2C078E63" wp14:textId="410086C5">
      <w:pPr>
        <w:rPr>
          <w:rFonts w:ascii="Times New Roman" w:hAnsi="Times New Roman" w:eastAsia="Times New Roman" w:cs="Times New Roman"/>
          <w:sz w:val="32"/>
          <w:szCs w:val="32"/>
        </w:rPr>
      </w:pPr>
      <w:r w:rsidRPr="2FF66559" w:rsidR="423E68A6">
        <w:rPr>
          <w:rFonts w:ascii="Times New Roman" w:hAnsi="Times New Roman" w:eastAsia="Times New Roman" w:cs="Times New Roman"/>
          <w:sz w:val="32"/>
          <w:szCs w:val="32"/>
        </w:rPr>
        <w:t>Program:</w:t>
      </w:r>
    </w:p>
    <w:p w:rsidR="423E68A6" w:rsidP="2FF66559" w:rsidRDefault="423E68A6" w14:paraId="59176520" w14:textId="68F7EC59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import </w:t>
      </w:r>
      <w:r w:rsidRPr="2FF66559" w:rsidR="423E68A6">
        <w:rPr>
          <w:rFonts w:ascii="Times New Roman" w:hAnsi="Times New Roman" w:eastAsia="Times New Roman" w:cs="Times New Roman"/>
        </w:rPr>
        <w:t>nltk</w:t>
      </w:r>
    </w:p>
    <w:p w:rsidR="423E68A6" w:rsidP="2FF66559" w:rsidRDefault="423E68A6" w14:paraId="04710D27" w14:textId="28263F01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from </w:t>
      </w:r>
      <w:r w:rsidRPr="2FF66559" w:rsidR="423E68A6">
        <w:rPr>
          <w:rFonts w:ascii="Times New Roman" w:hAnsi="Times New Roman" w:eastAsia="Times New Roman" w:cs="Times New Roman"/>
        </w:rPr>
        <w:t>nltk.tokenize</w:t>
      </w:r>
      <w:r w:rsidRPr="2FF66559" w:rsidR="423E68A6">
        <w:rPr>
          <w:rFonts w:ascii="Times New Roman" w:hAnsi="Times New Roman" w:eastAsia="Times New Roman" w:cs="Times New Roman"/>
        </w:rPr>
        <w:t xml:space="preserve"> import </w:t>
      </w:r>
      <w:r w:rsidRPr="2FF66559" w:rsidR="423E68A6">
        <w:rPr>
          <w:rFonts w:ascii="Times New Roman" w:hAnsi="Times New Roman" w:eastAsia="Times New Roman" w:cs="Times New Roman"/>
        </w:rPr>
        <w:t>word_tokenize</w:t>
      </w:r>
    </w:p>
    <w:p w:rsidR="423E68A6" w:rsidP="2FF66559" w:rsidRDefault="423E68A6" w14:paraId="3252D302" w14:textId="42CCD88C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>nltk.download</w:t>
      </w:r>
      <w:r w:rsidRPr="2FF66559" w:rsidR="423E68A6">
        <w:rPr>
          <w:rFonts w:ascii="Times New Roman" w:hAnsi="Times New Roman" w:eastAsia="Times New Roman" w:cs="Times New Roman"/>
        </w:rPr>
        <w:t>('</w:t>
      </w:r>
      <w:r w:rsidRPr="2FF66559" w:rsidR="423E68A6">
        <w:rPr>
          <w:rFonts w:ascii="Times New Roman" w:hAnsi="Times New Roman" w:eastAsia="Times New Roman" w:cs="Times New Roman"/>
        </w:rPr>
        <w:t>punkt</w:t>
      </w:r>
      <w:r w:rsidRPr="2FF66559" w:rsidR="423E68A6">
        <w:rPr>
          <w:rFonts w:ascii="Times New Roman" w:hAnsi="Times New Roman" w:eastAsia="Times New Roman" w:cs="Times New Roman"/>
        </w:rPr>
        <w:t>')</w:t>
      </w:r>
    </w:p>
    <w:p w:rsidR="423E68A6" w:rsidP="2FF66559" w:rsidRDefault="423E68A6" w14:paraId="6BD7661A" w14:textId="631E3DF7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>nltk.download</w:t>
      </w:r>
      <w:r w:rsidRPr="2FF66559" w:rsidR="423E68A6">
        <w:rPr>
          <w:rFonts w:ascii="Times New Roman" w:hAnsi="Times New Roman" w:eastAsia="Times New Roman" w:cs="Times New Roman"/>
        </w:rPr>
        <w:t>('</w:t>
      </w:r>
      <w:r w:rsidRPr="2FF66559" w:rsidR="423E68A6">
        <w:rPr>
          <w:rFonts w:ascii="Times New Roman" w:hAnsi="Times New Roman" w:eastAsia="Times New Roman" w:cs="Times New Roman"/>
        </w:rPr>
        <w:t>punkt_tab</w:t>
      </w:r>
      <w:r w:rsidRPr="2FF66559" w:rsidR="423E68A6">
        <w:rPr>
          <w:rFonts w:ascii="Times New Roman" w:hAnsi="Times New Roman" w:eastAsia="Times New Roman" w:cs="Times New Roman"/>
        </w:rPr>
        <w:t>')</w:t>
      </w:r>
    </w:p>
    <w:p w:rsidR="423E68A6" w:rsidP="2FF66559" w:rsidRDefault="423E68A6" w14:paraId="73AC5708" w14:textId="45A4A42D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def </w:t>
      </w:r>
      <w:r w:rsidRPr="2FF66559" w:rsidR="423E68A6">
        <w:rPr>
          <w:rFonts w:ascii="Times New Roman" w:hAnsi="Times New Roman" w:eastAsia="Times New Roman" w:cs="Times New Roman"/>
        </w:rPr>
        <w:t>tokenize_text</w:t>
      </w:r>
      <w:r w:rsidRPr="2FF66559" w:rsidR="423E68A6">
        <w:rPr>
          <w:rFonts w:ascii="Times New Roman" w:hAnsi="Times New Roman" w:eastAsia="Times New Roman" w:cs="Times New Roman"/>
        </w:rPr>
        <w:t>(text):</w:t>
      </w:r>
    </w:p>
    <w:p w:rsidR="423E68A6" w:rsidP="2FF66559" w:rsidRDefault="423E68A6" w14:paraId="28A726F6" w14:textId="7CFCE0E2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    return </w:t>
      </w:r>
      <w:r w:rsidRPr="2FF66559" w:rsidR="423E68A6">
        <w:rPr>
          <w:rFonts w:ascii="Times New Roman" w:hAnsi="Times New Roman" w:eastAsia="Times New Roman" w:cs="Times New Roman"/>
        </w:rPr>
        <w:t>word_tokenize</w:t>
      </w:r>
      <w:r w:rsidRPr="2FF66559" w:rsidR="423E68A6">
        <w:rPr>
          <w:rFonts w:ascii="Times New Roman" w:hAnsi="Times New Roman" w:eastAsia="Times New Roman" w:cs="Times New Roman"/>
        </w:rPr>
        <w:t>(text)</w:t>
      </w:r>
    </w:p>
    <w:p w:rsidR="423E68A6" w:rsidP="2FF66559" w:rsidRDefault="423E68A6" w14:paraId="54F93865" w14:textId="3A0544A3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>sample_inputs</w:t>
      </w:r>
      <w:r w:rsidRPr="2FF66559" w:rsidR="423E68A6">
        <w:rPr>
          <w:rFonts w:ascii="Times New Roman" w:hAnsi="Times New Roman" w:eastAsia="Times New Roman" w:cs="Times New Roman"/>
        </w:rPr>
        <w:t xml:space="preserve"> = [</w:t>
      </w:r>
    </w:p>
    <w:p w:rsidR="423E68A6" w:rsidP="2FF66559" w:rsidRDefault="423E68A6" w14:paraId="73162935" w14:textId="7761FE2B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    "Natural Language Processing is interesting.",</w:t>
      </w:r>
    </w:p>
    <w:p w:rsidR="423E68A6" w:rsidP="2FF66559" w:rsidRDefault="423E68A6" w14:paraId="15C73B3B" w14:textId="4E5CA1F2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    "Tokenization breaks text into tokens.",</w:t>
      </w:r>
    </w:p>
    <w:p w:rsidR="423E68A6" w:rsidP="2FF66559" w:rsidRDefault="423E68A6" w14:paraId="4B30E3C3" w14:textId="6DBB2521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    "Python is widely used in NLP."</w:t>
      </w:r>
    </w:p>
    <w:p w:rsidR="423E68A6" w:rsidP="2FF66559" w:rsidRDefault="423E68A6" w14:paraId="37803E86" w14:textId="4F2492E5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>]</w:t>
      </w:r>
    </w:p>
    <w:p w:rsidR="423E68A6" w:rsidP="2FF66559" w:rsidRDefault="423E68A6" w14:paraId="434DA13C" w14:textId="0CF09D4F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for text in </w:t>
      </w:r>
      <w:r w:rsidRPr="2FF66559" w:rsidR="423E68A6">
        <w:rPr>
          <w:rFonts w:ascii="Times New Roman" w:hAnsi="Times New Roman" w:eastAsia="Times New Roman" w:cs="Times New Roman"/>
        </w:rPr>
        <w:t>sample_inputs</w:t>
      </w:r>
      <w:r w:rsidRPr="2FF66559" w:rsidR="423E68A6">
        <w:rPr>
          <w:rFonts w:ascii="Times New Roman" w:hAnsi="Times New Roman" w:eastAsia="Times New Roman" w:cs="Times New Roman"/>
        </w:rPr>
        <w:t>:</w:t>
      </w:r>
    </w:p>
    <w:p w:rsidR="423E68A6" w:rsidP="2FF66559" w:rsidRDefault="423E68A6" w14:paraId="7C40CDC9" w14:textId="0D70BD9D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    </w:t>
      </w:r>
      <w:r w:rsidRPr="2FF66559" w:rsidR="423E68A6">
        <w:rPr>
          <w:rFonts w:ascii="Times New Roman" w:hAnsi="Times New Roman" w:eastAsia="Times New Roman" w:cs="Times New Roman"/>
        </w:rPr>
        <w:t>print(</w:t>
      </w:r>
      <w:r w:rsidRPr="2FF66559" w:rsidR="423E68A6">
        <w:rPr>
          <w:rFonts w:ascii="Times New Roman" w:hAnsi="Times New Roman" w:eastAsia="Times New Roman" w:cs="Times New Roman"/>
        </w:rPr>
        <w:t>"Input Text:")</w:t>
      </w:r>
    </w:p>
    <w:p w:rsidR="423E68A6" w:rsidP="2FF66559" w:rsidRDefault="423E68A6" w14:paraId="3B65B801" w14:textId="21ACF196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    print(text)</w:t>
      </w:r>
    </w:p>
    <w:p w:rsidR="423E68A6" w:rsidP="2FF66559" w:rsidRDefault="423E68A6" w14:paraId="74243093" w14:textId="5DF8DA87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    print("Tokens:")</w:t>
      </w:r>
    </w:p>
    <w:p w:rsidR="423E68A6" w:rsidP="2FF66559" w:rsidRDefault="423E68A6" w14:paraId="12198B5E" w14:textId="7D0ACC5B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    print(</w:t>
      </w:r>
      <w:r w:rsidRPr="2FF66559" w:rsidR="423E68A6">
        <w:rPr>
          <w:rFonts w:ascii="Times New Roman" w:hAnsi="Times New Roman" w:eastAsia="Times New Roman" w:cs="Times New Roman"/>
        </w:rPr>
        <w:t>tokenize_text</w:t>
      </w:r>
      <w:r w:rsidRPr="2FF66559" w:rsidR="423E68A6">
        <w:rPr>
          <w:rFonts w:ascii="Times New Roman" w:hAnsi="Times New Roman" w:eastAsia="Times New Roman" w:cs="Times New Roman"/>
        </w:rPr>
        <w:t>(text))</w:t>
      </w:r>
    </w:p>
    <w:p w:rsidR="423E68A6" w:rsidP="2FF66559" w:rsidRDefault="423E68A6" w14:paraId="61ADB038" w14:textId="3BEEA937">
      <w:pPr>
        <w:pStyle w:val="NoSpacing"/>
        <w:rPr>
          <w:rFonts w:ascii="Times New Roman" w:hAnsi="Times New Roman" w:eastAsia="Times New Roman" w:cs="Times New Roman"/>
        </w:rPr>
      </w:pPr>
      <w:r w:rsidRPr="2FF66559" w:rsidR="423E68A6">
        <w:rPr>
          <w:rFonts w:ascii="Times New Roman" w:hAnsi="Times New Roman" w:eastAsia="Times New Roman" w:cs="Times New Roman"/>
        </w:rPr>
        <w:t xml:space="preserve">    </w:t>
      </w:r>
      <w:r w:rsidRPr="2FF66559" w:rsidR="423E68A6">
        <w:rPr>
          <w:rFonts w:ascii="Times New Roman" w:hAnsi="Times New Roman" w:eastAsia="Times New Roman" w:cs="Times New Roman"/>
        </w:rPr>
        <w:t>print(</w:t>
      </w:r>
      <w:r w:rsidRPr="2FF66559" w:rsidR="423E68A6">
        <w:rPr>
          <w:rFonts w:ascii="Times New Roman" w:hAnsi="Times New Roman" w:eastAsia="Times New Roman" w:cs="Times New Roman"/>
        </w:rPr>
        <w:t>"-" * 40)</w:t>
      </w:r>
    </w:p>
    <w:p w:rsidR="2FF66559" w:rsidP="2FF66559" w:rsidRDefault="2FF66559" w14:paraId="6CEBBAF1" w14:textId="0E725023">
      <w:pPr>
        <w:pStyle w:val="NoSpacing"/>
        <w:rPr>
          <w:rFonts w:ascii="Times New Roman" w:hAnsi="Times New Roman" w:eastAsia="Times New Roman" w:cs="Times New Roman"/>
        </w:rPr>
      </w:pPr>
    </w:p>
    <w:p w:rsidR="423E68A6" w:rsidP="2FF66559" w:rsidRDefault="423E68A6" w14:paraId="5D03F7D4" w14:textId="5DEEF1DB">
      <w:pPr>
        <w:pStyle w:val="NoSpacing"/>
        <w:rPr>
          <w:rFonts w:ascii="Times New Roman" w:hAnsi="Times New Roman" w:eastAsia="Times New Roman" w:cs="Times New Roman"/>
          <w:sz w:val="32"/>
          <w:szCs w:val="32"/>
        </w:rPr>
      </w:pPr>
      <w:r w:rsidRPr="2FF66559" w:rsidR="423E68A6">
        <w:rPr>
          <w:rFonts w:ascii="Times New Roman" w:hAnsi="Times New Roman" w:eastAsia="Times New Roman" w:cs="Times New Roman"/>
          <w:sz w:val="32"/>
          <w:szCs w:val="32"/>
        </w:rPr>
        <w:t>Output:</w:t>
      </w:r>
    </w:p>
    <w:p w:rsidR="2FF66559" w:rsidP="2FF66559" w:rsidRDefault="2FF66559" w14:paraId="7ACB46AF" w14:textId="3D818330">
      <w:pPr>
        <w:pStyle w:val="NoSpacing"/>
        <w:rPr>
          <w:rFonts w:ascii="Times New Roman" w:hAnsi="Times New Roman" w:eastAsia="Times New Roman" w:cs="Times New Roman"/>
          <w:sz w:val="32"/>
          <w:szCs w:val="32"/>
        </w:rPr>
      </w:pPr>
    </w:p>
    <w:p w:rsidR="423E68A6" w:rsidP="2FF66559" w:rsidRDefault="423E68A6" w14:paraId="4A73404E" w14:textId="18C9CD7D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  <w:sz w:val="24"/>
          <w:szCs w:val="24"/>
        </w:rPr>
        <w:t>Input Text:</w:t>
      </w:r>
    </w:p>
    <w:p w:rsidR="423E68A6" w:rsidP="2FF66559" w:rsidRDefault="423E68A6" w14:paraId="2B33BEC6" w14:textId="6735267C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  <w:sz w:val="24"/>
          <w:szCs w:val="24"/>
        </w:rPr>
        <w:t>Natural Language Processing is interesting.</w:t>
      </w:r>
    </w:p>
    <w:p w:rsidR="423E68A6" w:rsidP="2FF66559" w:rsidRDefault="423E68A6" w14:paraId="38176E0F" w14:textId="0ADE37FE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  <w:sz w:val="24"/>
          <w:szCs w:val="24"/>
        </w:rPr>
        <w:t>Tokens:</w:t>
      </w:r>
    </w:p>
    <w:p w:rsidR="423E68A6" w:rsidP="2FF66559" w:rsidRDefault="423E68A6" w14:paraId="39DFFDB2" w14:textId="1E7F6BBB">
      <w:pPr>
        <w:pStyle w:val="NoSpacing"/>
        <w:rPr>
          <w:rFonts w:ascii="Times New Roman" w:hAnsi="Times New Roman" w:eastAsia="Times New Roman" w:cs="Times New Roman"/>
          <w:sz w:val="24"/>
          <w:szCs w:val="24"/>
        </w:rPr>
      </w:pPr>
      <w:r w:rsidRPr="2FF66559" w:rsidR="423E68A6">
        <w:rPr>
          <w:rFonts w:ascii="Times New Roman" w:hAnsi="Times New Roman" w:eastAsia="Times New Roman" w:cs="Times New Roman"/>
          <w:sz w:val="24"/>
          <w:szCs w:val="24"/>
        </w:rPr>
        <w:t>['Natural', 'Language', 'Processing', 'is', 'interesting', '.']</w:t>
      </w:r>
    </w:p>
    <w:p w:rsidR="2FF66559" w:rsidP="2FF66559" w:rsidRDefault="2FF66559" w14:paraId="3AA7BE0C" w14:textId="053957E8">
      <w:pPr>
        <w:pStyle w:val="Normal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D10886"/>
    <w:rsid w:val="2FF66559"/>
    <w:rsid w:val="423E68A6"/>
    <w:rsid w:val="42D10886"/>
    <w:rsid w:val="7E1B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0886"/>
  <w15:chartTrackingRefBased/>
  <w15:docId w15:val="{C9CAB91C-4E2D-4AAA-A432-CF8AC20E32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2FF6655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2026-02-03T08:45:19.6447098Z</dcterms:created>
  <dcterms:modified xsi:type="dcterms:W3CDTF">2026-02-03T08:47:28.8327309Z</dcterms:modified>
  <dc:creator>NAYEEM MOHAMED ARSHATH.A</dc:creator>
  <lastModifiedBy>NAYEEM MOHAMED ARSHATH.A</lastModifiedBy>
</coreProperties>
</file>