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5F57A" w14:textId="52DE78A7" w:rsidR="009B0123" w:rsidRDefault="00761B00">
      <w:r>
        <w:t>This is a test document. Here is a variable</w:t>
      </w:r>
      <w:r w:rsidR="00CF622E">
        <w:t>,</w:t>
      </w:r>
      <w:r>
        <w:t xml:space="preserve"> $foobar$.</w:t>
      </w:r>
    </w:p>
    <w:sectPr w:rsidR="009B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00"/>
    <w:rsid w:val="00181620"/>
    <w:rsid w:val="0043399F"/>
    <w:rsid w:val="00761B00"/>
    <w:rsid w:val="00CA2781"/>
    <w:rsid w:val="00C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154B2"/>
  <w15:chartTrackingRefBased/>
  <w15:docId w15:val="{56CAC8E5-4B72-A44B-AA00-A371DE87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Albrecht</dc:creator>
  <cp:keywords/>
  <dc:description/>
  <cp:lastModifiedBy>Adam Albrecht</cp:lastModifiedBy>
  <cp:revision>3</cp:revision>
  <dcterms:created xsi:type="dcterms:W3CDTF">2022-07-02T14:40:00Z</dcterms:created>
  <dcterms:modified xsi:type="dcterms:W3CDTF">2022-07-02T15:22:00Z</dcterms:modified>
</cp:coreProperties>
</file>