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25"/>
        <w:gridCol w:w="472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Station Clearance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35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40"/>
        <w:gridCol w:w="2884"/>
        <w:gridCol w:w="536"/>
        <w:gridCol w:w="1890"/>
        <w:gridCol w:w="2700"/>
      </w:tblGrid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>{{ employee_name }}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3D232E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 ID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{{ employee_id }}</w:t>
            </w:r>
          </w:p>
        </w:tc>
      </w:tr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>{{ employment_date }}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886F20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 xml:space="preserve">Position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{{ position }}</w:t>
            </w:r>
          </w:p>
        </w:tc>
      </w:tr>
      <w:tr w:rsidR="00914697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>{{ department }}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Default="00914697" w:rsidP="008B09DB">
            <w:pPr>
              <w:rPr>
                <w:bCs/>
                <w:sz w:val="20"/>
                <w:szCs w:val="20"/>
              </w:rPr>
            </w:pPr>
          </w:p>
          <w:p w:rsidR="00922D7E" w:rsidRPr="00871073" w:rsidRDefault="00922D7E" w:rsidP="008B09DB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Section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{{ section }}</w:t>
            </w:r>
          </w:p>
        </w:tc>
      </w:tr>
      <w:tr w:rsidR="00914697" w:rsidRPr="00871073" w:rsidTr="00D8404C">
        <w:trPr>
          <w:trHeight w:val="305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>{{ type_of_departure }}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86F20" w:rsidRDefault="00914697" w:rsidP="000D5035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Last Working  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t>{{ last_working_date }}</w:t>
            </w:r>
          </w:p>
        </w:tc>
      </w:tr>
      <w:tr w:rsidR="00914697" w:rsidRPr="00871073" w:rsidTr="00D8404C">
        <w:trPr>
          <w:trHeight w:val="485"/>
        </w:trPr>
        <w:tc>
          <w:tcPr>
            <w:tcW w:w="57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871073" w:rsidRDefault="00914697" w:rsidP="00922D7E">
            <w:pPr>
              <w:jc w:val="center"/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EMPLOYEE’S DEPARTMENT / SECTION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SIGNATURE</w:t>
            </w: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completed / </w:t>
            </w:r>
            <w:r>
              <w:rPr>
                <w:bCs/>
                <w:sz w:val="20"/>
                <w:szCs w:val="20"/>
              </w:rPr>
              <w:t xml:space="preserve">handed </w:t>
            </w:r>
            <w:r w:rsidRPr="00871073">
              <w:rPr>
                <w:bCs/>
                <w:sz w:val="20"/>
                <w:szCs w:val="20"/>
              </w:rPr>
              <w:t>over all tasks on hand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>{{ tasks_handed_over }}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original working documents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>{{ documents_handed_over }}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62564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normal &amp; Electronic files</w:t>
            </w:r>
            <w:bookmarkStart w:id="0" w:name="_GoBack"/>
            <w:bookmarkEnd w:id="0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>{{ files_handed_over }}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Keys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>{{ keys_returned }}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Toolbox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>{{ toolbox_returned }}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Access card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>{{ access_card_returned }}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35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497DC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</w:t>
            </w:r>
            <w:r w:rsidR="00922D7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  <w:r>
              <w:t>{{ dept_others }}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 xml:space="preserve">INFORMATION TECHNOLOGY DEPARTMENT 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E-mail Account Cancelled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>{{ email_cancelled }}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returned all software / hardware materials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>{{ software_hardware_returned }}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Laptop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>{{ laptop_returned }}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bCs/>
                    <w:sz w:val="20"/>
                    <w:szCs w:val="20"/>
                  </w:rPr>
                  <w:t>Mobile</w:t>
                </w:r>
              </w:smartTag>
            </w:smartTag>
            <w:r>
              <w:rPr>
                <w:bCs/>
                <w:sz w:val="20"/>
                <w:szCs w:val="20"/>
              </w:rPr>
              <w:t xml:space="preserve">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5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Others</w:t>
            </w:r>
            <w:r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>{{ it_others }}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HUMAN RESOURCES &amp; ADMINISTRATION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Employee file Shifted to Exit folder</w:t>
            </w:r>
            <w:r w:rsidRPr="0087107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>{{ file_shifted }}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Payment of</w:t>
            </w:r>
            <w:r w:rsidRPr="00871073">
              <w:rPr>
                <w:bCs/>
                <w:sz w:val="20"/>
                <w:szCs w:val="20"/>
              </w:rPr>
              <w:t xml:space="preserve"> outstanding </w:t>
            </w:r>
            <w:r>
              <w:rPr>
                <w:bCs/>
                <w:sz w:val="20"/>
                <w:szCs w:val="20"/>
              </w:rPr>
              <w:t>dues (Salary)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>{{ dues_paid }}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4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Medical Card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>{{ medical_card_returned }}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>{{ hr_others }}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FINANCE DEPARTMENT</w:t>
            </w: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EOS Benefits Transfer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>{{ eos_transfer }}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>{{ finance_others }}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1674"/>
        </w:trPr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{{ remarks }}</w:t>
            </w:r>
          </w:p>
        </w:tc>
      </w:tr>
      <w:tr w:rsidR="00C87280" w:rsidRPr="00871073" w:rsidTr="00D8404C">
        <w:trPr>
          <w:trHeight w:val="1304"/>
        </w:trPr>
        <w:tc>
          <w:tcPr>
            <w:tcW w:w="5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{{ employee_signature }}</w:t>
            </w:r>
          </w:p>
        </w:tc>
        <w:tc>
          <w:tcPr>
            <w:tcW w:w="5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{{ hr_signature }}</w:t>
            </w:r>
          </w:p>
        </w:tc>
      </w:tr>
    </w:tbl>
    <w:sectPr w:rsidR="00BF0DCA" w:rsidRPr="00497DC5" w:rsidSect="00497DC5">
      <w:headerReference w:type="default" r:id="rId7"/>
      <w:footerReference w:type="default" r:id="rId8"/>
      <w:pgSz w:w="11906" w:h="16838"/>
      <w:pgMar w:top="1440" w:right="656" w:bottom="1440" w:left="1800" w:header="720" w:footer="8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828" w:rsidRDefault="00C74828" w:rsidP="00922D7E">
      <w:r>
        <w:separator/>
      </w:r>
    </w:p>
  </w:endnote>
  <w:endnote w:type="continuationSeparator" w:id="0">
    <w:p w:rsidR="00C74828" w:rsidRDefault="00C74828" w:rsidP="0092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Y="94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497DC5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497DC5" w:rsidP="00A940B6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</w:t>
          </w:r>
          <w:r w:rsidR="00A940B6">
            <w:rPr>
              <w:sz w:val="16"/>
              <w:szCs w:val="16"/>
            </w:rPr>
            <w:t xml:space="preserve">OC NO : </w:t>
          </w:r>
          <w:r w:rsidR="00A940B6" w:rsidRPr="00A940B6">
            <w:rPr>
              <w:sz w:val="16"/>
              <w:szCs w:val="16"/>
            </w:rPr>
            <w:t>HR-FRM-006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940B6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DATE :</w:t>
          </w:r>
          <w:r w:rsidR="00497DC5"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D8404C" w:rsidRPr="00D8404C" w:rsidRDefault="00D8404C" w:rsidP="00D8404C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D8404C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D8404C" w:rsidRPr="00D8404C" w:rsidRDefault="00D8404C" w:rsidP="00D8404C">
    <w:pPr>
      <w:pStyle w:val="BodyText"/>
      <w:ind w:right="1574"/>
      <w:jc w:val="center"/>
      <w:rPr>
        <w:sz w:val="16"/>
        <w:szCs w:val="16"/>
      </w:rPr>
    </w:pPr>
    <w:r w:rsidRPr="00D8404C">
      <w:rPr>
        <w:sz w:val="16"/>
        <w:szCs w:val="16"/>
      </w:rPr>
      <w:t xml:space="preserve">                               Registered under trade license name INJAAZ LLC</w:t>
    </w:r>
  </w:p>
  <w:p w:rsidR="00497DC5" w:rsidRDefault="00497D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828" w:rsidRDefault="00C74828" w:rsidP="00922D7E">
      <w:r>
        <w:separator/>
      </w:r>
    </w:p>
  </w:footnote>
  <w:footnote w:type="continuationSeparator" w:id="0">
    <w:p w:rsidR="00C74828" w:rsidRDefault="00C74828" w:rsidP="00922D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04C" w:rsidRDefault="00D8404C" w:rsidP="00D8404C">
    <w:r>
      <w:rPr>
        <w:noProof/>
      </w:rPr>
      <w:drawing>
        <wp:anchor distT="0" distB="0" distL="114300" distR="114300" simplePos="0" relativeHeight="251659264" behindDoc="0" locked="0" layoutInCell="1" allowOverlap="1" wp14:anchorId="59506B19" wp14:editId="7D29869B">
          <wp:simplePos x="0" y="0"/>
          <wp:positionH relativeFrom="column">
            <wp:posOffset>2227884</wp:posOffset>
          </wp:positionH>
          <wp:positionV relativeFrom="paragraph">
            <wp:posOffset>-273685</wp:posOffset>
          </wp:positionV>
          <wp:extent cx="646833" cy="596347"/>
          <wp:effectExtent l="0" t="0" r="1270" b="0"/>
          <wp:wrapNone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833" cy="5963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</w:rPr>
    </w:pPr>
    <w:r>
      <w:rPr>
        <w:rFonts w:ascii="Times New Roman"/>
        <w:color w:val="006666"/>
      </w:rPr>
      <w:tab/>
    </w:r>
  </w:p>
  <w:p w:rsidR="00922D7E" w:rsidRP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  <w:sz w:val="22"/>
        <w:szCs w:val="22"/>
      </w:rPr>
    </w:pPr>
    <w:r w:rsidRPr="00D8404C">
      <w:rPr>
        <w:rFonts w:ascii="Times New Roman"/>
        <w:color w:val="006666"/>
        <w:sz w:val="22"/>
        <w:szCs w:val="22"/>
      </w:rPr>
      <w:t xml:space="preserve">                                        </w:t>
    </w:r>
    <w:r>
      <w:rPr>
        <w:rFonts w:ascii="Times New Roman"/>
        <w:color w:val="006666"/>
        <w:sz w:val="22"/>
        <w:szCs w:val="22"/>
      </w:rPr>
      <w:t xml:space="preserve">                         </w:t>
    </w:r>
    <w:r w:rsidRPr="00D8404C">
      <w:rPr>
        <w:rFonts w:ascii="Times New Roman"/>
        <w:color w:val="006666"/>
        <w:sz w:val="22"/>
        <w:szCs w:val="22"/>
      </w:rPr>
      <w:t xml:space="preserve"> </w:t>
    </w:r>
    <w:r w:rsidRPr="00D8404C">
      <w:rPr>
        <w:rFonts w:ascii="Times New Roman"/>
        <w:color w:val="006666"/>
        <w:sz w:val="22"/>
        <w:szCs w:val="22"/>
      </w:rPr>
      <w:t>INJAAZ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035"/>
    <w:rsid w:val="000B1787"/>
    <w:rsid w:val="000C13B9"/>
    <w:rsid w:val="000D5035"/>
    <w:rsid w:val="000F5C1F"/>
    <w:rsid w:val="002C164E"/>
    <w:rsid w:val="002D458D"/>
    <w:rsid w:val="002F5A84"/>
    <w:rsid w:val="003D232E"/>
    <w:rsid w:val="0049634F"/>
    <w:rsid w:val="00497DC5"/>
    <w:rsid w:val="004B380C"/>
    <w:rsid w:val="005E6469"/>
    <w:rsid w:val="00625649"/>
    <w:rsid w:val="006848E8"/>
    <w:rsid w:val="00730E4D"/>
    <w:rsid w:val="00886F20"/>
    <w:rsid w:val="008B09DB"/>
    <w:rsid w:val="00914697"/>
    <w:rsid w:val="00922D7E"/>
    <w:rsid w:val="00961A5C"/>
    <w:rsid w:val="009F0938"/>
    <w:rsid w:val="00A940B6"/>
    <w:rsid w:val="00AC5562"/>
    <w:rsid w:val="00AD2B1B"/>
    <w:rsid w:val="00AD7D8A"/>
    <w:rsid w:val="00BF0DCA"/>
    <w:rsid w:val="00C038E1"/>
    <w:rsid w:val="00C74828"/>
    <w:rsid w:val="00C87280"/>
    <w:rsid w:val="00D6281A"/>
    <w:rsid w:val="00D8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Station Clearance Form</vt:lpstr>
    </vt:vector>
  </TitlesOfParts>
  <Company>HP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Clearance Form</dc:title>
  <dc:creator>Mufaddal</dc:creator>
  <cp:lastModifiedBy>Sajid</cp:lastModifiedBy>
  <cp:revision>2</cp:revision>
  <cp:lastPrinted>2022-09-12T10:30:00Z</cp:lastPrinted>
  <dcterms:created xsi:type="dcterms:W3CDTF">2024-11-05T10:20:00Z</dcterms:created>
  <dcterms:modified xsi:type="dcterms:W3CDTF">2024-11-05T10:20:00Z</dcterms:modified>
</cp:coreProperties>
</file>