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10/03/2026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08/02/2026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09/04/2026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/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/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 xml:space="preserve"/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/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 xml:space="preserve">Evaluator’s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mu7dj1j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  <w:br/>
              <w:t xml:space="preserve">Date: 10/03/2026________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mu7dj1j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mu7dj1j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