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bookmarkStart w:id="0" w:name="_GoBack"/>
      <w:bookmarkEnd w:id="0"/>
      <w:r w:rsidRPr="001900F3">
        <w:rPr>
          <w:color w:val="000000"/>
          <w:sz w:val="28"/>
          <w:szCs w:val="28"/>
        </w:rPr>
        <w:t>цӀерпоштнекъ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цӀерпоштнекъашна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цӀерпоштнекъийчаьргахула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цӀийнда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lastRenderedPageBreak/>
        <w:t>цӀийндас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цӀийндегахьахула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цӀийндечаьргахула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цӀийндайл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цӀийндайчаьргахула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цӀийннана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цӀийннанна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цӀийннанас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цӀийннанца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цӀийннанах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цӀийннанал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lastRenderedPageBreak/>
        <w:t>цӀийннене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rFonts w:eastAsia="Times New Roman"/>
          <w:iCs/>
          <w:sz w:val="28"/>
          <w:szCs w:val="28"/>
        </w:rPr>
      </w:pPr>
      <w:r w:rsidRPr="001900F3">
        <w:rPr>
          <w:rFonts w:eastAsia="Times New Roman"/>
          <w:iCs/>
          <w:sz w:val="28"/>
          <w:szCs w:val="28"/>
        </w:rPr>
        <w:t>цӀийнненехьахула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цӀийнненчаьргахула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цӀийннаношкахь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цӀийннанойчаьргахула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цӀиналла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цӀиналлехь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цӀиналлехьахула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цӀинжий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цӀинжийгахь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цӀинжерчашкахула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цӀинжерчийчаьргахула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цӀирцӀирхьозанехула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lastRenderedPageBreak/>
        <w:t>цӀирцӀирхьозанехьахула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цӀирцӀирхьозанчаьргахула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цӀирцӀирцӀирцӀирцӀирцӀирцӀирцӀирхьозийх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цӀирцӀирхьозийчух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цӀирцӀирхьозийчаьргахула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цӀормаӀа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цӀормаӀачул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цӀормаӀийчуьнгахьа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цӀормаӀийчаьргахула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цӀоькъа-лом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цӀоькъа-лоьмачуьнгахьа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цӀоькъа-лоьмийчуьнгахьахула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цӀоькъа-лоьмийчаьрцӀоькъа-лом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цӀоькъа-лоьманаш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цӀоькъа-лоьмийчарна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цӀоькъа-лоьмийчаьргахула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чабакх-чӀерехьахула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чабакх-чӀерчара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чабакх-чӀерийчарал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чабакх-чӀерийчаьргахула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чагӀардаккхархо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чагӀардаккхархочуьнгахьахула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чагӀардаккхархочунчаьрга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чагӀардаккхархойчаьргахьара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чагӀардаккхархойчаьргахула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чагӀардохкархо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чагӀардохкархочуьнгахьахула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чагӀардохкархочунчаьргахьахула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чагӀардохкархойчаьргахула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чагӀаркъонз</w:t>
      </w:r>
      <w:r w:rsidRPr="001900F3">
        <w:rPr>
          <w:color w:val="000000"/>
          <w:sz w:val="28"/>
          <w:szCs w:val="28"/>
        </w:rPr>
        <w:lastRenderedPageBreak/>
        <w:t>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чагӀаркъонзанийн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чагӀаркъонзанийчаьргахула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чайлелорхо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чайлелорхочунна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чайлелорхочуьнгахьахула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чайлелорхойх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чайлелорхойчаьргахула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чайн-балл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чайн-балл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чайн-боллал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чайн-боллачаьргахула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чайн-баьллашкахь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чайн-баьллийчаьргахула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чаьмазалла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чаьмазаллехьа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чаьмазаллехьахула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чаьмазалличаьргахула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чекххьоьжийла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чекххьоьжийлехьа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чекххьоьжийлехьахула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чекххьоьжийличаьргахула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чехкалла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чехкаллехьа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чехкаллехьахула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чехкалличаьргахула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чиллалелорхо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чиллалелорхочуьнгахь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чиллалелорхочуьнгахьахула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чиллалелорхочунчаьргахула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чиллалелорхошка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чиллалелорхошкара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чиллалелорхошкахь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чиллалелорхошкахьа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чиллалелорхошкахьара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чиллалелорхошкахула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чиллалелорхошкахьахула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чиллалелорхойчаьргахула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чиллан-нӀаьна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чиллан-нӀаьнехьа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чиллан-нӀаьнашкахьахула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чиллан-нӀаьнийчаьргахула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чолакхалла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чолакхаллехьахула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чолакхаллиниг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чолакхалличаьргахула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чордалла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чордаллехьахула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чордаллиниг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чордалличаьргахула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чулацам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чулацамехьахула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чулацамниг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чулацамчаьргахула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чухоам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чухоамехула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чухоамехьахула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чухоамчаьргахула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чухчахьер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чухчахьерехула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чухчахьерехьахула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чухчахьерчаьргахула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чӀагӀам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чӀагӀамехула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чӀагӀамехьахула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чӀагӀамийчунна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чӀагӀамийчаьргахула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sz w:val="28"/>
          <w:szCs w:val="28"/>
        </w:rPr>
        <w:t>чӀаплам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чӀапламанчо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чӀапламанчаьргахула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чӀаплаьмнийчул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чӀаплаьмнийчаьргахула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color w:val="000000"/>
          <w:sz w:val="28"/>
          <w:szCs w:val="28"/>
        </w:rPr>
        <w:t>чӀерийдохург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чӀерийдохург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чӀерийдохучуьнгахьахула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чӀерийдохучунчуьнга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чӀерийдохурш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чӀерийдохучерачуьнгахьара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чӀерийдохучерачаьргахула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чӀерийлелорхо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чӀерийлелорхочуьнгахьахула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чӀерийлелорхочунчуьнгахьара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чӀерийлелорхочунчаьргахула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чӀерийлелорхошкахьахула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чӀерийлелорхойчуьнгахьахула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чӀерийлелорхойчаьргахула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чӀерийлецархо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чӀерийлецархочуьнгахьахула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чӀерийлецархочунчуьнгахьахула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чӀерийлецархойнаш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чӀерийлецархойчаьргахула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чӀерийлоьцург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чӀерийлоьцург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чӀерийлоьцучуьнгахьахула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чӀерийлоьцучунчеран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чӀерийлоьцурш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чӀерийлоьцучерачаьрца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чӀерийлоьцучерачаьргахула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чӀогӀалла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чӀогӀаллехьахула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чӀогӀалличарах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чӀогӀалличаьргахула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чӀуноста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чӀуноста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чӀунастаран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чӀунастарна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чӀунастаро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чӀунастарца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чӀунастарх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чӀунастарл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чӀунастарера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чӀунастарехь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чӀунастарехьа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чӀунастарехьара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чӀунастарехула</w:t>
      </w:r>
    </w:p>
    <w:p w:rsidR="001900F3" w:rsidRPr="001900F3" w:rsidRDefault="001900F3" w:rsidP="001900F3">
      <w:pPr>
        <w:shd w:val="clear" w:color="auto" w:fill="FFFFFF"/>
        <w:ind w:leftChars="117" w:left="794" w:hangingChars="177" w:hanging="513"/>
        <w:jc w:val="both"/>
        <w:rPr>
          <w:rStyle w:val="FontStyle13"/>
          <w:b w:val="0"/>
          <w:sz w:val="28"/>
          <w:szCs w:val="28"/>
        </w:rPr>
      </w:pPr>
      <w:r w:rsidRPr="001900F3">
        <w:rPr>
          <w:rStyle w:val="FontStyle13"/>
          <w:b w:val="0"/>
          <w:sz w:val="28"/>
          <w:szCs w:val="28"/>
        </w:rPr>
        <w:t>чӀунастарехьахула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чӀунастарчарах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чӀунастарийчаьргахь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чӀунастарийчаьргахула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чӀу-пхьарс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чӀу-пхьарс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чӀу-пхьаьрсехьахула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чӀу-пхьаьрсачаьргахь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чӀу-пхьаьрсийчаьргахьара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чӀу-пхьаьрсийчаьргахула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шагатӀулгехьахула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шагатӀулгачаьргахьахула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шагатӀулгийчаьргахула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шайхалла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</w:t>
      </w:r>
      <w:r w:rsidRPr="001900F3">
        <w:rPr>
          <w:bCs/>
          <w:color w:val="000000"/>
          <w:sz w:val="28"/>
          <w:szCs w:val="28"/>
        </w:rPr>
        <w:lastRenderedPageBreak/>
        <w:t>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шайхаллехьахула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шайхалличаьргахула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sz w:val="28"/>
          <w:szCs w:val="28"/>
        </w:rPr>
        <w:t>машинкибарчик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</w:t>
      </w:r>
      <w:r w:rsidRPr="001900F3">
        <w:rPr>
          <w:noProof/>
          <w:sz w:val="28"/>
          <w:szCs w:val="28"/>
          <w:lang w:val="uk-UA"/>
        </w:rPr>
        <w:lastRenderedPageBreak/>
        <w:t>ашинкибарчикна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  <w:lang w:val="uk-UA"/>
        </w:rPr>
      </w:pPr>
      <w:r w:rsidRPr="001900F3">
        <w:rPr>
          <w:noProof/>
          <w:sz w:val="28"/>
          <w:szCs w:val="28"/>
          <w:lang w:val="uk-UA"/>
        </w:rPr>
        <w:t>машинкибарчикехьахула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uk-UA"/>
        </w:rPr>
      </w:pPr>
      <w:r w:rsidRPr="001900F3">
        <w:rPr>
          <w:sz w:val="28"/>
          <w:szCs w:val="28"/>
          <w:lang w:val="uk-UA"/>
        </w:rPr>
        <w:t>машинкибарчикаш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машинкибарчикийн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машинкибарчикийчаьргахула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шералла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шераллина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шераллехьахула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шералличаьргахула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шефалла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шефаллина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шефаллехьахула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шефалличаьргахула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шиван-колл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шиван-колл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lastRenderedPageBreak/>
        <w:t>шиван-куллана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шиван-куллачаьргахула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lastRenderedPageBreak/>
        <w:t>шиван-коьллашца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шиван-коьллийчаьргахула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шираллица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шираллехьахула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ширалличаьргахула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lastRenderedPageBreak/>
        <w:t>шитӀадамца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шитӀадамехьахула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шитӀадамашка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шитӀадамийчаьргахула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шича-маьхча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шича-маьхчера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шича-маьхчошкахьара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шича-маьхчалла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шича-маьхчаллехула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шича-маьхчаллехьахула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шича-маьхчалличаьргахула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шишай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lastRenderedPageBreak/>
        <w:t>шишайнехула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шишайнехьахула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шишайнийчун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шишайнийчаьргахула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шиӀедалалла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шиӀедалаллехьахула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шиӀедалалличунна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шиӀедалалличаьргахула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шогалла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шогаллин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шогаллина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шогаллица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шогаллехьахула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шогалличун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шогалличаьргахула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эвсаралла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эвсараллин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эвсараллина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эвсараллица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эвсараллехьахула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эвсараллиниг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эвсаралличаьргахула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эвхьазалла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эвхьазаллин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эвхьазаллина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эвхьазаллица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эвхьазаллехула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эвхьазаллехьахула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эвхьазалличаьргахула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эгӀазалла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эгӀазаллехьара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эгӀазаллехьахула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эгӀазалличаьргахула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экамалла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lastRenderedPageBreak/>
        <w:t>экамаллехьара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экамаллехьахула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экамалличаьргахула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электрогота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электроготанехьара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электроготанийниг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электроготанийчаьргахула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электромагнит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электромагнитчун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электромагнитийчуьнца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электромагнитийчаьргахула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электромеханик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электромеханикчух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электромеханикийчуьнгахь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электромеханикийчаьргахула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электромеханика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электромеханикин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электромеханикина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электромеханикица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электромеханикехьахула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электромеханикичуьнгахь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электромеханикичаьргахула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электромонтёр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электромонтеро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электромонтёрчул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электромонтёрел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электромонтёрашкахьахула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электромонтёрийчуьнга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электромонтёрийчаьргахула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электромотор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  <w:lang w:val="fr-FR"/>
        </w:rPr>
      </w:pPr>
      <w:r w:rsidRPr="001900F3">
        <w:rPr>
          <w:sz w:val="28"/>
          <w:szCs w:val="28"/>
          <w:lang w:val="fr-FR"/>
        </w:rPr>
        <w:t>электромоторехьахула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электромоторачуьнга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электромоторийчуьнгахьара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электромоторийчаьргахула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электроницкъ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электроницкъехьахула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электроницкъачуьнгахьахула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lastRenderedPageBreak/>
        <w:t>электроницкъийнаш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электроницкъийчаьргахула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rStyle w:val="FontStyle16"/>
          <w:b w:val="0"/>
          <w:sz w:val="28"/>
          <w:szCs w:val="28"/>
        </w:rPr>
      </w:pPr>
      <w:r w:rsidRPr="001900F3">
        <w:rPr>
          <w:bCs/>
          <w:sz w:val="28"/>
          <w:szCs w:val="28"/>
        </w:rPr>
        <w:t>электроплиткехьахула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электроплиткийчаьргахула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электроприборехьахула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электроприборийчаьргахула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электропроводехьахула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sz w:val="28"/>
          <w:szCs w:val="28"/>
        </w:rPr>
        <w:t>электропроводка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электропроводкехьахула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электропроводкийчаьргахула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sz w:val="28"/>
          <w:szCs w:val="28"/>
        </w:rPr>
        <w:t>электропромышленность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электропромышленностьчаьргахула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sz w:val="28"/>
          <w:szCs w:val="28"/>
        </w:rPr>
        <w:t>электросварка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электросваркийчаьргахула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sz w:val="28"/>
          <w:szCs w:val="28"/>
        </w:rPr>
        <w:t>электросварщик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электросварщикийчаьргахула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электростанци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электростанцино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электростанцешкахьахула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электростанцийчаьргахула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электротехникехьахула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электротехникичаьргахула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электрохими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color w:val="000000"/>
          <w:sz w:val="28"/>
          <w:szCs w:val="28"/>
        </w:rPr>
      </w:pPr>
      <w:r w:rsidRPr="001900F3">
        <w:rPr>
          <w:iCs/>
          <w:color w:val="000000"/>
          <w:sz w:val="28"/>
          <w:szCs w:val="28"/>
        </w:rPr>
        <w:t>электрохимигахьахула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электрохимичаьргахула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эмалкалла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эмалкаллин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эмалкаллина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эмалкаллица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эмалкаллехьахула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эмалкалличаьргахула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эпсараллехьахула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эпсаралличаьргахула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эргӀадаллехьахула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эргӀадалличаьргахула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эртханколл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noProof/>
          <w:sz w:val="28"/>
          <w:szCs w:val="28"/>
        </w:rPr>
      </w:pPr>
      <w:r w:rsidRPr="001900F3">
        <w:rPr>
          <w:noProof/>
          <w:sz w:val="28"/>
          <w:szCs w:val="28"/>
        </w:rPr>
        <w:t>эртханколлехьахула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эртханколлачаьргахула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эртханкоьллийчаьргахула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эсалалла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эсалаллехьахула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эсалалличаьргахула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эсийлелорхо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эсийлелорхочуьнгахьахула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эсийлелорхочунчаьргахула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эсийлелорхойчаьргахула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эшарпхенехьахула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эшарпхенийчаьргахула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юкъадукъарц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юкъадукъарцийчаьргахула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юкъаметтиг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юкъаметтигехьахула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юкъаметтигийчаьргахула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юкъаралла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юкъараллин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юкъараллина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юкъараллица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юкъараллехьахула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юкъаралличаьргахула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юхахьаралла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юхахьараллехьахула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юхахьаралличаьргахула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юьртдас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юьртдегахьахула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юьртдечаьргахула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юьртдайчаьргахула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юьрткор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юьрткорийчаьргахула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юьртсоветехьахула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юьртсоветийчаьргахула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юьхьдагалла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юьхьдагаллехьахула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юьхьдагалличаьргахула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юьхькӀайллехьахула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юьхькӀайлличаьргахула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юьхьсибат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юьхьсибетехьахула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юьхьсибетачаьргахула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юьхьсибатойх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юьхьсибатойл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юьхьсибатошкахьахула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юьхьсибатийниг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юьхьсибатийчунна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юьхьсибатийчо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юьхьсибатийчуьнгахула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юьхьсибатийнаш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юьхьсибатийчеран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юьхьсибатийчарна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юьхьсибатийчаьрца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юьхьсибатийчарах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юьхьсибатийчарал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юьхьсибатийчаьргахь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юьхьсибатийчаьргахьа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юьхьсибатийчаьргахьара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юьхьсибатийчаьргахьахула</w:t>
      </w:r>
    </w:p>
    <w:p w:rsidR="001900F3" w:rsidRPr="001900F3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юьхьсибатийчаьргара</w:t>
      </w:r>
    </w:p>
    <w:p w:rsidR="006B0D17" w:rsidRDefault="001900F3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юьхьсибатийчаьргахула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ялтакечдархо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ялтакечдархочуьнгахьахула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ялтакечдархочунчаьргахула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ялтакечдархойчаьргахула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яхьалла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яхьаллехьахула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яхьалличаьргахула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Ӏадаккхархо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Ӏадаккхархочуьнгахьахула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Ӏадаккхархочунчаьргахула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Ӏадаккхархойчаьргахула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Ӏаждарбуц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Ӏаждарбуц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Ӏаждарбецан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Ӏаждарбацана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Ӏаждарбацаца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Ӏаждарбацехьахула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Ӏаждарбецийчаьргахула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Ӏаршмайда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Ӏаршмайданехьахула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Ӏаршмайданийчаьргахула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Ӏаткъам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Ӏаткъамехьахула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Ӏаткъамчаьргахула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bCs/>
          <w:color w:val="000000"/>
          <w:sz w:val="28"/>
          <w:szCs w:val="28"/>
        </w:rPr>
        <w:t>Ӏаьржаллехьахула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Ӏаьржалличаьргахула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ӀаьржбӀаьрг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ӀаьржбӀаьргийчаьргахула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Ӏаьрждухар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Ӏаьрждухарийчаьргахула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ӀаьржтӀадамехьахула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ӀаьржтӀадамчаьргахула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ӀаьржтӀадамех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ӀаьржтӀадамел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ӀаьржтӀадамашкахьахула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ӀаьржтӀадамийниг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ӀаьржтӀадамийчунна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ӀаьржтӀадамийчо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ӀаьржтӀадамийчуьнгахула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ӀаьржтӀадамийнаш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ӀаьржтӀадамийчеран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ӀаьржтӀадамийчарна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ӀаьржтӀадамийчаьрца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ӀаьржтӀадамийчарах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ӀаьржтӀадамийчарал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ӀаьржтӀадамийчаьргахь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ӀаьржтӀадамийчаьргахьа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ӀаьржтӀадамийчаьргахьара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ӀаьржтӀадамийчаьргахьахула</w:t>
      </w:r>
    </w:p>
    <w:p w:rsidR="001900F3" w:rsidRPr="001900F3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ӀаьржтӀадамийчаьргара</w:t>
      </w:r>
    </w:p>
    <w:p w:rsidR="006B0D17" w:rsidRDefault="001900F3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ӀаьржтӀадамийчаьргахула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Ӏ</w:t>
      </w:r>
      <w:r w:rsidRPr="001900F3">
        <w:rPr>
          <w:color w:val="000000"/>
          <w:sz w:val="28"/>
          <w:szCs w:val="28"/>
        </w:rPr>
        <w:t>едалда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едалдас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Ӏ</w:t>
      </w:r>
      <w:r w:rsidRPr="001900F3">
        <w:rPr>
          <w:iCs/>
          <w:sz w:val="28"/>
          <w:szCs w:val="28"/>
        </w:rPr>
        <w:t>едалдегахьахула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едалдечаьргахула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едалдайчаьргахула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sz w:val="28"/>
          <w:szCs w:val="28"/>
        </w:rPr>
        <w:t>Ӏовдал-акаци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Ӏовдал-акацино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Ӏовдал-акацигахьахула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Ӏовдал-акацешкахьахула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Ӏовдал-акацийчаьргахула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Ӏ</w:t>
      </w:r>
      <w:r w:rsidRPr="001900F3">
        <w:rPr>
          <w:color w:val="000000"/>
          <w:sz w:val="28"/>
          <w:szCs w:val="28"/>
        </w:rPr>
        <w:t>ожалла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ожаллехьахула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ожалличаьргахула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Ӏ</w:t>
      </w:r>
      <w:r w:rsidRPr="001900F3">
        <w:rPr>
          <w:color w:val="000000"/>
          <w:sz w:val="28"/>
          <w:szCs w:val="28"/>
        </w:rPr>
        <w:t>осалла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осаллин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осаллина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осаллица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Ӏ</w:t>
      </w:r>
      <w:r w:rsidRPr="001900F3">
        <w:rPr>
          <w:bCs/>
          <w:color w:val="000000"/>
          <w:sz w:val="28"/>
          <w:szCs w:val="28"/>
        </w:rPr>
        <w:t>осаллехьахула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>
        <w:rPr>
          <w:sz w:val="28"/>
          <w:szCs w:val="28"/>
        </w:rPr>
        <w:t>Ӏ</w:t>
      </w:r>
      <w:r w:rsidRPr="001900F3">
        <w:rPr>
          <w:sz w:val="28"/>
          <w:szCs w:val="28"/>
        </w:rPr>
        <w:t>осалличаьргахула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sz w:val="28"/>
          <w:szCs w:val="28"/>
        </w:rPr>
      </w:pPr>
      <w:r w:rsidRPr="001900F3">
        <w:rPr>
          <w:color w:val="000000"/>
          <w:w w:val="94"/>
          <w:sz w:val="28"/>
          <w:szCs w:val="28"/>
        </w:rPr>
        <w:t>Ӏоттабаккхам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Ӏоттабаккхаман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Ӏоттабаккхамна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Ӏоттабаккхамо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Ӏоттабаккхамца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Ӏоттабаккхамах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Ӏоттабаккхамал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Ӏоттабаккхамера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Ӏоттабаккхамехь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Ӏоттабаккхамехьа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Ӏоттабаккхамехьара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Ӏоттабаккхамехула</w:t>
      </w:r>
    </w:p>
    <w:p w:rsidR="001900F3" w:rsidRPr="001900F3" w:rsidRDefault="001900F3" w:rsidP="001900F3">
      <w:pPr>
        <w:shd w:val="clear" w:color="auto" w:fill="FFFFFF"/>
        <w:ind w:leftChars="117" w:left="777" w:hangingChars="177" w:hanging="496"/>
        <w:jc w:val="both"/>
        <w:rPr>
          <w:iCs/>
          <w:sz w:val="28"/>
          <w:szCs w:val="28"/>
        </w:rPr>
      </w:pPr>
      <w:r w:rsidRPr="001900F3">
        <w:rPr>
          <w:iCs/>
          <w:sz w:val="28"/>
          <w:szCs w:val="28"/>
        </w:rPr>
        <w:t>Ӏоттабаккхамехьахула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Ӏоттабаккхамниг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Ӏоттабаккхамчун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Ӏоттабаккхамчунна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Ӏоттабаккхамчо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Ӏоттабаккхамчуьнца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Ӏоттабаккхамчух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Ӏоттабаккхамчул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Ӏоттабаккхамчуьнгахь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Ӏоттабаккхамчуьнгахьа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Ӏоттабаккхамчуьнгахьара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Ӏоттабаккхамчуьнгахьахула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Ӏоттабаккхамчуьнгара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Ӏоттабаккхамчуьнгахула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Ӏоттабаккхамнаш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Ӏоттабаккхамчеран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Ӏоттабаккхамчарна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Ӏоттабаккхамчара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Ӏоттабаккхамчаьрца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Ӏоттабаккхамчарах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Ӏоттабаккхамчарал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Ӏоттабаккхамчаьргахь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Ӏоттабаккхамчаьргахьа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Ӏоттабаккхамчаьргахьара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Ӏоттабаккхамчаьргахьахула</w:t>
      </w:r>
    </w:p>
    <w:p w:rsidR="001900F3" w:rsidRPr="001900F3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Ӏоттабаккхамчаьргара</w:t>
      </w:r>
    </w:p>
    <w:p w:rsidR="006B0D17" w:rsidRDefault="001900F3" w:rsidP="00116528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Ӏоттабаккхамчаьргахула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color w:val="000000"/>
          <w:w w:val="94"/>
          <w:sz w:val="28"/>
          <w:szCs w:val="28"/>
        </w:rPr>
        <w:t>Ӏуналла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Ӏуналлин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Ӏуналлина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Ӏуналло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Ӏуналлица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Ӏуналлех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Ӏуналлел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Ӏуналлера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Ӏуналлехь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Ӏуналлехьа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Ӏуналлехьара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Ӏуналлехула</w:t>
      </w:r>
    </w:p>
    <w:p w:rsidR="001900F3" w:rsidRPr="001900F3" w:rsidRDefault="001900F3" w:rsidP="001900F3">
      <w:pPr>
        <w:shd w:val="clear" w:color="auto" w:fill="FFFFFF"/>
        <w:ind w:leftChars="117" w:left="747" w:hangingChars="177" w:hanging="466"/>
        <w:jc w:val="both"/>
        <w:rPr>
          <w:bCs/>
          <w:color w:val="000000"/>
          <w:w w:val="94"/>
          <w:sz w:val="28"/>
          <w:szCs w:val="28"/>
        </w:rPr>
      </w:pPr>
      <w:r w:rsidRPr="001900F3">
        <w:rPr>
          <w:bCs/>
          <w:color w:val="000000"/>
          <w:w w:val="94"/>
          <w:sz w:val="28"/>
          <w:szCs w:val="28"/>
        </w:rPr>
        <w:t>Ӏуналлехьахула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Ӏуналлиниг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Ӏуналличунна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Ӏуналличо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Ӏуналличуьнгахула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Ӏуналлинаш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Ӏуналличеран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Ӏуналличарна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Ӏуналличаьрца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Ӏуналличарах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Ӏуналличарал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Ӏуналличаьргахь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Ӏуналличаьргахьа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Ӏуналличаьргахьара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Ӏуналличаьргахьахула</w:t>
      </w:r>
    </w:p>
    <w:p w:rsidR="001900F3" w:rsidRPr="001900F3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Ӏуналличаьргара</w:t>
      </w:r>
    </w:p>
    <w:p w:rsidR="006B0D17" w:rsidRDefault="001900F3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Ӏуналличаьргахула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bCs/>
          <w:sz w:val="28"/>
          <w:szCs w:val="28"/>
        </w:rPr>
      </w:pPr>
      <w:r w:rsidRPr="001900F3">
        <w:rPr>
          <w:bCs/>
          <w:sz w:val="28"/>
          <w:szCs w:val="28"/>
        </w:rPr>
        <w:t>масалла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масаллин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масаллина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масалло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масаллица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масаллех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масаллел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масаллера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масаллехь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масаллехьа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масаллехьара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масаллехула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масаллехьахула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масаллиниг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масалличун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масалличунна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масалличо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масалличуьнца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масалличух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масалличул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масалличуьнгахь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масалличуьнгахьа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масалличуьнгахьара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масалличуьнгахьахула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масалличуьнгара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масалличуьнгахула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масаллинаш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масалличеран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масалличарна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масалличара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масалличаьрца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масалличарах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масалличарал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масалличаьргахь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масалличаьргахьа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масалличаьргахьара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масалличаьргахьахула</w:t>
      </w:r>
    </w:p>
    <w:p w:rsidR="001900F3" w:rsidRPr="001900F3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масалличаьргара</w:t>
      </w:r>
    </w:p>
    <w:p w:rsidR="006B0D17" w:rsidRDefault="001900F3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1900F3">
        <w:rPr>
          <w:sz w:val="28"/>
          <w:szCs w:val="28"/>
        </w:rPr>
        <w:t>масалличаьргахула</w:t>
      </w:r>
    </w:p>
    <w:p w:rsidR="00FE4793" w:rsidRPr="001900F3" w:rsidRDefault="00FE4793"/>
    <w:sectPr w:rsidR="00FE4793" w:rsidRPr="001900F3" w:rsidSect="002B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2"/>
  </w:compat>
  <w:rsids>
    <w:rsidRoot w:val="00FF3029"/>
    <w:rsid w:val="00001B4D"/>
    <w:rsid w:val="00013DBA"/>
    <w:rsid w:val="0001435D"/>
    <w:rsid w:val="00022DC2"/>
    <w:rsid w:val="00034446"/>
    <w:rsid w:val="0004487D"/>
    <w:rsid w:val="00050C71"/>
    <w:rsid w:val="00067CD6"/>
    <w:rsid w:val="0007614B"/>
    <w:rsid w:val="000840F5"/>
    <w:rsid w:val="00086D2B"/>
    <w:rsid w:val="0009361F"/>
    <w:rsid w:val="00094EF0"/>
    <w:rsid w:val="000A0875"/>
    <w:rsid w:val="000B6E83"/>
    <w:rsid w:val="000F46D2"/>
    <w:rsid w:val="00116528"/>
    <w:rsid w:val="00130CFD"/>
    <w:rsid w:val="001450F4"/>
    <w:rsid w:val="001513CE"/>
    <w:rsid w:val="00175613"/>
    <w:rsid w:val="001855AA"/>
    <w:rsid w:val="00186143"/>
    <w:rsid w:val="001900F3"/>
    <w:rsid w:val="001948DE"/>
    <w:rsid w:val="0019719C"/>
    <w:rsid w:val="001A2E34"/>
    <w:rsid w:val="001B6DF7"/>
    <w:rsid w:val="001C5AB8"/>
    <w:rsid w:val="001D3CB9"/>
    <w:rsid w:val="001D4FC3"/>
    <w:rsid w:val="001E2059"/>
    <w:rsid w:val="001E36A2"/>
    <w:rsid w:val="001F0702"/>
    <w:rsid w:val="0020154E"/>
    <w:rsid w:val="00215BDE"/>
    <w:rsid w:val="00217E53"/>
    <w:rsid w:val="00221273"/>
    <w:rsid w:val="00224D73"/>
    <w:rsid w:val="002307A7"/>
    <w:rsid w:val="00232E12"/>
    <w:rsid w:val="00255AA7"/>
    <w:rsid w:val="002836C4"/>
    <w:rsid w:val="002A1E7B"/>
    <w:rsid w:val="002B3B12"/>
    <w:rsid w:val="002C36CF"/>
    <w:rsid w:val="002D1A0F"/>
    <w:rsid w:val="002D68FD"/>
    <w:rsid w:val="002E0B87"/>
    <w:rsid w:val="002E4FB1"/>
    <w:rsid w:val="003036A8"/>
    <w:rsid w:val="00307BE8"/>
    <w:rsid w:val="00314B30"/>
    <w:rsid w:val="00342674"/>
    <w:rsid w:val="00342BE7"/>
    <w:rsid w:val="00350998"/>
    <w:rsid w:val="003528D8"/>
    <w:rsid w:val="00356529"/>
    <w:rsid w:val="00360BDB"/>
    <w:rsid w:val="00370AFE"/>
    <w:rsid w:val="0037354B"/>
    <w:rsid w:val="0037561D"/>
    <w:rsid w:val="00376546"/>
    <w:rsid w:val="00381B04"/>
    <w:rsid w:val="003848EB"/>
    <w:rsid w:val="003936B5"/>
    <w:rsid w:val="003A49A2"/>
    <w:rsid w:val="003A7771"/>
    <w:rsid w:val="003B2065"/>
    <w:rsid w:val="003C5659"/>
    <w:rsid w:val="003D687E"/>
    <w:rsid w:val="003E7ED8"/>
    <w:rsid w:val="003F2A14"/>
    <w:rsid w:val="003F6DDC"/>
    <w:rsid w:val="004057E7"/>
    <w:rsid w:val="00411BE7"/>
    <w:rsid w:val="00431B40"/>
    <w:rsid w:val="004449AA"/>
    <w:rsid w:val="00457942"/>
    <w:rsid w:val="00464129"/>
    <w:rsid w:val="004657EF"/>
    <w:rsid w:val="0047049A"/>
    <w:rsid w:val="00480C4E"/>
    <w:rsid w:val="0048312B"/>
    <w:rsid w:val="004839A4"/>
    <w:rsid w:val="00493AF1"/>
    <w:rsid w:val="00494DB9"/>
    <w:rsid w:val="004A6E57"/>
    <w:rsid w:val="004B1C20"/>
    <w:rsid w:val="004E41B8"/>
    <w:rsid w:val="004E6282"/>
    <w:rsid w:val="004F4896"/>
    <w:rsid w:val="00524165"/>
    <w:rsid w:val="00533134"/>
    <w:rsid w:val="00534BFC"/>
    <w:rsid w:val="005439EE"/>
    <w:rsid w:val="00547632"/>
    <w:rsid w:val="005600E6"/>
    <w:rsid w:val="00567FF1"/>
    <w:rsid w:val="0058253E"/>
    <w:rsid w:val="005A038E"/>
    <w:rsid w:val="005A6FD9"/>
    <w:rsid w:val="005B4F86"/>
    <w:rsid w:val="005C57B5"/>
    <w:rsid w:val="005D0F49"/>
    <w:rsid w:val="005D28FD"/>
    <w:rsid w:val="005D42EC"/>
    <w:rsid w:val="0060015B"/>
    <w:rsid w:val="006060E4"/>
    <w:rsid w:val="006062F5"/>
    <w:rsid w:val="006175E7"/>
    <w:rsid w:val="006318AE"/>
    <w:rsid w:val="006323EF"/>
    <w:rsid w:val="006323F4"/>
    <w:rsid w:val="00644E53"/>
    <w:rsid w:val="00647CE9"/>
    <w:rsid w:val="00653AB0"/>
    <w:rsid w:val="00654915"/>
    <w:rsid w:val="006646CE"/>
    <w:rsid w:val="006923C9"/>
    <w:rsid w:val="006A06BD"/>
    <w:rsid w:val="006A27CF"/>
    <w:rsid w:val="006A2862"/>
    <w:rsid w:val="006B0D17"/>
    <w:rsid w:val="006C0B17"/>
    <w:rsid w:val="006C79BA"/>
    <w:rsid w:val="006D0700"/>
    <w:rsid w:val="006E0F49"/>
    <w:rsid w:val="006E2406"/>
    <w:rsid w:val="006E6FB9"/>
    <w:rsid w:val="006F2A88"/>
    <w:rsid w:val="006F5851"/>
    <w:rsid w:val="006F63D1"/>
    <w:rsid w:val="007023DA"/>
    <w:rsid w:val="0071108F"/>
    <w:rsid w:val="00722F79"/>
    <w:rsid w:val="00743E9D"/>
    <w:rsid w:val="00751F0E"/>
    <w:rsid w:val="00761B56"/>
    <w:rsid w:val="00762DA4"/>
    <w:rsid w:val="0077466A"/>
    <w:rsid w:val="00782B00"/>
    <w:rsid w:val="007A1C5C"/>
    <w:rsid w:val="007A23A5"/>
    <w:rsid w:val="007A4EC7"/>
    <w:rsid w:val="007C0563"/>
    <w:rsid w:val="007C66D1"/>
    <w:rsid w:val="007D3A30"/>
    <w:rsid w:val="007D4B0D"/>
    <w:rsid w:val="007E0A8E"/>
    <w:rsid w:val="00806E8B"/>
    <w:rsid w:val="0081530B"/>
    <w:rsid w:val="00815E62"/>
    <w:rsid w:val="00824590"/>
    <w:rsid w:val="00846FFD"/>
    <w:rsid w:val="00867209"/>
    <w:rsid w:val="0088632D"/>
    <w:rsid w:val="00895C60"/>
    <w:rsid w:val="008A4E4A"/>
    <w:rsid w:val="008A5820"/>
    <w:rsid w:val="008B226F"/>
    <w:rsid w:val="008B2F40"/>
    <w:rsid w:val="008B56AA"/>
    <w:rsid w:val="008C2F4E"/>
    <w:rsid w:val="008C4B0B"/>
    <w:rsid w:val="008D406A"/>
    <w:rsid w:val="009029D8"/>
    <w:rsid w:val="0090567E"/>
    <w:rsid w:val="00906665"/>
    <w:rsid w:val="00910BEF"/>
    <w:rsid w:val="00913771"/>
    <w:rsid w:val="00931BDE"/>
    <w:rsid w:val="009376F1"/>
    <w:rsid w:val="009434CB"/>
    <w:rsid w:val="00952F05"/>
    <w:rsid w:val="00960E83"/>
    <w:rsid w:val="00962F27"/>
    <w:rsid w:val="009734E0"/>
    <w:rsid w:val="00974B7D"/>
    <w:rsid w:val="00984147"/>
    <w:rsid w:val="00984B59"/>
    <w:rsid w:val="009A109E"/>
    <w:rsid w:val="009A5965"/>
    <w:rsid w:val="009B5D57"/>
    <w:rsid w:val="009B775F"/>
    <w:rsid w:val="009D1E61"/>
    <w:rsid w:val="009E4ACB"/>
    <w:rsid w:val="009F5B3E"/>
    <w:rsid w:val="00A01110"/>
    <w:rsid w:val="00A0753E"/>
    <w:rsid w:val="00A10AFF"/>
    <w:rsid w:val="00A14B57"/>
    <w:rsid w:val="00A15D9D"/>
    <w:rsid w:val="00A177DA"/>
    <w:rsid w:val="00A17929"/>
    <w:rsid w:val="00A26003"/>
    <w:rsid w:val="00A33C16"/>
    <w:rsid w:val="00A44A94"/>
    <w:rsid w:val="00A5136A"/>
    <w:rsid w:val="00A7247C"/>
    <w:rsid w:val="00A929FC"/>
    <w:rsid w:val="00A93930"/>
    <w:rsid w:val="00A97D40"/>
    <w:rsid w:val="00AD1AC1"/>
    <w:rsid w:val="00AE56D3"/>
    <w:rsid w:val="00B04245"/>
    <w:rsid w:val="00B1096E"/>
    <w:rsid w:val="00B12006"/>
    <w:rsid w:val="00B12F1C"/>
    <w:rsid w:val="00B2650A"/>
    <w:rsid w:val="00B2773E"/>
    <w:rsid w:val="00B403B5"/>
    <w:rsid w:val="00B53A4F"/>
    <w:rsid w:val="00B631EE"/>
    <w:rsid w:val="00B63851"/>
    <w:rsid w:val="00B7717F"/>
    <w:rsid w:val="00B90BF8"/>
    <w:rsid w:val="00B9290C"/>
    <w:rsid w:val="00BA31B0"/>
    <w:rsid w:val="00BB50AC"/>
    <w:rsid w:val="00BC5950"/>
    <w:rsid w:val="00BC5F35"/>
    <w:rsid w:val="00BD382F"/>
    <w:rsid w:val="00BE0DD2"/>
    <w:rsid w:val="00BE7552"/>
    <w:rsid w:val="00C06CC8"/>
    <w:rsid w:val="00C16E2E"/>
    <w:rsid w:val="00C22D51"/>
    <w:rsid w:val="00C32E33"/>
    <w:rsid w:val="00C45CD1"/>
    <w:rsid w:val="00C5502E"/>
    <w:rsid w:val="00C55F34"/>
    <w:rsid w:val="00C95E8D"/>
    <w:rsid w:val="00C964CD"/>
    <w:rsid w:val="00CB7429"/>
    <w:rsid w:val="00CC040A"/>
    <w:rsid w:val="00CD2C44"/>
    <w:rsid w:val="00CD344B"/>
    <w:rsid w:val="00CF541E"/>
    <w:rsid w:val="00D006C6"/>
    <w:rsid w:val="00D06785"/>
    <w:rsid w:val="00D21A04"/>
    <w:rsid w:val="00D2515A"/>
    <w:rsid w:val="00D356DA"/>
    <w:rsid w:val="00D4203A"/>
    <w:rsid w:val="00D460B7"/>
    <w:rsid w:val="00D50B94"/>
    <w:rsid w:val="00D62594"/>
    <w:rsid w:val="00D71CB3"/>
    <w:rsid w:val="00D90D03"/>
    <w:rsid w:val="00D9671B"/>
    <w:rsid w:val="00DA303D"/>
    <w:rsid w:val="00DA449F"/>
    <w:rsid w:val="00DB08A4"/>
    <w:rsid w:val="00DB4640"/>
    <w:rsid w:val="00DD4699"/>
    <w:rsid w:val="00DF32F9"/>
    <w:rsid w:val="00DF4467"/>
    <w:rsid w:val="00E008C4"/>
    <w:rsid w:val="00E127F8"/>
    <w:rsid w:val="00E376DC"/>
    <w:rsid w:val="00E63C75"/>
    <w:rsid w:val="00E72B41"/>
    <w:rsid w:val="00E7413F"/>
    <w:rsid w:val="00E9218C"/>
    <w:rsid w:val="00E949FE"/>
    <w:rsid w:val="00EC0260"/>
    <w:rsid w:val="00ED3BD3"/>
    <w:rsid w:val="00EE1421"/>
    <w:rsid w:val="00EF0A00"/>
    <w:rsid w:val="00EF41AA"/>
    <w:rsid w:val="00F15ED3"/>
    <w:rsid w:val="00F21BD2"/>
    <w:rsid w:val="00F22312"/>
    <w:rsid w:val="00F66C63"/>
    <w:rsid w:val="00F953C4"/>
    <w:rsid w:val="00F966BF"/>
    <w:rsid w:val="00FA59DF"/>
    <w:rsid w:val="00FA782E"/>
    <w:rsid w:val="00FB3822"/>
    <w:rsid w:val="00FC04B7"/>
    <w:rsid w:val="00FC3D31"/>
    <w:rsid w:val="00FD5D1D"/>
    <w:rsid w:val="00FD78A1"/>
    <w:rsid w:val="00FE4793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0B4407-5073-453C-A22E-F99D2AD5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02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basedOn w:val="a0"/>
    <w:rsid w:val="00FF3029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6">
    <w:name w:val="Font Style16"/>
    <w:basedOn w:val="a0"/>
    <w:rsid w:val="00FF3029"/>
    <w:rPr>
      <w:rFonts w:ascii="Arial Narrow" w:hAnsi="Arial Narrow" w:cs="Arial Narrow"/>
      <w:b/>
      <w:bCs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92</Pages>
  <Words>18507</Words>
  <Characters>105492</Characters>
  <Application>Microsoft Office Word</Application>
  <DocSecurity>0</DocSecurity>
  <Lines>879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Пользователь Windows</cp:lastModifiedBy>
  <cp:revision>10</cp:revision>
  <dcterms:created xsi:type="dcterms:W3CDTF">2018-02-21T14:17:00Z</dcterms:created>
  <dcterms:modified xsi:type="dcterms:W3CDTF">2018-06-19T12:31:00Z</dcterms:modified>
</cp:coreProperties>
</file>