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31F6" w14:textId="77777777" w:rsidR="006713E2" w:rsidRPr="00512BCB" w:rsidRDefault="00F103DE" w:rsidP="007A5029">
      <w:pPr>
        <w:jc w:val="center"/>
        <w:rPr>
          <w:rFonts w:ascii="Arial" w:hAnsi="Arial" w:cs="Arial"/>
          <w:lang w:val="uk-UA"/>
        </w:rPr>
      </w:pPr>
      <w:r>
        <w:rPr>
          <w:noProof/>
          <w:sz w:val="32"/>
        </w:rPr>
        <w:pict w14:anchorId="0913FF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Kpi-best" style="width:410.25pt;height:50.25pt;visibility:visible">
            <v:imagedata r:id="rId5" o:title="" blacklevel="6554f"/>
          </v:shape>
        </w:pict>
      </w:r>
    </w:p>
    <w:p w14:paraId="0F7B87CE" w14:textId="77777777" w:rsidR="006713E2" w:rsidRPr="00512BCB" w:rsidRDefault="006713E2" w:rsidP="001C4F8E">
      <w:pPr>
        <w:jc w:val="center"/>
        <w:rPr>
          <w:lang w:val="uk-UA"/>
        </w:rPr>
      </w:pPr>
      <w:r w:rsidRPr="00512BCB">
        <w:rPr>
          <w:lang w:val="uk-UA"/>
        </w:rPr>
        <w:t xml:space="preserve">МІНІСТЕРСТВО ОСВІТИ </w:t>
      </w:r>
      <w:r>
        <w:rPr>
          <w:lang w:val="uk-UA"/>
        </w:rPr>
        <w:t xml:space="preserve">ТА </w:t>
      </w:r>
      <w:r w:rsidRPr="00512BCB">
        <w:rPr>
          <w:lang w:val="uk-UA"/>
        </w:rPr>
        <w:t>НАУКИ УКРАЇНИ</w:t>
      </w:r>
    </w:p>
    <w:p w14:paraId="1115B0B9" w14:textId="77777777" w:rsidR="006713E2" w:rsidRPr="00512BCB" w:rsidRDefault="006713E2" w:rsidP="001C4F8E">
      <w:pPr>
        <w:jc w:val="center"/>
        <w:rPr>
          <w:lang w:val="uk-UA"/>
        </w:rPr>
      </w:pPr>
      <w:r w:rsidRPr="00512BCB">
        <w:rPr>
          <w:lang w:val="uk-UA"/>
        </w:rPr>
        <w:t>НАЦІОНАЛЬНИЙ ТЕХНІЧНИЙ УНІВЕРСИТЕТ УКРАЇНИ</w:t>
      </w:r>
    </w:p>
    <w:p w14:paraId="0829563E" w14:textId="77777777" w:rsidR="006713E2" w:rsidRPr="00512BCB" w:rsidRDefault="006713E2" w:rsidP="001C4F8E">
      <w:pPr>
        <w:jc w:val="center"/>
        <w:rPr>
          <w:lang w:val="uk-UA"/>
        </w:rPr>
      </w:pPr>
      <w:r w:rsidRPr="00512BCB">
        <w:rPr>
          <w:lang w:val="uk-UA"/>
        </w:rPr>
        <w:t>«КИЇВСЬКИЙ ПОЛІТЕХНІЧНИЙ ІНСТИТУТ</w:t>
      </w:r>
      <w:r>
        <w:rPr>
          <w:lang w:val="uk-UA"/>
        </w:rPr>
        <w:t xml:space="preserve"> ІМ. І.СІКОРСЬКОГО</w:t>
      </w:r>
      <w:r w:rsidRPr="00512BCB">
        <w:rPr>
          <w:lang w:val="uk-UA"/>
        </w:rPr>
        <w:t>»</w:t>
      </w:r>
    </w:p>
    <w:p w14:paraId="34DE425E" w14:textId="77777777" w:rsidR="006713E2" w:rsidRPr="00512BCB" w:rsidRDefault="006713E2" w:rsidP="001C4F8E">
      <w:pPr>
        <w:jc w:val="center"/>
        <w:rPr>
          <w:lang w:val="uk-UA"/>
        </w:rPr>
      </w:pPr>
      <w:r w:rsidRPr="00512BCB">
        <w:rPr>
          <w:lang w:val="uk-UA"/>
        </w:rPr>
        <w:t>КАФЕДРА ОБЧИСЛЮВАЛЬНОЇ ТЕХНІКИ</w:t>
      </w:r>
    </w:p>
    <w:p w14:paraId="4DA4F2AE" w14:textId="77777777" w:rsidR="006713E2" w:rsidRPr="00512BCB" w:rsidRDefault="006713E2" w:rsidP="006522A1">
      <w:pPr>
        <w:rPr>
          <w:sz w:val="28"/>
          <w:szCs w:val="28"/>
          <w:lang w:val="uk-UA"/>
        </w:rPr>
      </w:pPr>
    </w:p>
    <w:p w14:paraId="4BFED194" w14:textId="77777777" w:rsidR="006713E2" w:rsidRPr="00512BCB" w:rsidRDefault="006713E2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09BB08D7" w14:textId="77777777" w:rsidR="006713E2" w:rsidRPr="00512BCB" w:rsidRDefault="006713E2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674ECD0F" w14:textId="77777777" w:rsidR="006713E2" w:rsidRPr="00512BCB" w:rsidRDefault="006713E2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551DB80D" w14:textId="77777777" w:rsidR="006713E2" w:rsidRPr="00512BCB" w:rsidRDefault="006713E2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702AB15F" w14:textId="77777777" w:rsidR="006713E2" w:rsidRPr="00512BCB" w:rsidRDefault="006713E2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30E383DF" w14:textId="77777777" w:rsidR="006713E2" w:rsidRPr="00512BCB" w:rsidRDefault="006713E2" w:rsidP="006522A1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2346CD51" w14:textId="77777777" w:rsidR="006713E2" w:rsidRPr="00F75550" w:rsidRDefault="006713E2" w:rsidP="006522A1">
      <w:pPr>
        <w:pStyle w:val="1"/>
        <w:rPr>
          <w:rFonts w:ascii="Times New Roman" w:hAnsi="Times New Roman" w:cs="Times New Roman"/>
          <w:color w:val="auto"/>
          <w:sz w:val="32"/>
        </w:rPr>
      </w:pPr>
    </w:p>
    <w:p w14:paraId="6E3F64F4" w14:textId="77777777" w:rsidR="006713E2" w:rsidRPr="007F1418" w:rsidRDefault="006713E2" w:rsidP="006522A1">
      <w:pPr>
        <w:jc w:val="center"/>
        <w:rPr>
          <w:b/>
          <w:sz w:val="40"/>
          <w:szCs w:val="40"/>
        </w:rPr>
      </w:pPr>
      <w:r w:rsidRPr="003459CD">
        <w:rPr>
          <w:b/>
          <w:sz w:val="40"/>
          <w:szCs w:val="40"/>
          <w:lang w:val="uk-UA"/>
        </w:rPr>
        <w:t>Лабораторна  робота №</w:t>
      </w:r>
      <w:r w:rsidRPr="007F1418">
        <w:rPr>
          <w:b/>
          <w:sz w:val="40"/>
          <w:szCs w:val="40"/>
        </w:rPr>
        <w:t>2</w:t>
      </w:r>
    </w:p>
    <w:p w14:paraId="1110DE41" w14:textId="77777777" w:rsidR="006713E2" w:rsidRPr="00512BCB" w:rsidRDefault="006713E2" w:rsidP="006522A1">
      <w:pPr>
        <w:jc w:val="center"/>
        <w:rPr>
          <w:sz w:val="28"/>
          <w:szCs w:val="28"/>
          <w:lang w:val="uk-UA"/>
        </w:rPr>
      </w:pPr>
    </w:p>
    <w:p w14:paraId="4F2B0F98" w14:textId="77777777" w:rsidR="006713E2" w:rsidRPr="003459CD" w:rsidRDefault="006713E2" w:rsidP="006522A1">
      <w:pPr>
        <w:jc w:val="center"/>
        <w:rPr>
          <w:sz w:val="36"/>
          <w:szCs w:val="36"/>
          <w:lang w:val="uk-UA"/>
        </w:rPr>
      </w:pPr>
      <w:r w:rsidRPr="003459CD">
        <w:rPr>
          <w:sz w:val="36"/>
          <w:szCs w:val="36"/>
          <w:lang w:val="uk-UA"/>
        </w:rPr>
        <w:t>з дисципліни «</w:t>
      </w:r>
      <w:r>
        <w:rPr>
          <w:sz w:val="36"/>
          <w:szCs w:val="36"/>
          <w:lang w:val="uk-UA"/>
        </w:rPr>
        <w:t>Паралельне програмування</w:t>
      </w:r>
      <w:r w:rsidRPr="003459CD">
        <w:rPr>
          <w:sz w:val="36"/>
          <w:szCs w:val="36"/>
          <w:lang w:val="uk-UA"/>
        </w:rPr>
        <w:t>»</w:t>
      </w:r>
    </w:p>
    <w:p w14:paraId="42022BF6" w14:textId="77777777" w:rsidR="006713E2" w:rsidRPr="00FE5F5F" w:rsidRDefault="006713E2" w:rsidP="00FE5F5F">
      <w:pPr>
        <w:ind w:left="567" w:right="566"/>
        <w:jc w:val="center"/>
        <w:rPr>
          <w:rFonts w:eastAsia="TimesNewRomanPSMT"/>
          <w:sz w:val="36"/>
          <w:szCs w:val="28"/>
          <w:lang w:val="uk-UA" w:eastAsia="en-US"/>
        </w:rPr>
      </w:pPr>
      <w:r w:rsidRPr="003459CD">
        <w:rPr>
          <w:sz w:val="36"/>
          <w:szCs w:val="36"/>
          <w:lang w:val="uk-UA"/>
        </w:rPr>
        <w:t xml:space="preserve">на </w:t>
      </w:r>
      <w:r w:rsidRPr="00A060CA">
        <w:rPr>
          <w:sz w:val="36"/>
          <w:szCs w:val="36"/>
          <w:lang w:val="uk-UA"/>
        </w:rPr>
        <w:t>тему</w:t>
      </w:r>
      <w:r w:rsidRPr="00A060CA">
        <w:rPr>
          <w:sz w:val="28"/>
          <w:szCs w:val="28"/>
          <w:lang w:val="uk-UA"/>
        </w:rPr>
        <w:t>: «</w:t>
      </w:r>
      <w:r w:rsidRPr="00FE5F5F">
        <w:rPr>
          <w:rFonts w:eastAsia="TimesNewRomanPSMT"/>
          <w:sz w:val="36"/>
          <w:szCs w:val="28"/>
          <w:lang w:val="uk-UA" w:eastAsia="en-US"/>
        </w:rPr>
        <w:t>Мова Java</w:t>
      </w:r>
    </w:p>
    <w:p w14:paraId="685D4BDD" w14:textId="77777777" w:rsidR="006713E2" w:rsidRPr="00A060CA" w:rsidRDefault="006713E2" w:rsidP="00FE5F5F">
      <w:pPr>
        <w:ind w:left="567" w:right="566"/>
        <w:jc w:val="center"/>
        <w:rPr>
          <w:sz w:val="28"/>
          <w:szCs w:val="28"/>
          <w:lang w:val="uk-UA"/>
        </w:rPr>
      </w:pPr>
      <w:r w:rsidRPr="00FE5F5F">
        <w:rPr>
          <w:rFonts w:eastAsia="TimesNewRomanPSMT"/>
          <w:sz w:val="36"/>
          <w:szCs w:val="28"/>
          <w:lang w:val="uk-UA" w:eastAsia="en-US"/>
        </w:rPr>
        <w:t>Семафори, критичні секції, атомік-змінні, бар’єри</w:t>
      </w:r>
      <w:r w:rsidRPr="00A060CA">
        <w:rPr>
          <w:sz w:val="28"/>
          <w:szCs w:val="28"/>
          <w:lang w:val="uk-UA"/>
        </w:rPr>
        <w:t>»</w:t>
      </w:r>
    </w:p>
    <w:p w14:paraId="5E3452C5" w14:textId="77777777" w:rsidR="006713E2" w:rsidRPr="00A060CA" w:rsidRDefault="006713E2" w:rsidP="003459CD">
      <w:pPr>
        <w:tabs>
          <w:tab w:val="left" w:pos="6240"/>
        </w:tabs>
        <w:rPr>
          <w:sz w:val="28"/>
          <w:szCs w:val="28"/>
          <w:lang w:val="uk-UA"/>
        </w:rPr>
      </w:pPr>
      <w:r w:rsidRPr="00A060CA">
        <w:rPr>
          <w:sz w:val="28"/>
          <w:szCs w:val="28"/>
          <w:lang w:val="uk-UA"/>
        </w:rPr>
        <w:tab/>
      </w:r>
    </w:p>
    <w:p w14:paraId="18584894" w14:textId="77777777" w:rsidR="006713E2" w:rsidRPr="00512BCB" w:rsidRDefault="006713E2" w:rsidP="006522A1">
      <w:pPr>
        <w:jc w:val="center"/>
        <w:rPr>
          <w:sz w:val="28"/>
          <w:szCs w:val="28"/>
          <w:lang w:val="uk-UA"/>
        </w:rPr>
      </w:pPr>
    </w:p>
    <w:p w14:paraId="0DE516A8" w14:textId="77777777" w:rsidR="006713E2" w:rsidRPr="00F75550" w:rsidRDefault="006713E2" w:rsidP="006522A1">
      <w:pPr>
        <w:jc w:val="center"/>
        <w:rPr>
          <w:sz w:val="28"/>
          <w:szCs w:val="28"/>
          <w:lang w:val="uk-UA"/>
        </w:rPr>
      </w:pPr>
    </w:p>
    <w:p w14:paraId="28A2EA0C" w14:textId="77777777" w:rsidR="006713E2" w:rsidRPr="00F75550" w:rsidRDefault="006713E2" w:rsidP="006522A1">
      <w:pPr>
        <w:jc w:val="center"/>
        <w:rPr>
          <w:sz w:val="28"/>
          <w:szCs w:val="28"/>
          <w:lang w:val="uk-UA"/>
        </w:rPr>
      </w:pPr>
    </w:p>
    <w:p w14:paraId="0CF99EFC" w14:textId="77777777" w:rsidR="006713E2" w:rsidRPr="00277ACD" w:rsidRDefault="006713E2" w:rsidP="00B73B81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Виконав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>:</w:t>
      </w:r>
    </w:p>
    <w:p w14:paraId="5F54EE1B" w14:textId="77777777" w:rsidR="006713E2" w:rsidRDefault="006713E2" w:rsidP="00B73B81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студент 3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 xml:space="preserve">-го курсу </w:t>
      </w:r>
    </w:p>
    <w:p w14:paraId="583F635D" w14:textId="77777777" w:rsidR="006713E2" w:rsidRPr="00277ACD" w:rsidRDefault="006713E2" w:rsidP="00B73B81">
      <w:pPr>
        <w:pStyle w:val="Textbodyindent"/>
        <w:spacing w:line="240" w:lineRule="auto"/>
        <w:ind w:left="5422" w:firstLine="22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 xml:space="preserve">факультету 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>ІОТ</w:t>
      </w:r>
    </w:p>
    <w:p w14:paraId="12D3D3A9" w14:textId="77777777" w:rsidR="006713E2" w:rsidRPr="00277ACD" w:rsidRDefault="006713E2" w:rsidP="00B73B81">
      <w:pPr>
        <w:pStyle w:val="Textbodyindent"/>
        <w:spacing w:line="240" w:lineRule="auto"/>
        <w:ind w:left="5196" w:firstLine="452"/>
        <w:jc w:val="righ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групи ІО-</w:t>
      </w:r>
      <w:r>
        <w:rPr>
          <w:rFonts w:cs="Times New Roman"/>
          <w:b w:val="0"/>
          <w:iCs/>
          <w:sz w:val="28"/>
          <w:szCs w:val="28"/>
          <w:lang w:val="uk-UA"/>
        </w:rPr>
        <w:t>14</w:t>
      </w:r>
    </w:p>
    <w:p w14:paraId="636BAAF2" w14:textId="77777777" w:rsidR="006713E2" w:rsidRDefault="006713E2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Лупащенко А. А.</w:t>
      </w:r>
    </w:p>
    <w:p w14:paraId="3489FABA" w14:textId="77777777" w:rsidR="006713E2" w:rsidRDefault="006713E2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uk-UA"/>
        </w:rPr>
      </w:pPr>
    </w:p>
    <w:p w14:paraId="2C64923B" w14:textId="77777777" w:rsidR="006713E2" w:rsidRPr="00277ACD" w:rsidRDefault="006713E2" w:rsidP="00B73B81">
      <w:pPr>
        <w:pStyle w:val="Textbodyindent"/>
        <w:spacing w:line="240" w:lineRule="auto"/>
        <w:ind w:left="4236"/>
        <w:jc w:val="right"/>
        <w:rPr>
          <w:rFonts w:cs="Times New Roman"/>
          <w:b w:val="0"/>
          <w:iCs/>
          <w:sz w:val="28"/>
          <w:szCs w:val="28"/>
          <w:lang w:val="uk-UA"/>
        </w:rPr>
      </w:pPr>
      <w:r>
        <w:rPr>
          <w:rFonts w:cs="Times New Roman"/>
          <w:b w:val="0"/>
          <w:iCs/>
          <w:sz w:val="28"/>
          <w:szCs w:val="28"/>
          <w:lang w:val="uk-UA"/>
        </w:rPr>
        <w:t>Перевірив</w:t>
      </w:r>
      <w:r w:rsidRPr="00277ACD">
        <w:rPr>
          <w:rFonts w:cs="Times New Roman"/>
          <w:b w:val="0"/>
          <w:iCs/>
          <w:sz w:val="28"/>
          <w:szCs w:val="28"/>
          <w:lang w:val="uk-UA"/>
        </w:rPr>
        <w:t>:</w:t>
      </w:r>
    </w:p>
    <w:p w14:paraId="294AA10D" w14:textId="77777777" w:rsidR="006713E2" w:rsidRDefault="006713E2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sz w:val="28"/>
          <w:szCs w:val="28"/>
          <w:lang w:val="ru-RU"/>
        </w:rPr>
      </w:pPr>
      <w:r>
        <w:rPr>
          <w:rFonts w:cs="Times New Roman"/>
          <w:b w:val="0"/>
          <w:sz w:val="28"/>
          <w:szCs w:val="28"/>
          <w:lang w:val="ru-RU"/>
        </w:rPr>
        <w:t>доц</w:t>
      </w:r>
      <w:r w:rsidRPr="00BC7DDB">
        <w:rPr>
          <w:rFonts w:cs="Times New Roman"/>
          <w:b w:val="0"/>
          <w:sz w:val="28"/>
          <w:szCs w:val="28"/>
          <w:lang w:val="ru-RU"/>
        </w:rPr>
        <w:t xml:space="preserve">. </w:t>
      </w:r>
    </w:p>
    <w:p w14:paraId="2F112B5E" w14:textId="77777777" w:rsidR="006713E2" w:rsidRPr="00BC7DDB" w:rsidRDefault="006713E2" w:rsidP="00B73B81">
      <w:pPr>
        <w:pStyle w:val="Textbodyindent"/>
        <w:spacing w:line="240" w:lineRule="auto"/>
        <w:ind w:left="4970" w:firstLine="678"/>
        <w:jc w:val="right"/>
        <w:rPr>
          <w:rFonts w:cs="Times New Roman"/>
          <w:b w:val="0"/>
          <w:iCs/>
          <w:sz w:val="28"/>
          <w:szCs w:val="28"/>
          <w:lang w:val="ru-RU"/>
        </w:rPr>
      </w:pPr>
      <w:r>
        <w:rPr>
          <w:rFonts w:cs="Times New Roman"/>
          <w:b w:val="0"/>
          <w:sz w:val="28"/>
          <w:szCs w:val="28"/>
          <w:lang w:val="ru-RU"/>
        </w:rPr>
        <w:t>Корочкін О</w:t>
      </w:r>
      <w:r w:rsidRPr="00BC7DDB">
        <w:rPr>
          <w:rFonts w:cs="Times New Roman"/>
          <w:b w:val="0"/>
          <w:sz w:val="28"/>
          <w:szCs w:val="28"/>
          <w:lang w:val="ru-RU"/>
        </w:rPr>
        <w:t>.</w:t>
      </w:r>
      <w:r>
        <w:rPr>
          <w:rFonts w:cs="Times New Roman"/>
          <w:b w:val="0"/>
          <w:sz w:val="28"/>
          <w:szCs w:val="28"/>
          <w:lang w:val="ru-RU"/>
        </w:rPr>
        <w:t xml:space="preserve"> В.</w:t>
      </w:r>
    </w:p>
    <w:p w14:paraId="40B97F1A" w14:textId="77777777" w:rsidR="006713E2" w:rsidRPr="00B73B81" w:rsidRDefault="006713E2" w:rsidP="006522A1">
      <w:pPr>
        <w:jc w:val="center"/>
      </w:pPr>
    </w:p>
    <w:p w14:paraId="274DED00" w14:textId="77777777" w:rsidR="006713E2" w:rsidRPr="00512BCB" w:rsidRDefault="006713E2" w:rsidP="006522A1">
      <w:pPr>
        <w:jc w:val="center"/>
        <w:rPr>
          <w:lang w:val="uk-UA"/>
        </w:rPr>
      </w:pPr>
    </w:p>
    <w:p w14:paraId="7389E9B2" w14:textId="77777777" w:rsidR="006713E2" w:rsidRPr="00512BCB" w:rsidRDefault="006713E2" w:rsidP="006522A1">
      <w:pPr>
        <w:jc w:val="center"/>
        <w:rPr>
          <w:lang w:val="uk-UA"/>
        </w:rPr>
      </w:pPr>
    </w:p>
    <w:p w14:paraId="0CD7438F" w14:textId="77777777" w:rsidR="006713E2" w:rsidRPr="00A45984" w:rsidRDefault="006713E2" w:rsidP="006522A1">
      <w:pPr>
        <w:pStyle w:val="a3"/>
        <w:rPr>
          <w:sz w:val="28"/>
          <w:szCs w:val="28"/>
          <w:lang w:val="ru-RU"/>
        </w:rPr>
      </w:pPr>
    </w:p>
    <w:p w14:paraId="39477C06" w14:textId="77777777" w:rsidR="006713E2" w:rsidRPr="00512BCB" w:rsidRDefault="006713E2" w:rsidP="006522A1">
      <w:pPr>
        <w:pStyle w:val="a3"/>
        <w:rPr>
          <w:sz w:val="28"/>
          <w:szCs w:val="28"/>
        </w:rPr>
      </w:pPr>
    </w:p>
    <w:p w14:paraId="066DB911" w14:textId="77777777" w:rsidR="006713E2" w:rsidRPr="00512BCB" w:rsidRDefault="006713E2" w:rsidP="00B73B81">
      <w:pPr>
        <w:rPr>
          <w:sz w:val="28"/>
          <w:szCs w:val="28"/>
          <w:lang w:val="uk-UA"/>
        </w:rPr>
      </w:pPr>
    </w:p>
    <w:p w14:paraId="3A616E35" w14:textId="77777777" w:rsidR="006713E2" w:rsidRPr="00512BCB" w:rsidRDefault="006713E2" w:rsidP="006522A1">
      <w:pPr>
        <w:jc w:val="center"/>
        <w:rPr>
          <w:sz w:val="28"/>
          <w:szCs w:val="28"/>
          <w:lang w:val="uk-UA"/>
        </w:rPr>
      </w:pPr>
    </w:p>
    <w:p w14:paraId="46CDC776" w14:textId="77777777" w:rsidR="006713E2" w:rsidRPr="00512BCB" w:rsidRDefault="006713E2" w:rsidP="00FE5F5F">
      <w:pPr>
        <w:rPr>
          <w:sz w:val="28"/>
          <w:szCs w:val="28"/>
          <w:lang w:val="uk-UA"/>
        </w:rPr>
      </w:pPr>
    </w:p>
    <w:p w14:paraId="5F69DC65" w14:textId="77777777" w:rsidR="006713E2" w:rsidRDefault="006713E2" w:rsidP="006522A1">
      <w:pPr>
        <w:jc w:val="center"/>
        <w:rPr>
          <w:sz w:val="28"/>
          <w:szCs w:val="28"/>
          <w:lang w:val="uk-UA"/>
        </w:rPr>
      </w:pPr>
    </w:p>
    <w:p w14:paraId="7B39096C" w14:textId="77777777" w:rsidR="006713E2" w:rsidRPr="00512BCB" w:rsidRDefault="006713E2" w:rsidP="006522A1">
      <w:pPr>
        <w:jc w:val="center"/>
        <w:rPr>
          <w:sz w:val="28"/>
          <w:szCs w:val="28"/>
          <w:lang w:val="uk-UA"/>
        </w:rPr>
      </w:pPr>
    </w:p>
    <w:p w14:paraId="562B624E" w14:textId="77777777" w:rsidR="006713E2" w:rsidRDefault="006713E2" w:rsidP="006522A1">
      <w:pPr>
        <w:jc w:val="center"/>
        <w:rPr>
          <w:sz w:val="28"/>
          <w:szCs w:val="28"/>
          <w:lang w:val="uk-UA"/>
        </w:rPr>
      </w:pPr>
    </w:p>
    <w:p w14:paraId="59671DBB" w14:textId="77777777" w:rsidR="006713E2" w:rsidRPr="00FE5F5F" w:rsidRDefault="006713E2" w:rsidP="00FE5F5F">
      <w:pPr>
        <w:jc w:val="center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>Київ  20</w:t>
      </w:r>
      <w:r>
        <w:rPr>
          <w:sz w:val="28"/>
          <w:szCs w:val="28"/>
          <w:lang w:val="uk-UA"/>
        </w:rPr>
        <w:t>23</w:t>
      </w:r>
    </w:p>
    <w:p w14:paraId="63EC6F24" w14:textId="77777777" w:rsidR="006713E2" w:rsidRPr="007B544F" w:rsidRDefault="006713E2" w:rsidP="002C78B7">
      <w:pPr>
        <w:autoSpaceDE w:val="0"/>
        <w:autoSpaceDN w:val="0"/>
        <w:adjustRightInd w:val="0"/>
        <w:rPr>
          <w:rFonts w:eastAsia="TimesNewRomanPSMT"/>
          <w:sz w:val="28"/>
          <w:szCs w:val="28"/>
          <w:lang w:val="uk-UA" w:eastAsia="en-US"/>
        </w:rPr>
      </w:pPr>
    </w:p>
    <w:p w14:paraId="00709A9D" w14:textId="77777777" w:rsidR="006713E2" w:rsidRPr="007B544F" w:rsidRDefault="006713E2" w:rsidP="006D641C">
      <w:pPr>
        <w:rPr>
          <w:b/>
          <w:sz w:val="28"/>
          <w:szCs w:val="28"/>
          <w:lang w:val="uk-UA"/>
        </w:rPr>
      </w:pPr>
      <w:r w:rsidRPr="00AF141D">
        <w:rPr>
          <w:b/>
          <w:sz w:val="28"/>
          <w:szCs w:val="28"/>
          <w:lang w:val="uk-UA"/>
        </w:rPr>
        <w:t>Варіант</w:t>
      </w:r>
      <w:r w:rsidRPr="007B544F">
        <w:rPr>
          <w:b/>
          <w:sz w:val="28"/>
          <w:szCs w:val="28"/>
          <w:lang w:val="uk-UA"/>
        </w:rPr>
        <w:t xml:space="preserve"> 22</w:t>
      </w:r>
    </w:p>
    <w:p w14:paraId="3F306BF5" w14:textId="06B37F13" w:rsidR="006713E2" w:rsidRPr="00BA0064" w:rsidRDefault="006713E2" w:rsidP="00BA0064">
      <w:pPr>
        <w:rPr>
          <w:sz w:val="28"/>
          <w:szCs w:val="28"/>
          <w:lang w:val="uk-UA"/>
        </w:rPr>
      </w:pPr>
      <w:r w:rsidRPr="00AF141D">
        <w:rPr>
          <w:sz w:val="28"/>
          <w:szCs w:val="28"/>
          <w:lang w:val="en-US"/>
        </w:rPr>
        <w:t>W</w:t>
      </w:r>
      <w:r w:rsidRPr="007B544F">
        <w:rPr>
          <w:sz w:val="28"/>
          <w:szCs w:val="28"/>
          <w:lang w:val="uk-UA"/>
        </w:rPr>
        <w:t xml:space="preserve"> = </w:t>
      </w:r>
      <w:r w:rsidRPr="00AF141D">
        <w:rPr>
          <w:sz w:val="28"/>
          <w:szCs w:val="28"/>
          <w:lang w:val="en-US"/>
        </w:rPr>
        <w:t>max</w:t>
      </w:r>
      <w:r w:rsidRPr="007B544F">
        <w:rPr>
          <w:sz w:val="28"/>
          <w:szCs w:val="28"/>
          <w:lang w:val="uk-UA"/>
        </w:rPr>
        <w:t>(</w:t>
      </w:r>
      <w:r w:rsidRPr="00AF141D">
        <w:rPr>
          <w:sz w:val="28"/>
          <w:szCs w:val="28"/>
          <w:lang w:val="en-US"/>
        </w:rPr>
        <w:t>C</w:t>
      </w:r>
      <w:r w:rsidRPr="007B544F">
        <w:rPr>
          <w:sz w:val="28"/>
          <w:szCs w:val="28"/>
          <w:lang w:val="uk-UA"/>
        </w:rPr>
        <w:t>*</w:t>
      </w:r>
      <w:r w:rsidRPr="00AF141D">
        <w:rPr>
          <w:sz w:val="28"/>
          <w:szCs w:val="28"/>
          <w:lang w:val="en-US"/>
        </w:rPr>
        <w:t>MD</w:t>
      </w:r>
      <w:r w:rsidRPr="007B544F">
        <w:rPr>
          <w:sz w:val="28"/>
          <w:szCs w:val="28"/>
          <w:lang w:val="uk-UA"/>
        </w:rPr>
        <w:t xml:space="preserve">)*С + </w:t>
      </w:r>
      <w:r w:rsidRPr="00AF141D">
        <w:rPr>
          <w:sz w:val="28"/>
          <w:szCs w:val="28"/>
          <w:lang w:val="en-US"/>
        </w:rPr>
        <w:t>E</w:t>
      </w:r>
      <w:r w:rsidRPr="007B544F">
        <w:rPr>
          <w:sz w:val="28"/>
          <w:szCs w:val="28"/>
          <w:lang w:val="uk-UA"/>
        </w:rPr>
        <w:t>*(</w:t>
      </w:r>
      <w:r w:rsidRPr="00AF141D">
        <w:rPr>
          <w:sz w:val="28"/>
          <w:szCs w:val="28"/>
          <w:lang w:val="en-US"/>
        </w:rPr>
        <w:t>MA</w:t>
      </w:r>
      <w:r w:rsidRPr="007B544F">
        <w:rPr>
          <w:sz w:val="28"/>
          <w:szCs w:val="28"/>
          <w:lang w:val="uk-UA"/>
        </w:rPr>
        <w:t>*</w:t>
      </w:r>
      <w:r w:rsidRPr="00AF141D">
        <w:rPr>
          <w:sz w:val="28"/>
          <w:szCs w:val="28"/>
          <w:lang w:val="en-US"/>
        </w:rPr>
        <w:t>MB</w:t>
      </w:r>
      <w:r w:rsidRPr="007B544F">
        <w:rPr>
          <w:sz w:val="28"/>
          <w:szCs w:val="28"/>
          <w:lang w:val="uk-UA"/>
        </w:rPr>
        <w:t>)*</w:t>
      </w:r>
      <w:r w:rsidRPr="00AF141D">
        <w:rPr>
          <w:sz w:val="28"/>
          <w:szCs w:val="28"/>
          <w:lang w:val="en-US"/>
        </w:rPr>
        <w:t>d</w:t>
      </w:r>
    </w:p>
    <w:p w14:paraId="4D80A6C8" w14:textId="5501A38C" w:rsidR="006713E2" w:rsidRPr="00AF141D" w:rsidRDefault="006713E2" w:rsidP="006D327F">
      <w:pPr>
        <w:autoSpaceDE w:val="0"/>
        <w:autoSpaceDN w:val="0"/>
        <w:adjustRightInd w:val="0"/>
        <w:rPr>
          <w:b/>
          <w:bCs/>
          <w:noProof/>
          <w:sz w:val="28"/>
          <w:szCs w:val="28"/>
          <w:lang w:val="uk-UA" w:eastAsia="uk-UA"/>
        </w:rPr>
      </w:pPr>
      <w:r w:rsidRPr="00AF141D">
        <w:rPr>
          <w:b/>
          <w:bCs/>
          <w:noProof/>
          <w:sz w:val="28"/>
          <w:szCs w:val="28"/>
          <w:lang w:val="uk-UA" w:eastAsia="uk-UA"/>
        </w:rPr>
        <w:t>Етап 1</w:t>
      </w:r>
      <w:r w:rsidR="00594021">
        <w:rPr>
          <w:b/>
          <w:bCs/>
          <w:noProof/>
          <w:sz w:val="28"/>
          <w:szCs w:val="28"/>
          <w:lang w:val="en-US" w:eastAsia="uk-UA"/>
        </w:rPr>
        <w:t xml:space="preserve">. </w:t>
      </w:r>
      <w:r w:rsidR="00594021" w:rsidRPr="004703C5">
        <w:rPr>
          <w:b/>
          <w:bCs/>
          <w:color w:val="000000"/>
          <w:sz w:val="28"/>
          <w:szCs w:val="28"/>
          <w:lang w:val="uk-UA"/>
        </w:rPr>
        <w:t>Паралельний</w:t>
      </w:r>
      <w:r w:rsidR="00594021" w:rsidRPr="00594021">
        <w:rPr>
          <w:b/>
          <w:bCs/>
          <w:color w:val="000000"/>
          <w:sz w:val="28"/>
          <w:szCs w:val="28"/>
        </w:rPr>
        <w:t xml:space="preserve"> алгоритм</w:t>
      </w:r>
      <w:r w:rsidRPr="00AF141D">
        <w:rPr>
          <w:b/>
          <w:bCs/>
          <w:noProof/>
          <w:sz w:val="28"/>
          <w:szCs w:val="28"/>
          <w:lang w:val="uk-UA" w:eastAsia="uk-UA"/>
        </w:rPr>
        <w:t>:</w:t>
      </w:r>
    </w:p>
    <w:p w14:paraId="5B8B28D0" w14:textId="35A7001B" w:rsidR="006713E2" w:rsidRDefault="006713E2" w:rsidP="006F14F4">
      <w:pPr>
        <w:pStyle w:val="a5"/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Он </w:t>
      </w:r>
      <w:r w:rsidRPr="00BA2884">
        <w:rPr>
          <w:b/>
          <w:bCs/>
          <w:color w:val="000000"/>
          <w:sz w:val="28"/>
          <w:szCs w:val="28"/>
        </w:rPr>
        <w:t xml:space="preserve">= </w:t>
      </w:r>
      <w:r w:rsidRPr="00BA2884">
        <w:rPr>
          <w:sz w:val="28"/>
          <w:szCs w:val="28"/>
          <w:lang w:val="en-US"/>
        </w:rPr>
        <w:t>C</w:t>
      </w:r>
      <w:r w:rsidRPr="006F14F4">
        <w:rPr>
          <w:sz w:val="28"/>
          <w:szCs w:val="28"/>
        </w:rPr>
        <w:t>*</w:t>
      </w:r>
      <w:r w:rsidRPr="00BA2884">
        <w:rPr>
          <w:sz w:val="28"/>
          <w:szCs w:val="28"/>
          <w:lang w:val="en-US"/>
        </w:rPr>
        <w:t>MD</w:t>
      </w:r>
      <w:r>
        <w:rPr>
          <w:sz w:val="28"/>
          <w:szCs w:val="28"/>
          <w:vertAlign w:val="subscript"/>
          <w:lang w:val="en-US"/>
        </w:rPr>
        <w:t>H</w:t>
      </w:r>
      <w:r>
        <w:rPr>
          <w:color w:val="000000"/>
          <w:sz w:val="28"/>
          <w:szCs w:val="28"/>
        </w:rPr>
        <w:tab/>
      </w:r>
    </w:p>
    <w:p w14:paraId="04A98B75" w14:textId="2821D9A3" w:rsidR="006713E2" w:rsidRPr="006D327F" w:rsidRDefault="006713E2" w:rsidP="006F14F4">
      <w:pPr>
        <w:pStyle w:val="a5"/>
        <w:numPr>
          <w:ilvl w:val="0"/>
          <w:numId w:val="5"/>
        </w:num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аі = </w:t>
      </w:r>
      <w:r>
        <w:rPr>
          <w:color w:val="000000"/>
          <w:sz w:val="28"/>
          <w:szCs w:val="28"/>
          <w:lang w:val="en-US"/>
        </w:rPr>
        <w:t>max</w:t>
      </w:r>
      <w:r>
        <w:rPr>
          <w:color w:val="000000"/>
          <w:sz w:val="28"/>
          <w:szCs w:val="28"/>
          <w:lang w:val="uk-UA"/>
        </w:rPr>
        <w:t xml:space="preserve">(Он)        </w:t>
      </w:r>
      <w:r w:rsidRPr="007B544F">
        <w:rPr>
          <w:color w:val="000000"/>
          <w:sz w:val="28"/>
          <w:szCs w:val="28"/>
          <w:lang w:val="en-US"/>
        </w:rPr>
        <w:t>i</w:t>
      </w:r>
      <w:r w:rsidRPr="006F14F4">
        <w:rPr>
          <w:color w:val="000000"/>
          <w:sz w:val="28"/>
          <w:szCs w:val="28"/>
        </w:rPr>
        <w:t xml:space="preserve"> = 1…4</w:t>
      </w:r>
    </w:p>
    <w:p w14:paraId="7757BD73" w14:textId="58F773C9" w:rsidR="006713E2" w:rsidRPr="00E372CC" w:rsidRDefault="006713E2" w:rsidP="006F14F4">
      <w:pPr>
        <w:pStyle w:val="a5"/>
        <w:numPr>
          <w:ilvl w:val="0"/>
          <w:numId w:val="5"/>
        </w:num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007B544F">
        <w:rPr>
          <w:color w:val="000000"/>
          <w:sz w:val="28"/>
          <w:szCs w:val="28"/>
          <w:lang w:val="en-US"/>
        </w:rPr>
        <w:t>a = m</w:t>
      </w:r>
      <w:r>
        <w:rPr>
          <w:color w:val="000000"/>
          <w:sz w:val="28"/>
          <w:szCs w:val="28"/>
          <w:lang w:val="en-US"/>
        </w:rPr>
        <w:t>ax</w:t>
      </w:r>
      <w:r w:rsidRPr="007B544F">
        <w:rPr>
          <w:color w:val="000000"/>
          <w:sz w:val="28"/>
          <w:szCs w:val="28"/>
          <w:lang w:val="en-US"/>
        </w:rPr>
        <w:t>(a,a</w:t>
      </w:r>
      <w:r w:rsidRPr="007B544F">
        <w:rPr>
          <w:color w:val="000000"/>
          <w:sz w:val="28"/>
          <w:szCs w:val="28"/>
          <w:vertAlign w:val="subscript"/>
          <w:lang w:val="en-US"/>
        </w:rPr>
        <w:t>i</w:t>
      </w:r>
      <w:r w:rsidRPr="007B544F">
        <w:rPr>
          <w:color w:val="000000"/>
          <w:sz w:val="28"/>
          <w:szCs w:val="28"/>
          <w:lang w:val="en-US"/>
        </w:rPr>
        <w:t>)</w:t>
      </w: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СР</w:t>
      </w:r>
      <w:r w:rsidRPr="007B544F">
        <w:rPr>
          <w:color w:val="000000"/>
          <w:sz w:val="28"/>
          <w:szCs w:val="28"/>
          <w:lang w:val="en-US"/>
        </w:rPr>
        <w:t>:  a</w:t>
      </w:r>
    </w:p>
    <w:p w14:paraId="7C0BDC96" w14:textId="77777777" w:rsidR="006713E2" w:rsidRPr="00B24660" w:rsidRDefault="006713E2" w:rsidP="006F14F4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r w:rsidRPr="00701B95">
        <w:rPr>
          <w:sz w:val="28"/>
          <w:szCs w:val="28"/>
          <w:lang w:val="en-US"/>
        </w:rPr>
        <w:t>W</w:t>
      </w:r>
      <w:r w:rsidRPr="00B56196">
        <w:rPr>
          <w:sz w:val="28"/>
          <w:szCs w:val="28"/>
          <w:vertAlign w:val="subscript"/>
          <w:lang w:val="en-US"/>
        </w:rPr>
        <w:t xml:space="preserve">H </w:t>
      </w:r>
      <w:r w:rsidRPr="00701B95"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  <w:lang w:val="en-US"/>
        </w:rPr>
        <w:t>a</w:t>
      </w:r>
      <w:r w:rsidRPr="00701B95">
        <w:rPr>
          <w:sz w:val="28"/>
          <w:szCs w:val="28"/>
          <w:lang w:val="en-US"/>
        </w:rPr>
        <w:t>*С</w:t>
      </w:r>
      <w:r w:rsidRPr="004738C5">
        <w:rPr>
          <w:sz w:val="28"/>
          <w:szCs w:val="28"/>
          <w:vertAlign w:val="subscript"/>
          <w:lang w:val="en-US"/>
        </w:rPr>
        <w:t>H</w:t>
      </w:r>
      <w:r w:rsidRPr="00701B95">
        <w:rPr>
          <w:sz w:val="28"/>
          <w:szCs w:val="28"/>
          <w:lang w:val="en-US"/>
        </w:rPr>
        <w:t>+ E*(MA*MB</w:t>
      </w:r>
      <w:r w:rsidRPr="004738C5">
        <w:rPr>
          <w:sz w:val="28"/>
          <w:szCs w:val="28"/>
          <w:vertAlign w:val="subscript"/>
          <w:lang w:val="en-US"/>
        </w:rPr>
        <w:t>H</w:t>
      </w:r>
      <w:r w:rsidRPr="00701B95">
        <w:rPr>
          <w:sz w:val="28"/>
          <w:szCs w:val="28"/>
          <w:lang w:val="en-US"/>
        </w:rPr>
        <w:t>)*d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 xml:space="preserve">              </w:t>
      </w:r>
      <w:r>
        <w:rPr>
          <w:color w:val="000000"/>
          <w:sz w:val="28"/>
          <w:szCs w:val="28"/>
        </w:rPr>
        <w:t>СР</w:t>
      </w:r>
      <w:r w:rsidRPr="00B94A47">
        <w:rPr>
          <w:color w:val="000000"/>
          <w:sz w:val="28"/>
          <w:szCs w:val="28"/>
          <w:lang w:val="en-US"/>
        </w:rPr>
        <w:t>:  a</w:t>
      </w:r>
      <w:r>
        <w:rPr>
          <w:color w:val="000000"/>
          <w:sz w:val="28"/>
          <w:szCs w:val="28"/>
          <w:lang w:val="en-US"/>
        </w:rPr>
        <w:t xml:space="preserve">, d </w:t>
      </w:r>
    </w:p>
    <w:p w14:paraId="6E1A516A" w14:textId="77777777" w:rsidR="006713E2" w:rsidRPr="007B544F" w:rsidRDefault="006713E2" w:rsidP="006D327F">
      <w:pPr>
        <w:pStyle w:val="a8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14:paraId="2F1EB021" w14:textId="77777777" w:rsidR="00BA0064" w:rsidRPr="007B544F" w:rsidRDefault="00BA0064" w:rsidP="00BA0064">
      <w:pPr>
        <w:pStyle w:val="a8"/>
        <w:spacing w:before="0" w:beforeAutospacing="0" w:after="0" w:afterAutospacing="0"/>
        <w:rPr>
          <w:lang w:val="en-US"/>
        </w:rPr>
      </w:pPr>
      <w:r>
        <w:rPr>
          <w:color w:val="000000"/>
          <w:sz w:val="28"/>
          <w:szCs w:val="28"/>
        </w:rPr>
        <w:t>СР</w:t>
      </w:r>
      <w:r w:rsidRPr="007B544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які</w:t>
      </w:r>
      <w:r w:rsidRPr="007B544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змінюються</w:t>
      </w:r>
      <w:r w:rsidRPr="007B544F">
        <w:rPr>
          <w:color w:val="000000"/>
          <w:sz w:val="28"/>
          <w:szCs w:val="28"/>
          <w:lang w:val="en-US"/>
        </w:rPr>
        <w:t>: a</w:t>
      </w:r>
    </w:p>
    <w:p w14:paraId="4757AC9E" w14:textId="77777777" w:rsidR="00BA0064" w:rsidRPr="007B544F" w:rsidRDefault="00BA0064" w:rsidP="00BA0064">
      <w:pPr>
        <w:pStyle w:val="a8"/>
        <w:spacing w:before="0" w:beforeAutospacing="0" w:after="0" w:afterAutospacing="0"/>
        <w:rPr>
          <w:lang w:val="en-US"/>
        </w:rPr>
      </w:pPr>
      <w:r>
        <w:rPr>
          <w:color w:val="000000"/>
          <w:sz w:val="28"/>
          <w:szCs w:val="28"/>
        </w:rPr>
        <w:t>СР</w:t>
      </w:r>
      <w:r w:rsidRPr="007B544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копію</w:t>
      </w:r>
      <w:r>
        <w:rPr>
          <w:color w:val="000000"/>
          <w:sz w:val="28"/>
          <w:szCs w:val="28"/>
          <w:lang w:val="uk-UA"/>
        </w:rPr>
        <w:t>ємо</w:t>
      </w:r>
      <w:r w:rsidRPr="007B544F">
        <w:rPr>
          <w:color w:val="000000"/>
          <w:sz w:val="28"/>
          <w:szCs w:val="28"/>
          <w:lang w:val="en-US"/>
        </w:rPr>
        <w:t>: a, d</w:t>
      </w:r>
    </w:p>
    <w:p w14:paraId="02B23125" w14:textId="1A6572EB" w:rsidR="006713E2" w:rsidRDefault="006713E2" w:rsidP="0099346B">
      <w:pPr>
        <w:rPr>
          <w:sz w:val="28"/>
          <w:szCs w:val="28"/>
          <w:lang w:val="en-US"/>
        </w:rPr>
      </w:pPr>
    </w:p>
    <w:p w14:paraId="40F65B37" w14:textId="55191A07" w:rsidR="0099346B" w:rsidRPr="00746155" w:rsidRDefault="0099346B" w:rsidP="0099346B">
      <w:pPr>
        <w:rPr>
          <w:b/>
          <w:bCs/>
          <w:sz w:val="28"/>
          <w:szCs w:val="28"/>
          <w:lang w:val="uk-UA"/>
        </w:rPr>
      </w:pPr>
      <w:r w:rsidRPr="0099346B">
        <w:rPr>
          <w:b/>
          <w:bCs/>
          <w:sz w:val="28"/>
          <w:szCs w:val="28"/>
          <w:lang w:val="uk-UA"/>
        </w:rPr>
        <w:t>Етап 2</w:t>
      </w:r>
      <w:r w:rsidR="00956FB0" w:rsidRPr="001E43B9">
        <w:rPr>
          <w:b/>
          <w:bCs/>
          <w:sz w:val="28"/>
          <w:szCs w:val="28"/>
        </w:rPr>
        <w:t xml:space="preserve">. </w:t>
      </w:r>
      <w:r w:rsidR="00956FB0" w:rsidRPr="00746155">
        <w:rPr>
          <w:b/>
          <w:bCs/>
          <w:color w:val="000000"/>
          <w:sz w:val="28"/>
          <w:szCs w:val="28"/>
          <w:lang w:val="uk-UA"/>
        </w:rPr>
        <w:t>Опис алгоритму потоків та точки синхронізації</w:t>
      </w:r>
      <w:r w:rsidRPr="00746155">
        <w:rPr>
          <w:b/>
          <w:bCs/>
          <w:sz w:val="28"/>
          <w:szCs w:val="28"/>
          <w:lang w:val="uk-UA"/>
        </w:rPr>
        <w:t>:</w:t>
      </w:r>
    </w:p>
    <w:p w14:paraId="5E0401A7" w14:textId="558351A1" w:rsidR="00276440" w:rsidRPr="00C75F06" w:rsidRDefault="00276440" w:rsidP="00276440">
      <w:p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T</w:t>
      </w:r>
      <w:r w:rsidRPr="001E43B9">
        <w:rPr>
          <w:sz w:val="28"/>
          <w:szCs w:val="28"/>
        </w:rPr>
        <w:t>1</w:t>
      </w:r>
      <w:r w:rsidRPr="00C75F06">
        <w:rPr>
          <w:sz w:val="28"/>
          <w:szCs w:val="28"/>
          <w:lang w:val="uk-UA"/>
        </w:rPr>
        <w:t>:</w:t>
      </w:r>
    </w:p>
    <w:p w14:paraId="5AC04BF8" w14:textId="77777777" w:rsidR="00276440" w:rsidRPr="00C75F06" w:rsidRDefault="00276440" w:rsidP="00276440">
      <w:pPr>
        <w:rPr>
          <w:sz w:val="28"/>
          <w:szCs w:val="28"/>
          <w:lang w:val="uk-UA"/>
        </w:rPr>
      </w:pPr>
    </w:p>
    <w:p w14:paraId="12AA7647" w14:textId="4BDD4724" w:rsidR="00276440" w:rsidRPr="00C75F06" w:rsidRDefault="00276440" w:rsidP="0027644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Чекати на введення даних в потоках T</w:t>
      </w:r>
      <w:r w:rsidR="000468C2" w:rsidRPr="000468C2">
        <w:rPr>
          <w:sz w:val="28"/>
          <w:szCs w:val="28"/>
        </w:rPr>
        <w:t>2</w:t>
      </w:r>
      <w:r w:rsidRPr="00C75F06">
        <w:rPr>
          <w:sz w:val="28"/>
          <w:szCs w:val="28"/>
          <w:lang w:val="uk-UA"/>
        </w:rPr>
        <w:t>,T</w:t>
      </w:r>
      <w:r w:rsidR="000468C2" w:rsidRPr="000468C2">
        <w:rPr>
          <w:sz w:val="28"/>
          <w:szCs w:val="28"/>
        </w:rPr>
        <w:t>3</w:t>
      </w:r>
      <w:r w:rsidRPr="00C75F06">
        <w:rPr>
          <w:sz w:val="28"/>
          <w:szCs w:val="28"/>
          <w:lang w:val="uk-UA"/>
        </w:rPr>
        <w:t>,T</w:t>
      </w:r>
      <w:r w:rsidR="000468C2" w:rsidRPr="000468C2">
        <w:rPr>
          <w:sz w:val="28"/>
          <w:szCs w:val="28"/>
        </w:rPr>
        <w:t>4</w:t>
      </w:r>
      <w:r w:rsidRPr="00C75F06">
        <w:rPr>
          <w:sz w:val="28"/>
          <w:szCs w:val="28"/>
          <w:lang w:val="uk-UA"/>
        </w:rPr>
        <w:t xml:space="preserve"> - - W(</w:t>
      </w:r>
      <w:r w:rsidR="000468C2" w:rsidRPr="000468C2">
        <w:rPr>
          <w:sz w:val="28"/>
          <w:szCs w:val="28"/>
        </w:rPr>
        <w:t>234</w:t>
      </w:r>
      <w:r w:rsidRPr="00C75F06">
        <w:rPr>
          <w:sz w:val="28"/>
          <w:szCs w:val="28"/>
          <w:lang w:val="uk-UA"/>
        </w:rPr>
        <w:t>,1)</w:t>
      </w:r>
    </w:p>
    <w:p w14:paraId="3088320C" w14:textId="03316BAD" w:rsidR="00276440" w:rsidRDefault="00276440" w:rsidP="0027644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Копіювання d, d</w:t>
      </w:r>
      <w:r w:rsidRPr="00276440">
        <w:rPr>
          <w:sz w:val="28"/>
          <w:szCs w:val="28"/>
        </w:rPr>
        <w:t>1</w:t>
      </w:r>
      <w:r w:rsidRPr="00C75F06">
        <w:rPr>
          <w:sz w:val="28"/>
          <w:szCs w:val="28"/>
          <w:lang w:val="uk-UA"/>
        </w:rPr>
        <w:t xml:space="preserve"> = d - - Критична ділянка</w:t>
      </w:r>
    </w:p>
    <w:p w14:paraId="73F4CF4C" w14:textId="77777777" w:rsidR="00276440" w:rsidRPr="00C337C0" w:rsidRDefault="00276440" w:rsidP="0027644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 xml:space="preserve">Обчислення Он = </w:t>
      </w:r>
      <w:r w:rsidRPr="00BA2884">
        <w:rPr>
          <w:sz w:val="28"/>
          <w:szCs w:val="28"/>
          <w:lang w:val="en-US"/>
        </w:rPr>
        <w:t>C</w:t>
      </w:r>
      <w:r w:rsidRPr="006F14F4">
        <w:rPr>
          <w:sz w:val="28"/>
          <w:szCs w:val="28"/>
        </w:rPr>
        <w:t>*</w:t>
      </w:r>
      <w:r w:rsidRPr="00BA2884">
        <w:rPr>
          <w:sz w:val="28"/>
          <w:szCs w:val="28"/>
          <w:lang w:val="en-US"/>
        </w:rPr>
        <w:t>MD</w:t>
      </w:r>
      <w:r>
        <w:rPr>
          <w:sz w:val="28"/>
          <w:szCs w:val="28"/>
          <w:vertAlign w:val="subscript"/>
          <w:lang w:val="en-US"/>
        </w:rPr>
        <w:t>H</w:t>
      </w:r>
    </w:p>
    <w:p w14:paraId="11C187C1" w14:textId="66866AA0" w:rsidR="00276440" w:rsidRPr="00C75F06" w:rsidRDefault="00276440" w:rsidP="0027644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Обчислення а</w:t>
      </w:r>
      <w:r w:rsidR="00ED117E" w:rsidRPr="00ED117E">
        <w:rPr>
          <w:sz w:val="28"/>
          <w:szCs w:val="28"/>
        </w:rPr>
        <w:t>1</w:t>
      </w:r>
      <w:r w:rsidRPr="00C75F06">
        <w:rPr>
          <w:sz w:val="28"/>
          <w:szCs w:val="28"/>
          <w:lang w:val="uk-UA"/>
        </w:rPr>
        <w:t xml:space="preserve"> = max(Он) - - Критична ділянка</w:t>
      </w:r>
    </w:p>
    <w:p w14:paraId="4881B561" w14:textId="4178ED5A" w:rsidR="00276440" w:rsidRPr="00C75F06" w:rsidRDefault="00276440" w:rsidP="0027644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Обчислення а = max(a, а</w:t>
      </w:r>
      <w:r w:rsidR="00ED117E" w:rsidRPr="00ED117E">
        <w:rPr>
          <w:sz w:val="28"/>
          <w:szCs w:val="28"/>
        </w:rPr>
        <w:t>1</w:t>
      </w:r>
      <w:r w:rsidRPr="00C75F06">
        <w:rPr>
          <w:sz w:val="28"/>
          <w:szCs w:val="28"/>
          <w:lang w:val="uk-UA"/>
        </w:rPr>
        <w:t>) - - Критична ділянка</w:t>
      </w:r>
    </w:p>
    <w:p w14:paraId="331821E8" w14:textId="0AA1C919" w:rsidR="00276440" w:rsidRPr="00C75F06" w:rsidRDefault="00276440" w:rsidP="0027644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Надсилаємо сигнал про завершення обчислень а – S(</w:t>
      </w:r>
      <w:r w:rsidR="000468C2" w:rsidRPr="000468C2">
        <w:rPr>
          <w:sz w:val="28"/>
          <w:szCs w:val="28"/>
        </w:rPr>
        <w:t>234</w:t>
      </w:r>
      <w:r w:rsidRPr="00C75F06">
        <w:rPr>
          <w:sz w:val="28"/>
          <w:szCs w:val="28"/>
          <w:lang w:val="uk-UA"/>
        </w:rPr>
        <w:t>,</w:t>
      </w:r>
      <w:r w:rsidR="00D64F48" w:rsidRPr="00723D24">
        <w:rPr>
          <w:sz w:val="28"/>
          <w:szCs w:val="28"/>
        </w:rPr>
        <w:t>1</w:t>
      </w:r>
      <w:r w:rsidRPr="00C75F06">
        <w:rPr>
          <w:sz w:val="28"/>
          <w:szCs w:val="28"/>
          <w:lang w:val="uk-UA"/>
        </w:rPr>
        <w:t>)</w:t>
      </w:r>
    </w:p>
    <w:p w14:paraId="3FD988B0" w14:textId="40785B42" w:rsidR="00276440" w:rsidRPr="00C75F06" w:rsidRDefault="00276440" w:rsidP="0027644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Чекаємо на завершення обчислень а у інших потоках - W(</w:t>
      </w:r>
      <w:r w:rsidR="000468C2" w:rsidRPr="000468C2">
        <w:rPr>
          <w:sz w:val="28"/>
          <w:szCs w:val="28"/>
        </w:rPr>
        <w:t>234</w:t>
      </w:r>
      <w:r w:rsidRPr="00C75F06">
        <w:rPr>
          <w:sz w:val="28"/>
          <w:szCs w:val="28"/>
          <w:lang w:val="uk-UA"/>
        </w:rPr>
        <w:t>,2)</w:t>
      </w:r>
    </w:p>
    <w:p w14:paraId="175DA5C0" w14:textId="7B2CCBF1" w:rsidR="00276440" w:rsidRPr="00C75F06" w:rsidRDefault="00276440" w:rsidP="0027644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Копіювання a, а</w:t>
      </w:r>
      <w:r w:rsidRPr="00276440">
        <w:rPr>
          <w:sz w:val="28"/>
          <w:szCs w:val="28"/>
        </w:rPr>
        <w:t>1</w:t>
      </w:r>
      <w:r w:rsidRPr="00C75F06">
        <w:rPr>
          <w:sz w:val="28"/>
          <w:szCs w:val="28"/>
          <w:lang w:val="uk-UA"/>
        </w:rPr>
        <w:t xml:space="preserve"> = a - - Критична ділянка</w:t>
      </w:r>
    </w:p>
    <w:p w14:paraId="7EAC7A1B" w14:textId="77777777" w:rsidR="00276440" w:rsidRPr="00C75F06" w:rsidRDefault="00276440" w:rsidP="00276440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Обчислення W</w:t>
      </w:r>
      <w:r w:rsidRPr="00164620">
        <w:rPr>
          <w:sz w:val="28"/>
          <w:szCs w:val="28"/>
          <w:vertAlign w:val="subscript"/>
          <w:lang w:val="uk-UA"/>
        </w:rPr>
        <w:t>H</w:t>
      </w:r>
      <w:r w:rsidRPr="00C75F06">
        <w:rPr>
          <w:sz w:val="28"/>
          <w:szCs w:val="28"/>
          <w:lang w:val="uk-UA"/>
        </w:rPr>
        <w:t xml:space="preserve"> = a</w:t>
      </w:r>
      <w:r w:rsidRPr="00164620">
        <w:rPr>
          <w:sz w:val="28"/>
          <w:szCs w:val="28"/>
          <w:lang w:val="uk-UA"/>
        </w:rPr>
        <w:t>*</w:t>
      </w:r>
      <w:r w:rsidRPr="00C75F06">
        <w:rPr>
          <w:sz w:val="28"/>
          <w:szCs w:val="28"/>
          <w:lang w:val="uk-UA"/>
        </w:rPr>
        <w:t>С</w:t>
      </w:r>
      <w:r w:rsidRPr="00164620">
        <w:rPr>
          <w:sz w:val="28"/>
          <w:szCs w:val="28"/>
          <w:vertAlign w:val="subscript"/>
          <w:lang w:val="uk-UA"/>
        </w:rPr>
        <w:t>H</w:t>
      </w:r>
      <w:r w:rsidRPr="00C75F06">
        <w:rPr>
          <w:sz w:val="28"/>
          <w:szCs w:val="28"/>
          <w:lang w:val="uk-UA"/>
        </w:rPr>
        <w:t xml:space="preserve"> + E(MA*MB</w:t>
      </w:r>
      <w:r w:rsidRPr="00164620">
        <w:rPr>
          <w:sz w:val="28"/>
          <w:szCs w:val="28"/>
          <w:vertAlign w:val="subscript"/>
          <w:lang w:val="uk-UA"/>
        </w:rPr>
        <w:t>H</w:t>
      </w:r>
      <w:r w:rsidRPr="00C75F06">
        <w:rPr>
          <w:sz w:val="28"/>
          <w:szCs w:val="28"/>
          <w:lang w:val="uk-UA"/>
        </w:rPr>
        <w:t>)*d</w:t>
      </w:r>
    </w:p>
    <w:p w14:paraId="5AE73E80" w14:textId="5C288520" w:rsidR="0029486D" w:rsidRPr="00C75F06" w:rsidRDefault="0029486D" w:rsidP="0029486D">
      <w:pPr>
        <w:numPr>
          <w:ilvl w:val="0"/>
          <w:numId w:val="8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Сигнал T3 про завершення обчислень - - S(3,</w:t>
      </w:r>
      <w:r w:rsidR="005603DF" w:rsidRPr="00A844EB">
        <w:rPr>
          <w:sz w:val="28"/>
          <w:szCs w:val="28"/>
        </w:rPr>
        <w:t>2</w:t>
      </w:r>
      <w:r w:rsidRPr="00C75F06">
        <w:rPr>
          <w:sz w:val="28"/>
          <w:szCs w:val="28"/>
          <w:lang w:val="uk-UA"/>
        </w:rPr>
        <w:t>)</w:t>
      </w:r>
    </w:p>
    <w:p w14:paraId="03129D36" w14:textId="77777777" w:rsidR="00C75F06" w:rsidRPr="00C75F06" w:rsidRDefault="00C75F06" w:rsidP="00C75F06">
      <w:p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T2:</w:t>
      </w:r>
    </w:p>
    <w:p w14:paraId="7C25CC26" w14:textId="77777777" w:rsidR="00C75F06" w:rsidRPr="00C75F06" w:rsidRDefault="00C75F06" w:rsidP="00C75F06">
      <w:pPr>
        <w:rPr>
          <w:sz w:val="28"/>
          <w:szCs w:val="28"/>
          <w:lang w:val="uk-UA"/>
        </w:rPr>
      </w:pPr>
    </w:p>
    <w:p w14:paraId="5115BC1A" w14:textId="77777777" w:rsidR="00C75F06" w:rsidRPr="00C75F06" w:rsidRDefault="00C75F06" w:rsidP="00C75F06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Введення MB, E</w:t>
      </w:r>
    </w:p>
    <w:p w14:paraId="49DE0A63" w14:textId="77777777" w:rsidR="00C75F06" w:rsidRPr="00C75F06" w:rsidRDefault="00C75F06" w:rsidP="00C75F06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Сигнал Потокам T1,T3,T4 про введення MB, E - - S(134,1)</w:t>
      </w:r>
    </w:p>
    <w:p w14:paraId="664142BE" w14:textId="77777777" w:rsidR="00C75F06" w:rsidRPr="00C75F06" w:rsidRDefault="00C75F06" w:rsidP="00C75F06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Чекати на введення даних в потоках T1,T3,T4 - - W(134,1)</w:t>
      </w:r>
    </w:p>
    <w:p w14:paraId="51EBB998" w14:textId="2BF7A778" w:rsidR="00C75F06" w:rsidRDefault="00C75F06" w:rsidP="00C75F06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Копіювання d, d2 = d - - Критична ділянка</w:t>
      </w:r>
    </w:p>
    <w:p w14:paraId="56E066F5" w14:textId="1F77C128" w:rsidR="00DA13A8" w:rsidRPr="00DA13A8" w:rsidRDefault="00DA13A8" w:rsidP="00DA13A8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 xml:space="preserve">Обчислення Он = </w:t>
      </w:r>
      <w:r w:rsidRPr="00BA2884">
        <w:rPr>
          <w:sz w:val="28"/>
          <w:szCs w:val="28"/>
          <w:lang w:val="en-US"/>
        </w:rPr>
        <w:t>C</w:t>
      </w:r>
      <w:r w:rsidRPr="006F14F4">
        <w:rPr>
          <w:sz w:val="28"/>
          <w:szCs w:val="28"/>
        </w:rPr>
        <w:t>*</w:t>
      </w:r>
      <w:r w:rsidRPr="00BA2884">
        <w:rPr>
          <w:sz w:val="28"/>
          <w:szCs w:val="28"/>
          <w:lang w:val="en-US"/>
        </w:rPr>
        <w:t>MD</w:t>
      </w:r>
      <w:r>
        <w:rPr>
          <w:sz w:val="28"/>
          <w:szCs w:val="28"/>
          <w:vertAlign w:val="subscript"/>
          <w:lang w:val="en-US"/>
        </w:rPr>
        <w:t>H</w:t>
      </w:r>
    </w:p>
    <w:p w14:paraId="5B3BCBDE" w14:textId="77777777" w:rsidR="00C75F06" w:rsidRPr="00C75F06" w:rsidRDefault="00C75F06" w:rsidP="00C75F06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Обчислення а2 = max(Он) - - Критична ділянка</w:t>
      </w:r>
    </w:p>
    <w:p w14:paraId="2008E0B6" w14:textId="77777777" w:rsidR="00C75F06" w:rsidRPr="00C75F06" w:rsidRDefault="00C75F06" w:rsidP="00C75F06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Обчислення а = max(a, а2) - - Критична ділянка</w:t>
      </w:r>
    </w:p>
    <w:p w14:paraId="0FA17086" w14:textId="77777777" w:rsidR="00C75F06" w:rsidRPr="00C75F06" w:rsidRDefault="00C75F06" w:rsidP="00C75F06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Надсилаємо сигнал про завершення обчислень а – S(134,2)</w:t>
      </w:r>
    </w:p>
    <w:p w14:paraId="3F668651" w14:textId="77777777" w:rsidR="00C75F06" w:rsidRPr="00C75F06" w:rsidRDefault="00C75F06" w:rsidP="00C75F06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Чекаємо на завершення обчислень а у інших потоках - W(134,2)</w:t>
      </w:r>
    </w:p>
    <w:p w14:paraId="5B3BAFC2" w14:textId="77777777" w:rsidR="00C75F06" w:rsidRPr="00C75F06" w:rsidRDefault="00C75F06" w:rsidP="00C75F06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Копіювання a, а2 = a - - Критична ділянка</w:t>
      </w:r>
    </w:p>
    <w:p w14:paraId="1BD2999E" w14:textId="40D5FD47" w:rsidR="00C75F06" w:rsidRPr="00C75F06" w:rsidRDefault="00C75F06" w:rsidP="00C75F06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Обчислення W</w:t>
      </w:r>
      <w:r w:rsidRPr="00164620">
        <w:rPr>
          <w:sz w:val="28"/>
          <w:szCs w:val="28"/>
          <w:vertAlign w:val="subscript"/>
          <w:lang w:val="uk-UA"/>
        </w:rPr>
        <w:t>H</w:t>
      </w:r>
      <w:r w:rsidRPr="00C75F06">
        <w:rPr>
          <w:sz w:val="28"/>
          <w:szCs w:val="28"/>
          <w:lang w:val="uk-UA"/>
        </w:rPr>
        <w:t xml:space="preserve"> = a</w:t>
      </w:r>
      <w:r w:rsidR="00164620" w:rsidRPr="00164620">
        <w:rPr>
          <w:sz w:val="28"/>
          <w:szCs w:val="28"/>
          <w:lang w:val="uk-UA"/>
        </w:rPr>
        <w:t>*</w:t>
      </w:r>
      <w:r w:rsidRPr="00C75F06">
        <w:rPr>
          <w:sz w:val="28"/>
          <w:szCs w:val="28"/>
          <w:lang w:val="uk-UA"/>
        </w:rPr>
        <w:t>С</w:t>
      </w:r>
      <w:r w:rsidRPr="00164620">
        <w:rPr>
          <w:sz w:val="28"/>
          <w:szCs w:val="28"/>
          <w:vertAlign w:val="subscript"/>
          <w:lang w:val="uk-UA"/>
        </w:rPr>
        <w:t>H</w:t>
      </w:r>
      <w:r w:rsidRPr="00C75F06">
        <w:rPr>
          <w:sz w:val="28"/>
          <w:szCs w:val="28"/>
          <w:lang w:val="uk-UA"/>
        </w:rPr>
        <w:t xml:space="preserve"> + E(MA*MB</w:t>
      </w:r>
      <w:r w:rsidRPr="00164620">
        <w:rPr>
          <w:sz w:val="28"/>
          <w:szCs w:val="28"/>
          <w:vertAlign w:val="subscript"/>
          <w:lang w:val="uk-UA"/>
        </w:rPr>
        <w:t>H</w:t>
      </w:r>
      <w:r w:rsidRPr="00C75F06">
        <w:rPr>
          <w:sz w:val="28"/>
          <w:szCs w:val="28"/>
          <w:lang w:val="uk-UA"/>
        </w:rPr>
        <w:t>)*d</w:t>
      </w:r>
    </w:p>
    <w:p w14:paraId="795C0AB3" w14:textId="0FFE901B" w:rsidR="00C75F06" w:rsidRPr="00C75F06" w:rsidRDefault="00C75F06" w:rsidP="00C75F06">
      <w:pPr>
        <w:numPr>
          <w:ilvl w:val="0"/>
          <w:numId w:val="6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Сигнал T3 про завершення обчислень - - S(3,3)</w:t>
      </w:r>
    </w:p>
    <w:p w14:paraId="5B138018" w14:textId="77777777" w:rsidR="00C75F06" w:rsidRPr="00C75F06" w:rsidRDefault="00C75F06" w:rsidP="00C75F06">
      <w:p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T3:</w:t>
      </w:r>
    </w:p>
    <w:p w14:paraId="1625F75B" w14:textId="77777777" w:rsidR="00C75F06" w:rsidRPr="00C75F06" w:rsidRDefault="00C75F06" w:rsidP="00C75F06">
      <w:pPr>
        <w:rPr>
          <w:sz w:val="28"/>
          <w:szCs w:val="28"/>
          <w:lang w:val="uk-UA"/>
        </w:rPr>
      </w:pPr>
    </w:p>
    <w:p w14:paraId="498F2158" w14:textId="2D384AA0" w:rsidR="00C75F06" w:rsidRPr="00C75F06" w:rsidRDefault="00C75F06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Введення C, MA</w:t>
      </w:r>
    </w:p>
    <w:p w14:paraId="12FF0B28" w14:textId="3FF014AB" w:rsidR="00C75F06" w:rsidRPr="00C75F06" w:rsidRDefault="00C75F06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Сигнал Потокам T1,T2,T4 про введення C, MA - - S(124,1)</w:t>
      </w:r>
    </w:p>
    <w:p w14:paraId="5D5BBD5E" w14:textId="77777777" w:rsidR="00C75F06" w:rsidRPr="00C75F06" w:rsidRDefault="00C75F06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Чекати на введення даних в потоках T1,T2,T4 - - W(124,1)</w:t>
      </w:r>
    </w:p>
    <w:p w14:paraId="02614168" w14:textId="2AF79A3F" w:rsidR="00C75F06" w:rsidRDefault="00C75F06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Копіювання d, d3 = d - - Критична ділянка</w:t>
      </w:r>
    </w:p>
    <w:p w14:paraId="77E5293E" w14:textId="1AED026D" w:rsidR="00534E22" w:rsidRPr="00534E22" w:rsidRDefault="00534E22" w:rsidP="00534E22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 xml:space="preserve">Обчислення Он = </w:t>
      </w:r>
      <w:r w:rsidRPr="00BA2884">
        <w:rPr>
          <w:sz w:val="28"/>
          <w:szCs w:val="28"/>
          <w:lang w:val="en-US"/>
        </w:rPr>
        <w:t>C</w:t>
      </w:r>
      <w:r w:rsidRPr="006F14F4">
        <w:rPr>
          <w:sz w:val="28"/>
          <w:szCs w:val="28"/>
        </w:rPr>
        <w:t>*</w:t>
      </w:r>
      <w:r w:rsidRPr="00BA2884">
        <w:rPr>
          <w:sz w:val="28"/>
          <w:szCs w:val="28"/>
          <w:lang w:val="en-US"/>
        </w:rPr>
        <w:t>MD</w:t>
      </w:r>
      <w:r>
        <w:rPr>
          <w:sz w:val="28"/>
          <w:szCs w:val="28"/>
          <w:vertAlign w:val="subscript"/>
          <w:lang w:val="en-US"/>
        </w:rPr>
        <w:t>H</w:t>
      </w:r>
    </w:p>
    <w:p w14:paraId="6816F218" w14:textId="77777777" w:rsidR="00C75F06" w:rsidRPr="00C75F06" w:rsidRDefault="00C75F06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Обчислення а3 = max(Он) - - Критична ділянка</w:t>
      </w:r>
    </w:p>
    <w:p w14:paraId="53526F37" w14:textId="77777777" w:rsidR="00C75F06" w:rsidRPr="00C75F06" w:rsidRDefault="00C75F06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Обчислення а = max(a, а3) - - Критична ділянка</w:t>
      </w:r>
    </w:p>
    <w:p w14:paraId="1C81826D" w14:textId="77777777" w:rsidR="00C75F06" w:rsidRPr="00C75F06" w:rsidRDefault="00C75F06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lastRenderedPageBreak/>
        <w:t>Надсилаємо сигнал про завершення обчислень а – S(124,2)</w:t>
      </w:r>
    </w:p>
    <w:p w14:paraId="2F754339" w14:textId="77777777" w:rsidR="00C75F06" w:rsidRPr="00C75F06" w:rsidRDefault="00C75F06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Чекаємо на завершення обчислень а у інших потоках - W(124,2)</w:t>
      </w:r>
    </w:p>
    <w:p w14:paraId="40A0C151" w14:textId="77777777" w:rsidR="00C75F06" w:rsidRPr="00C75F06" w:rsidRDefault="00C75F06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Копіювання a, а3 = a - - Критична ділянка</w:t>
      </w:r>
    </w:p>
    <w:p w14:paraId="72251192" w14:textId="34A98FBF" w:rsidR="00C75F06" w:rsidRPr="00C75F06" w:rsidRDefault="00C75F06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 xml:space="preserve">Обчислення </w:t>
      </w:r>
      <w:r w:rsidR="00164620" w:rsidRPr="00C75F06">
        <w:rPr>
          <w:sz w:val="28"/>
          <w:szCs w:val="28"/>
          <w:lang w:val="uk-UA"/>
        </w:rPr>
        <w:t>W</w:t>
      </w:r>
      <w:r w:rsidR="00164620" w:rsidRPr="00164620">
        <w:rPr>
          <w:sz w:val="28"/>
          <w:szCs w:val="28"/>
          <w:vertAlign w:val="subscript"/>
          <w:lang w:val="uk-UA"/>
        </w:rPr>
        <w:t>H</w:t>
      </w:r>
      <w:r w:rsidR="00164620" w:rsidRPr="00C75F06">
        <w:rPr>
          <w:sz w:val="28"/>
          <w:szCs w:val="28"/>
          <w:lang w:val="uk-UA"/>
        </w:rPr>
        <w:t xml:space="preserve"> = a</w:t>
      </w:r>
      <w:r w:rsidR="00164620" w:rsidRPr="00164620">
        <w:rPr>
          <w:sz w:val="28"/>
          <w:szCs w:val="28"/>
          <w:lang w:val="uk-UA"/>
        </w:rPr>
        <w:t>*</w:t>
      </w:r>
      <w:r w:rsidR="00164620" w:rsidRPr="00C75F06">
        <w:rPr>
          <w:sz w:val="28"/>
          <w:szCs w:val="28"/>
          <w:lang w:val="uk-UA"/>
        </w:rPr>
        <w:t>С</w:t>
      </w:r>
      <w:r w:rsidR="00164620" w:rsidRPr="00164620">
        <w:rPr>
          <w:sz w:val="28"/>
          <w:szCs w:val="28"/>
          <w:vertAlign w:val="subscript"/>
          <w:lang w:val="uk-UA"/>
        </w:rPr>
        <w:t>H</w:t>
      </w:r>
      <w:r w:rsidR="00164620" w:rsidRPr="00C75F06">
        <w:rPr>
          <w:sz w:val="28"/>
          <w:szCs w:val="28"/>
          <w:lang w:val="uk-UA"/>
        </w:rPr>
        <w:t xml:space="preserve"> + E(MA*MB</w:t>
      </w:r>
      <w:r w:rsidR="00164620" w:rsidRPr="00164620">
        <w:rPr>
          <w:sz w:val="28"/>
          <w:szCs w:val="28"/>
          <w:vertAlign w:val="subscript"/>
          <w:lang w:val="uk-UA"/>
        </w:rPr>
        <w:t>H</w:t>
      </w:r>
      <w:r w:rsidR="00164620" w:rsidRPr="00C75F06">
        <w:rPr>
          <w:sz w:val="28"/>
          <w:szCs w:val="28"/>
          <w:lang w:val="uk-UA"/>
        </w:rPr>
        <w:t>)*d</w:t>
      </w:r>
    </w:p>
    <w:p w14:paraId="2C5876A9" w14:textId="71C88247" w:rsidR="005B1CE4" w:rsidRPr="009D3561" w:rsidRDefault="00D4161D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Чекаємо</w:t>
      </w:r>
      <w:r w:rsidR="005B1CE4" w:rsidRPr="005B1CE4">
        <w:rPr>
          <w:color w:val="000000"/>
          <w:sz w:val="28"/>
          <w:szCs w:val="28"/>
        </w:rPr>
        <w:t xml:space="preserve"> на завершення обчислень в </w:t>
      </w:r>
      <w:r w:rsidR="005B1CE4" w:rsidRPr="00C75F06">
        <w:rPr>
          <w:sz w:val="28"/>
          <w:szCs w:val="28"/>
          <w:lang w:val="uk-UA"/>
        </w:rPr>
        <w:t xml:space="preserve">T1,T2,T4 </w:t>
      </w:r>
      <w:r w:rsidR="005B1CE4" w:rsidRPr="005B1CE4">
        <w:rPr>
          <w:color w:val="000000"/>
          <w:sz w:val="28"/>
          <w:szCs w:val="28"/>
        </w:rPr>
        <w:t>- -W(</w:t>
      </w:r>
      <w:r w:rsidR="005B1CE4" w:rsidRPr="00C75F06">
        <w:rPr>
          <w:sz w:val="28"/>
          <w:szCs w:val="28"/>
          <w:lang w:val="uk-UA"/>
        </w:rPr>
        <w:t>124</w:t>
      </w:r>
      <w:r w:rsidR="005B1CE4" w:rsidRPr="005B1CE4">
        <w:rPr>
          <w:color w:val="000000"/>
          <w:sz w:val="28"/>
          <w:szCs w:val="28"/>
        </w:rPr>
        <w:t>,3)</w:t>
      </w:r>
    </w:p>
    <w:p w14:paraId="343AC86B" w14:textId="33FADEF0" w:rsidR="009D3561" w:rsidRPr="00504260" w:rsidRDefault="009D3561" w:rsidP="00C75F06">
      <w:pPr>
        <w:numPr>
          <w:ilvl w:val="0"/>
          <w:numId w:val="7"/>
        </w:numPr>
        <w:rPr>
          <w:sz w:val="28"/>
          <w:szCs w:val="28"/>
          <w:lang w:val="uk-UA"/>
        </w:rPr>
      </w:pPr>
      <w:r w:rsidRPr="00504260">
        <w:rPr>
          <w:color w:val="000000"/>
          <w:sz w:val="28"/>
          <w:szCs w:val="28"/>
        </w:rPr>
        <w:t xml:space="preserve">Виведення результату </w:t>
      </w:r>
      <w:r w:rsidRPr="00504260">
        <w:rPr>
          <w:color w:val="000000"/>
          <w:sz w:val="28"/>
          <w:szCs w:val="28"/>
          <w:lang w:val="en-US"/>
        </w:rPr>
        <w:t>W</w:t>
      </w:r>
    </w:p>
    <w:p w14:paraId="4E2E6519" w14:textId="77777777" w:rsidR="00C75F06" w:rsidRPr="00C75F06" w:rsidRDefault="00C75F06" w:rsidP="00C75F06">
      <w:p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T4:</w:t>
      </w:r>
    </w:p>
    <w:p w14:paraId="64E94726" w14:textId="77777777" w:rsidR="00C75F06" w:rsidRPr="00C75F06" w:rsidRDefault="00C75F06" w:rsidP="00C75F06">
      <w:pPr>
        <w:rPr>
          <w:sz w:val="28"/>
          <w:szCs w:val="28"/>
          <w:lang w:val="uk-UA"/>
        </w:rPr>
      </w:pPr>
    </w:p>
    <w:p w14:paraId="645B5930" w14:textId="77777777" w:rsidR="00C75F06" w:rsidRPr="00C75F06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Введення MD, d</w:t>
      </w:r>
    </w:p>
    <w:p w14:paraId="1F798538" w14:textId="77777777" w:rsidR="00C75F06" w:rsidRPr="00C75F06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Сигнал Потокам T1,T2,T3 про введення MD, d - - S(123,1)</w:t>
      </w:r>
    </w:p>
    <w:p w14:paraId="13F875B6" w14:textId="77777777" w:rsidR="00C75F06" w:rsidRPr="00C75F06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Чекати на введення даних в потоках T1,T2,T3 - - W(123,1)</w:t>
      </w:r>
    </w:p>
    <w:p w14:paraId="02A36E45" w14:textId="0C325DD4" w:rsidR="005A4981" w:rsidRDefault="005A4981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Копіювання d, d</w:t>
      </w:r>
      <w:r w:rsidR="00120939" w:rsidRPr="00C337C0">
        <w:rPr>
          <w:sz w:val="28"/>
          <w:szCs w:val="28"/>
        </w:rPr>
        <w:t>4</w:t>
      </w:r>
      <w:r w:rsidRPr="00C75F06">
        <w:rPr>
          <w:sz w:val="28"/>
          <w:szCs w:val="28"/>
          <w:lang w:val="uk-UA"/>
        </w:rPr>
        <w:t xml:space="preserve"> = d - - Критична ділянка</w:t>
      </w:r>
    </w:p>
    <w:p w14:paraId="034656ED" w14:textId="084EE509" w:rsidR="00C337C0" w:rsidRPr="00C337C0" w:rsidRDefault="00C337C0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 xml:space="preserve">Обчислення Он = </w:t>
      </w:r>
      <w:r w:rsidRPr="00BA2884">
        <w:rPr>
          <w:sz w:val="28"/>
          <w:szCs w:val="28"/>
          <w:lang w:val="en-US"/>
        </w:rPr>
        <w:t>C</w:t>
      </w:r>
      <w:r w:rsidRPr="006F14F4">
        <w:rPr>
          <w:sz w:val="28"/>
          <w:szCs w:val="28"/>
        </w:rPr>
        <w:t>*</w:t>
      </w:r>
      <w:r w:rsidRPr="00BA2884">
        <w:rPr>
          <w:sz w:val="28"/>
          <w:szCs w:val="28"/>
          <w:lang w:val="en-US"/>
        </w:rPr>
        <w:t>MD</w:t>
      </w:r>
      <w:r>
        <w:rPr>
          <w:sz w:val="28"/>
          <w:szCs w:val="28"/>
          <w:vertAlign w:val="subscript"/>
          <w:lang w:val="en-US"/>
        </w:rPr>
        <w:t>H</w:t>
      </w:r>
    </w:p>
    <w:p w14:paraId="40473A94" w14:textId="77777777" w:rsidR="00C75F06" w:rsidRPr="00C75F06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Обчислення а4 = max(Он) - - Критична ділянка</w:t>
      </w:r>
    </w:p>
    <w:p w14:paraId="079F139D" w14:textId="77777777" w:rsidR="00C75F06" w:rsidRPr="00C75F06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Обчислення а = max(a, а4) - - Критична ділянка</w:t>
      </w:r>
    </w:p>
    <w:p w14:paraId="7CC02B53" w14:textId="77777777" w:rsidR="00C75F06" w:rsidRPr="00C75F06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Надсилаємо сигнал про завершення обчислень а – S(123,2)</w:t>
      </w:r>
    </w:p>
    <w:p w14:paraId="734AFF51" w14:textId="77777777" w:rsidR="00C75F06" w:rsidRPr="00C75F06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Чекаємо на завершення обчислень а у інших потоках - W(123,2)</w:t>
      </w:r>
    </w:p>
    <w:p w14:paraId="1F31C37C" w14:textId="77777777" w:rsidR="00C75F06" w:rsidRPr="00C75F06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Копіювання a, а4 = a - - Критична ділянка</w:t>
      </w:r>
    </w:p>
    <w:p w14:paraId="532525AA" w14:textId="264B0136" w:rsidR="00C75F06" w:rsidRPr="00C75F06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 xml:space="preserve">Обчислення </w:t>
      </w:r>
      <w:r w:rsidR="00430C8E" w:rsidRPr="00C75F06">
        <w:rPr>
          <w:sz w:val="28"/>
          <w:szCs w:val="28"/>
          <w:lang w:val="uk-UA"/>
        </w:rPr>
        <w:t>W</w:t>
      </w:r>
      <w:r w:rsidR="00430C8E" w:rsidRPr="00164620">
        <w:rPr>
          <w:sz w:val="28"/>
          <w:szCs w:val="28"/>
          <w:vertAlign w:val="subscript"/>
          <w:lang w:val="uk-UA"/>
        </w:rPr>
        <w:t>H</w:t>
      </w:r>
      <w:r w:rsidR="00430C8E" w:rsidRPr="00C75F06">
        <w:rPr>
          <w:sz w:val="28"/>
          <w:szCs w:val="28"/>
          <w:lang w:val="uk-UA"/>
        </w:rPr>
        <w:t xml:space="preserve"> = a</w:t>
      </w:r>
      <w:r w:rsidR="00430C8E" w:rsidRPr="00164620">
        <w:rPr>
          <w:sz w:val="28"/>
          <w:szCs w:val="28"/>
          <w:lang w:val="uk-UA"/>
        </w:rPr>
        <w:t>*</w:t>
      </w:r>
      <w:r w:rsidR="00430C8E" w:rsidRPr="00C75F06">
        <w:rPr>
          <w:sz w:val="28"/>
          <w:szCs w:val="28"/>
          <w:lang w:val="uk-UA"/>
        </w:rPr>
        <w:t>С</w:t>
      </w:r>
      <w:r w:rsidR="00430C8E" w:rsidRPr="00164620">
        <w:rPr>
          <w:sz w:val="28"/>
          <w:szCs w:val="28"/>
          <w:vertAlign w:val="subscript"/>
          <w:lang w:val="uk-UA"/>
        </w:rPr>
        <w:t>H</w:t>
      </w:r>
      <w:r w:rsidR="00430C8E" w:rsidRPr="00C75F06">
        <w:rPr>
          <w:sz w:val="28"/>
          <w:szCs w:val="28"/>
          <w:lang w:val="uk-UA"/>
        </w:rPr>
        <w:t xml:space="preserve"> + E(MA*MB</w:t>
      </w:r>
      <w:r w:rsidR="00430C8E" w:rsidRPr="00164620">
        <w:rPr>
          <w:sz w:val="28"/>
          <w:szCs w:val="28"/>
          <w:vertAlign w:val="subscript"/>
          <w:lang w:val="uk-UA"/>
        </w:rPr>
        <w:t>H</w:t>
      </w:r>
      <w:r w:rsidR="00430C8E" w:rsidRPr="00C75F06">
        <w:rPr>
          <w:sz w:val="28"/>
          <w:szCs w:val="28"/>
          <w:lang w:val="uk-UA"/>
        </w:rPr>
        <w:t>)*d</w:t>
      </w:r>
    </w:p>
    <w:p w14:paraId="1089C18E" w14:textId="3CA00392" w:rsidR="0099346B" w:rsidRDefault="00C75F06" w:rsidP="00722E2D">
      <w:pPr>
        <w:numPr>
          <w:ilvl w:val="0"/>
          <w:numId w:val="9"/>
        </w:numPr>
        <w:rPr>
          <w:sz w:val="28"/>
          <w:szCs w:val="28"/>
          <w:lang w:val="uk-UA"/>
        </w:rPr>
      </w:pPr>
      <w:r w:rsidRPr="00C75F06">
        <w:rPr>
          <w:sz w:val="28"/>
          <w:szCs w:val="28"/>
          <w:lang w:val="uk-UA"/>
        </w:rPr>
        <w:t>Сигнал T3 про завершення обчислень - - S(3,3)</w:t>
      </w:r>
    </w:p>
    <w:p w14:paraId="22A0FCA2" w14:textId="78441128" w:rsidR="00BA1FE1" w:rsidRDefault="00BA1FE1" w:rsidP="00BA1FE1">
      <w:pPr>
        <w:rPr>
          <w:sz w:val="28"/>
          <w:szCs w:val="28"/>
          <w:lang w:val="uk-UA"/>
        </w:rPr>
      </w:pPr>
    </w:p>
    <w:p w14:paraId="1CB0E06D" w14:textId="611CE6A6" w:rsidR="00BA1FE1" w:rsidRDefault="00BA1FE1" w:rsidP="00BA1FE1">
      <w:pPr>
        <w:rPr>
          <w:b/>
          <w:bCs/>
          <w:sz w:val="28"/>
          <w:szCs w:val="28"/>
          <w:lang w:val="uk-UA"/>
        </w:rPr>
      </w:pPr>
      <w:r w:rsidRPr="0099346B">
        <w:rPr>
          <w:b/>
          <w:bCs/>
          <w:sz w:val="28"/>
          <w:szCs w:val="28"/>
          <w:lang w:val="uk-UA"/>
        </w:rPr>
        <w:t xml:space="preserve">Етап </w:t>
      </w:r>
      <w:r w:rsidR="00953120">
        <w:rPr>
          <w:b/>
          <w:bCs/>
          <w:sz w:val="28"/>
          <w:szCs w:val="28"/>
          <w:lang w:val="uk-UA"/>
        </w:rPr>
        <w:t>3</w:t>
      </w:r>
      <w:r w:rsidR="00AC10AD">
        <w:rPr>
          <w:b/>
          <w:bCs/>
          <w:sz w:val="28"/>
          <w:szCs w:val="28"/>
          <w:lang w:val="en-US"/>
        </w:rPr>
        <w:t xml:space="preserve">. </w:t>
      </w:r>
      <w:r w:rsidR="00AC10AD" w:rsidRPr="00AC10AD">
        <w:rPr>
          <w:b/>
          <w:bCs/>
          <w:color w:val="000000"/>
          <w:sz w:val="28"/>
          <w:szCs w:val="28"/>
        </w:rPr>
        <w:t>Схема взаємодії потоків</w:t>
      </w:r>
      <w:r w:rsidRPr="0099346B">
        <w:rPr>
          <w:b/>
          <w:bCs/>
          <w:sz w:val="28"/>
          <w:szCs w:val="28"/>
          <w:lang w:val="uk-UA"/>
        </w:rPr>
        <w:t>:</w:t>
      </w:r>
    </w:p>
    <w:p w14:paraId="66531747" w14:textId="535C4DD2" w:rsidR="00BA1FE1" w:rsidRDefault="00EB1574" w:rsidP="00A3344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 w14:anchorId="4754534B">
          <v:shape id="_x0000_i1026" type="#_x0000_t75" style="width:476.25pt;height:395.25pt">
            <v:imagedata r:id="rId6" o:title=""/>
          </v:shape>
        </w:pict>
      </w:r>
    </w:p>
    <w:p w14:paraId="1722608F" w14:textId="1CDF1DAD" w:rsidR="00A33442" w:rsidRDefault="00A33442" w:rsidP="00A33442">
      <w:pPr>
        <w:jc w:val="center"/>
        <w:rPr>
          <w:sz w:val="28"/>
          <w:szCs w:val="28"/>
          <w:lang w:val="uk-UA"/>
        </w:rPr>
      </w:pPr>
    </w:p>
    <w:p w14:paraId="36823384" w14:textId="3BFF153D" w:rsidR="00A33442" w:rsidRDefault="00A33442" w:rsidP="00A33442">
      <w:pPr>
        <w:jc w:val="center"/>
        <w:rPr>
          <w:sz w:val="28"/>
          <w:szCs w:val="28"/>
          <w:lang w:val="uk-UA"/>
        </w:rPr>
      </w:pPr>
    </w:p>
    <w:p w14:paraId="43DE872C" w14:textId="5D28823E" w:rsidR="00A33442" w:rsidRPr="00FB600E" w:rsidRDefault="0040240A" w:rsidP="00C72C0E">
      <w:pPr>
        <w:rPr>
          <w:b/>
          <w:bCs/>
          <w:color w:val="000000"/>
          <w:sz w:val="28"/>
          <w:szCs w:val="28"/>
          <w:lang w:val="uk-UA"/>
        </w:rPr>
      </w:pPr>
      <w:r w:rsidRPr="00FB600E">
        <w:rPr>
          <w:b/>
          <w:bCs/>
          <w:color w:val="000000"/>
          <w:sz w:val="28"/>
          <w:szCs w:val="28"/>
          <w:lang w:val="uk-UA"/>
        </w:rPr>
        <w:lastRenderedPageBreak/>
        <w:t>Етап 4. Код програми:</w:t>
      </w:r>
    </w:p>
    <w:p w14:paraId="215755D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import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java.util.Arrays;</w:t>
      </w:r>
    </w:p>
    <w:p w14:paraId="2E84265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import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java.util.concurrent.*;</w:t>
      </w:r>
    </w:p>
    <w:p w14:paraId="1EBEC0C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import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java.util.concurrent.atomic.AtomicLong;</w:t>
      </w:r>
    </w:p>
    <w:p w14:paraId="16F6537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2ED709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class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Lab2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6A04778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final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n = 8;</w:t>
      </w:r>
    </w:p>
    <w:p w14:paraId="486AD58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final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P = 4;</w:t>
      </w:r>
    </w:p>
    <w:p w14:paraId="458F930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final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H = n / P;</w:t>
      </w:r>
    </w:p>
    <w:p w14:paraId="3009848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82F412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Загальний об'єкт блокування для синхронізації потоків</w:t>
      </w:r>
    </w:p>
    <w:p w14:paraId="47E47CB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final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Object Lock =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Object();</w:t>
      </w:r>
    </w:p>
    <w:p w14:paraId="239268C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2C984E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Бар'єр для синхронізації потоків</w:t>
      </w:r>
    </w:p>
    <w:p w14:paraId="47FBCAF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CyclicBarrier Bar1 =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CyclicBarrier(P);</w:t>
      </w:r>
    </w:p>
    <w:p w14:paraId="21A618A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C0DB8D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Семафор для взаємодії між T1, T2, T3, T4</w:t>
      </w:r>
    </w:p>
    <w:p w14:paraId="3578934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Semaphore Sem1 =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Semaphore(0);</w:t>
      </w:r>
    </w:p>
    <w:p w14:paraId="6DB5F05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7D3121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Атомарна змінна для максимального значення</w:t>
      </w:r>
    </w:p>
    <w:p w14:paraId="776B36A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AtomicLong a =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AtomicLong(0);</w:t>
      </w:r>
    </w:p>
    <w:p w14:paraId="671CAD8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523B41C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Ініціалізація даних (MD, MB, MA, C, E, d)</w:t>
      </w:r>
    </w:p>
    <w:p w14:paraId="46567E2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MD =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[n][n];</w:t>
      </w:r>
    </w:p>
    <w:p w14:paraId="7F326D5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MB =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[n][n];</w:t>
      </w:r>
    </w:p>
    <w:p w14:paraId="4C9A88C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MA =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[n][n];</w:t>
      </w:r>
    </w:p>
    <w:p w14:paraId="5F7D83F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C =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[n];</w:t>
      </w:r>
    </w:p>
    <w:p w14:paraId="6D3CA6D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E =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[n];</w:t>
      </w:r>
    </w:p>
    <w:p w14:paraId="4AD99FE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W =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[n];</w:t>
      </w:r>
    </w:p>
    <w:p w14:paraId="19D96A3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d;</w:t>
      </w:r>
    </w:p>
    <w:p w14:paraId="44CCAA6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AB1226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void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main(String[] args) {</w:t>
      </w:r>
    </w:p>
    <w:p w14:paraId="7880C69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Створення потоків</w:t>
      </w:r>
    </w:p>
    <w:p w14:paraId="7F4F89A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Thread t1 =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Thread(() -&gt; T1());</w:t>
      </w:r>
    </w:p>
    <w:p w14:paraId="29610D8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Thread t2 =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Thread(() -&gt; T2());</w:t>
      </w:r>
    </w:p>
    <w:p w14:paraId="0B500A7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Thread t3 =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Thread(() -&gt; T3());</w:t>
      </w:r>
    </w:p>
    <w:p w14:paraId="18AE7A0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Thread t4 =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Thread(() -&gt; T4());</w:t>
      </w:r>
    </w:p>
    <w:p w14:paraId="788D4A7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5F6EC03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Запуск потоків</w:t>
      </w:r>
    </w:p>
    <w:p w14:paraId="36D03FD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startTime = System.currentTimeMillis();</w:t>
      </w:r>
    </w:p>
    <w:p w14:paraId="6E2EEB3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t1.start();</w:t>
      </w:r>
    </w:p>
    <w:p w14:paraId="1903307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t2.start();</w:t>
      </w:r>
    </w:p>
    <w:p w14:paraId="2A68279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t3.start();</w:t>
      </w:r>
    </w:p>
    <w:p w14:paraId="78C2BEB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t4.start();</w:t>
      </w:r>
    </w:p>
    <w:p w14:paraId="621A5E0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896D2C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try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3D2186D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Очікування завершення роботи потоків</w:t>
      </w:r>
    </w:p>
    <w:p w14:paraId="4A3DEE4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t1.join();</w:t>
      </w:r>
    </w:p>
    <w:p w14:paraId="44EBA27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t2.join();</w:t>
      </w:r>
    </w:p>
    <w:p w14:paraId="1EC391C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t3.join();</w:t>
      </w:r>
    </w:p>
    <w:p w14:paraId="4FBD73F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t4.join();</w:t>
      </w:r>
    </w:p>
    <w:p w14:paraId="321776D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}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catch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(InterruptedException e) {</w:t>
      </w:r>
    </w:p>
    <w:p w14:paraId="49361BD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Обробка випадку переривання: вивід стеку виклику в консоль</w:t>
      </w:r>
    </w:p>
    <w:p w14:paraId="3BD636B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e.printStackTrace();</w:t>
      </w:r>
    </w:p>
    <w:p w14:paraId="23FD9B6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}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finally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53400D4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endTime = System.currentTimeMillis();</w:t>
      </w:r>
    </w:p>
    <w:p w14:paraId="5B4AE3A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executionTime = endTime - startTime;</w:t>
      </w:r>
    </w:p>
    <w:p w14:paraId="630BEBE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"Час виконання: 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+ executionTime + 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 мс"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5B66219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782440F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21DC9DF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7A4F7F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void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T1() {</w:t>
      </w:r>
    </w:p>
    <w:p w14:paraId="7EC922B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p = 1;</w:t>
      </w:r>
    </w:p>
    <w:p w14:paraId="0545562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try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50067B9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lastRenderedPageBreak/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"T1: Початок роботи"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23BF575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Очікування введення у T2, T3, T4</w:t>
      </w:r>
    </w:p>
    <w:p w14:paraId="7E87AE5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Bar1.await();</w:t>
      </w:r>
    </w:p>
    <w:p w14:paraId="3638A08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3573B31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Критичний розділ - Копіювання та обчислення</w:t>
      </w:r>
    </w:p>
    <w:p w14:paraId="32A939F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d1;</w:t>
      </w:r>
    </w:p>
    <w:p w14:paraId="21227C3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synchronized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(Lock) {</w:t>
      </w:r>
    </w:p>
    <w:p w14:paraId="4303697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d1 = d;</w:t>
      </w:r>
    </w:p>
    <w:p w14:paraId="74F2229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"T1: Копіювання d"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082600A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34F4D69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FD8843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O1[] = scalarVectorMultiplication(C, MD, H * (p - 1), H * p);</w:t>
      </w:r>
    </w:p>
    <w:p w14:paraId="20542DE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a1 = findMax(O1);</w:t>
      </w:r>
    </w:p>
    <w:p w14:paraId="5871080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a.set(Math.max(a.get(), a1));</w:t>
      </w:r>
    </w:p>
    <w:p w14:paraId="034DAE9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56308E1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Сигнал про завершення обчислень іншим потокам</w:t>
      </w:r>
    </w:p>
    <w:p w14:paraId="1FC8902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Bar1.await();</w:t>
      </w:r>
    </w:p>
    <w:p w14:paraId="6C50148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5730FE8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Критичний розділ - Копіювання</w:t>
      </w:r>
    </w:p>
    <w:p w14:paraId="0DA229F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a1 = a.get();</w:t>
      </w:r>
    </w:p>
    <w:p w14:paraId="21317C5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27B0C1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Обчислення Wh та запис до W</w:t>
      </w:r>
    </w:p>
    <w:p w14:paraId="458C827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setValues(W, calcWh(p, H, a1, d1), H * (p - 1), H * p);</w:t>
      </w:r>
    </w:p>
    <w:p w14:paraId="3A75BF1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523188A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Сигнал про завершення T3</w:t>
      </w:r>
    </w:p>
    <w:p w14:paraId="5153AB8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Sem1.release();</w:t>
      </w:r>
    </w:p>
    <w:p w14:paraId="11E863D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1B4AE40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}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catch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(InterruptedException | BrokenBarrierException e) {</w:t>
      </w:r>
    </w:p>
    <w:p w14:paraId="2319DD5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e.printStackTrace();</w:t>
      </w:r>
    </w:p>
    <w:p w14:paraId="324D50C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}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finally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5B21045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"T1: Кінець роботи"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1CB1395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55F21C2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442F7BB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6CAA942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void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T2() {</w:t>
      </w:r>
    </w:p>
    <w:p w14:paraId="67030A4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p = 2;</w:t>
      </w:r>
    </w:p>
    <w:p w14:paraId="7AAE9C9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try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17BB03D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"T2: Початок роботи"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7C8DEED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Введення MB, E</w:t>
      </w:r>
    </w:p>
    <w:p w14:paraId="6C10BBB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MB = generateMatrix(n, 2);</w:t>
      </w:r>
    </w:p>
    <w:p w14:paraId="58FE675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E = generateVector(3, n);</w:t>
      </w:r>
    </w:p>
    <w:p w14:paraId="32D0862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4B7231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Сигнал T1, T3, T4 про введення</w:t>
      </w:r>
    </w:p>
    <w:p w14:paraId="00CA078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"T2: Дані завантажено"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61901F5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Bar1.await();</w:t>
      </w:r>
    </w:p>
    <w:p w14:paraId="710EF6C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661E92C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Критичний розділ - Копіювання та обчислення</w:t>
      </w:r>
    </w:p>
    <w:p w14:paraId="3DF2A03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d2;</w:t>
      </w:r>
    </w:p>
    <w:p w14:paraId="1FF8F40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synchronized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(Lock) {</w:t>
      </w:r>
    </w:p>
    <w:p w14:paraId="2CB5DA0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d2 = d;</w:t>
      </w:r>
    </w:p>
    <w:p w14:paraId="577913B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"T2: Копіювання d"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5AF5DB3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24E7023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O2[] = scalarVectorMultiplication(C, MD, H * (p - 1), H * p);</w:t>
      </w:r>
    </w:p>
    <w:p w14:paraId="4D4C541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a2 = findMax(O2);</w:t>
      </w:r>
    </w:p>
    <w:p w14:paraId="0442CFF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a.set(Math.max(a.get(), a2));</w:t>
      </w:r>
    </w:p>
    <w:p w14:paraId="1231403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679B07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Сигнал про завершення обчислень іншим потокам</w:t>
      </w:r>
    </w:p>
    <w:p w14:paraId="05736BF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Bar1.await();</w:t>
      </w:r>
    </w:p>
    <w:p w14:paraId="3801DF6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3AE4A29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Критичний розділ - Копіювання</w:t>
      </w:r>
    </w:p>
    <w:p w14:paraId="703DBCA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a2 = a.get();</w:t>
      </w:r>
    </w:p>
    <w:p w14:paraId="0B7BA8B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205328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Обчислення Wh та запис до W</w:t>
      </w:r>
    </w:p>
    <w:p w14:paraId="3C71278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setValues(W, calcWh(p, H, a2, d2), H * (p - 1), H * p);</w:t>
      </w:r>
    </w:p>
    <w:p w14:paraId="5C06843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10B1CD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Сигнал про завершення T3</w:t>
      </w:r>
    </w:p>
    <w:p w14:paraId="225DCB9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Sem1.release();</w:t>
      </w:r>
    </w:p>
    <w:p w14:paraId="0358C3F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F61B03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}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catch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(InterruptedException | BrokenBarrierException e) {</w:t>
      </w:r>
    </w:p>
    <w:p w14:paraId="61B2A80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e.printStackTrace();</w:t>
      </w:r>
    </w:p>
    <w:p w14:paraId="1DE5F07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}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finally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1945B9E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"T2: Кінець роботи"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22F8A14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374F6DD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7D35BD8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11B4B78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void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T3() {</w:t>
      </w:r>
    </w:p>
    <w:p w14:paraId="5CF103E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p = 3;</w:t>
      </w:r>
    </w:p>
    <w:p w14:paraId="2530145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try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4089B39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"T3: Початок роботи"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7DBA603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Введення C, MA</w:t>
      </w:r>
    </w:p>
    <w:p w14:paraId="720B2EE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C = generateVector(2, n);</w:t>
      </w:r>
    </w:p>
    <w:p w14:paraId="3213EC1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MA = generateMatrix(n, 4);</w:t>
      </w:r>
    </w:p>
    <w:p w14:paraId="415474B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600F365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Сигнал T1, T2, T4 про введення</w:t>
      </w:r>
    </w:p>
    <w:p w14:paraId="42A4DD4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"T3: Дані завантажено"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49CAE58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Bar1.await();</w:t>
      </w:r>
    </w:p>
    <w:p w14:paraId="07D4775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CF2EB6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Критичний розділ - Копіювання та обчислення</w:t>
      </w:r>
    </w:p>
    <w:p w14:paraId="0E3E452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d3;</w:t>
      </w:r>
    </w:p>
    <w:p w14:paraId="05EFEEE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synchronized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(Lock) {</w:t>
      </w:r>
    </w:p>
    <w:p w14:paraId="60AD699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d3 = d;</w:t>
      </w:r>
    </w:p>
    <w:p w14:paraId="77B9875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"T3: Копіювання d"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238B317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2DF54FB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O3[] = scalarVectorMultiplication(C, MD, H * (p - 1), H * p);</w:t>
      </w:r>
    </w:p>
    <w:p w14:paraId="36FFDCC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a3 = findMax(O3);</w:t>
      </w:r>
    </w:p>
    <w:p w14:paraId="10C561B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a.set(Math.max(a.get(), a3));</w:t>
      </w:r>
    </w:p>
    <w:p w14:paraId="7F433FE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51F7CCF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Сигнал про завершення обчислень іншим потокам</w:t>
      </w:r>
    </w:p>
    <w:p w14:paraId="2A7E512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Bar1.await();</w:t>
      </w:r>
    </w:p>
    <w:p w14:paraId="4AFB4A6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563704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Критичний розділ - Копіювання</w:t>
      </w:r>
    </w:p>
    <w:p w14:paraId="72D7E3A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a3 = a.get();</w:t>
      </w:r>
    </w:p>
    <w:p w14:paraId="5F44976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6570B39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Обчислення Wh та запис до W</w:t>
      </w:r>
    </w:p>
    <w:p w14:paraId="2FA58C2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setValues(W, calcWh(p, H, a3, d3), H * (p - 1), H * p);</w:t>
      </w:r>
    </w:p>
    <w:p w14:paraId="7CFEA32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FC54FE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Сигнал про завершення T1, T2, T4</w:t>
      </w:r>
    </w:p>
    <w:p w14:paraId="5F982B9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Sem1.acquire(3);</w:t>
      </w:r>
    </w:p>
    <w:p w14:paraId="6BCDEAD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"W = 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+ Arrays.toString(W));</w:t>
      </w:r>
    </w:p>
    <w:p w14:paraId="55B64A6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D50988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}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catch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(InterruptedException | BrokenBarrierException e) {</w:t>
      </w:r>
    </w:p>
    <w:p w14:paraId="27F911D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e.printStackTrace();</w:t>
      </w:r>
    </w:p>
    <w:p w14:paraId="192F57C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}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finally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484736D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"T3: Кінець роботи"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6F10F11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77FDBE4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5C7A334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570D807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void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T4() {</w:t>
      </w:r>
    </w:p>
    <w:p w14:paraId="3C05F0A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p = 4;</w:t>
      </w:r>
    </w:p>
    <w:p w14:paraId="4AEE22F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try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2CBF3D1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"T4: Початок роботи"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3F973E0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Введення MD, d</w:t>
      </w:r>
    </w:p>
    <w:p w14:paraId="2834300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MD = generateMatrix(n, 3);</w:t>
      </w:r>
    </w:p>
    <w:p w14:paraId="75230B9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d = 4;</w:t>
      </w:r>
    </w:p>
    <w:p w14:paraId="5C81005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5BF6EAF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Сигнал T1, T2, T3 про введення</w:t>
      </w:r>
    </w:p>
    <w:p w14:paraId="2A9FD12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"T4: Дані завантажено"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5027A87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Bar1.await();</w:t>
      </w:r>
    </w:p>
    <w:p w14:paraId="1C76111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87AFDA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Критичний розділ - Копіювання та обчислення</w:t>
      </w:r>
    </w:p>
    <w:p w14:paraId="2162603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d4;</w:t>
      </w:r>
    </w:p>
    <w:p w14:paraId="5610EDF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synchronized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(Lock) {</w:t>
      </w:r>
    </w:p>
    <w:p w14:paraId="62864FC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d4 = d;</w:t>
      </w:r>
    </w:p>
    <w:p w14:paraId="55B096A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"T4: Копіювання d"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7291934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55CC3DF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O4[] = scalarVectorMultiplication(C, MD, H * (p - 1), H * p);</w:t>
      </w:r>
    </w:p>
    <w:p w14:paraId="1771527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a4 = findMax(O4);</w:t>
      </w:r>
    </w:p>
    <w:p w14:paraId="7174979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a.set(Math.max(a.get(), a4));</w:t>
      </w:r>
    </w:p>
    <w:p w14:paraId="20E91E5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A3E451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Сигнал про завершення обчислень іншим потокам</w:t>
      </w:r>
    </w:p>
    <w:p w14:paraId="31ECD6B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Bar1.await();</w:t>
      </w:r>
    </w:p>
    <w:p w14:paraId="65F560F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1196296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Критичний розділ - Копіювання</w:t>
      </w:r>
    </w:p>
    <w:p w14:paraId="48BEC19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a4 = a.get();</w:t>
      </w:r>
    </w:p>
    <w:p w14:paraId="5916672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B80D33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Обчислення Wh та запис до W</w:t>
      </w:r>
    </w:p>
    <w:p w14:paraId="28346CE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setValues(W, calcWh(p, H, a4, d4), H * (p - 1), H * p);</w:t>
      </w:r>
    </w:p>
    <w:p w14:paraId="7E41C38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3BF749C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Сигнал про завершення T3</w:t>
      </w:r>
    </w:p>
    <w:p w14:paraId="18D5CCB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Sem1.release();</w:t>
      </w:r>
    </w:p>
    <w:p w14:paraId="5D1BE45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1212F51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}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catch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(InterruptedException | BrokenBarrierException e) {</w:t>
      </w:r>
    </w:p>
    <w:p w14:paraId="7C50F18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e.printStackTrace();</w:t>
      </w:r>
    </w:p>
    <w:p w14:paraId="484FC70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 xml:space="preserve">}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finally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{</w:t>
      </w:r>
    </w:p>
    <w:p w14:paraId="379232E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System.out.println(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"T4: Кінець роботи"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7EB8857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07E4F82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760FD1F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57F7EC7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Метод для генерації матриці з одиницями по головній діагоналі</w:t>
      </w:r>
    </w:p>
    <w:p w14:paraId="5D37805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[][] generateMatrix(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size,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values) {</w:t>
      </w:r>
    </w:p>
    <w:p w14:paraId="3543BE7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matrix =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[size][size];</w:t>
      </w:r>
    </w:p>
    <w:p w14:paraId="02EF60F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34675C8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 = 0; i &lt; size; i++) {</w:t>
      </w:r>
    </w:p>
    <w:p w14:paraId="7C55E33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j = 0; j &lt; size; j++) {</w:t>
      </w:r>
    </w:p>
    <w:p w14:paraId="05F99D1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if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(i==j) {</w:t>
      </w:r>
    </w:p>
    <w:p w14:paraId="540CC13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matrix[i][j] = 1;</w:t>
      </w:r>
    </w:p>
    <w:p w14:paraId="085E365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continue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;</w:t>
      </w:r>
    </w:p>
    <w:p w14:paraId="2157D17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410BB9F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matrix[i][j] = values;</w:t>
      </w:r>
    </w:p>
    <w:p w14:paraId="79EA1C9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25586B6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4C1C58D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689A39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return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matrix;</w:t>
      </w:r>
    </w:p>
    <w:p w14:paraId="1956F15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377563B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D7EED1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Метод для генерації вектора з послідовними значеннями</w:t>
      </w:r>
    </w:p>
    <w:p w14:paraId="7959AEF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[] generateVector(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from,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count) {</w:t>
      </w:r>
    </w:p>
    <w:p w14:paraId="009A3B5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size = count;</w:t>
      </w:r>
    </w:p>
    <w:p w14:paraId="37E3F53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vector =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[size];</w:t>
      </w:r>
    </w:p>
    <w:p w14:paraId="3F42183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65A6E85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 = 0; i &lt; size; i++) {</w:t>
      </w:r>
    </w:p>
    <w:p w14:paraId="4F2D2C7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vector[i] = i + from;</w:t>
      </w:r>
    </w:p>
    <w:p w14:paraId="130F0A8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4312985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3B6BBC5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return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vector;</w:t>
      </w:r>
    </w:p>
    <w:p w14:paraId="2F24406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1CC856A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CB0782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Метод для встановлення значень вектору з іншого вектору</w:t>
      </w:r>
    </w:p>
    <w:p w14:paraId="28FED20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void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setValues(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obj,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values,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from,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to) {</w:t>
      </w:r>
    </w:p>
    <w:p w14:paraId="52CB35A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 = 0; i &lt; to-from; i++) {</w:t>
      </w:r>
    </w:p>
    <w:p w14:paraId="58D6E1F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obj[i+from] = values[i];</w:t>
      </w:r>
    </w:p>
    <w:p w14:paraId="46A8DDA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574C770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B804C0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73F23AC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EC5DD0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Метод для множення вектора на скаляр</w:t>
      </w:r>
    </w:p>
    <w:p w14:paraId="77BC3AD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public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[] multiplyVectorByScalar(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vector,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scalar,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from,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to) {</w:t>
      </w:r>
    </w:p>
    <w:p w14:paraId="0B293A6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length = vector.length;</w:t>
      </w:r>
    </w:p>
    <w:p w14:paraId="47B1FFD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12B0E26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if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(to == 0) {</w:t>
      </w:r>
    </w:p>
    <w:p w14:paraId="26EB4B1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to = length;</w:t>
      </w:r>
    </w:p>
    <w:p w14:paraId="2BAC5C8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0E65FF6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A040F3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result =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[to-from];</w:t>
      </w:r>
    </w:p>
    <w:p w14:paraId="08C9D54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206F1B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 = 0; i &lt; to-from; i++) {</w:t>
      </w:r>
    </w:p>
    <w:p w14:paraId="1F73977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result[i] = vector[i+from] * scalar;</w:t>
      </w:r>
    </w:p>
    <w:p w14:paraId="308609C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2132839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9F01A3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return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result;</w:t>
      </w:r>
    </w:p>
    <w:p w14:paraId="7B29A2D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0757FDA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55AB8FE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Метод для скалярного множення вектора на матрицю</w:t>
      </w:r>
    </w:p>
    <w:p w14:paraId="31BCFB7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[] scalarVectorMultiplication(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vector,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matrix,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from,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to) {</w:t>
      </w:r>
    </w:p>
    <w:p w14:paraId="3A070C6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rows = matrix.length;</w:t>
      </w:r>
    </w:p>
    <w:p w14:paraId="3B74541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cols = matrix[0].length;</w:t>
      </w:r>
    </w:p>
    <w:p w14:paraId="78C9D8E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2940A9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if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(to == 0) {</w:t>
      </w:r>
    </w:p>
    <w:p w14:paraId="3467EF1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to = cols;</w:t>
      </w:r>
    </w:p>
    <w:p w14:paraId="124C3F4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1223DB7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4A7FE5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if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(vector.length != rows) {</w:t>
      </w:r>
    </w:p>
    <w:p w14:paraId="3BD4FE5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throw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IllegalArgumentException(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"Несумісні розміри вектора та матриці"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752EF67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25B16A4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245F66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result =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[to-from];</w:t>
      </w:r>
    </w:p>
    <w:p w14:paraId="710A055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87B982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 = 0; i &lt; to-from; i++) {</w:t>
      </w:r>
    </w:p>
    <w:p w14:paraId="2887BC0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j = 0; j &lt; rows; j++) {</w:t>
      </w:r>
    </w:p>
    <w:p w14:paraId="7A45E99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result[i] += vector[j] * matrix[j][i+from];</w:t>
      </w:r>
    </w:p>
    <w:p w14:paraId="671ECF1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23FACC9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6786A72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33C739CB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return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result;</w:t>
      </w:r>
    </w:p>
    <w:p w14:paraId="7D00E42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263EA4D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C465D6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Метод для множення матриць</w:t>
      </w:r>
    </w:p>
    <w:p w14:paraId="427A83C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[][] matrixMultiplication(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matrix1,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matrix2,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from,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to) {</w:t>
      </w:r>
    </w:p>
    <w:p w14:paraId="711E1BB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rows1 = matrix1.length;</w:t>
      </w:r>
    </w:p>
    <w:p w14:paraId="2B1A450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cols1 = matrix1[0].length;</w:t>
      </w:r>
    </w:p>
    <w:p w14:paraId="29D7CA1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rows2 = matrix2.length;</w:t>
      </w:r>
    </w:p>
    <w:p w14:paraId="5670509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2DD1475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if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(cols1 != rows2) {</w:t>
      </w:r>
    </w:p>
    <w:p w14:paraId="50AB9AB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throw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IllegalArgumentException(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"Несумісні розміри матриці"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625A655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40EDDFA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0A9832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[][] result =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[rows1][to-from];</w:t>
      </w:r>
    </w:p>
    <w:p w14:paraId="02192A3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1A75388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 = 0; i &lt; rows1; i++) {</w:t>
      </w:r>
    </w:p>
    <w:p w14:paraId="1E0763E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j = 0; j &lt; to-from; j++) {</w:t>
      </w:r>
    </w:p>
    <w:p w14:paraId="1C8F9A7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k = 0; k &lt; cols1; k++) {</w:t>
      </w:r>
    </w:p>
    <w:p w14:paraId="4C24F89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result[i][j] += matrix1[i][k] * matrix2[k][j+from];</w:t>
      </w:r>
    </w:p>
    <w:p w14:paraId="4161B40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lastRenderedPageBreak/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5C433ED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1ACD911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5B44364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62E27B6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return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result;</w:t>
      </w:r>
    </w:p>
    <w:p w14:paraId="25A63C0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75597ED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0563844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Метод для додавання векторів</w:t>
      </w:r>
    </w:p>
    <w:p w14:paraId="55D5613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[] vectorAddition(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vector1,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[] vector2) {</w:t>
      </w:r>
    </w:p>
    <w:p w14:paraId="75FE7BC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length = vector1.length;</w:t>
      </w:r>
    </w:p>
    <w:p w14:paraId="3EDE649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74C6E29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if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(length != vector2.length) {</w:t>
      </w:r>
    </w:p>
    <w:p w14:paraId="0CEF382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throw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IllegalArgumentException(</w:t>
      </w:r>
      <w:r w:rsidRPr="004C3829">
        <w:rPr>
          <w:rFonts w:ascii="Courier New" w:hAnsi="Courier New" w:cs="Courier New"/>
          <w:color w:val="A31515"/>
          <w:sz w:val="20"/>
          <w:szCs w:val="20"/>
          <w:lang w:val="ru-UA" w:eastAsia="ru-UA"/>
        </w:rPr>
        <w:t>"Несумісні векторні розміри"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);</w:t>
      </w:r>
    </w:p>
    <w:p w14:paraId="504A420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4BD4DFA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09548A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[] result =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new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[length];</w:t>
      </w:r>
    </w:p>
    <w:p w14:paraId="3A11554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6029057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 = 0; i &lt; length; i++) {</w:t>
      </w:r>
    </w:p>
    <w:p w14:paraId="6B682ED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result[i] = vector1[i] + vector2[i];</w:t>
      </w:r>
    </w:p>
    <w:p w14:paraId="16DB15F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6DE6E020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4D31105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return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result;</w:t>
      </w:r>
    </w:p>
    <w:p w14:paraId="6E4C452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7F05AC7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17B5BC7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Метод для пошуку максимального значення у векторі</w:t>
      </w:r>
    </w:p>
    <w:p w14:paraId="320C622C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findMax(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[] vector) {</w:t>
      </w:r>
    </w:p>
    <w:p w14:paraId="201F014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max = vector[0];</w:t>
      </w:r>
    </w:p>
    <w:p w14:paraId="6080218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for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i = 1; i &lt; vector.length; i++) {</w:t>
      </w:r>
    </w:p>
    <w:p w14:paraId="2E9449F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if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(vector[i] &gt; max) {</w:t>
      </w:r>
    </w:p>
    <w:p w14:paraId="09E62223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max = vector[i];</w:t>
      </w:r>
    </w:p>
    <w:p w14:paraId="5CB83BE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22E0018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06A7CA14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return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max;</w:t>
      </w:r>
    </w:p>
    <w:p w14:paraId="6E00048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11BBAAA2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</w:p>
    <w:p w14:paraId="678DC3D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 Метод обчислення Wh</w:t>
      </w:r>
    </w:p>
    <w:p w14:paraId="449E2741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private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static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[] calcWh(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p,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H,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a, </w:t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int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d) {</w:t>
      </w:r>
    </w:p>
    <w:p w14:paraId="0254CBE6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//Calculating MA*MB</w:t>
      </w:r>
    </w:p>
    <w:p w14:paraId="0A1EDD8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[][] result1 = matrixMultiplication(MA, MB, H*(p-1), H*p);</w:t>
      </w:r>
    </w:p>
    <w:p w14:paraId="5D24FC2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//Calculating E*(MA*MB)</w:t>
      </w:r>
    </w:p>
    <w:p w14:paraId="6EEB386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[] result2 = scalarVectorMultiplication(E, result1, 0, 0);</w:t>
      </w:r>
    </w:p>
    <w:p w14:paraId="50DFD82E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//Calculating E*(MA*MB)*d</w:t>
      </w:r>
    </w:p>
    <w:p w14:paraId="367533DA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[] result3 = multiplyVectorByScalar(result2, d, 0, 0);</w:t>
      </w:r>
    </w:p>
    <w:p w14:paraId="4953158D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//Calculating a*C</w:t>
      </w:r>
    </w:p>
    <w:p w14:paraId="136E968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2B91AF"/>
          <w:sz w:val="20"/>
          <w:szCs w:val="20"/>
          <w:lang w:val="ru-UA" w:eastAsia="ru-UA"/>
        </w:rPr>
        <w:t>long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[] result4 = multiplyVectorByScalar(C, a, H*(p-1), H*p);</w:t>
      </w:r>
    </w:p>
    <w:p w14:paraId="14912D0F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8000"/>
          <w:sz w:val="20"/>
          <w:szCs w:val="20"/>
          <w:lang w:val="ru-UA" w:eastAsia="ru-UA"/>
        </w:rPr>
        <w:t>//Calculating a*C + E*(MA*MB)*d</w:t>
      </w:r>
    </w:p>
    <w:p w14:paraId="207A4988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</w:r>
      <w:r w:rsidRPr="004C3829">
        <w:rPr>
          <w:rFonts w:ascii="Courier New" w:hAnsi="Courier New" w:cs="Courier New"/>
          <w:color w:val="0000FF"/>
          <w:sz w:val="20"/>
          <w:szCs w:val="20"/>
          <w:lang w:val="ru-UA" w:eastAsia="ru-UA"/>
        </w:rPr>
        <w:t>return</w:t>
      </w: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 xml:space="preserve"> vectorAddition(result4, result3);</w:t>
      </w:r>
    </w:p>
    <w:p w14:paraId="0E6398E9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ab/>
        <w:t>}</w:t>
      </w:r>
    </w:p>
    <w:p w14:paraId="1DEDE675" w14:textId="77777777" w:rsidR="004C3829" w:rsidRPr="004C3829" w:rsidRDefault="004C3829" w:rsidP="004C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ru-UA" w:eastAsia="ru-UA"/>
        </w:rPr>
      </w:pPr>
      <w:r w:rsidRPr="004C3829">
        <w:rPr>
          <w:rFonts w:ascii="Courier New" w:hAnsi="Courier New" w:cs="Courier New"/>
          <w:color w:val="333333"/>
          <w:sz w:val="20"/>
          <w:szCs w:val="20"/>
          <w:lang w:val="ru-UA" w:eastAsia="ru-UA"/>
        </w:rPr>
        <w:t>}</w:t>
      </w:r>
    </w:p>
    <w:p w14:paraId="761979EF" w14:textId="2196AA18" w:rsidR="006B6E5B" w:rsidRDefault="004F62B3" w:rsidP="00C72C0E">
      <w:pPr>
        <w:rPr>
          <w:b/>
          <w:bCs/>
          <w:color w:val="000000"/>
          <w:sz w:val="28"/>
          <w:szCs w:val="28"/>
          <w:lang w:val="en-US"/>
        </w:rPr>
      </w:pPr>
      <w:r w:rsidRPr="004F62B3">
        <w:rPr>
          <w:b/>
          <w:bCs/>
          <w:color w:val="000000"/>
          <w:sz w:val="28"/>
          <w:szCs w:val="28"/>
        </w:rPr>
        <w:t>Результати</w:t>
      </w:r>
      <w:r w:rsidRPr="004F62B3">
        <w:rPr>
          <w:b/>
          <w:bCs/>
          <w:color w:val="000000"/>
          <w:sz w:val="28"/>
          <w:szCs w:val="28"/>
          <w:lang w:val="en-US"/>
        </w:rPr>
        <w:t>:</w:t>
      </w:r>
    </w:p>
    <w:p w14:paraId="2C0818B0" w14:textId="73B45339" w:rsidR="00347062" w:rsidRPr="00825E0B" w:rsidRDefault="00347062" w:rsidP="00C72C0E">
      <w:pPr>
        <w:rPr>
          <w:color w:val="000000"/>
          <w:sz w:val="28"/>
          <w:szCs w:val="28"/>
          <w:lang w:val="uk-UA"/>
        </w:rPr>
      </w:pPr>
      <w:r w:rsidRPr="00347062">
        <w:rPr>
          <w:color w:val="000000"/>
          <w:sz w:val="28"/>
          <w:szCs w:val="28"/>
          <w:lang w:val="uk-UA"/>
        </w:rPr>
        <w:t>В</w:t>
      </w:r>
      <w:r>
        <w:rPr>
          <w:color w:val="000000"/>
          <w:sz w:val="28"/>
          <w:szCs w:val="28"/>
          <w:lang w:val="uk-UA"/>
        </w:rPr>
        <w:t xml:space="preserve">иконання для </w:t>
      </w:r>
      <w:r w:rsidR="007F1315">
        <w:rPr>
          <w:color w:val="000000"/>
          <w:sz w:val="28"/>
          <w:szCs w:val="28"/>
          <w:lang w:val="en-US"/>
        </w:rPr>
        <w:t xml:space="preserve">n = </w:t>
      </w:r>
      <w:r w:rsidR="00A16042">
        <w:rPr>
          <w:color w:val="000000"/>
          <w:sz w:val="28"/>
          <w:szCs w:val="28"/>
          <w:lang w:val="uk-UA"/>
        </w:rPr>
        <w:t>4</w:t>
      </w:r>
      <w:r w:rsidR="00825E0B">
        <w:rPr>
          <w:color w:val="000000"/>
          <w:sz w:val="28"/>
          <w:szCs w:val="28"/>
          <w:lang w:val="uk-UA"/>
        </w:rPr>
        <w:t>:</w:t>
      </w:r>
    </w:p>
    <w:p w14:paraId="2F1BF957" w14:textId="0D2F09A1" w:rsidR="000776C8" w:rsidRDefault="003E184C" w:rsidP="00C72C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1FB76119">
          <v:shape id="_x0000_i1087" type="#_x0000_t75" style="width:552.75pt;height:138pt">
            <v:imagedata r:id="rId7" o:title=""/>
          </v:shape>
        </w:pict>
      </w:r>
    </w:p>
    <w:p w14:paraId="770220B3" w14:textId="77777777" w:rsidR="006B745A" w:rsidRDefault="006B745A" w:rsidP="006F1033">
      <w:pPr>
        <w:rPr>
          <w:sz w:val="28"/>
          <w:szCs w:val="28"/>
          <w:lang w:val="uk-UA"/>
        </w:rPr>
      </w:pPr>
    </w:p>
    <w:p w14:paraId="44838C3F" w14:textId="77777777" w:rsidR="006B745A" w:rsidRDefault="006B745A" w:rsidP="006F1033">
      <w:pPr>
        <w:rPr>
          <w:sz w:val="28"/>
          <w:szCs w:val="28"/>
          <w:lang w:val="uk-UA"/>
        </w:rPr>
      </w:pPr>
    </w:p>
    <w:p w14:paraId="753251D0" w14:textId="27AD758E" w:rsidR="005E370E" w:rsidRDefault="004F7EF1" w:rsidP="006F10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Перевірка значень на </w:t>
      </w:r>
      <w:r>
        <w:rPr>
          <w:sz w:val="28"/>
          <w:szCs w:val="28"/>
          <w:lang w:val="uk-UA"/>
        </w:rPr>
        <w:t>вірн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ст</w:t>
      </w:r>
      <w:r>
        <w:rPr>
          <w:sz w:val="28"/>
          <w:szCs w:val="28"/>
          <w:lang w:val="uk-UA"/>
        </w:rPr>
        <w:t>ь</w:t>
      </w:r>
      <w:r w:rsidR="001851FF">
        <w:rPr>
          <w:sz w:val="28"/>
          <w:szCs w:val="28"/>
          <w:lang w:val="uk-UA"/>
        </w:rPr>
        <w:t>:</w:t>
      </w:r>
    </w:p>
    <w:p w14:paraId="69141A0E" w14:textId="4D948550" w:rsidR="001851FF" w:rsidRDefault="00A07F32" w:rsidP="002B42DD">
      <w:pPr>
        <w:rPr>
          <w:sz w:val="28"/>
          <w:szCs w:val="28"/>
          <w:lang w:val="uk-UA"/>
        </w:rPr>
      </w:pPr>
      <w:r w:rsidRPr="00AF141D">
        <w:rPr>
          <w:sz w:val="28"/>
          <w:szCs w:val="28"/>
          <w:lang w:val="en-US"/>
        </w:rPr>
        <w:t>C</w:t>
      </w:r>
      <w:r w:rsidRPr="007B544F">
        <w:rPr>
          <w:sz w:val="28"/>
          <w:szCs w:val="28"/>
          <w:lang w:val="uk-UA"/>
        </w:rPr>
        <w:t>*</w:t>
      </w:r>
      <w:r w:rsidRPr="00AF141D">
        <w:rPr>
          <w:sz w:val="28"/>
          <w:szCs w:val="28"/>
          <w:lang w:val="en-US"/>
        </w:rPr>
        <w:t>MD</w:t>
      </w:r>
      <w:r w:rsidR="0073582F">
        <w:rPr>
          <w:sz w:val="28"/>
          <w:szCs w:val="28"/>
          <w:lang w:val="uk-UA"/>
        </w:rPr>
        <w:t xml:space="preserve"> = </w:t>
      </w:r>
      <w:r w:rsidR="002B42DD">
        <w:rPr>
          <w:sz w:val="28"/>
          <w:szCs w:val="28"/>
          <w:lang w:val="uk-UA"/>
        </w:rPr>
        <w:pict w14:anchorId="67C36BE5">
          <v:shape id="_x0000_i1063" type="#_x0000_t75" style="width:246.75pt;height:62.25pt">
            <v:imagedata r:id="rId8" o:title=""/>
          </v:shape>
        </w:pict>
      </w:r>
    </w:p>
    <w:p w14:paraId="45A9A772" w14:textId="01CCCEB2" w:rsidR="00BD75EB" w:rsidRPr="002B42DD" w:rsidRDefault="00BD75EB" w:rsidP="006F1033">
      <w:pPr>
        <w:rPr>
          <w:sz w:val="28"/>
          <w:szCs w:val="28"/>
          <w:lang w:val="en-US"/>
        </w:rPr>
      </w:pPr>
      <w:r w:rsidRPr="00AF141D">
        <w:rPr>
          <w:sz w:val="28"/>
          <w:szCs w:val="28"/>
          <w:lang w:val="en-US"/>
        </w:rPr>
        <w:t>max</w:t>
      </w:r>
      <w:r w:rsidRPr="007B544F">
        <w:rPr>
          <w:sz w:val="28"/>
          <w:szCs w:val="28"/>
          <w:lang w:val="uk-UA"/>
        </w:rPr>
        <w:t>(</w:t>
      </w:r>
      <w:r w:rsidRPr="00AF141D">
        <w:rPr>
          <w:sz w:val="28"/>
          <w:szCs w:val="28"/>
          <w:lang w:val="en-US"/>
        </w:rPr>
        <w:t>C</w:t>
      </w:r>
      <w:r w:rsidRPr="007B544F">
        <w:rPr>
          <w:sz w:val="28"/>
          <w:szCs w:val="28"/>
          <w:lang w:val="uk-UA"/>
        </w:rPr>
        <w:t>*</w:t>
      </w:r>
      <w:r w:rsidRPr="00AF141D">
        <w:rPr>
          <w:sz w:val="28"/>
          <w:szCs w:val="28"/>
          <w:lang w:val="en-US"/>
        </w:rPr>
        <w:t>MD</w:t>
      </w:r>
      <w:r w:rsidRPr="007B544F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= </w:t>
      </w:r>
      <w:r w:rsidR="002B42DD">
        <w:rPr>
          <w:sz w:val="28"/>
          <w:szCs w:val="28"/>
          <w:lang w:val="en-US"/>
        </w:rPr>
        <w:t>max(38 36 34 32)</w:t>
      </w:r>
      <w:r w:rsidR="001554CB">
        <w:rPr>
          <w:sz w:val="28"/>
          <w:szCs w:val="28"/>
          <w:lang w:val="en-US"/>
        </w:rPr>
        <w:t xml:space="preserve"> = 38</w:t>
      </w:r>
    </w:p>
    <w:p w14:paraId="7A9B8B27" w14:textId="5BA537B2" w:rsidR="003B4B2C" w:rsidRDefault="00A17247" w:rsidP="006F1033">
      <w:pPr>
        <w:rPr>
          <w:sz w:val="28"/>
          <w:szCs w:val="28"/>
          <w:lang w:val="uk-UA"/>
        </w:rPr>
      </w:pPr>
      <w:r w:rsidRPr="00AF141D">
        <w:rPr>
          <w:sz w:val="28"/>
          <w:szCs w:val="28"/>
          <w:lang w:val="en-US"/>
        </w:rPr>
        <w:t>max</w:t>
      </w:r>
      <w:r w:rsidRPr="007B544F">
        <w:rPr>
          <w:sz w:val="28"/>
          <w:szCs w:val="28"/>
          <w:lang w:val="uk-UA"/>
        </w:rPr>
        <w:t>(</w:t>
      </w:r>
      <w:r w:rsidRPr="00AF141D">
        <w:rPr>
          <w:sz w:val="28"/>
          <w:szCs w:val="28"/>
          <w:lang w:val="en-US"/>
        </w:rPr>
        <w:t>C</w:t>
      </w:r>
      <w:r w:rsidRPr="007B544F">
        <w:rPr>
          <w:sz w:val="28"/>
          <w:szCs w:val="28"/>
          <w:lang w:val="uk-UA"/>
        </w:rPr>
        <w:t>*</w:t>
      </w:r>
      <w:r w:rsidRPr="00AF141D">
        <w:rPr>
          <w:sz w:val="28"/>
          <w:szCs w:val="28"/>
          <w:lang w:val="en-US"/>
        </w:rPr>
        <w:t>MD</w:t>
      </w:r>
      <w:r w:rsidRPr="007B544F">
        <w:rPr>
          <w:sz w:val="28"/>
          <w:szCs w:val="28"/>
          <w:lang w:val="uk-UA"/>
        </w:rPr>
        <w:t>)*С</w:t>
      </w:r>
      <w:r>
        <w:rPr>
          <w:sz w:val="28"/>
          <w:szCs w:val="28"/>
          <w:lang w:val="uk-UA"/>
        </w:rPr>
        <w:t xml:space="preserve"> =</w:t>
      </w:r>
      <w:r w:rsidR="00510844">
        <w:rPr>
          <w:sz w:val="28"/>
          <w:szCs w:val="28"/>
          <w:lang w:val="uk-UA"/>
        </w:rPr>
        <w:t xml:space="preserve"> </w:t>
      </w:r>
      <w:r w:rsidR="00677F69">
        <w:rPr>
          <w:sz w:val="28"/>
          <w:szCs w:val="28"/>
          <w:lang w:val="uk-UA"/>
        </w:rPr>
        <w:pict w14:anchorId="5600A6CF">
          <v:shape id="_x0000_i1066" type="#_x0000_t75" style="width:222.75pt;height:18.75pt">
            <v:imagedata r:id="rId9" o:title=""/>
          </v:shape>
        </w:pict>
      </w:r>
    </w:p>
    <w:p w14:paraId="062E87AD" w14:textId="60B33998" w:rsidR="00633050" w:rsidRDefault="003760E4" w:rsidP="006F1033">
      <w:pPr>
        <w:rPr>
          <w:sz w:val="28"/>
          <w:szCs w:val="28"/>
          <w:lang w:val="uk-UA"/>
        </w:rPr>
      </w:pPr>
      <w:r w:rsidRPr="00AF141D">
        <w:rPr>
          <w:sz w:val="28"/>
          <w:szCs w:val="28"/>
          <w:lang w:val="en-US"/>
        </w:rPr>
        <w:t>MA</w:t>
      </w:r>
      <w:r w:rsidRPr="007B544F">
        <w:rPr>
          <w:sz w:val="28"/>
          <w:szCs w:val="28"/>
          <w:lang w:val="uk-UA"/>
        </w:rPr>
        <w:t>*</w:t>
      </w:r>
      <w:r w:rsidRPr="00AF141D">
        <w:rPr>
          <w:sz w:val="28"/>
          <w:szCs w:val="28"/>
          <w:lang w:val="en-US"/>
        </w:rPr>
        <w:t>MB</w:t>
      </w:r>
      <w:r>
        <w:rPr>
          <w:sz w:val="28"/>
          <w:szCs w:val="28"/>
          <w:lang w:val="uk-UA"/>
        </w:rPr>
        <w:t xml:space="preserve"> = </w:t>
      </w:r>
      <w:r w:rsidR="00BC6B37">
        <w:rPr>
          <w:sz w:val="28"/>
          <w:szCs w:val="28"/>
          <w:lang w:val="uk-UA"/>
        </w:rPr>
        <w:pict w14:anchorId="2C050D15">
          <v:shape id="_x0000_i1070" type="#_x0000_t75" style="width:245.25pt;height:59.25pt">
            <v:imagedata r:id="rId10" o:title=""/>
          </v:shape>
        </w:pict>
      </w:r>
    </w:p>
    <w:p w14:paraId="26B0B1DF" w14:textId="72DABCCF" w:rsidR="003760E4" w:rsidRDefault="003760E4" w:rsidP="006F1033">
      <w:pPr>
        <w:rPr>
          <w:sz w:val="28"/>
          <w:szCs w:val="28"/>
          <w:lang w:val="uk-UA"/>
        </w:rPr>
      </w:pPr>
      <w:r w:rsidRPr="00AF141D">
        <w:rPr>
          <w:sz w:val="28"/>
          <w:szCs w:val="28"/>
          <w:lang w:val="en-US"/>
        </w:rPr>
        <w:t>E</w:t>
      </w:r>
      <w:r w:rsidRPr="007B544F">
        <w:rPr>
          <w:sz w:val="28"/>
          <w:szCs w:val="28"/>
          <w:lang w:val="uk-UA"/>
        </w:rPr>
        <w:t>*(</w:t>
      </w:r>
      <w:r w:rsidRPr="00AF141D">
        <w:rPr>
          <w:sz w:val="28"/>
          <w:szCs w:val="28"/>
          <w:lang w:val="en-US"/>
        </w:rPr>
        <w:t>MA</w:t>
      </w:r>
      <w:r w:rsidRPr="007B544F">
        <w:rPr>
          <w:sz w:val="28"/>
          <w:szCs w:val="28"/>
          <w:lang w:val="uk-UA"/>
        </w:rPr>
        <w:t>*</w:t>
      </w:r>
      <w:r w:rsidRPr="00AF141D">
        <w:rPr>
          <w:sz w:val="28"/>
          <w:szCs w:val="28"/>
          <w:lang w:val="en-US"/>
        </w:rPr>
        <w:t>MB</w:t>
      </w:r>
      <w:r w:rsidRPr="007B544F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= </w:t>
      </w:r>
      <w:r w:rsidR="00BC6B37">
        <w:rPr>
          <w:sz w:val="28"/>
          <w:szCs w:val="28"/>
          <w:lang w:val="uk-UA"/>
        </w:rPr>
        <w:pict w14:anchorId="34557FDE">
          <v:shape id="_x0000_i1079" type="#_x0000_t75" style="width:285pt;height:60pt">
            <v:imagedata r:id="rId11" o:title=""/>
          </v:shape>
        </w:pict>
      </w:r>
    </w:p>
    <w:p w14:paraId="0D38B55E" w14:textId="31CA7CDC" w:rsidR="003760E4" w:rsidRDefault="003760E4" w:rsidP="006F1033">
      <w:pPr>
        <w:rPr>
          <w:sz w:val="28"/>
          <w:szCs w:val="28"/>
          <w:lang w:val="uk-UA"/>
        </w:rPr>
      </w:pPr>
      <w:r w:rsidRPr="00AF141D">
        <w:rPr>
          <w:sz w:val="28"/>
          <w:szCs w:val="28"/>
          <w:lang w:val="en-US"/>
        </w:rPr>
        <w:t>E</w:t>
      </w:r>
      <w:r w:rsidRPr="007B544F">
        <w:rPr>
          <w:sz w:val="28"/>
          <w:szCs w:val="28"/>
          <w:lang w:val="uk-UA"/>
        </w:rPr>
        <w:t>*(</w:t>
      </w:r>
      <w:r w:rsidRPr="00AF141D">
        <w:rPr>
          <w:sz w:val="28"/>
          <w:szCs w:val="28"/>
          <w:lang w:val="en-US"/>
        </w:rPr>
        <w:t>MA</w:t>
      </w:r>
      <w:r w:rsidRPr="007B544F">
        <w:rPr>
          <w:sz w:val="28"/>
          <w:szCs w:val="28"/>
          <w:lang w:val="uk-UA"/>
        </w:rPr>
        <w:t>*</w:t>
      </w:r>
      <w:r w:rsidRPr="00AF141D">
        <w:rPr>
          <w:sz w:val="28"/>
          <w:szCs w:val="28"/>
          <w:lang w:val="en-US"/>
        </w:rPr>
        <w:t>MB</w:t>
      </w:r>
      <w:r w:rsidRPr="007B544F">
        <w:rPr>
          <w:sz w:val="28"/>
          <w:szCs w:val="28"/>
          <w:lang w:val="uk-UA"/>
        </w:rPr>
        <w:t>)*</w:t>
      </w:r>
      <w:r w:rsidRPr="00AF141D"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 xml:space="preserve"> = </w:t>
      </w:r>
      <w:r w:rsidR="00BC6B37">
        <w:rPr>
          <w:sz w:val="28"/>
          <w:szCs w:val="28"/>
          <w:lang w:val="uk-UA"/>
        </w:rPr>
        <w:pict w14:anchorId="67CF5E93">
          <v:shape id="_x0000_i1080" type="#_x0000_t75" style="width:283.5pt;height:18pt">
            <v:imagedata r:id="rId12" o:title=""/>
          </v:shape>
        </w:pict>
      </w:r>
    </w:p>
    <w:p w14:paraId="16A30B6D" w14:textId="4DA8EF44" w:rsidR="003760E4" w:rsidRPr="003760E4" w:rsidRDefault="003760E4" w:rsidP="006F1033">
      <w:pPr>
        <w:rPr>
          <w:color w:val="000000"/>
          <w:sz w:val="28"/>
          <w:szCs w:val="28"/>
          <w:lang w:val="uk-UA"/>
        </w:rPr>
      </w:pPr>
      <w:r w:rsidRPr="00AF141D">
        <w:rPr>
          <w:sz w:val="28"/>
          <w:szCs w:val="28"/>
          <w:lang w:val="en-US"/>
        </w:rPr>
        <w:t>W</w:t>
      </w:r>
      <w:r w:rsidRPr="007B544F">
        <w:rPr>
          <w:sz w:val="28"/>
          <w:szCs w:val="28"/>
          <w:lang w:val="uk-UA"/>
        </w:rPr>
        <w:t xml:space="preserve"> =</w:t>
      </w:r>
      <w:r w:rsidR="002B42DD">
        <w:rPr>
          <w:sz w:val="28"/>
          <w:szCs w:val="28"/>
          <w:lang w:val="uk-UA"/>
        </w:rPr>
        <w:t xml:space="preserve"> </w:t>
      </w:r>
      <w:r w:rsidR="005D46BB">
        <w:rPr>
          <w:sz w:val="28"/>
          <w:szCs w:val="28"/>
          <w:lang w:val="uk-UA"/>
        </w:rPr>
        <w:pict w14:anchorId="7A31D277">
          <v:shape id="_x0000_i1084" type="#_x0000_t75" style="width:505.5pt;height:15.75pt">
            <v:imagedata r:id="rId13" o:title=""/>
          </v:shape>
        </w:pict>
      </w:r>
    </w:p>
    <w:p w14:paraId="1FBE81C8" w14:textId="77777777" w:rsidR="005E370E" w:rsidRPr="001C59DA" w:rsidRDefault="005E370E" w:rsidP="006F1033">
      <w:pPr>
        <w:rPr>
          <w:color w:val="000000"/>
          <w:sz w:val="28"/>
          <w:szCs w:val="28"/>
          <w:lang w:val="en-US"/>
        </w:rPr>
      </w:pPr>
    </w:p>
    <w:p w14:paraId="29ED68A0" w14:textId="26798A61" w:rsidR="006F1033" w:rsidRPr="00825E0B" w:rsidRDefault="006F1033" w:rsidP="006F1033">
      <w:pPr>
        <w:rPr>
          <w:color w:val="000000"/>
          <w:sz w:val="28"/>
          <w:szCs w:val="28"/>
          <w:lang w:val="uk-UA"/>
        </w:rPr>
      </w:pPr>
      <w:r w:rsidRPr="00347062">
        <w:rPr>
          <w:color w:val="000000"/>
          <w:sz w:val="28"/>
          <w:szCs w:val="28"/>
          <w:lang w:val="uk-UA"/>
        </w:rPr>
        <w:t>В</w:t>
      </w:r>
      <w:r>
        <w:rPr>
          <w:color w:val="000000"/>
          <w:sz w:val="28"/>
          <w:szCs w:val="28"/>
          <w:lang w:val="uk-UA"/>
        </w:rPr>
        <w:t xml:space="preserve">иконання для </w:t>
      </w:r>
      <w:r>
        <w:rPr>
          <w:color w:val="000000"/>
          <w:sz w:val="28"/>
          <w:szCs w:val="28"/>
          <w:lang w:val="en-US"/>
        </w:rPr>
        <w:t>n</w:t>
      </w:r>
      <w:r w:rsidRPr="004F7EF1">
        <w:rPr>
          <w:color w:val="000000"/>
          <w:sz w:val="28"/>
          <w:szCs w:val="28"/>
        </w:rPr>
        <w:t xml:space="preserve"> = </w:t>
      </w:r>
      <w:r w:rsidR="00AB1B6A">
        <w:rPr>
          <w:color w:val="000000"/>
          <w:sz w:val="28"/>
          <w:szCs w:val="28"/>
          <w:lang w:val="uk-UA"/>
        </w:rPr>
        <w:t>3000</w:t>
      </w:r>
      <w:r>
        <w:rPr>
          <w:color w:val="000000"/>
          <w:sz w:val="28"/>
          <w:szCs w:val="28"/>
          <w:lang w:val="uk-UA"/>
        </w:rPr>
        <w:t>:</w:t>
      </w:r>
    </w:p>
    <w:p w14:paraId="206F66AE" w14:textId="1E85A901" w:rsidR="009D28D9" w:rsidRPr="001136A8" w:rsidRDefault="00EB1574" w:rsidP="00C72C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 w14:anchorId="30983992">
          <v:shape id="_x0000_i1028" type="#_x0000_t75" style="width:552.75pt;height:87pt">
            <v:imagedata r:id="rId14" o:title="" cropbottom="1652f"/>
          </v:shape>
        </w:pict>
      </w:r>
    </w:p>
    <w:p w14:paraId="7C11110D" w14:textId="6A113741" w:rsidR="00EB1574" w:rsidRDefault="00F43AF7" w:rsidP="00C72C0E">
      <w:pPr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Навантаження</w:t>
      </w:r>
      <w:r w:rsidR="00A8320D">
        <w:rPr>
          <w:sz w:val="28"/>
          <w:szCs w:val="28"/>
          <w:lang w:val="uk-UA"/>
        </w:rPr>
        <w:t xml:space="preserve"> </w:t>
      </w:r>
      <w:r w:rsidR="00E479E2">
        <w:rPr>
          <w:sz w:val="28"/>
          <w:szCs w:val="28"/>
          <w:lang w:val="uk-UA"/>
        </w:rPr>
        <w:t xml:space="preserve">ядер при </w:t>
      </w:r>
      <w:r w:rsidR="00E479E2">
        <w:rPr>
          <w:color w:val="000000"/>
          <w:sz w:val="28"/>
          <w:szCs w:val="28"/>
          <w:lang w:val="en-US"/>
        </w:rPr>
        <w:t>n</w:t>
      </w:r>
      <w:r w:rsidR="00E479E2" w:rsidRPr="00624E1C">
        <w:rPr>
          <w:color w:val="000000"/>
          <w:sz w:val="28"/>
          <w:szCs w:val="28"/>
        </w:rPr>
        <w:t xml:space="preserve"> = </w:t>
      </w:r>
      <w:r w:rsidR="00E479E2">
        <w:rPr>
          <w:color w:val="000000"/>
          <w:sz w:val="28"/>
          <w:szCs w:val="28"/>
          <w:lang w:val="uk-UA"/>
        </w:rPr>
        <w:t>3000</w:t>
      </w:r>
      <w:r w:rsidR="003D20F4">
        <w:rPr>
          <w:color w:val="000000"/>
          <w:sz w:val="28"/>
          <w:szCs w:val="28"/>
          <w:lang w:val="uk-UA"/>
        </w:rPr>
        <w:t xml:space="preserve"> становила </w:t>
      </w:r>
      <w:r w:rsidR="003D20F4" w:rsidRPr="001136A8">
        <w:rPr>
          <w:color w:val="000000"/>
          <w:sz w:val="28"/>
          <w:szCs w:val="28"/>
          <w:lang w:val="uk-UA"/>
        </w:rPr>
        <w:t>100%</w:t>
      </w:r>
      <w:r w:rsidR="006B309F">
        <w:rPr>
          <w:color w:val="000000"/>
          <w:sz w:val="28"/>
          <w:szCs w:val="28"/>
          <w:lang w:val="uk-UA"/>
        </w:rPr>
        <w:t>:</w:t>
      </w:r>
    </w:p>
    <w:p w14:paraId="3181A975" w14:textId="719D8F68" w:rsidR="00400023" w:rsidRPr="0061450A" w:rsidRDefault="00400023" w:rsidP="00C72C0E">
      <w:pP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Дані наведені з</w:t>
      </w:r>
      <w:r w:rsidR="007451E3">
        <w:rPr>
          <w:color w:val="000000"/>
          <w:sz w:val="28"/>
          <w:szCs w:val="28"/>
          <w:lang w:val="uk-UA"/>
        </w:rPr>
        <w:t xml:space="preserve"> викори</w:t>
      </w:r>
      <w:r w:rsidR="00974727">
        <w:rPr>
          <w:color w:val="000000"/>
          <w:sz w:val="28"/>
          <w:szCs w:val="28"/>
          <w:lang w:val="uk-UA"/>
        </w:rPr>
        <w:t>с</w:t>
      </w:r>
      <w:r w:rsidR="007451E3">
        <w:rPr>
          <w:color w:val="000000"/>
          <w:sz w:val="28"/>
          <w:szCs w:val="28"/>
          <w:lang w:val="uk-UA"/>
        </w:rPr>
        <w:t>танням</w:t>
      </w:r>
      <w:r>
        <w:rPr>
          <w:color w:val="000000"/>
          <w:sz w:val="28"/>
          <w:szCs w:val="28"/>
          <w:lang w:val="uk-UA"/>
        </w:rPr>
        <w:t xml:space="preserve"> </w:t>
      </w:r>
      <w:r w:rsidRPr="00400023">
        <w:rPr>
          <w:color w:val="000000"/>
          <w:sz w:val="28"/>
          <w:szCs w:val="28"/>
          <w:lang w:val="uk-UA"/>
        </w:rPr>
        <w:t xml:space="preserve">Resource Monitor </w:t>
      </w:r>
      <w:r w:rsidR="006C44BB" w:rsidRPr="006C44BB">
        <w:rPr>
          <w:color w:val="000000"/>
          <w:sz w:val="28"/>
          <w:szCs w:val="28"/>
          <w:lang w:val="uk-UA"/>
        </w:rPr>
        <w:t>ОС Windows</w:t>
      </w:r>
    </w:p>
    <w:p w14:paraId="67B9498F" w14:textId="11AB4FEC" w:rsidR="006B309F" w:rsidRDefault="001136A8" w:rsidP="00956B6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 w14:anchorId="3D23B628">
          <v:shape id="_x0000_i1097" type="#_x0000_t75" style="width:77.25pt;height:276.75pt">
            <v:imagedata r:id="rId15" o:title="" cropbottom="128f"/>
          </v:shape>
        </w:pict>
      </w:r>
      <w:r>
        <w:rPr>
          <w:sz w:val="28"/>
          <w:szCs w:val="28"/>
          <w:lang w:val="uk-UA"/>
        </w:rPr>
        <w:pict w14:anchorId="60F633FD">
          <v:shape id="_x0000_i1098" type="#_x0000_t75" style="width:77.25pt;height:277.5pt">
            <v:imagedata r:id="rId16" o:title=""/>
          </v:shape>
        </w:pict>
      </w:r>
    </w:p>
    <w:p w14:paraId="08201842" w14:textId="77777777" w:rsidR="0061450A" w:rsidRDefault="0061450A" w:rsidP="009B2526">
      <w:pPr>
        <w:rPr>
          <w:b/>
          <w:bCs/>
          <w:sz w:val="28"/>
          <w:szCs w:val="28"/>
          <w:lang w:val="uk-UA"/>
        </w:rPr>
      </w:pPr>
    </w:p>
    <w:p w14:paraId="49F52C4D" w14:textId="77777777" w:rsidR="0061450A" w:rsidRDefault="0061450A" w:rsidP="009B2526">
      <w:pPr>
        <w:rPr>
          <w:b/>
          <w:bCs/>
          <w:sz w:val="28"/>
          <w:szCs w:val="28"/>
          <w:lang w:val="uk-UA"/>
        </w:rPr>
      </w:pPr>
    </w:p>
    <w:p w14:paraId="7884A26E" w14:textId="77777777" w:rsidR="0061450A" w:rsidRDefault="0061450A" w:rsidP="009B2526">
      <w:pPr>
        <w:rPr>
          <w:b/>
          <w:bCs/>
          <w:sz w:val="28"/>
          <w:szCs w:val="28"/>
          <w:lang w:val="uk-UA"/>
        </w:rPr>
      </w:pPr>
    </w:p>
    <w:p w14:paraId="2F0D2614" w14:textId="5DB15E89" w:rsidR="00D55CD6" w:rsidRDefault="0046571A" w:rsidP="009B2526">
      <w:pPr>
        <w:rPr>
          <w:b/>
          <w:bCs/>
          <w:sz w:val="28"/>
          <w:szCs w:val="28"/>
          <w:lang w:val="uk-UA"/>
        </w:rPr>
      </w:pPr>
      <w:r w:rsidRPr="009C3977">
        <w:rPr>
          <w:b/>
          <w:bCs/>
          <w:sz w:val="28"/>
          <w:szCs w:val="28"/>
          <w:lang w:val="uk-UA"/>
        </w:rPr>
        <w:lastRenderedPageBreak/>
        <w:t>Висновок:</w:t>
      </w:r>
    </w:p>
    <w:p w14:paraId="06A9BE0D" w14:textId="0A18ACE6" w:rsidR="00CC4A2C" w:rsidRDefault="008F3F25" w:rsidP="008F3F25">
      <w:pPr>
        <w:numPr>
          <w:ilvl w:val="0"/>
          <w:numId w:val="10"/>
        </w:numPr>
        <w:rPr>
          <w:sz w:val="28"/>
          <w:szCs w:val="28"/>
          <w:lang w:val="uk-UA"/>
        </w:rPr>
      </w:pPr>
      <w:r w:rsidRPr="008F3F25">
        <w:rPr>
          <w:sz w:val="28"/>
          <w:szCs w:val="28"/>
          <w:lang w:val="uk-UA"/>
        </w:rPr>
        <w:t xml:space="preserve">Розроблено програму, що використовує паралельні потоки для вирішення задачі з обчисленням. Java була обрана як мова програмування через </w:t>
      </w:r>
      <w:r w:rsidR="00A77BD4">
        <w:rPr>
          <w:sz w:val="28"/>
          <w:szCs w:val="28"/>
          <w:lang w:val="uk-UA"/>
        </w:rPr>
        <w:t xml:space="preserve">наявність необхідних засобів для вирішення </w:t>
      </w:r>
      <w:r w:rsidR="00F934C6">
        <w:rPr>
          <w:sz w:val="28"/>
          <w:szCs w:val="28"/>
          <w:lang w:val="uk-UA"/>
        </w:rPr>
        <w:t xml:space="preserve">заданої </w:t>
      </w:r>
      <w:r w:rsidR="00A77BD4">
        <w:rPr>
          <w:sz w:val="28"/>
          <w:szCs w:val="28"/>
          <w:lang w:val="uk-UA"/>
        </w:rPr>
        <w:t>роботи</w:t>
      </w:r>
      <w:r w:rsidRPr="008F3F25">
        <w:rPr>
          <w:sz w:val="28"/>
          <w:szCs w:val="28"/>
          <w:lang w:val="uk-UA"/>
        </w:rPr>
        <w:t>.</w:t>
      </w:r>
    </w:p>
    <w:p w14:paraId="04F4E17F" w14:textId="63875D7F" w:rsidR="00B15737" w:rsidRDefault="00B15737" w:rsidP="008F3F25">
      <w:pPr>
        <w:numPr>
          <w:ilvl w:val="0"/>
          <w:numId w:val="10"/>
        </w:numPr>
        <w:rPr>
          <w:sz w:val="28"/>
          <w:szCs w:val="28"/>
          <w:lang w:val="uk-UA"/>
        </w:rPr>
      </w:pPr>
      <w:r w:rsidRPr="00B15737">
        <w:rPr>
          <w:sz w:val="28"/>
          <w:szCs w:val="28"/>
          <w:lang w:val="uk-UA"/>
        </w:rPr>
        <w:t xml:space="preserve">Під час розробки паралельного алгоритму виникло питання синхронізації потоків та захисту спільних ресурсів. Для цього були використані Semaphore для керування дозволами, </w:t>
      </w:r>
      <w:r w:rsidR="009F7B86">
        <w:rPr>
          <w:sz w:val="28"/>
          <w:szCs w:val="28"/>
          <w:lang w:val="uk-UA"/>
        </w:rPr>
        <w:t>критичні секції</w:t>
      </w:r>
      <w:r w:rsidR="00D12855">
        <w:rPr>
          <w:sz w:val="28"/>
          <w:szCs w:val="28"/>
          <w:lang w:val="uk-UA"/>
        </w:rPr>
        <w:t xml:space="preserve"> для</w:t>
      </w:r>
      <w:r w:rsidR="00D12855" w:rsidRPr="00D12855">
        <w:rPr>
          <w:sz w:val="28"/>
          <w:szCs w:val="28"/>
          <w:lang w:val="uk-UA"/>
        </w:rPr>
        <w:t xml:space="preserve"> забезпеч</w:t>
      </w:r>
      <w:r w:rsidR="00D12855">
        <w:rPr>
          <w:sz w:val="28"/>
          <w:szCs w:val="28"/>
          <w:lang w:val="uk-UA"/>
        </w:rPr>
        <w:t>ення</w:t>
      </w:r>
      <w:r w:rsidR="00D12855" w:rsidRPr="00D12855">
        <w:rPr>
          <w:sz w:val="28"/>
          <w:szCs w:val="28"/>
          <w:lang w:val="uk-UA"/>
        </w:rPr>
        <w:t xml:space="preserve"> виключн</w:t>
      </w:r>
      <w:r w:rsidR="007023CE">
        <w:rPr>
          <w:sz w:val="28"/>
          <w:szCs w:val="28"/>
          <w:lang w:val="uk-UA"/>
        </w:rPr>
        <w:t>ого</w:t>
      </w:r>
      <w:r w:rsidR="00D12855" w:rsidRPr="00D12855">
        <w:rPr>
          <w:sz w:val="28"/>
          <w:szCs w:val="28"/>
          <w:lang w:val="uk-UA"/>
        </w:rPr>
        <w:t xml:space="preserve"> доступ</w:t>
      </w:r>
      <w:r w:rsidR="004728B2">
        <w:rPr>
          <w:sz w:val="28"/>
          <w:szCs w:val="28"/>
          <w:lang w:val="uk-UA"/>
        </w:rPr>
        <w:t>у</w:t>
      </w:r>
      <w:r w:rsidR="00D12855" w:rsidRPr="00D12855">
        <w:rPr>
          <w:sz w:val="28"/>
          <w:szCs w:val="28"/>
          <w:lang w:val="uk-UA"/>
        </w:rPr>
        <w:t xml:space="preserve"> до частин коду</w:t>
      </w:r>
      <w:r w:rsidRPr="00B15737">
        <w:rPr>
          <w:sz w:val="28"/>
          <w:szCs w:val="28"/>
          <w:lang w:val="uk-UA"/>
        </w:rPr>
        <w:t>, та AtomicInteger для безпечних операцій у багатопотоковому середовищі. Також використовувався CyclicBarrier для синхронізації групи потоків.</w:t>
      </w:r>
    </w:p>
    <w:p w14:paraId="5B1ABB16" w14:textId="0A6A99A4" w:rsidR="00D56E7A" w:rsidRDefault="00CD4A68" w:rsidP="008F3F25">
      <w:pPr>
        <w:numPr>
          <w:ilvl w:val="0"/>
          <w:numId w:val="10"/>
        </w:numPr>
        <w:rPr>
          <w:sz w:val="28"/>
          <w:szCs w:val="28"/>
          <w:lang w:val="uk-UA"/>
        </w:rPr>
      </w:pPr>
      <w:r w:rsidRPr="00CD4A68">
        <w:rPr>
          <w:sz w:val="28"/>
          <w:szCs w:val="28"/>
          <w:lang w:val="uk-UA"/>
        </w:rPr>
        <w:t>Розроблено алгоритми для кожного з чотирьох потоків</w:t>
      </w:r>
      <w:r w:rsidR="00AE1F32">
        <w:rPr>
          <w:sz w:val="28"/>
          <w:szCs w:val="28"/>
          <w:lang w:val="uk-UA"/>
        </w:rPr>
        <w:t>, а також с</w:t>
      </w:r>
      <w:r w:rsidR="00D56E7A" w:rsidRPr="00D56E7A">
        <w:rPr>
          <w:sz w:val="28"/>
          <w:szCs w:val="28"/>
          <w:lang w:val="uk-UA"/>
        </w:rPr>
        <w:t>творено схему взаємодії потоків, відповідну розробленим алгоритмам. Ця схема гарантує відсутність дідлоків і правильну синхронізацію всіх потоків у програмі</w:t>
      </w:r>
      <w:r w:rsidR="003434FA">
        <w:rPr>
          <w:sz w:val="28"/>
          <w:szCs w:val="28"/>
          <w:lang w:val="uk-UA"/>
        </w:rPr>
        <w:t>.</w:t>
      </w:r>
    </w:p>
    <w:p w14:paraId="465169E6" w14:textId="6317A4D1" w:rsidR="00CE62E1" w:rsidRPr="008F3F25" w:rsidRDefault="003909B6" w:rsidP="003909B6">
      <w:pPr>
        <w:numPr>
          <w:ilvl w:val="0"/>
          <w:numId w:val="10"/>
        </w:numPr>
        <w:rPr>
          <w:sz w:val="28"/>
          <w:szCs w:val="28"/>
          <w:lang w:val="uk-UA"/>
        </w:rPr>
      </w:pPr>
      <w:r w:rsidRPr="003909B6">
        <w:rPr>
          <w:sz w:val="28"/>
          <w:szCs w:val="28"/>
          <w:lang w:val="uk-UA"/>
        </w:rPr>
        <w:t>Під час тестування проблем</w:t>
      </w:r>
      <w:r w:rsidR="00C117AC">
        <w:rPr>
          <w:sz w:val="28"/>
          <w:szCs w:val="28"/>
          <w:lang w:val="uk-UA"/>
        </w:rPr>
        <w:t xml:space="preserve"> не </w:t>
      </w:r>
      <w:r w:rsidR="00F103DE" w:rsidRPr="003909B6">
        <w:rPr>
          <w:sz w:val="28"/>
          <w:szCs w:val="28"/>
          <w:lang w:val="uk-UA"/>
        </w:rPr>
        <w:t>виявлено</w:t>
      </w:r>
      <w:r w:rsidRPr="003909B6">
        <w:rPr>
          <w:sz w:val="28"/>
          <w:szCs w:val="28"/>
          <w:lang w:val="uk-UA"/>
        </w:rPr>
        <w:t>, що підтверджує точність розрахунків та успішне паралельне виконання завдань.</w:t>
      </w:r>
    </w:p>
    <w:sectPr w:rsidR="00CE62E1" w:rsidRPr="008F3F25" w:rsidSect="00446C66">
      <w:type w:val="continuous"/>
      <w:pgSz w:w="11906" w:h="16838"/>
      <w:pgMar w:top="567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1FFE"/>
    <w:multiLevelType w:val="hybridMultilevel"/>
    <w:tmpl w:val="7C60F694"/>
    <w:lvl w:ilvl="0" w:tplc="042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29338F"/>
    <w:multiLevelType w:val="hybridMultilevel"/>
    <w:tmpl w:val="6D20C99C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AB36E0A"/>
    <w:multiLevelType w:val="hybridMultilevel"/>
    <w:tmpl w:val="AFA00C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83AF9"/>
    <w:multiLevelType w:val="hybridMultilevel"/>
    <w:tmpl w:val="C48A7822"/>
    <w:lvl w:ilvl="0" w:tplc="7256BA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C3BDE"/>
    <w:multiLevelType w:val="hybridMultilevel"/>
    <w:tmpl w:val="FF5405B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705C1"/>
    <w:multiLevelType w:val="hybridMultilevel"/>
    <w:tmpl w:val="C48A7822"/>
    <w:lvl w:ilvl="0" w:tplc="7256BA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2292E"/>
    <w:multiLevelType w:val="multilevel"/>
    <w:tmpl w:val="F94C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62BB5D98"/>
    <w:multiLevelType w:val="hybridMultilevel"/>
    <w:tmpl w:val="F85697EA"/>
    <w:lvl w:ilvl="0" w:tplc="7256BA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F6B53"/>
    <w:multiLevelType w:val="hybridMultilevel"/>
    <w:tmpl w:val="2B2A68D6"/>
    <w:lvl w:ilvl="0" w:tplc="7256BA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C7486A"/>
    <w:multiLevelType w:val="hybridMultilevel"/>
    <w:tmpl w:val="A92C7B76"/>
    <w:lvl w:ilvl="0" w:tplc="7256BA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22A1"/>
    <w:rsid w:val="00010309"/>
    <w:rsid w:val="0001236E"/>
    <w:rsid w:val="00012E77"/>
    <w:rsid w:val="00012ED4"/>
    <w:rsid w:val="00013A67"/>
    <w:rsid w:val="00017D82"/>
    <w:rsid w:val="00020492"/>
    <w:rsid w:val="0002692F"/>
    <w:rsid w:val="00036499"/>
    <w:rsid w:val="000468C2"/>
    <w:rsid w:val="000512E7"/>
    <w:rsid w:val="000754B1"/>
    <w:rsid w:val="000776C8"/>
    <w:rsid w:val="00082B6C"/>
    <w:rsid w:val="00086AD9"/>
    <w:rsid w:val="000A1651"/>
    <w:rsid w:val="000A1EAB"/>
    <w:rsid w:val="000A288A"/>
    <w:rsid w:val="000A2D07"/>
    <w:rsid w:val="000A4141"/>
    <w:rsid w:val="000A5E60"/>
    <w:rsid w:val="000B6394"/>
    <w:rsid w:val="000B78E9"/>
    <w:rsid w:val="000C5772"/>
    <w:rsid w:val="000E1656"/>
    <w:rsid w:val="000E498D"/>
    <w:rsid w:val="00110C2B"/>
    <w:rsid w:val="001136A8"/>
    <w:rsid w:val="00120939"/>
    <w:rsid w:val="00130FA6"/>
    <w:rsid w:val="0014418A"/>
    <w:rsid w:val="00147336"/>
    <w:rsid w:val="00152D95"/>
    <w:rsid w:val="001533DF"/>
    <w:rsid w:val="001554CB"/>
    <w:rsid w:val="0015631A"/>
    <w:rsid w:val="001622A8"/>
    <w:rsid w:val="001636D2"/>
    <w:rsid w:val="00164620"/>
    <w:rsid w:val="001648C7"/>
    <w:rsid w:val="00176DF9"/>
    <w:rsid w:val="0018157E"/>
    <w:rsid w:val="001851FF"/>
    <w:rsid w:val="001923F5"/>
    <w:rsid w:val="001970AB"/>
    <w:rsid w:val="001A7522"/>
    <w:rsid w:val="001B380F"/>
    <w:rsid w:val="001C24BF"/>
    <w:rsid w:val="001C2D33"/>
    <w:rsid w:val="001C4F8E"/>
    <w:rsid w:val="001C59DA"/>
    <w:rsid w:val="001D0F1C"/>
    <w:rsid w:val="001D0F77"/>
    <w:rsid w:val="001D258C"/>
    <w:rsid w:val="001E43B9"/>
    <w:rsid w:val="001F0769"/>
    <w:rsid w:val="00200301"/>
    <w:rsid w:val="002079D2"/>
    <w:rsid w:val="0021354D"/>
    <w:rsid w:val="00224EE4"/>
    <w:rsid w:val="00255F32"/>
    <w:rsid w:val="00264C61"/>
    <w:rsid w:val="00275437"/>
    <w:rsid w:val="00276440"/>
    <w:rsid w:val="00277ACD"/>
    <w:rsid w:val="00283852"/>
    <w:rsid w:val="002901AF"/>
    <w:rsid w:val="00292496"/>
    <w:rsid w:val="00292970"/>
    <w:rsid w:val="0029486D"/>
    <w:rsid w:val="002955FA"/>
    <w:rsid w:val="002A1E3E"/>
    <w:rsid w:val="002A57EF"/>
    <w:rsid w:val="002A5A2E"/>
    <w:rsid w:val="002A7B91"/>
    <w:rsid w:val="002B42DD"/>
    <w:rsid w:val="002B72A6"/>
    <w:rsid w:val="002B7627"/>
    <w:rsid w:val="002C0B3F"/>
    <w:rsid w:val="002C78B7"/>
    <w:rsid w:val="002D0F95"/>
    <w:rsid w:val="002F044B"/>
    <w:rsid w:val="0032312D"/>
    <w:rsid w:val="003319B1"/>
    <w:rsid w:val="00340858"/>
    <w:rsid w:val="003434FA"/>
    <w:rsid w:val="003459CD"/>
    <w:rsid w:val="00347062"/>
    <w:rsid w:val="003755D4"/>
    <w:rsid w:val="003760E4"/>
    <w:rsid w:val="00377492"/>
    <w:rsid w:val="003909B6"/>
    <w:rsid w:val="003933EB"/>
    <w:rsid w:val="00397013"/>
    <w:rsid w:val="003A06DB"/>
    <w:rsid w:val="003A1B44"/>
    <w:rsid w:val="003B4B2C"/>
    <w:rsid w:val="003B7444"/>
    <w:rsid w:val="003D20F4"/>
    <w:rsid w:val="003D24E9"/>
    <w:rsid w:val="003D554D"/>
    <w:rsid w:val="003E184C"/>
    <w:rsid w:val="003F3FC0"/>
    <w:rsid w:val="00400023"/>
    <w:rsid w:val="00400CBB"/>
    <w:rsid w:val="0040240A"/>
    <w:rsid w:val="00416E23"/>
    <w:rsid w:val="0042652B"/>
    <w:rsid w:val="00430C8E"/>
    <w:rsid w:val="004318BB"/>
    <w:rsid w:val="004428F3"/>
    <w:rsid w:val="00444B7B"/>
    <w:rsid w:val="00446C66"/>
    <w:rsid w:val="00447273"/>
    <w:rsid w:val="004479DD"/>
    <w:rsid w:val="0046571A"/>
    <w:rsid w:val="004703C5"/>
    <w:rsid w:val="004728B2"/>
    <w:rsid w:val="004738C5"/>
    <w:rsid w:val="00473CB6"/>
    <w:rsid w:val="0048659A"/>
    <w:rsid w:val="004931BD"/>
    <w:rsid w:val="004B0941"/>
    <w:rsid w:val="004B0F6E"/>
    <w:rsid w:val="004C3689"/>
    <w:rsid w:val="004C3829"/>
    <w:rsid w:val="004E4D0D"/>
    <w:rsid w:val="004F1258"/>
    <w:rsid w:val="004F220D"/>
    <w:rsid w:val="004F62B3"/>
    <w:rsid w:val="004F7718"/>
    <w:rsid w:val="004F7EF1"/>
    <w:rsid w:val="005005F1"/>
    <w:rsid w:val="00502445"/>
    <w:rsid w:val="00504260"/>
    <w:rsid w:val="00506A35"/>
    <w:rsid w:val="00510844"/>
    <w:rsid w:val="00511A28"/>
    <w:rsid w:val="00512BCB"/>
    <w:rsid w:val="00514E56"/>
    <w:rsid w:val="005319D4"/>
    <w:rsid w:val="00534E22"/>
    <w:rsid w:val="005447E3"/>
    <w:rsid w:val="0055092C"/>
    <w:rsid w:val="005603DF"/>
    <w:rsid w:val="005633FB"/>
    <w:rsid w:val="00574A25"/>
    <w:rsid w:val="00577E14"/>
    <w:rsid w:val="0058023B"/>
    <w:rsid w:val="00584C10"/>
    <w:rsid w:val="00586667"/>
    <w:rsid w:val="00587555"/>
    <w:rsid w:val="00594021"/>
    <w:rsid w:val="005A4981"/>
    <w:rsid w:val="005B0C87"/>
    <w:rsid w:val="005B1CE4"/>
    <w:rsid w:val="005B6B9C"/>
    <w:rsid w:val="005C1A7A"/>
    <w:rsid w:val="005C242C"/>
    <w:rsid w:val="005D1C7C"/>
    <w:rsid w:val="005D2495"/>
    <w:rsid w:val="005D46BB"/>
    <w:rsid w:val="005E370E"/>
    <w:rsid w:val="005E5A3A"/>
    <w:rsid w:val="005F41C3"/>
    <w:rsid w:val="00613938"/>
    <w:rsid w:val="0061450A"/>
    <w:rsid w:val="006149A0"/>
    <w:rsid w:val="006152A0"/>
    <w:rsid w:val="00617787"/>
    <w:rsid w:val="00624E1C"/>
    <w:rsid w:val="00630CCF"/>
    <w:rsid w:val="00633050"/>
    <w:rsid w:val="006408DC"/>
    <w:rsid w:val="00644F41"/>
    <w:rsid w:val="006522A1"/>
    <w:rsid w:val="006579E9"/>
    <w:rsid w:val="00664DFE"/>
    <w:rsid w:val="00667A74"/>
    <w:rsid w:val="00670305"/>
    <w:rsid w:val="006713E2"/>
    <w:rsid w:val="006764CF"/>
    <w:rsid w:val="00677F69"/>
    <w:rsid w:val="00683452"/>
    <w:rsid w:val="006864A8"/>
    <w:rsid w:val="006923FC"/>
    <w:rsid w:val="00696DFC"/>
    <w:rsid w:val="006B309F"/>
    <w:rsid w:val="006B33C9"/>
    <w:rsid w:val="006B6E5B"/>
    <w:rsid w:val="006B745A"/>
    <w:rsid w:val="006B7905"/>
    <w:rsid w:val="006C44BB"/>
    <w:rsid w:val="006D327F"/>
    <w:rsid w:val="006D5FE6"/>
    <w:rsid w:val="006D641C"/>
    <w:rsid w:val="006E6052"/>
    <w:rsid w:val="006F1033"/>
    <w:rsid w:val="006F14F4"/>
    <w:rsid w:val="006F735C"/>
    <w:rsid w:val="00701B95"/>
    <w:rsid w:val="007023CE"/>
    <w:rsid w:val="007039E1"/>
    <w:rsid w:val="0070596C"/>
    <w:rsid w:val="00707392"/>
    <w:rsid w:val="00707DC2"/>
    <w:rsid w:val="00716106"/>
    <w:rsid w:val="00722E2D"/>
    <w:rsid w:val="00723D24"/>
    <w:rsid w:val="00731380"/>
    <w:rsid w:val="0073582F"/>
    <w:rsid w:val="007423AD"/>
    <w:rsid w:val="007451E3"/>
    <w:rsid w:val="00746155"/>
    <w:rsid w:val="00763F96"/>
    <w:rsid w:val="0078234C"/>
    <w:rsid w:val="007929CD"/>
    <w:rsid w:val="007967F8"/>
    <w:rsid w:val="007A5029"/>
    <w:rsid w:val="007B25D7"/>
    <w:rsid w:val="007B544F"/>
    <w:rsid w:val="007C61E3"/>
    <w:rsid w:val="007F0FF0"/>
    <w:rsid w:val="007F1315"/>
    <w:rsid w:val="007F1418"/>
    <w:rsid w:val="007F4638"/>
    <w:rsid w:val="007F4A0A"/>
    <w:rsid w:val="008167F8"/>
    <w:rsid w:val="00825E0B"/>
    <w:rsid w:val="008263F9"/>
    <w:rsid w:val="00831B87"/>
    <w:rsid w:val="008346C2"/>
    <w:rsid w:val="00843D04"/>
    <w:rsid w:val="00866A98"/>
    <w:rsid w:val="00867728"/>
    <w:rsid w:val="00892AF5"/>
    <w:rsid w:val="00896322"/>
    <w:rsid w:val="008A2CB2"/>
    <w:rsid w:val="008A5E9B"/>
    <w:rsid w:val="008A7FEB"/>
    <w:rsid w:val="008B5165"/>
    <w:rsid w:val="008D60F1"/>
    <w:rsid w:val="008E21CB"/>
    <w:rsid w:val="008F0E64"/>
    <w:rsid w:val="008F3F25"/>
    <w:rsid w:val="009020F6"/>
    <w:rsid w:val="009141BD"/>
    <w:rsid w:val="009153C8"/>
    <w:rsid w:val="0092200D"/>
    <w:rsid w:val="0092466B"/>
    <w:rsid w:val="00943434"/>
    <w:rsid w:val="00945D7A"/>
    <w:rsid w:val="00953120"/>
    <w:rsid w:val="00956B62"/>
    <w:rsid w:val="00956FB0"/>
    <w:rsid w:val="009613E2"/>
    <w:rsid w:val="009743B8"/>
    <w:rsid w:val="00974727"/>
    <w:rsid w:val="00975516"/>
    <w:rsid w:val="009832D9"/>
    <w:rsid w:val="0099346B"/>
    <w:rsid w:val="0099479A"/>
    <w:rsid w:val="0099683A"/>
    <w:rsid w:val="00997C83"/>
    <w:rsid w:val="009A1826"/>
    <w:rsid w:val="009A4101"/>
    <w:rsid w:val="009A70C9"/>
    <w:rsid w:val="009B2526"/>
    <w:rsid w:val="009C3977"/>
    <w:rsid w:val="009C5E9E"/>
    <w:rsid w:val="009C650F"/>
    <w:rsid w:val="009D28D9"/>
    <w:rsid w:val="009D3561"/>
    <w:rsid w:val="009F2B7A"/>
    <w:rsid w:val="009F5A91"/>
    <w:rsid w:val="009F7B86"/>
    <w:rsid w:val="00A02CB0"/>
    <w:rsid w:val="00A05BDA"/>
    <w:rsid w:val="00A060CA"/>
    <w:rsid w:val="00A0797F"/>
    <w:rsid w:val="00A07F32"/>
    <w:rsid w:val="00A16042"/>
    <w:rsid w:val="00A17247"/>
    <w:rsid w:val="00A258AD"/>
    <w:rsid w:val="00A25B99"/>
    <w:rsid w:val="00A3035F"/>
    <w:rsid w:val="00A31AFD"/>
    <w:rsid w:val="00A33442"/>
    <w:rsid w:val="00A4061C"/>
    <w:rsid w:val="00A42DF0"/>
    <w:rsid w:val="00A45984"/>
    <w:rsid w:val="00A62D9E"/>
    <w:rsid w:val="00A71632"/>
    <w:rsid w:val="00A73E27"/>
    <w:rsid w:val="00A77BD4"/>
    <w:rsid w:val="00A82074"/>
    <w:rsid w:val="00A8236F"/>
    <w:rsid w:val="00A8320D"/>
    <w:rsid w:val="00A844EB"/>
    <w:rsid w:val="00AA1D1C"/>
    <w:rsid w:val="00AA30A0"/>
    <w:rsid w:val="00AA6289"/>
    <w:rsid w:val="00AB1B6A"/>
    <w:rsid w:val="00AB1FDA"/>
    <w:rsid w:val="00AC0B32"/>
    <w:rsid w:val="00AC10AD"/>
    <w:rsid w:val="00AE1F32"/>
    <w:rsid w:val="00AF0E6E"/>
    <w:rsid w:val="00AF141D"/>
    <w:rsid w:val="00AF3149"/>
    <w:rsid w:val="00B04848"/>
    <w:rsid w:val="00B05335"/>
    <w:rsid w:val="00B14546"/>
    <w:rsid w:val="00B15737"/>
    <w:rsid w:val="00B15991"/>
    <w:rsid w:val="00B24660"/>
    <w:rsid w:val="00B34E5C"/>
    <w:rsid w:val="00B37FF0"/>
    <w:rsid w:val="00B42E0F"/>
    <w:rsid w:val="00B51E5E"/>
    <w:rsid w:val="00B56196"/>
    <w:rsid w:val="00B61DE3"/>
    <w:rsid w:val="00B705DE"/>
    <w:rsid w:val="00B73B81"/>
    <w:rsid w:val="00B94A47"/>
    <w:rsid w:val="00B94B0F"/>
    <w:rsid w:val="00BA0064"/>
    <w:rsid w:val="00BA1FE1"/>
    <w:rsid w:val="00BA2884"/>
    <w:rsid w:val="00BA6332"/>
    <w:rsid w:val="00BB4847"/>
    <w:rsid w:val="00BB6C37"/>
    <w:rsid w:val="00BB6FA1"/>
    <w:rsid w:val="00BC6B37"/>
    <w:rsid w:val="00BC7DDB"/>
    <w:rsid w:val="00BD75EB"/>
    <w:rsid w:val="00BE609B"/>
    <w:rsid w:val="00C02DA7"/>
    <w:rsid w:val="00C038EB"/>
    <w:rsid w:val="00C067F1"/>
    <w:rsid w:val="00C117AC"/>
    <w:rsid w:val="00C17432"/>
    <w:rsid w:val="00C26455"/>
    <w:rsid w:val="00C30E3E"/>
    <w:rsid w:val="00C337C0"/>
    <w:rsid w:val="00C34039"/>
    <w:rsid w:val="00C455E3"/>
    <w:rsid w:val="00C47EFC"/>
    <w:rsid w:val="00C50CD3"/>
    <w:rsid w:val="00C51D0D"/>
    <w:rsid w:val="00C53F93"/>
    <w:rsid w:val="00C63662"/>
    <w:rsid w:val="00C706E8"/>
    <w:rsid w:val="00C70BC6"/>
    <w:rsid w:val="00C714B0"/>
    <w:rsid w:val="00C72C0E"/>
    <w:rsid w:val="00C75F06"/>
    <w:rsid w:val="00C769A1"/>
    <w:rsid w:val="00C9519B"/>
    <w:rsid w:val="00C95FF0"/>
    <w:rsid w:val="00CA3D38"/>
    <w:rsid w:val="00CA54E9"/>
    <w:rsid w:val="00CB65FA"/>
    <w:rsid w:val="00CC4A2C"/>
    <w:rsid w:val="00CC5A41"/>
    <w:rsid w:val="00CD4A68"/>
    <w:rsid w:val="00CE62E1"/>
    <w:rsid w:val="00CF0DFC"/>
    <w:rsid w:val="00CF1C50"/>
    <w:rsid w:val="00D00DB7"/>
    <w:rsid w:val="00D12855"/>
    <w:rsid w:val="00D24FEF"/>
    <w:rsid w:val="00D26791"/>
    <w:rsid w:val="00D30034"/>
    <w:rsid w:val="00D30852"/>
    <w:rsid w:val="00D331E9"/>
    <w:rsid w:val="00D34E97"/>
    <w:rsid w:val="00D37569"/>
    <w:rsid w:val="00D3794D"/>
    <w:rsid w:val="00D4161D"/>
    <w:rsid w:val="00D46B8D"/>
    <w:rsid w:val="00D46D70"/>
    <w:rsid w:val="00D47426"/>
    <w:rsid w:val="00D52858"/>
    <w:rsid w:val="00D52D47"/>
    <w:rsid w:val="00D534E3"/>
    <w:rsid w:val="00D55CD6"/>
    <w:rsid w:val="00D56E7A"/>
    <w:rsid w:val="00D64F48"/>
    <w:rsid w:val="00D76DC5"/>
    <w:rsid w:val="00D846AB"/>
    <w:rsid w:val="00D85C48"/>
    <w:rsid w:val="00D92E7B"/>
    <w:rsid w:val="00DA13A8"/>
    <w:rsid w:val="00DA559C"/>
    <w:rsid w:val="00DA72A1"/>
    <w:rsid w:val="00DB2C3F"/>
    <w:rsid w:val="00DB681E"/>
    <w:rsid w:val="00DC6E30"/>
    <w:rsid w:val="00DD5E84"/>
    <w:rsid w:val="00DE033E"/>
    <w:rsid w:val="00DE2DA7"/>
    <w:rsid w:val="00E101A3"/>
    <w:rsid w:val="00E27C90"/>
    <w:rsid w:val="00E372CC"/>
    <w:rsid w:val="00E479E2"/>
    <w:rsid w:val="00E53336"/>
    <w:rsid w:val="00E666E5"/>
    <w:rsid w:val="00E837C6"/>
    <w:rsid w:val="00E90A6F"/>
    <w:rsid w:val="00E913A8"/>
    <w:rsid w:val="00E95E82"/>
    <w:rsid w:val="00EB1574"/>
    <w:rsid w:val="00ED0509"/>
    <w:rsid w:val="00ED117E"/>
    <w:rsid w:val="00ED393D"/>
    <w:rsid w:val="00EE7ECF"/>
    <w:rsid w:val="00EF0586"/>
    <w:rsid w:val="00F04762"/>
    <w:rsid w:val="00F0625B"/>
    <w:rsid w:val="00F103DE"/>
    <w:rsid w:val="00F220AF"/>
    <w:rsid w:val="00F226BF"/>
    <w:rsid w:val="00F23F41"/>
    <w:rsid w:val="00F26855"/>
    <w:rsid w:val="00F268F2"/>
    <w:rsid w:val="00F36ABE"/>
    <w:rsid w:val="00F406C3"/>
    <w:rsid w:val="00F409DD"/>
    <w:rsid w:val="00F42964"/>
    <w:rsid w:val="00F43AF7"/>
    <w:rsid w:val="00F4428F"/>
    <w:rsid w:val="00F50E27"/>
    <w:rsid w:val="00F62A36"/>
    <w:rsid w:val="00F645CE"/>
    <w:rsid w:val="00F678F5"/>
    <w:rsid w:val="00F75550"/>
    <w:rsid w:val="00F81AB0"/>
    <w:rsid w:val="00F8397F"/>
    <w:rsid w:val="00F8495A"/>
    <w:rsid w:val="00F86247"/>
    <w:rsid w:val="00F8793E"/>
    <w:rsid w:val="00F91E46"/>
    <w:rsid w:val="00F934C6"/>
    <w:rsid w:val="00F9366F"/>
    <w:rsid w:val="00F93D21"/>
    <w:rsid w:val="00FA0A44"/>
    <w:rsid w:val="00FA5DC7"/>
    <w:rsid w:val="00FB600E"/>
    <w:rsid w:val="00FB7250"/>
    <w:rsid w:val="00FC4673"/>
    <w:rsid w:val="00FD2BBA"/>
    <w:rsid w:val="00FE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97A850"/>
  <w15:docId w15:val="{AC585E04-AA3C-4E77-AD08-D54DE154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2A1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6522A1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6522A1"/>
    <w:rPr>
      <w:rFonts w:ascii="Arial" w:hAnsi="Arial" w:cs="Arial"/>
      <w:b/>
      <w:bCs/>
      <w:caps/>
      <w:color w:val="808000"/>
      <w:kern w:val="32"/>
      <w:sz w:val="32"/>
      <w:szCs w:val="32"/>
      <w:lang w:eastAsia="ru-RU"/>
    </w:rPr>
  </w:style>
  <w:style w:type="paragraph" w:customStyle="1" w:styleId="a3">
    <w:name w:val="Рис."/>
    <w:basedOn w:val="a"/>
    <w:uiPriority w:val="99"/>
    <w:rsid w:val="006522A1"/>
    <w:pPr>
      <w:ind w:firstLine="284"/>
    </w:pPr>
    <w:rPr>
      <w:sz w:val="20"/>
      <w:szCs w:val="20"/>
      <w:lang w:val="uk-UA"/>
    </w:rPr>
  </w:style>
  <w:style w:type="table" w:styleId="a4">
    <w:name w:val="Table Grid"/>
    <w:basedOn w:val="a1"/>
    <w:uiPriority w:val="99"/>
    <w:rsid w:val="00400C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99"/>
    <w:qFormat/>
    <w:rsid w:val="00B0533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rsid w:val="007A502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7A5029"/>
    <w:rPr>
      <w:rFonts w:ascii="Tahoma" w:hAnsi="Tahoma" w:cs="Tahoma"/>
      <w:sz w:val="16"/>
      <w:szCs w:val="16"/>
      <w:lang w:val="ru-RU" w:eastAsia="ru-RU"/>
    </w:rPr>
  </w:style>
  <w:style w:type="paragraph" w:customStyle="1" w:styleId="Textbodyindent">
    <w:name w:val="Text body indent"/>
    <w:basedOn w:val="a"/>
    <w:uiPriority w:val="99"/>
    <w:rsid w:val="00B73B81"/>
    <w:pPr>
      <w:widowControl w:val="0"/>
      <w:suppressAutoHyphens/>
      <w:autoSpaceDN w:val="0"/>
      <w:spacing w:line="278" w:lineRule="auto"/>
      <w:ind w:left="480"/>
      <w:jc w:val="center"/>
      <w:textAlignment w:val="baseline"/>
    </w:pPr>
    <w:rPr>
      <w:rFonts w:eastAsia="Calibri" w:cs="Tahoma"/>
      <w:b/>
      <w:kern w:val="3"/>
      <w:sz w:val="32"/>
      <w:lang w:val="en-US" w:eastAsia="en-US"/>
    </w:rPr>
  </w:style>
  <w:style w:type="paragraph" w:styleId="a8">
    <w:name w:val="Normal (Web)"/>
    <w:basedOn w:val="a"/>
    <w:uiPriority w:val="99"/>
    <w:semiHidden/>
    <w:rsid w:val="00B2466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4C3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link w:val="HTML"/>
    <w:uiPriority w:val="99"/>
    <w:semiHidden/>
    <w:rsid w:val="004C3829"/>
    <w:rPr>
      <w:rFonts w:ascii="Courier New" w:eastAsia="Times New Roman" w:hAnsi="Courier New" w:cs="Courier New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11</Pages>
  <Words>1950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Grizli777</Company>
  <LinksUpToDate>false</LinksUpToDate>
  <CharactersWithSpaces>13041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artem</dc:creator>
  <cp:keywords/>
  <dc:description/>
  <cp:lastModifiedBy>Artem Lupaschenko</cp:lastModifiedBy>
  <cp:revision>429</cp:revision>
  <dcterms:created xsi:type="dcterms:W3CDTF">2023-10-30T14:27:00Z</dcterms:created>
  <dcterms:modified xsi:type="dcterms:W3CDTF">2023-11-07T13:12:00Z</dcterms:modified>
</cp:coreProperties>
</file>