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627B" w:rsidRDefault="00E7627B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 ЗА ПРАКТИЧЕСКУЮ РАБОТУ</w:t>
      </w: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сделал работу: студент ИС-22</w:t>
      </w:r>
    </w:p>
    <w:p w:rsidR="00A90568" w:rsidRPr="00E3109A" w:rsidRDefault="00A90568" w:rsidP="00A90568">
      <w:pPr>
        <w:jc w:val="right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 w:rsidRPr="00A90568">
        <w:rPr>
          <w:rFonts w:ascii="Times New Roman" w:hAnsi="Times New Roman" w:cs="Times New Roman"/>
          <w:sz w:val="28"/>
          <w:szCs w:val="28"/>
          <w:u w:val="single"/>
        </w:rPr>
        <w:t>Гарманов</w:t>
      </w:r>
      <w:proofErr w:type="spellEnd"/>
      <w:r w:rsidRPr="00A90568">
        <w:rPr>
          <w:rFonts w:ascii="Times New Roman" w:hAnsi="Times New Roman" w:cs="Times New Roman"/>
          <w:sz w:val="28"/>
          <w:szCs w:val="28"/>
          <w:u w:val="single"/>
        </w:rPr>
        <w:t xml:space="preserve"> Артём </w:t>
      </w:r>
    </w:p>
    <w:p w:rsidR="00E3109A" w:rsidRDefault="00E3109A" w:rsidP="00A90568">
      <w:pPr>
        <w:jc w:val="right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Петров Глеб </w:t>
      </w:r>
    </w:p>
    <w:p w:rsidR="000E1DCB" w:rsidRPr="00E3109A" w:rsidRDefault="000E1DCB" w:rsidP="000E1DCB">
      <w:pPr>
        <w:jc w:val="right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Петров Никита</w:t>
      </w:r>
    </w:p>
    <w:p w:rsidR="00A90568" w:rsidRDefault="00A90568" w:rsidP="00A90568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 работу: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преподователь</w:t>
      </w:r>
      <w:proofErr w:type="spellEnd"/>
    </w:p>
    <w:p w:rsidR="00A90568" w:rsidRPr="00A90568" w:rsidRDefault="00A90568" w:rsidP="00A90568">
      <w:pPr>
        <w:jc w:val="right"/>
        <w:rPr>
          <w:rFonts w:ascii="Times New Roman" w:hAnsi="Times New Roman" w:cs="Times New Roman"/>
          <w:sz w:val="28"/>
          <w:szCs w:val="28"/>
          <w:u w:val="single"/>
        </w:rPr>
      </w:pPr>
      <w:r w:rsidRPr="00A90568">
        <w:rPr>
          <w:rFonts w:ascii="Times New Roman" w:hAnsi="Times New Roman" w:cs="Times New Roman"/>
          <w:sz w:val="28"/>
          <w:szCs w:val="28"/>
          <w:u w:val="single"/>
        </w:rPr>
        <w:t>Лебедев Максим Анатольевич</w:t>
      </w: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Череповец</w:t>
      </w: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 г</w:t>
      </w:r>
    </w:p>
    <w:p w:rsidR="00A90568" w:rsidRDefault="00A90568" w:rsidP="00A9056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работы – изучить разработку и интеграцию модулей программного проекта.</w:t>
      </w: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работы:</w:t>
      </w:r>
    </w:p>
    <w:p w:rsidR="00A90568" w:rsidRDefault="00A90568" w:rsidP="00A9056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ТЗ.</w:t>
      </w:r>
    </w:p>
    <w:p w:rsidR="00A90568" w:rsidRDefault="00A90568" w:rsidP="00A9056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модуль.</w:t>
      </w:r>
    </w:p>
    <w:p w:rsidR="00A90568" w:rsidRDefault="00A90568" w:rsidP="00A9056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Интегрировать все модули.</w:t>
      </w:r>
    </w:p>
    <w:p w:rsidR="00A90568" w:rsidRDefault="00A90568" w:rsidP="00A9056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тест – кейс.</w:t>
      </w: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A90568" w:rsidP="00A90568">
      <w:pPr>
        <w:rPr>
          <w:rFonts w:ascii="Times New Roman" w:hAnsi="Times New Roman" w:cs="Times New Roman"/>
          <w:sz w:val="28"/>
          <w:szCs w:val="28"/>
        </w:rPr>
      </w:pPr>
    </w:p>
    <w:p w:rsidR="00A90568" w:rsidRDefault="00DB6BDD" w:rsidP="00DB6BD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архитектуры проекта.</w:t>
      </w:r>
    </w:p>
    <w:p w:rsidR="00DB6BDD" w:rsidRDefault="00DB6BDD" w:rsidP="00E13BF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проекта является довольно сложной, так как тут идёт взаимосвязь сразу 3 модулей, которые отвечают за абсолютно разные задачи. Взаимодействие модулей происходит не косвенное, то есть друг без друга они могут существовать на других сайтах</w:t>
      </w:r>
      <w:r w:rsidRPr="00DB6BDD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приложениях, но когда они вместе создают одну единую систему</w:t>
      </w:r>
      <w:r w:rsidR="00E13BFF">
        <w:rPr>
          <w:rFonts w:ascii="Times New Roman" w:hAnsi="Times New Roman" w:cs="Times New Roman"/>
          <w:sz w:val="28"/>
          <w:szCs w:val="28"/>
        </w:rPr>
        <w:t>, которая работает слаженно.</w:t>
      </w:r>
    </w:p>
    <w:p w:rsidR="00E13BFF" w:rsidRDefault="00E13BFF" w:rsidP="00E13BF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Инструкция по запуску проекта </w:t>
      </w:r>
    </w:p>
    <w:p w:rsidR="00E3109A" w:rsidRDefault="00E3109A" w:rsidP="007568D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визуализации проекта, мы использовали сайт </w:t>
      </w:r>
      <w:r>
        <w:rPr>
          <w:rFonts w:ascii="Times New Roman" w:hAnsi="Times New Roman" w:cs="Times New Roman"/>
          <w:sz w:val="28"/>
          <w:szCs w:val="28"/>
          <w:lang w:val="en-US"/>
        </w:rPr>
        <w:t>draw</w:t>
      </w:r>
      <w:r w:rsidRPr="00E3109A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все </w:t>
      </w:r>
      <w:proofErr w:type="spellStart"/>
      <w:r>
        <w:rPr>
          <w:rFonts w:ascii="Times New Roman" w:hAnsi="Times New Roman" w:cs="Times New Roman"/>
          <w:sz w:val="28"/>
          <w:szCs w:val="28"/>
        </w:rPr>
        <w:t>скрины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файлы можно найти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>
        <w:rPr>
          <w:rFonts w:ascii="Times New Roman" w:hAnsi="Times New Roman" w:cs="Times New Roman"/>
          <w:sz w:val="28"/>
          <w:szCs w:val="28"/>
        </w:rPr>
        <w:t>. Так же прикладываю их ниже.</w:t>
      </w:r>
    </w:p>
    <w:p w:rsidR="00E3109A" w:rsidRDefault="00E3109A" w:rsidP="00E3109A">
      <w:pPr>
        <w:rPr>
          <w:rFonts w:ascii="Times New Roman" w:hAnsi="Times New Roman" w:cs="Times New Roman"/>
          <w:sz w:val="28"/>
          <w:szCs w:val="28"/>
        </w:rPr>
      </w:pPr>
      <w:r w:rsidRPr="00E3109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3F6D41A" wp14:editId="6EC84FE9">
            <wp:extent cx="5940425" cy="3508217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>Рисунок 1.1 – Начальный интерфейс.</w:t>
      </w:r>
      <w:r w:rsidRPr="00E3109A">
        <w:rPr>
          <w:rFonts w:ascii="Times New Roman" w:hAnsi="Times New Roman" w:cs="Times New Roman"/>
          <w:sz w:val="28"/>
          <w:szCs w:val="28"/>
        </w:rPr>
        <w:t xml:space="preserve"> </w:t>
      </w:r>
      <w:r w:rsidRPr="00E310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E91E269" wp14:editId="6DA7C410">
            <wp:extent cx="5940425" cy="3538259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09A" w:rsidRDefault="00E3109A" w:rsidP="00E310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1.2 – Интерфейс регистрации пользователя.</w:t>
      </w:r>
    </w:p>
    <w:p w:rsidR="00E3109A" w:rsidRDefault="00E3109A" w:rsidP="00E3109A">
      <w:pPr>
        <w:rPr>
          <w:rFonts w:ascii="Times New Roman" w:hAnsi="Times New Roman" w:cs="Times New Roman"/>
          <w:sz w:val="28"/>
          <w:szCs w:val="28"/>
        </w:rPr>
      </w:pPr>
      <w:r w:rsidRPr="00E3109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753724" wp14:editId="5835CB4B">
            <wp:extent cx="5940425" cy="3527836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09A" w:rsidRDefault="00E3109A" w:rsidP="00E310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 – Интерфейс входа в аккаунт.</w:t>
      </w:r>
    </w:p>
    <w:p w:rsidR="00E3109A" w:rsidRDefault="00E3109A" w:rsidP="00E3109A">
      <w:pPr>
        <w:rPr>
          <w:rFonts w:ascii="Times New Roman" w:hAnsi="Times New Roman" w:cs="Times New Roman"/>
          <w:sz w:val="28"/>
          <w:szCs w:val="28"/>
        </w:rPr>
      </w:pPr>
      <w:r w:rsidRPr="00E310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EF8160A" wp14:editId="11630DF3">
            <wp:extent cx="5940425" cy="2715465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09A" w:rsidRDefault="00E3109A" w:rsidP="00E310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Интерфейс системы управления задачами.</w:t>
      </w:r>
    </w:p>
    <w:p w:rsidR="000C779F" w:rsidRDefault="000C779F" w:rsidP="00E3109A">
      <w:pPr>
        <w:rPr>
          <w:rFonts w:ascii="Times New Roman" w:hAnsi="Times New Roman" w:cs="Times New Roman"/>
          <w:sz w:val="28"/>
          <w:szCs w:val="28"/>
        </w:rPr>
      </w:pPr>
      <w:r w:rsidRPr="000C779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DF446F5" wp14:editId="234B4BAB">
            <wp:extent cx="5940425" cy="3312635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79F" w:rsidRDefault="000C779F" w:rsidP="00E310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Интерфейс отчётности.</w:t>
      </w:r>
    </w:p>
    <w:p w:rsidR="00E3109A" w:rsidRDefault="00E3109A" w:rsidP="00E3109A">
      <w:pPr>
        <w:jc w:val="center"/>
        <w:rPr>
          <w:rFonts w:ascii="Times New Roman" w:hAnsi="Times New Roman" w:cs="Times New Roman"/>
          <w:sz w:val="28"/>
          <w:szCs w:val="28"/>
        </w:rPr>
      </w:pPr>
      <w:r w:rsidRPr="00E3109A">
        <w:rPr>
          <w:rFonts w:ascii="Times New Roman" w:hAnsi="Times New Roman" w:cs="Times New Roman"/>
          <w:sz w:val="28"/>
          <w:szCs w:val="28"/>
        </w:rPr>
        <w:t>Примеры использования API модулей</w:t>
      </w:r>
    </w:p>
    <w:p w:rsidR="00E3109A" w:rsidRDefault="00E3109A" w:rsidP="007568D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бизнесе: </w:t>
      </w:r>
      <w:r>
        <w:rPr>
          <w:rFonts w:ascii="Times New Roman" w:hAnsi="Times New Roman" w:cs="Times New Roman"/>
          <w:sz w:val="28"/>
          <w:szCs w:val="28"/>
          <w:lang w:val="en-US"/>
        </w:rPr>
        <w:t>HR</w:t>
      </w:r>
      <w:r>
        <w:rPr>
          <w:rFonts w:ascii="Times New Roman" w:hAnsi="Times New Roman" w:cs="Times New Roman"/>
          <w:sz w:val="28"/>
          <w:szCs w:val="28"/>
        </w:rPr>
        <w:t>-специалисту необходимо нанять и обучить 10 новых сотрудников, он заносит задачи в наше приложение и смотрит на стату</w:t>
      </w:r>
      <w:r w:rsidR="007568D9">
        <w:rPr>
          <w:rFonts w:ascii="Times New Roman" w:hAnsi="Times New Roman" w:cs="Times New Roman"/>
          <w:sz w:val="28"/>
          <w:szCs w:val="28"/>
        </w:rPr>
        <w:t xml:space="preserve">с их выполнения, так же, если учитывать многофункциональность и многозадачность у </w:t>
      </w:r>
      <w:r w:rsidR="007568D9">
        <w:rPr>
          <w:rFonts w:ascii="Times New Roman" w:hAnsi="Times New Roman" w:cs="Times New Roman"/>
          <w:sz w:val="28"/>
          <w:szCs w:val="28"/>
          <w:lang w:val="en-US"/>
        </w:rPr>
        <w:t>HR</w:t>
      </w:r>
      <w:r w:rsidR="007568D9">
        <w:rPr>
          <w:rFonts w:ascii="Times New Roman" w:hAnsi="Times New Roman" w:cs="Times New Roman"/>
          <w:sz w:val="28"/>
          <w:szCs w:val="28"/>
        </w:rPr>
        <w:t xml:space="preserve">-специалистов, наше приложение им просто необходимо, если они хотят следить за их делами. Целевая аудитория – это абсолютно каждый работник, который хочет поддержать свою дисциплину. </w:t>
      </w:r>
    </w:p>
    <w:p w:rsidR="007568D9" w:rsidRDefault="007568D9" w:rsidP="007568D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повседневной жизни: Обычный человек делает уборку и что бы ни забыть, что он делал, и что ему надо сделать он вносит задачи в наше приложение, тем самым может следить за статусом уборки и знать, что ему делать дальше. Целевая аудитория – забывчивые люди и просто, опять же, люди, которые хотят поддержать свою дисциплину.</w:t>
      </w:r>
    </w:p>
    <w:p w:rsidR="007568D9" w:rsidRDefault="000C779F" w:rsidP="007568D9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разработке – Программист создаёт программное обеспечение для своего приложение, он уже на этапе писания кода и пишет код поэтапно, используя наше приложение он мало того что не забудет, что ему осталось написать, так и будет знать кратко, что он уже сделал. Целевая аудитория – кодер и все специалисты, связанные с поэтапными действиями.</w:t>
      </w:r>
    </w:p>
    <w:p w:rsidR="000C779F" w:rsidRDefault="000E1DCB" w:rsidP="000E1DCB">
      <w:pPr>
        <w:jc w:val="center"/>
        <w:rPr>
          <w:rFonts w:ascii="Times New Roman" w:hAnsi="Times New Roman" w:cs="Times New Roman"/>
          <w:sz w:val="28"/>
          <w:szCs w:val="28"/>
        </w:rPr>
      </w:pPr>
      <w:r w:rsidRPr="000E1DCB">
        <w:rPr>
          <w:rFonts w:ascii="Times New Roman" w:hAnsi="Times New Roman" w:cs="Times New Roman"/>
          <w:sz w:val="28"/>
          <w:szCs w:val="28"/>
        </w:rPr>
        <w:t>Результаты тестирования</w:t>
      </w:r>
    </w:p>
    <w:p w:rsid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 w:rsidRPr="000E1DC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E08CA08" wp14:editId="5C77BCEF">
            <wp:extent cx="5940425" cy="709369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Тесткейс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reports-module</w:t>
      </w:r>
    </w:p>
    <w:p w:rsid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 w:rsidRPr="000E1DCB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4A677BD" wp14:editId="7BE89E53">
            <wp:extent cx="5940425" cy="8418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4.2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Тесткейс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-module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 w:rsidRPr="000E1DC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5B57943" wp14:editId="71488F5E">
            <wp:extent cx="5940425" cy="789073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DCB" w:rsidRP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4.3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Тесткейс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tasks</w:t>
      </w:r>
      <w:r w:rsidRPr="000E1DC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module</w:t>
      </w:r>
      <w:r w:rsidRPr="000E1DCB">
        <w:rPr>
          <w:rFonts w:ascii="Times New Roman" w:hAnsi="Times New Roman" w:cs="Times New Roman"/>
          <w:sz w:val="28"/>
          <w:szCs w:val="28"/>
        </w:rPr>
        <w:t>.</w:t>
      </w:r>
    </w:p>
    <w:p w:rsid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крины рабочего процесса в гит </w:t>
      </w:r>
      <w:proofErr w:type="spellStart"/>
      <w:r>
        <w:rPr>
          <w:rFonts w:ascii="Times New Roman" w:hAnsi="Times New Roman" w:cs="Times New Roman"/>
          <w:sz w:val="28"/>
          <w:szCs w:val="28"/>
        </w:rPr>
        <w:t>хаб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 w:rsidRPr="000E1DC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7556A8" wp14:editId="2C7BE019">
            <wp:extent cx="5940425" cy="1519900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 w:rsidRPr="000E1DC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3F496FF" wp14:editId="59516F28">
            <wp:extent cx="2876951" cy="17909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1DC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DD0E10" wp14:editId="6E0D5198">
            <wp:extent cx="1590897" cy="1838582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 w:rsidRPr="000E1DC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27A083E" wp14:editId="133036B1">
            <wp:extent cx="5940425" cy="355236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DCB" w:rsidRPr="000E1DCB" w:rsidRDefault="000E1DCB" w:rsidP="000E1DC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 – в ходе работы были выполнены все основные задачи, проблемы заключались в том, что мы не смогли реализовать визуализацию проекта в виде кода или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 табличек, хотя </w:t>
      </w:r>
      <w:proofErr w:type="gramStart"/>
      <w:r>
        <w:rPr>
          <w:rFonts w:ascii="Times New Roman" w:hAnsi="Times New Roman" w:cs="Times New Roman"/>
          <w:sz w:val="28"/>
          <w:szCs w:val="28"/>
        </w:rPr>
        <w:t>думаю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наш проект выглядел бы лучше.</w:t>
      </w:r>
    </w:p>
    <w:sectPr w:rsidR="000E1DCB" w:rsidRPr="000E1D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7794E21"/>
    <w:multiLevelType w:val="hybridMultilevel"/>
    <w:tmpl w:val="17568F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29F0B20"/>
    <w:multiLevelType w:val="hybridMultilevel"/>
    <w:tmpl w:val="DBFCFF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8C"/>
    <w:rsid w:val="000C779F"/>
    <w:rsid w:val="000E1DCB"/>
    <w:rsid w:val="007568D9"/>
    <w:rsid w:val="008C248C"/>
    <w:rsid w:val="00A90568"/>
    <w:rsid w:val="00B67A12"/>
    <w:rsid w:val="00DB6BDD"/>
    <w:rsid w:val="00E13BFF"/>
    <w:rsid w:val="00E3109A"/>
    <w:rsid w:val="00E76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90568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E310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3109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90568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E310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310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B4B923-4D17-477B-8B0B-FDF28C04C6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as41</dc:creator>
  <cp:keywords/>
  <dc:description/>
  <cp:lastModifiedBy>Косач</cp:lastModifiedBy>
  <cp:revision>3</cp:revision>
  <dcterms:created xsi:type="dcterms:W3CDTF">2025-10-15T11:24:00Z</dcterms:created>
  <dcterms:modified xsi:type="dcterms:W3CDTF">2025-11-20T06:40:00Z</dcterms:modified>
</cp:coreProperties>
</file>