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B94A" w14:textId="77777777" w:rsidR="002334E3" w:rsidRDefault="002334E3" w:rsidP="00233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по предмету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та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дизайн</w:t>
      </w:r>
    </w:p>
    <w:p w14:paraId="73010EF1" w14:textId="32AE2CBC" w:rsidR="002334E3" w:rsidRDefault="002334E3" w:rsidP="00233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EF6F878" w14:textId="063FBC85" w:rsidR="002334E3" w:rsidRDefault="002334E3" w:rsidP="002334E3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Створити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сторінку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шахи як на (рисунок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прикріплений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Всі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блоки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клітини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тегом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Всі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стилі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задаємо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в CSS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Всі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фігури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в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форматі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hyperlink r:id="rId4" w:tgtFrame="_blank" w:history="1">
        <w:r>
          <w:rPr>
            <w:rStyle w:val="a3"/>
            <w:rFonts w:ascii="Roboto" w:hAnsi="Roboto"/>
            <w:spacing w:val="3"/>
            <w:sz w:val="21"/>
            <w:szCs w:val="21"/>
          </w:rPr>
          <w:t>https://drive.google.com/open?id=1HX7y_-LWCObz0RSLcvfbOu20rMAwVnol</w:t>
        </w:r>
      </w:hyperlink>
    </w:p>
    <w:p w14:paraId="562FDE43" w14:textId="55C07DCF" w:rsidR="002334E3" w:rsidRDefault="002334E3" w:rsidP="002334E3">
      <w:pPr>
        <w:rPr>
          <w:rFonts w:ascii="Roboto" w:hAnsi="Roboto"/>
          <w:color w:val="3C4043"/>
          <w:spacing w:val="3"/>
          <w:sz w:val="21"/>
          <w:szCs w:val="21"/>
        </w:rPr>
      </w:pPr>
      <w:r w:rsidRPr="002334E3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4A75DEB" wp14:editId="1097CC9D">
            <wp:extent cx="5940425" cy="5752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A273" w14:textId="77777777" w:rsidR="00BC0914" w:rsidRDefault="00BC0914"/>
    <w:sectPr w:rsidR="00BC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E3"/>
    <w:rsid w:val="002334E3"/>
    <w:rsid w:val="00BC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2569"/>
  <w15:chartTrackingRefBased/>
  <w15:docId w15:val="{ACB61479-C893-45AF-9423-86BC01B5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4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open?id=1HX7y_-LWCObz0RSLcvfbOu20rMAwVn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Gashak</dc:creator>
  <cp:keywords/>
  <dc:description/>
  <cp:lastModifiedBy>Artem Gashak</cp:lastModifiedBy>
  <cp:revision>1</cp:revision>
  <dcterms:created xsi:type="dcterms:W3CDTF">2021-05-24T16:08:00Z</dcterms:created>
  <dcterms:modified xsi:type="dcterms:W3CDTF">2021-05-24T16:10:00Z</dcterms:modified>
</cp:coreProperties>
</file>