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29" w:rsidRDefault="00506D29"/>
    <w:sectPr w:rsidR="00506D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5E" w:rsidRDefault="009A145E" w:rsidP="00265B0A">
      <w:pPr>
        <w:spacing w:after="0" w:line="240" w:lineRule="auto"/>
      </w:pPr>
      <w:r>
        <w:separator/>
      </w:r>
    </w:p>
  </w:endnote>
  <w:endnote w:type="continuationSeparator" w:id="0">
    <w:p w:rsidR="009A145E" w:rsidRDefault="009A145E" w:rsidP="0026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B0A" w:rsidRDefault="00265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B0A" w:rsidRDefault="00265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B0A" w:rsidRDefault="00265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5E" w:rsidRDefault="009A145E" w:rsidP="00265B0A">
      <w:pPr>
        <w:spacing w:after="0" w:line="240" w:lineRule="auto"/>
      </w:pPr>
      <w:r>
        <w:separator/>
      </w:r>
    </w:p>
  </w:footnote>
  <w:footnote w:type="continuationSeparator" w:id="0">
    <w:p w:rsidR="009A145E" w:rsidRDefault="009A145E" w:rsidP="00265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B0A" w:rsidRDefault="00265B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265B0A" w:rsidTr="00265B0A">
      <w:trPr>
        <w:trHeight w:hRule="exact" w:val="1440"/>
      </w:trPr>
      <w:tc>
        <w:tcPr>
          <w:tcW w:w="9350" w:type="dxa"/>
        </w:tcPr>
        <w:p w:rsidR="00265B0A" w:rsidRDefault="00AE23E9">
          <w:pPr>
            <w:pStyle w:val="Header"/>
            <w:rPr>
              <w:b/>
              <w:sz w:val="28"/>
              <w:szCs w:val="28"/>
            </w:rPr>
          </w:pPr>
          <w:r w:rsidRPr="001465AF">
            <w:rPr>
              <w:b/>
              <w:sz w:val="28"/>
              <w:szCs w:val="28"/>
            </w:rPr>
            <w:t>The first row</w:t>
          </w:r>
        </w:p>
        <w:p w:rsidR="001465AF" w:rsidRDefault="001465AF" w:rsidP="001465AF">
          <w:pPr>
            <w:pStyle w:val="Header"/>
          </w:pPr>
        </w:p>
        <w:p w:rsidR="001465AF" w:rsidRDefault="001465AF" w:rsidP="001465AF">
          <w:pPr>
            <w:pStyle w:val="Header"/>
          </w:pPr>
          <w:r>
            <w:t>The table contains 5 rows and the 3th row is quite large to fit in the header.</w:t>
          </w:r>
        </w:p>
        <w:p w:rsidR="001465AF" w:rsidRPr="001465AF" w:rsidRDefault="001465AF" w:rsidP="001465AF">
          <w:pPr>
            <w:pStyle w:val="Header"/>
          </w:pPr>
          <w:r>
            <w:t xml:space="preserve">So if you see only the first two rows, this means that the </w:t>
          </w:r>
          <w:r>
            <w:t xml:space="preserve">fix for </w:t>
          </w:r>
          <w:r w:rsidRPr="001465AF">
            <w:t>PCC-30622</w:t>
          </w:r>
          <w:r>
            <w:t>(</w:t>
          </w:r>
          <w:r w:rsidRPr="001465AF">
            <w:t>25973</w:t>
          </w:r>
          <w:r>
            <w:t>)</w:t>
          </w:r>
          <w:r>
            <w:t xml:space="preserve"> works.</w:t>
          </w:r>
        </w:p>
      </w:tc>
    </w:tr>
    <w:tr w:rsidR="00265B0A" w:rsidTr="00F309D6">
      <w:trPr>
        <w:trHeight w:hRule="exact" w:val="1440"/>
      </w:trPr>
      <w:tc>
        <w:tcPr>
          <w:tcW w:w="9350" w:type="dxa"/>
        </w:tcPr>
        <w:p w:rsidR="00265B0A" w:rsidRDefault="00AE23E9">
          <w:pPr>
            <w:pStyle w:val="Header"/>
          </w:pPr>
          <w:r w:rsidRPr="001465AF">
            <w:rPr>
              <w:b/>
              <w:sz w:val="28"/>
              <w:szCs w:val="28"/>
            </w:rPr>
            <w:t>The second row</w:t>
          </w:r>
        </w:p>
      </w:tc>
    </w:tr>
    <w:tr w:rsidR="00FD62E1" w:rsidTr="00B24435">
      <w:trPr>
        <w:trHeight w:hRule="exact" w:val="11520"/>
      </w:trPr>
      <w:tc>
        <w:tcPr>
          <w:tcW w:w="9350" w:type="dxa"/>
        </w:tcPr>
        <w:p w:rsidR="00FD62E1" w:rsidRDefault="00AE23E9">
          <w:pPr>
            <w:pStyle w:val="Header"/>
          </w:pPr>
          <w:bookmarkStart w:id="0" w:name="_GoBack"/>
          <w:r w:rsidRPr="001465AF">
            <w:rPr>
              <w:b/>
              <w:sz w:val="28"/>
              <w:szCs w:val="28"/>
            </w:rPr>
            <w:t>The third row</w:t>
          </w:r>
        </w:p>
      </w:tc>
    </w:tr>
    <w:bookmarkEnd w:id="0"/>
    <w:tr w:rsidR="00F309D6" w:rsidTr="000D0491">
      <w:trPr>
        <w:trHeight w:hRule="exact" w:val="1440"/>
      </w:trPr>
      <w:tc>
        <w:tcPr>
          <w:tcW w:w="9350" w:type="dxa"/>
        </w:tcPr>
        <w:p w:rsidR="00F309D6" w:rsidRDefault="00F309D6">
          <w:pPr>
            <w:pStyle w:val="Header"/>
          </w:pPr>
          <w:r w:rsidRPr="001465AF">
            <w:rPr>
              <w:b/>
              <w:sz w:val="28"/>
              <w:szCs w:val="28"/>
            </w:rPr>
            <w:t>The fourth row</w:t>
          </w:r>
        </w:p>
      </w:tc>
    </w:tr>
    <w:tr w:rsidR="000D0491" w:rsidTr="000D0491">
      <w:trPr>
        <w:trHeight w:hRule="exact" w:val="1440"/>
      </w:trPr>
      <w:tc>
        <w:tcPr>
          <w:tcW w:w="9350" w:type="dxa"/>
        </w:tcPr>
        <w:p w:rsidR="000D0491" w:rsidRDefault="000D0491">
          <w:pPr>
            <w:pStyle w:val="Header"/>
          </w:pPr>
          <w:r w:rsidRPr="001465AF">
            <w:rPr>
              <w:b/>
              <w:sz w:val="28"/>
              <w:szCs w:val="28"/>
            </w:rPr>
            <w:t>The fifth row</w:t>
          </w:r>
        </w:p>
      </w:tc>
    </w:tr>
  </w:tbl>
  <w:p w:rsidR="00265B0A" w:rsidRDefault="00265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B0A" w:rsidRDefault="00265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0A"/>
    <w:rsid w:val="000C307B"/>
    <w:rsid w:val="000D0491"/>
    <w:rsid w:val="000D4FDB"/>
    <w:rsid w:val="001465AF"/>
    <w:rsid w:val="00265B0A"/>
    <w:rsid w:val="00461D7E"/>
    <w:rsid w:val="0048311D"/>
    <w:rsid w:val="00506D29"/>
    <w:rsid w:val="00773F3D"/>
    <w:rsid w:val="007C0A12"/>
    <w:rsid w:val="008855C0"/>
    <w:rsid w:val="009A145E"/>
    <w:rsid w:val="009D5905"/>
    <w:rsid w:val="00AE23E9"/>
    <w:rsid w:val="00B24435"/>
    <w:rsid w:val="00C91A97"/>
    <w:rsid w:val="00CC488B"/>
    <w:rsid w:val="00D1198F"/>
    <w:rsid w:val="00D6475B"/>
    <w:rsid w:val="00F309D6"/>
    <w:rsid w:val="00FC197C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77F66F-0329-490A-ABA6-9E467F37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B0A"/>
  </w:style>
  <w:style w:type="paragraph" w:styleId="Footer">
    <w:name w:val="footer"/>
    <w:basedOn w:val="Normal"/>
    <w:link w:val="FooterChar"/>
    <w:uiPriority w:val="99"/>
    <w:unhideWhenUsed/>
    <w:rsid w:val="0026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B0A"/>
  </w:style>
  <w:style w:type="table" w:styleId="TableGrid">
    <w:name w:val="Table Grid"/>
    <w:basedOn w:val="TableNormal"/>
    <w:uiPriority w:val="39"/>
    <w:rsid w:val="0026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Asryan</dc:creator>
  <cp:keywords/>
  <dc:description/>
  <cp:lastModifiedBy>Simon Asryan</cp:lastModifiedBy>
  <cp:revision>13</cp:revision>
  <dcterms:created xsi:type="dcterms:W3CDTF">2015-11-24T09:21:00Z</dcterms:created>
  <dcterms:modified xsi:type="dcterms:W3CDTF">2015-11-27T07:09:00Z</dcterms:modified>
</cp:coreProperties>
</file>