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2135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/>
    <w:p w14:paraId="1BFC20B3" w14:textId="77777777" w:rsidR="003B59F4" w:rsidRPr="007E0F66" w:rsidRDefault="003B59F4"/>
    <w:p w14:paraId="550B9C7B" w14:textId="77777777" w:rsidR="003B59F4" w:rsidRPr="007E0F66" w:rsidRDefault="003B59F4"/>
    <w:p w14:paraId="568309D5" w14:textId="77777777" w:rsidR="003B59F4" w:rsidRPr="007E0F66" w:rsidRDefault="003B59F4"/>
    <w:p w14:paraId="0453F308" w14:textId="77777777" w:rsidR="003B59F4" w:rsidRPr="007E0F66" w:rsidRDefault="003B59F4"/>
    <w:p w14:paraId="2E23C8B0" w14:textId="77777777" w:rsidR="003B59F4" w:rsidRPr="007E0F66" w:rsidRDefault="003B59F4"/>
    <w:p w14:paraId="240E4A18" w14:textId="77777777" w:rsidR="003B59F4" w:rsidRPr="007E0F66" w:rsidRDefault="003B59F4"/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2D0D6B58" w:rsidR="003B59F4" w:rsidRPr="00A13E1F" w:rsidRDefault="00CA554C" w:rsidP="00A13E1F">
      <w:pPr>
        <w:pStyle w:val="a9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172536">
      <w:pPr>
        <w:pStyle w:val="a9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57738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CA34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CA34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Pr="007E0F66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1E9D9C01">
            <wp:extent cx="6048375" cy="386334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 xml:space="preserve"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</w:t>
      </w:r>
      <w:r w:rsidR="00AA08DE" w:rsidRPr="007E0F66">
        <w:rPr>
          <w:rFonts w:ascii="Times New Roman" w:hAnsi="Times New Roman" w:cs="Times New Roman"/>
          <w:sz w:val="28"/>
          <w:szCs w:val="28"/>
        </w:rPr>
        <w:lastRenderedPageBreak/>
        <w:t>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04C29FD1" w:rsidR="00121CF9" w:rsidRDefault="00EA62C9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 xml:space="preserve">«Спаси і </w:t>
      </w:r>
      <w:proofErr w:type="spellStart"/>
      <w:r w:rsidR="000364B6" w:rsidRPr="007E0F66">
        <w:rPr>
          <w:rFonts w:ascii="Times New Roman" w:hAnsi="Times New Roman" w:cs="Times New Roman"/>
          <w:sz w:val="28"/>
          <w:szCs w:val="28"/>
        </w:rPr>
        <w:t>сохрани</w:t>
      </w:r>
      <w:proofErr w:type="spellEnd"/>
      <w:r w:rsidR="000364B6" w:rsidRPr="007E0F66">
        <w:rPr>
          <w:rFonts w:ascii="Times New Roman" w:hAnsi="Times New Roman" w:cs="Times New Roman"/>
          <w:sz w:val="28"/>
          <w:szCs w:val="28"/>
        </w:rPr>
        <w:t>».</w:t>
      </w:r>
      <w:r w:rsidR="00827DFB" w:rsidRPr="007E0F66">
        <w:rPr>
          <w:rFonts w:ascii="Times New Roman" w:hAnsi="Times New Roman" w:cs="Times New Roman"/>
          <w:sz w:val="28"/>
          <w:szCs w:val="28"/>
        </w:rPr>
        <w:t>(назва тим</w:t>
      </w:r>
      <w:r w:rsidR="0004718B" w:rsidRPr="007E0F66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17E1ECDB" w14:textId="3A3D8645" w:rsidR="00812D83" w:rsidRDefault="00C72F9D" w:rsidP="00812D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Технічне завдання на розробку програмного продукту </w:t>
      </w:r>
    </w:p>
    <w:p w14:paraId="030C8690" w14:textId="1D034D13" w:rsidR="002C4A89" w:rsidRDefault="002C4A8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60685F06" w:rsidR="005D199A" w:rsidRDefault="005D19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Цілі та призначення</w:t>
      </w:r>
      <w:r w:rsidR="00E211B2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314F7B42" w:rsidR="00A51B4C" w:rsidRDefault="00A51B4C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B4C">
        <w:rPr>
          <w:rFonts w:ascii="Times New Roman" w:hAnsi="Times New Roman" w:cs="Times New Roman"/>
          <w:sz w:val="28"/>
        </w:rPr>
        <w:t>Характеристика об’єкта автоматизації</w:t>
      </w:r>
      <w:r>
        <w:rPr>
          <w:rFonts w:ascii="Times New Roman" w:hAnsi="Times New Roman" w:cs="Times New Roman"/>
          <w:sz w:val="28"/>
        </w:rPr>
        <w:t>.</w:t>
      </w:r>
    </w:p>
    <w:p w14:paraId="37CF1CE2" w14:textId="70047401" w:rsidR="008B7E9B" w:rsidRDefault="008B7E9B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457624A3" w:rsidR="00532C60" w:rsidRDefault="00B942C3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1C2D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B4AAA43" w:rsidR="001C2D95" w:rsidRDefault="008B4B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42FE45E5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підготовка документації користувача.</w:t>
      </w:r>
    </w:p>
    <w:p w14:paraId="470A5C1F" w14:textId="77777777" w:rsidR="005530B9" w:rsidRDefault="005530B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FD6D1B" w14:textId="04380A8D" w:rsidR="00532C60" w:rsidRPr="00532C60" w:rsidRDefault="00532C60" w:rsidP="00532C6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 xml:space="preserve">  </w:t>
      </w:r>
    </w:p>
    <w:p w14:paraId="256274EC" w14:textId="77777777" w:rsidR="00532C60" w:rsidRPr="002C4A89" w:rsidRDefault="00532C60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D5DC7DF" w14:textId="51484707" w:rsidR="00C72F9D" w:rsidRPr="007E0F66" w:rsidRDefault="00812D83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4B3A27" w14:textId="20EA7F33" w:rsidR="002E2474" w:rsidRPr="007E0F66" w:rsidRDefault="004C7F0E" w:rsidP="002E2474">
      <w:pPr>
        <w:pStyle w:val="a9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Характеристика бази даних</w:t>
      </w:r>
    </w:p>
    <w:p w14:paraId="6672F6E9" w14:textId="77777777" w:rsidR="002E2474" w:rsidRPr="007E0F66" w:rsidRDefault="002E2474" w:rsidP="002E2474">
      <w:pPr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2BDD7471" w:rsidR="00345288" w:rsidRPr="007E0F66" w:rsidRDefault="00E3779B" w:rsidP="00397F3F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Клієнт</w:t>
      </w:r>
      <w:r w:rsidR="00FB67DE" w:rsidRPr="007E0F66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7E0F66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7E0F66">
        <w:rPr>
          <w:rFonts w:ascii="Times New Roman" w:hAnsi="Times New Roman" w:cs="Times New Roman"/>
          <w:sz w:val="28"/>
          <w:szCs w:val="28"/>
        </w:rPr>
        <w:t>.</w:t>
      </w:r>
      <w:r w:rsidR="007E0F66" w:rsidRPr="007E0F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Default="00345288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7E0F66">
        <w:rPr>
          <w:rFonts w:ascii="Times New Roman" w:hAnsi="Times New Roman" w:cs="Times New Roman"/>
          <w:sz w:val="28"/>
          <w:szCs w:val="28"/>
        </w:rPr>
        <w:t>(поліс)</w:t>
      </w:r>
      <w:r w:rsidR="00D161BF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7E0F66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>
        <w:rPr>
          <w:rFonts w:ascii="Times New Roman" w:hAnsi="Times New Roman" w:cs="Times New Roman"/>
          <w:sz w:val="28"/>
          <w:szCs w:val="28"/>
        </w:rPr>
        <w:t>.</w:t>
      </w:r>
      <w:r w:rsidR="00051D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B1E21D" w14:textId="57CD98BA" w:rsidR="00D161BF" w:rsidRPr="00D161BF" w:rsidRDefault="00517CE0" w:rsidP="00D161BF">
      <w:pPr>
        <w:pStyle w:val="a9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страхування</w:t>
      </w:r>
      <w:r w:rsidR="00D161BF">
        <w:rPr>
          <w:rFonts w:ascii="Times New Roman" w:hAnsi="Times New Roman" w:cs="Times New Roman"/>
          <w:sz w:val="28"/>
          <w:szCs w:val="28"/>
        </w:rPr>
        <w:t xml:space="preserve"> – це </w:t>
      </w:r>
      <w:r w:rsidR="00D161BF" w:rsidRPr="00D161BF">
        <w:rPr>
          <w:sz w:val="28"/>
          <w:szCs w:val="28"/>
        </w:rPr>
        <w:t>назва та опис того, що саме страхується</w:t>
      </w:r>
      <w:r w:rsidR="00CC5C2E">
        <w:rPr>
          <w:sz w:val="28"/>
          <w:szCs w:val="28"/>
        </w:rPr>
        <w:t>.</w:t>
      </w:r>
      <w:r w:rsidR="00D161BF" w:rsidRPr="00D161BF">
        <w:rPr>
          <w:sz w:val="28"/>
          <w:szCs w:val="28"/>
        </w:rPr>
        <w:t xml:space="preserve"> </w:t>
      </w:r>
    </w:p>
    <w:p w14:paraId="4159747C" w14:textId="390F7B93" w:rsidR="00517CE0" w:rsidRPr="00517CE0" w:rsidRDefault="00FA4100" w:rsidP="00517CE0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Платіж – це</w:t>
      </w:r>
      <w:r w:rsidRPr="00FA4100">
        <w:rPr>
          <w:rFonts w:ascii="Times New Roman" w:hAnsi="Times New Roman" w:cs="Times New Roman"/>
          <w:sz w:val="28"/>
          <w:szCs w:val="28"/>
        </w:rPr>
        <w:t xml:space="preserve"> запис про те, коли і скільки клієнт заплатив за страхування.</w:t>
      </w:r>
    </w:p>
    <w:sectPr w:rsidR="00517CE0" w:rsidRPr="00517CE0" w:rsidSect="003D28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8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6"/>
  </w:num>
  <w:num w:numId="2" w16cid:durableId="385490494">
    <w:abstractNumId w:val="7"/>
  </w:num>
  <w:num w:numId="3" w16cid:durableId="125785591">
    <w:abstractNumId w:val="8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5"/>
  </w:num>
  <w:num w:numId="6" w16cid:durableId="1152714579">
    <w:abstractNumId w:val="1"/>
  </w:num>
  <w:num w:numId="7" w16cid:durableId="873733485">
    <w:abstractNumId w:val="3"/>
  </w:num>
  <w:num w:numId="8" w16cid:durableId="984508316">
    <w:abstractNumId w:val="2"/>
  </w:num>
  <w:num w:numId="9" w16cid:durableId="1738438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364B6"/>
    <w:rsid w:val="0004718B"/>
    <w:rsid w:val="00051D8A"/>
    <w:rsid w:val="000637F0"/>
    <w:rsid w:val="000A5DD6"/>
    <w:rsid w:val="000B7E90"/>
    <w:rsid w:val="000D5AAC"/>
    <w:rsid w:val="00121CF9"/>
    <w:rsid w:val="00136633"/>
    <w:rsid w:val="00172536"/>
    <w:rsid w:val="001C2D95"/>
    <w:rsid w:val="00202186"/>
    <w:rsid w:val="00207DA4"/>
    <w:rsid w:val="0021352D"/>
    <w:rsid w:val="002301D9"/>
    <w:rsid w:val="00231A03"/>
    <w:rsid w:val="00234E88"/>
    <w:rsid w:val="00251EB3"/>
    <w:rsid w:val="00251FA5"/>
    <w:rsid w:val="00253C76"/>
    <w:rsid w:val="00280AB5"/>
    <w:rsid w:val="002B142F"/>
    <w:rsid w:val="002C2B33"/>
    <w:rsid w:val="002C4A89"/>
    <w:rsid w:val="002E2474"/>
    <w:rsid w:val="002F135C"/>
    <w:rsid w:val="00312F38"/>
    <w:rsid w:val="00345288"/>
    <w:rsid w:val="00366132"/>
    <w:rsid w:val="00387D18"/>
    <w:rsid w:val="00397F3F"/>
    <w:rsid w:val="003B59F4"/>
    <w:rsid w:val="003B79EC"/>
    <w:rsid w:val="003D28CD"/>
    <w:rsid w:val="00403D75"/>
    <w:rsid w:val="00434F92"/>
    <w:rsid w:val="00446C3E"/>
    <w:rsid w:val="00457F4A"/>
    <w:rsid w:val="00467D75"/>
    <w:rsid w:val="00494250"/>
    <w:rsid w:val="004A39DD"/>
    <w:rsid w:val="004B150E"/>
    <w:rsid w:val="004B5C0F"/>
    <w:rsid w:val="004C73C6"/>
    <w:rsid w:val="004C7F0E"/>
    <w:rsid w:val="004E5482"/>
    <w:rsid w:val="00517CE0"/>
    <w:rsid w:val="00532C60"/>
    <w:rsid w:val="005530B9"/>
    <w:rsid w:val="00553483"/>
    <w:rsid w:val="0057738E"/>
    <w:rsid w:val="00577456"/>
    <w:rsid w:val="0058618C"/>
    <w:rsid w:val="005A00C0"/>
    <w:rsid w:val="005B611A"/>
    <w:rsid w:val="005B6E26"/>
    <w:rsid w:val="005D199A"/>
    <w:rsid w:val="005E703F"/>
    <w:rsid w:val="00627D6F"/>
    <w:rsid w:val="006342D6"/>
    <w:rsid w:val="00636699"/>
    <w:rsid w:val="00642B8F"/>
    <w:rsid w:val="006863CE"/>
    <w:rsid w:val="006A3CF2"/>
    <w:rsid w:val="006E6047"/>
    <w:rsid w:val="006E6A64"/>
    <w:rsid w:val="006F3A37"/>
    <w:rsid w:val="00703C85"/>
    <w:rsid w:val="00706C12"/>
    <w:rsid w:val="00747066"/>
    <w:rsid w:val="0077390E"/>
    <w:rsid w:val="007912BC"/>
    <w:rsid w:val="007C549B"/>
    <w:rsid w:val="007D2765"/>
    <w:rsid w:val="007E0F66"/>
    <w:rsid w:val="008102CA"/>
    <w:rsid w:val="00812D83"/>
    <w:rsid w:val="00827DFB"/>
    <w:rsid w:val="008859F6"/>
    <w:rsid w:val="008B0E83"/>
    <w:rsid w:val="008B4B9A"/>
    <w:rsid w:val="008B7E9B"/>
    <w:rsid w:val="008C063D"/>
    <w:rsid w:val="009163FA"/>
    <w:rsid w:val="00930B01"/>
    <w:rsid w:val="00932063"/>
    <w:rsid w:val="00957018"/>
    <w:rsid w:val="009C39C2"/>
    <w:rsid w:val="009D35AD"/>
    <w:rsid w:val="009D5A07"/>
    <w:rsid w:val="009F0566"/>
    <w:rsid w:val="00A00FA9"/>
    <w:rsid w:val="00A10D57"/>
    <w:rsid w:val="00A13E1F"/>
    <w:rsid w:val="00A15413"/>
    <w:rsid w:val="00A34472"/>
    <w:rsid w:val="00A37222"/>
    <w:rsid w:val="00A451CB"/>
    <w:rsid w:val="00A51B4C"/>
    <w:rsid w:val="00AA08DE"/>
    <w:rsid w:val="00AE2D0D"/>
    <w:rsid w:val="00AE6696"/>
    <w:rsid w:val="00B303D0"/>
    <w:rsid w:val="00B4141E"/>
    <w:rsid w:val="00B71AB9"/>
    <w:rsid w:val="00B914D0"/>
    <w:rsid w:val="00B942C3"/>
    <w:rsid w:val="00BD76FC"/>
    <w:rsid w:val="00C03CAC"/>
    <w:rsid w:val="00C078DD"/>
    <w:rsid w:val="00C15B92"/>
    <w:rsid w:val="00C236D6"/>
    <w:rsid w:val="00C30328"/>
    <w:rsid w:val="00C340DC"/>
    <w:rsid w:val="00C5486A"/>
    <w:rsid w:val="00C72F9D"/>
    <w:rsid w:val="00CA3410"/>
    <w:rsid w:val="00CA554C"/>
    <w:rsid w:val="00CB3F78"/>
    <w:rsid w:val="00CC5C2E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A483F"/>
    <w:rsid w:val="00DB2BC8"/>
    <w:rsid w:val="00DB58DE"/>
    <w:rsid w:val="00DF3E20"/>
    <w:rsid w:val="00E04A2F"/>
    <w:rsid w:val="00E211B2"/>
    <w:rsid w:val="00E3779B"/>
    <w:rsid w:val="00E44F87"/>
    <w:rsid w:val="00E95CF7"/>
    <w:rsid w:val="00EA62C9"/>
    <w:rsid w:val="00EB619D"/>
    <w:rsid w:val="00EB7B32"/>
    <w:rsid w:val="00ED4E15"/>
    <w:rsid w:val="00ED7A39"/>
    <w:rsid w:val="00F0269C"/>
    <w:rsid w:val="00F24032"/>
    <w:rsid w:val="00F375FB"/>
    <w:rsid w:val="00F4020D"/>
    <w:rsid w:val="00F435CF"/>
    <w:rsid w:val="00F54096"/>
    <w:rsid w:val="00FA4100"/>
    <w:rsid w:val="00FB18B9"/>
    <w:rsid w:val="00FB67DE"/>
    <w:rsid w:val="00FD139E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D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16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45533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45533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93758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93758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40800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40800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40800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40800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40800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67279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67279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4603</Words>
  <Characters>2625</Characters>
  <Application>Microsoft Office Word</Application>
  <DocSecurity>0</DocSecurity>
  <Lines>21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150</cp:revision>
  <dcterms:created xsi:type="dcterms:W3CDTF">2025-06-21T16:37:00Z</dcterms:created>
  <dcterms:modified xsi:type="dcterms:W3CDTF">2025-06-22T12:41:00Z</dcterms:modified>
</cp:coreProperties>
</file>