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566.92913385826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работы алгоритма быстрого возведения в степень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5^6 mod 19 = (5^2)^3 mod 19 = 6^3 mod 19 = 6 * 6^2 mod 19 =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 6 * 36 mod 19 = 6 * 17 mod 19 = 102 mod 19 = 7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06.999999999999" w:type="dxa"/>
        <w:jc w:val="left"/>
        <w:tblLayout w:type="fixed"/>
        <w:tblLook w:val="0400"/>
      </w:tblPr>
      <w:tblGrid>
        <w:gridCol w:w="2050"/>
        <w:gridCol w:w="1567"/>
        <w:gridCol w:w="1852"/>
        <w:gridCol w:w="738"/>
        <w:tblGridChange w:id="0">
          <w:tblGrid>
            <w:gridCol w:w="2050"/>
            <w:gridCol w:w="1567"/>
            <w:gridCol w:w="1852"/>
            <w:gridCol w:w="7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A1 (основание)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Z (степень)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 (результат)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* 5 =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 mod 19 =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* 6 =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 * 6 =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 mod 19 = 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 * 17 = 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 mod 19 =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566.9291338582675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поиска всех первообразных корней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Задано простое p =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Ищем простые делители p-1 = 28 = 2*2*7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числа, являются ли они первообразными корнями по модулю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28/2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 29 = 28;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28/7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 29 = 16;    Число 2 является первообразным по модулю 29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Взаимно простые числа с 28: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{1, 3, 5, 9, 11, 13, 15, 17, 19, 23, 25, 27}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 mod 29 = 2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2^3 mod 29 = 8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2^5 mod 29 = 3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2^9 mod 29 = 19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2^11 mod 29 = 18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2^13 mod 29 = 14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2^15 mod 29 = 27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2^17 mod 29 = 21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2^19 mod 29 = 26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2^23 mod 29 = 10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2^25 mod 29 = 11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2^27 mod 29 = 15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Ответ: 2, 3, 8, 10, 11, 14, 15, 18, 19, 21, 26, 27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566.9291338582675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 работы расширенного алгоритма Евклида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*a +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*b = нод(a,b),   a = 233,  b = 377, (a,b)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008.0" w:type="dxa"/>
        <w:jc w:val="left"/>
        <w:tblLayout w:type="fixed"/>
        <w:tblLook w:val="0400"/>
      </w:tblPr>
      <w:tblGrid>
        <w:gridCol w:w="750"/>
        <w:gridCol w:w="361"/>
        <w:gridCol w:w="606"/>
        <w:gridCol w:w="606"/>
        <w:gridCol w:w="693"/>
        <w:gridCol w:w="693"/>
        <w:gridCol w:w="606"/>
        <w:gridCol w:w="693"/>
        <w:tblGridChange w:id="0">
          <w:tblGrid>
            <w:gridCol w:w="750"/>
            <w:gridCol w:w="361"/>
            <w:gridCol w:w="606"/>
            <w:gridCol w:w="606"/>
            <w:gridCol w:w="693"/>
            <w:gridCol w:w="693"/>
            <w:gridCol w:w="606"/>
            <w:gridCol w:w="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-144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6"/>
                <w:szCs w:val="26"/>
                <w:rtl w:val="0"/>
              </w:rPr>
              <w:t xml:space="preserve">89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-233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= -144  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=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-144 * 233 + 89 * 377 = -33552 + 33553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