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D24B9" w14:textId="0537DC56" w:rsidR="005A27C1" w:rsidRPr="005A27C1" w:rsidRDefault="005A27C1" w:rsidP="005A27C1">
      <w:r w:rsidRPr="005A27C1">
        <w:t>Задание №1</w:t>
      </w:r>
    </w:p>
    <w:p w14:paraId="13E690F2" w14:textId="49C9AB45" w:rsidR="005A27C1" w:rsidRPr="005A27C1" w:rsidRDefault="005A27C1" w:rsidP="005A27C1">
      <w:pPr>
        <w:numPr>
          <w:ilvl w:val="1"/>
          <w:numId w:val="3"/>
        </w:numPr>
        <w:tabs>
          <w:tab w:val="clear" w:pos="1440"/>
        </w:tabs>
        <w:ind w:left="709"/>
      </w:pPr>
      <w:r w:rsidRPr="005A27C1">
        <w:t>Изучить документацию по проекту и взаимосвязь между микросервисами и БД.</w:t>
      </w:r>
    </w:p>
    <w:p w14:paraId="0F534F30" w14:textId="4E615530" w:rsidR="005A27C1" w:rsidRPr="005A27C1" w:rsidRDefault="005A27C1" w:rsidP="005A27C1">
      <w:pPr>
        <w:numPr>
          <w:ilvl w:val="1"/>
          <w:numId w:val="3"/>
        </w:numPr>
        <w:tabs>
          <w:tab w:val="clear" w:pos="1440"/>
        </w:tabs>
        <w:ind w:left="709"/>
      </w:pPr>
      <w:r w:rsidRPr="005A27C1">
        <w:t>Написать тест-кейсы руководствуясь правилами ниже. Уточнить у куратора, какой именно функционал тестируете вы</w:t>
      </w:r>
      <w:r w:rsidR="00173BDF">
        <w:t xml:space="preserve"> (</w:t>
      </w:r>
      <w:r w:rsidR="00173BDF" w:rsidRPr="00173BDF">
        <w:t>4.4.2, 4.4.4 и маппинг Т_07</w:t>
      </w:r>
      <w:r w:rsidR="00173BDF">
        <w:t>)</w:t>
      </w:r>
      <w:r w:rsidRPr="005A27C1">
        <w:t>. По нему написать полный список проверок. В исключительных случаях, по согласованию с куратором, возможно написание чек-листов.</w:t>
      </w:r>
    </w:p>
    <w:p w14:paraId="0A118B8E" w14:textId="1EB01909" w:rsidR="005A27C1" w:rsidRPr="005A27C1" w:rsidRDefault="005A27C1" w:rsidP="005A27C1">
      <w:pPr>
        <w:numPr>
          <w:ilvl w:val="1"/>
          <w:numId w:val="3"/>
        </w:numPr>
        <w:tabs>
          <w:tab w:val="clear" w:pos="1440"/>
        </w:tabs>
        <w:ind w:left="709"/>
      </w:pPr>
      <w:r w:rsidRPr="005A27C1">
        <w:t>Отправить на Ревью куратору, получить ОК.</w:t>
      </w:r>
    </w:p>
    <w:p w14:paraId="347C039E" w14:textId="77777777" w:rsidR="005A27C1" w:rsidRDefault="005A27C1" w:rsidP="005A27C1"/>
    <w:p w14:paraId="04BC8917" w14:textId="77777777" w:rsidR="005A27C1" w:rsidRPr="005A27C1" w:rsidRDefault="005A27C1" w:rsidP="005A27C1">
      <w:r w:rsidRPr="005A27C1">
        <w:t>Задание №2</w:t>
      </w:r>
    </w:p>
    <w:p w14:paraId="4FE3E510" w14:textId="41C787C3" w:rsidR="005A27C1" w:rsidRPr="005A27C1" w:rsidRDefault="005A27C1" w:rsidP="005A27C1">
      <w:pPr>
        <w:numPr>
          <w:ilvl w:val="0"/>
          <w:numId w:val="2"/>
        </w:numPr>
      </w:pPr>
      <w:r w:rsidRPr="005A27C1">
        <w:t>Протестировать выделенную вам функциональность. Для отправки запросов использовать </w:t>
      </w:r>
      <w:r w:rsidRPr="005A27C1">
        <w:rPr>
          <w:b/>
          <w:bCs/>
        </w:rPr>
        <w:t>Postman</w:t>
      </w:r>
      <w:r w:rsidRPr="005A27C1">
        <w:t>, результаты проверяем в БД и логах (консоли). Для тестирования вашего микро-сервиса создаете </w:t>
      </w:r>
      <w:r w:rsidRPr="005A27C1">
        <w:rPr>
          <w:b/>
          <w:bCs/>
        </w:rPr>
        <w:t>новую </w:t>
      </w:r>
      <w:r w:rsidRPr="005A27C1">
        <w:t>заявку или несколько заявок, и доводите их до нужного вам статуса.</w:t>
      </w:r>
    </w:p>
    <w:p w14:paraId="74D76902" w14:textId="0DEC6ABD" w:rsidR="005A27C1" w:rsidRDefault="005A27C1" w:rsidP="005A27C1">
      <w:pPr>
        <w:numPr>
          <w:ilvl w:val="0"/>
          <w:numId w:val="2"/>
        </w:numPr>
      </w:pPr>
      <w:r w:rsidRPr="005A27C1">
        <w:t>Предоставить информацию о прогрессе тестирования, перечень найденных ошибок куратору (вложить файл с детальным статусом прохождения и дефектами (либо ссылку на документы)). По запросу куратора предоставить проект в Postman, скриншоты результатов тестирования.</w:t>
      </w:r>
    </w:p>
    <w:p w14:paraId="7E09A88C" w14:textId="77777777" w:rsidR="005A27C1" w:rsidRDefault="005A27C1" w:rsidP="005A27C1">
      <w:pPr>
        <w:ind w:left="720"/>
      </w:pPr>
    </w:p>
    <w:p w14:paraId="08165964" w14:textId="77777777" w:rsidR="005A27C1" w:rsidRPr="005A27C1" w:rsidRDefault="005A27C1" w:rsidP="005A27C1">
      <w:r w:rsidRPr="005A27C1">
        <w:t>Задание №3</w:t>
      </w:r>
    </w:p>
    <w:p w14:paraId="51891817" w14:textId="515A3D3F" w:rsidR="005A27C1" w:rsidRDefault="005A27C1" w:rsidP="005A27C1">
      <w:pPr>
        <w:numPr>
          <w:ilvl w:val="1"/>
          <w:numId w:val="4"/>
        </w:numPr>
        <w:tabs>
          <w:tab w:val="clear" w:pos="1440"/>
        </w:tabs>
        <w:ind w:left="709"/>
      </w:pPr>
      <w:r w:rsidRPr="005A27C1">
        <w:t>Завести найденные дефект</w:t>
      </w:r>
      <w:r>
        <w:t>ы</w:t>
      </w:r>
      <w:r w:rsidRPr="005A27C1">
        <w:t>.</w:t>
      </w:r>
    </w:p>
    <w:p w14:paraId="721519A9" w14:textId="77777777" w:rsidR="005A27C1" w:rsidRPr="005A27C1" w:rsidRDefault="005A27C1" w:rsidP="005A27C1"/>
    <w:p w14:paraId="38355A4E" w14:textId="77777777" w:rsidR="005A27C1" w:rsidRPr="005A27C1" w:rsidRDefault="005A27C1" w:rsidP="005A27C1"/>
    <w:p w14:paraId="61CF94CA" w14:textId="77777777" w:rsidR="005A27C1" w:rsidRDefault="005A27C1" w:rsidP="005A27C1"/>
    <w:sectPr w:rsidR="005A2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60D0"/>
    <w:multiLevelType w:val="multilevel"/>
    <w:tmpl w:val="B5EA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A17AF"/>
    <w:multiLevelType w:val="multilevel"/>
    <w:tmpl w:val="9936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C2905"/>
    <w:multiLevelType w:val="multilevel"/>
    <w:tmpl w:val="C8C2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F3904"/>
    <w:multiLevelType w:val="multilevel"/>
    <w:tmpl w:val="060E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520112">
    <w:abstractNumId w:val="1"/>
  </w:num>
  <w:num w:numId="2" w16cid:durableId="800345529">
    <w:abstractNumId w:val="0"/>
  </w:num>
  <w:num w:numId="3" w16cid:durableId="159974587">
    <w:abstractNumId w:val="2"/>
  </w:num>
  <w:num w:numId="4" w16cid:durableId="206382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9B"/>
    <w:rsid w:val="00173BDF"/>
    <w:rsid w:val="00337B2E"/>
    <w:rsid w:val="005A27C1"/>
    <w:rsid w:val="007E689B"/>
    <w:rsid w:val="00C339CF"/>
    <w:rsid w:val="00D94DE9"/>
    <w:rsid w:val="00DC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A377"/>
  <w15:chartTrackingRefBased/>
  <w15:docId w15:val="{BB1B40EC-0E9C-4B04-84EF-4B4E68ED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ity">
    <w:name w:val="activity"/>
    <w:basedOn w:val="a"/>
    <w:rsid w:val="00D9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9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instancename">
    <w:name w:val="instancename"/>
    <w:basedOn w:val="a0"/>
    <w:rsid w:val="00D94DE9"/>
  </w:style>
  <w:style w:type="character" w:customStyle="1" w:styleId="badge">
    <w:name w:val="badge"/>
    <w:basedOn w:val="a0"/>
    <w:rsid w:val="00D94DE9"/>
  </w:style>
  <w:style w:type="character" w:styleId="a4">
    <w:name w:val="Strong"/>
    <w:basedOn w:val="a0"/>
    <w:uiPriority w:val="22"/>
    <w:qFormat/>
    <w:rsid w:val="00D94DE9"/>
    <w:rPr>
      <w:b/>
      <w:bCs/>
    </w:rPr>
  </w:style>
  <w:style w:type="character" w:customStyle="1" w:styleId="font-weight-normal">
    <w:name w:val="font-weight-normal"/>
    <w:basedOn w:val="a0"/>
    <w:rsid w:val="00D94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782354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54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4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5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7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5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8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544747">
          <w:marLeft w:val="0"/>
          <w:marRight w:val="0"/>
          <w:marTop w:val="0"/>
          <w:marBottom w:val="0"/>
          <w:divBdr>
            <w:top w:val="single" w:sz="6" w:space="0" w:color="E6E6E6"/>
            <w:left w:val="single" w:sz="6" w:space="0" w:color="E6E6E6"/>
            <w:bottom w:val="single" w:sz="6" w:space="0" w:color="E6E6E6"/>
            <w:right w:val="single" w:sz="6" w:space="0" w:color="E6E6E6"/>
          </w:divBdr>
          <w:divsChild>
            <w:div w:id="1514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7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Hiccup Hiccup</dc:creator>
  <cp:keywords/>
  <dc:description/>
  <cp:lastModifiedBy>Hiccup Hiccup</cp:lastModifiedBy>
  <cp:revision>7</cp:revision>
  <dcterms:created xsi:type="dcterms:W3CDTF">2024-06-16T19:22:00Z</dcterms:created>
  <dcterms:modified xsi:type="dcterms:W3CDTF">2024-08-23T12:42:00Z</dcterms:modified>
</cp:coreProperties>
</file>