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045742" w14:textId="77777777" w:rsidR="00FD29B6" w:rsidRPr="00A131AA" w:rsidRDefault="00000000">
      <w:pPr>
        <w:spacing w:line="240" w:lineRule="auto"/>
        <w:ind w:right="567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131AA">
        <w:rPr>
          <w:rFonts w:ascii="Times New Roman" w:eastAsia="Times New Roman" w:hAnsi="Times New Roman" w:cs="Times New Roman"/>
          <w:sz w:val="24"/>
          <w:szCs w:val="24"/>
        </w:rPr>
        <w:t xml:space="preserve">   МИНИСТЕРСТВО НАУКИ И ОБРАЗОВАНИЯ РФ</w:t>
      </w:r>
    </w:p>
    <w:p w14:paraId="56944A34" w14:textId="77777777" w:rsidR="00FD29B6" w:rsidRPr="00A131AA" w:rsidRDefault="00FD29B6">
      <w:pPr>
        <w:spacing w:line="240" w:lineRule="auto"/>
        <w:ind w:right="567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1EF94D2" w14:textId="77777777" w:rsidR="00FD29B6" w:rsidRPr="00A131AA" w:rsidRDefault="00000000">
      <w:pPr>
        <w:spacing w:line="240" w:lineRule="auto"/>
        <w:ind w:left="283" w:right="567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131AA">
        <w:rPr>
          <w:rFonts w:ascii="Times New Roman" w:eastAsia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 высшего образования «Уральский государственный горный университет»</w:t>
      </w:r>
    </w:p>
    <w:p w14:paraId="2F2CED4B" w14:textId="77777777" w:rsidR="00FD29B6" w:rsidRPr="00A131AA" w:rsidRDefault="00000000">
      <w:pPr>
        <w:spacing w:line="240" w:lineRule="auto"/>
        <w:ind w:right="567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131AA">
        <w:rPr>
          <w:rFonts w:ascii="Times New Roman" w:eastAsia="Times New Roman" w:hAnsi="Times New Roman" w:cs="Times New Roman"/>
          <w:sz w:val="24"/>
          <w:szCs w:val="24"/>
        </w:rPr>
        <w:t>Кафедра Информатики</w:t>
      </w:r>
    </w:p>
    <w:p w14:paraId="69982824" w14:textId="77777777" w:rsidR="00FD29B6" w:rsidRPr="00A131AA" w:rsidRDefault="00FD29B6">
      <w:pPr>
        <w:spacing w:line="240" w:lineRule="auto"/>
        <w:ind w:right="567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D48DB60" w14:textId="77777777" w:rsidR="00FD29B6" w:rsidRPr="00A131AA" w:rsidRDefault="00FD29B6">
      <w:pPr>
        <w:spacing w:line="240" w:lineRule="auto"/>
        <w:ind w:right="567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F14B3BD" w14:textId="77777777" w:rsidR="00FD29B6" w:rsidRPr="00A131AA" w:rsidRDefault="00FD29B6">
      <w:pPr>
        <w:spacing w:line="240" w:lineRule="auto"/>
        <w:ind w:right="567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840268A" w14:textId="77777777" w:rsidR="00FD29B6" w:rsidRPr="00A131AA" w:rsidRDefault="00FD29B6">
      <w:pPr>
        <w:spacing w:line="240" w:lineRule="auto"/>
        <w:ind w:right="567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0133D8B" w14:textId="77777777" w:rsidR="00FD29B6" w:rsidRPr="00A131AA" w:rsidRDefault="00FD29B6">
      <w:pPr>
        <w:spacing w:line="240" w:lineRule="auto"/>
        <w:ind w:right="567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D2CED4A" w14:textId="77777777" w:rsidR="00FD29B6" w:rsidRPr="00A131AA" w:rsidRDefault="00FD29B6">
      <w:pPr>
        <w:spacing w:line="240" w:lineRule="auto"/>
        <w:ind w:right="567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F980A06" w14:textId="77777777" w:rsidR="00FD29B6" w:rsidRPr="00A131AA" w:rsidRDefault="00FD29B6">
      <w:pPr>
        <w:spacing w:line="240" w:lineRule="auto"/>
        <w:ind w:right="567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6C54F5C" w14:textId="77777777" w:rsidR="00FD29B6" w:rsidRPr="00A131AA" w:rsidRDefault="00FD29B6">
      <w:pPr>
        <w:spacing w:line="240" w:lineRule="auto"/>
        <w:ind w:right="567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A826BB2" w14:textId="77777777" w:rsidR="00FD29B6" w:rsidRPr="00A131AA" w:rsidRDefault="00000000">
      <w:pPr>
        <w:spacing w:line="240" w:lineRule="auto"/>
        <w:ind w:right="567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131AA">
        <w:rPr>
          <w:rFonts w:ascii="Times New Roman" w:eastAsia="Times New Roman" w:hAnsi="Times New Roman" w:cs="Times New Roman"/>
          <w:sz w:val="24"/>
          <w:szCs w:val="24"/>
        </w:rPr>
        <w:t>Курсовой проект</w:t>
      </w:r>
    </w:p>
    <w:p w14:paraId="486A3519" w14:textId="57760866" w:rsidR="00FD29B6" w:rsidRPr="00A131AA" w:rsidRDefault="00000000">
      <w:pPr>
        <w:spacing w:line="240" w:lineRule="auto"/>
        <w:ind w:right="567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131AA">
        <w:rPr>
          <w:rFonts w:ascii="Times New Roman" w:eastAsia="Times New Roman" w:hAnsi="Times New Roman" w:cs="Times New Roman"/>
          <w:sz w:val="24"/>
          <w:szCs w:val="24"/>
        </w:rPr>
        <w:t>По дисциплине «</w:t>
      </w:r>
      <w:r w:rsidR="00BC5847" w:rsidRPr="00A131AA">
        <w:rPr>
          <w:rFonts w:ascii="Times New Roman" w:eastAsia="Times New Roman" w:hAnsi="Times New Roman" w:cs="Times New Roman"/>
          <w:sz w:val="24"/>
          <w:szCs w:val="24"/>
        </w:rPr>
        <w:t>Проектирование и разработка системы визуализации классов проекта</w:t>
      </w:r>
      <w:r w:rsidRPr="00A131AA">
        <w:rPr>
          <w:rFonts w:ascii="Times New Roman" w:eastAsia="Times New Roman" w:hAnsi="Times New Roman" w:cs="Times New Roman"/>
          <w:sz w:val="24"/>
          <w:szCs w:val="24"/>
        </w:rPr>
        <w:t>»</w:t>
      </w:r>
    </w:p>
    <w:p w14:paraId="2D83EB15" w14:textId="6A6954F4" w:rsidR="00FD29B6" w:rsidRPr="00A131AA" w:rsidRDefault="00FD29B6" w:rsidP="00BC5847">
      <w:pPr>
        <w:spacing w:line="240" w:lineRule="auto"/>
        <w:ind w:right="567"/>
        <w:rPr>
          <w:rFonts w:ascii="Times New Roman" w:eastAsia="Times New Roman" w:hAnsi="Times New Roman" w:cs="Times New Roman"/>
          <w:sz w:val="24"/>
          <w:szCs w:val="24"/>
        </w:rPr>
      </w:pPr>
    </w:p>
    <w:p w14:paraId="38DE46CB" w14:textId="77777777" w:rsidR="00FD29B6" w:rsidRPr="00A131AA" w:rsidRDefault="00FD29B6">
      <w:pPr>
        <w:spacing w:line="240" w:lineRule="auto"/>
        <w:ind w:right="567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24E9C22" w14:textId="77777777" w:rsidR="00FD29B6" w:rsidRPr="00A131AA" w:rsidRDefault="00FD29B6">
      <w:pPr>
        <w:spacing w:line="240" w:lineRule="auto"/>
        <w:ind w:right="567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CC89BA4" w14:textId="77777777" w:rsidR="00FD29B6" w:rsidRPr="00A131AA" w:rsidRDefault="00FD29B6">
      <w:pPr>
        <w:spacing w:line="240" w:lineRule="auto"/>
        <w:ind w:right="567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707D3DF" w14:textId="77777777" w:rsidR="00FD29B6" w:rsidRPr="00A131AA" w:rsidRDefault="00FD29B6">
      <w:pPr>
        <w:spacing w:line="240" w:lineRule="auto"/>
        <w:ind w:right="567"/>
        <w:rPr>
          <w:rFonts w:ascii="Times New Roman" w:eastAsia="Times New Roman" w:hAnsi="Times New Roman" w:cs="Times New Roman"/>
          <w:sz w:val="24"/>
          <w:szCs w:val="24"/>
        </w:rPr>
      </w:pPr>
    </w:p>
    <w:p w14:paraId="2257DE11" w14:textId="77777777" w:rsidR="00FD29B6" w:rsidRPr="00A131AA" w:rsidRDefault="00000000">
      <w:pPr>
        <w:spacing w:line="240" w:lineRule="auto"/>
        <w:ind w:right="567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A131AA">
        <w:rPr>
          <w:rFonts w:ascii="Times New Roman" w:eastAsia="Times New Roman" w:hAnsi="Times New Roman" w:cs="Times New Roman"/>
          <w:sz w:val="24"/>
          <w:szCs w:val="24"/>
        </w:rPr>
        <w:t>Выполнил студент</w:t>
      </w:r>
    </w:p>
    <w:p w14:paraId="1FEEF3AA" w14:textId="4BAAE426" w:rsidR="00FD29B6" w:rsidRPr="00A131AA" w:rsidRDefault="00BC5847">
      <w:pPr>
        <w:spacing w:line="240" w:lineRule="auto"/>
        <w:ind w:right="567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A131AA">
        <w:rPr>
          <w:rFonts w:ascii="Times New Roman" w:eastAsia="Times New Roman" w:hAnsi="Times New Roman" w:cs="Times New Roman"/>
          <w:sz w:val="24"/>
          <w:szCs w:val="24"/>
        </w:rPr>
        <w:t>3 курса, группы АУБП-2</w:t>
      </w:r>
      <w:r w:rsidR="00F87A92" w:rsidRPr="00A131AA">
        <w:rPr>
          <w:rFonts w:ascii="Times New Roman" w:eastAsia="Times New Roman" w:hAnsi="Times New Roman" w:cs="Times New Roman"/>
          <w:sz w:val="24"/>
          <w:szCs w:val="24"/>
        </w:rPr>
        <w:t>3-1</w:t>
      </w:r>
    </w:p>
    <w:p w14:paraId="2D069128" w14:textId="10D36E40" w:rsidR="00FD29B6" w:rsidRPr="00A131AA" w:rsidRDefault="00000000">
      <w:pPr>
        <w:spacing w:line="240" w:lineRule="auto"/>
        <w:ind w:right="567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A131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87A92" w:rsidRPr="00A131AA">
        <w:rPr>
          <w:rFonts w:ascii="Times New Roman" w:eastAsia="Times New Roman" w:hAnsi="Times New Roman" w:cs="Times New Roman"/>
          <w:sz w:val="24"/>
          <w:szCs w:val="24"/>
        </w:rPr>
        <w:t>Порошин А</w:t>
      </w:r>
      <w:r w:rsidRPr="00A131A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F87A92" w:rsidRPr="00A131AA">
        <w:rPr>
          <w:rFonts w:ascii="Times New Roman" w:eastAsia="Times New Roman" w:hAnsi="Times New Roman" w:cs="Times New Roman"/>
          <w:sz w:val="24"/>
          <w:szCs w:val="24"/>
        </w:rPr>
        <w:t>Р</w:t>
      </w:r>
      <w:r w:rsidRPr="00A131A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FFB818C" w14:textId="4EAC7555" w:rsidR="00FD29B6" w:rsidRPr="00A131AA" w:rsidRDefault="00FD29B6">
      <w:pPr>
        <w:spacing w:line="240" w:lineRule="auto"/>
        <w:ind w:right="567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1EA5C5C8" w14:textId="491E17CB" w:rsidR="00FD29B6" w:rsidRPr="00A131AA" w:rsidRDefault="00000000">
      <w:pPr>
        <w:spacing w:line="240" w:lineRule="auto"/>
        <w:ind w:right="567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A131AA">
        <w:rPr>
          <w:rFonts w:ascii="Times New Roman" w:eastAsia="Times New Roman" w:hAnsi="Times New Roman" w:cs="Times New Roman"/>
          <w:sz w:val="24"/>
          <w:szCs w:val="24"/>
        </w:rPr>
        <w:t>Проверил</w:t>
      </w:r>
      <w:r w:rsidR="00237EA6" w:rsidRPr="00A131AA">
        <w:rPr>
          <w:rFonts w:ascii="Times New Roman" w:eastAsia="Times New Roman" w:hAnsi="Times New Roman" w:cs="Times New Roman"/>
          <w:sz w:val="24"/>
          <w:szCs w:val="24"/>
        </w:rPr>
        <w:t>а</w:t>
      </w:r>
      <w:r w:rsidRPr="00A131A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8A14F1D" w14:textId="47ADD8F8" w:rsidR="00FD29B6" w:rsidRPr="00A131AA" w:rsidRDefault="00000000">
      <w:pPr>
        <w:spacing w:line="240" w:lineRule="auto"/>
        <w:ind w:right="567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131AA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                 </w:t>
      </w:r>
      <w:r w:rsidR="00237EA6" w:rsidRPr="00A131AA">
        <w:rPr>
          <w:rFonts w:ascii="Times New Roman" w:eastAsia="Times New Roman" w:hAnsi="Times New Roman" w:cs="Times New Roman"/>
          <w:sz w:val="24"/>
          <w:szCs w:val="24"/>
        </w:rPr>
        <w:t>ст. преп. каф. информатики</w:t>
      </w:r>
    </w:p>
    <w:p w14:paraId="3F64F3FC" w14:textId="77777777" w:rsidR="00FD29B6" w:rsidRPr="00A131AA" w:rsidRDefault="00000000">
      <w:pPr>
        <w:spacing w:line="240" w:lineRule="auto"/>
        <w:ind w:right="567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131AA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Волкова Е.А.</w:t>
      </w:r>
    </w:p>
    <w:p w14:paraId="1EF0EC55" w14:textId="6A91DD1D" w:rsidR="00FD29B6" w:rsidRPr="00A131AA" w:rsidRDefault="00000000">
      <w:pPr>
        <w:spacing w:line="240" w:lineRule="auto"/>
        <w:ind w:right="567"/>
        <w:rPr>
          <w:rFonts w:ascii="Times New Roman" w:eastAsia="Times New Roman" w:hAnsi="Times New Roman" w:cs="Times New Roman"/>
          <w:sz w:val="24"/>
          <w:szCs w:val="24"/>
        </w:rPr>
      </w:pPr>
      <w:r w:rsidRPr="00A131AA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Екатеринбург</w:t>
      </w:r>
    </w:p>
    <w:p w14:paraId="1BA72DEE" w14:textId="25920C1C" w:rsidR="00FD29B6" w:rsidRPr="005D6358" w:rsidRDefault="00000000">
      <w:pPr>
        <w:spacing w:line="240" w:lineRule="auto"/>
        <w:ind w:right="56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202</w:t>
      </w:r>
      <w:r w:rsidR="005D6358">
        <w:rPr>
          <w:rFonts w:ascii="Times New Roman" w:eastAsia="Times New Roman" w:hAnsi="Times New Roman" w:cs="Times New Roman"/>
          <w:sz w:val="24"/>
          <w:szCs w:val="24"/>
          <w:lang w:val="en-US"/>
        </w:rPr>
        <w:t>6</w:t>
      </w:r>
    </w:p>
    <w:p w14:paraId="5390E293" w14:textId="4F216286" w:rsidR="00CC4287" w:rsidRDefault="00CC4287" w:rsidP="00CC428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D198B90" w14:textId="77777777" w:rsidR="00AB5B96" w:rsidRDefault="00AB5B96" w:rsidP="00CC428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CB2818D" w14:textId="77777777" w:rsidR="00AB5B96" w:rsidRPr="00AB5B96" w:rsidRDefault="00AB5B96" w:rsidP="00CC428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49"/>
        <w:gridCol w:w="496"/>
      </w:tblGrid>
      <w:tr w:rsidR="00384254" w:rsidRPr="00A131AA" w14:paraId="6FE24854" w14:textId="77777777" w:rsidTr="00384254">
        <w:trPr>
          <w:trHeight w:val="346"/>
        </w:trPr>
        <w:tc>
          <w:tcPr>
            <w:tcW w:w="8849" w:type="dxa"/>
          </w:tcPr>
          <w:p w14:paraId="69FC91B3" w14:textId="25DDD6A3" w:rsidR="00384254" w:rsidRPr="00AB5B96" w:rsidRDefault="0038425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131A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1.Постановка задачи........................................................................................</w:t>
            </w:r>
            <w:r w:rsidR="00AB5B96" w:rsidRPr="00A131AA">
              <w:rPr>
                <w:rFonts w:ascii="Times New Roman" w:eastAsia="Times New Roman" w:hAnsi="Times New Roman" w:cs="Times New Roman"/>
                <w:sz w:val="24"/>
                <w:szCs w:val="24"/>
              </w:rPr>
              <w:t>..................</w:t>
            </w:r>
            <w:r w:rsidR="00AB5B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..</w:t>
            </w:r>
          </w:p>
          <w:p w14:paraId="6B93AD86" w14:textId="37032980" w:rsidR="00384254" w:rsidRPr="00A131AA" w:rsidRDefault="0038425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dxa"/>
          </w:tcPr>
          <w:p w14:paraId="1B74EE2F" w14:textId="78553BE7" w:rsidR="00384254" w:rsidRPr="00AB5B96" w:rsidRDefault="00AB5B9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</w:tr>
      <w:tr w:rsidR="00384254" w:rsidRPr="00A131AA" w14:paraId="1195DFA1" w14:textId="77777777" w:rsidTr="00384254">
        <w:tc>
          <w:tcPr>
            <w:tcW w:w="8849" w:type="dxa"/>
          </w:tcPr>
          <w:p w14:paraId="4B05E1CE" w14:textId="7C417DFA" w:rsidR="00384254" w:rsidRPr="00AB5B96" w:rsidRDefault="00BC5847" w:rsidP="00AB5B96">
            <w:pPr>
              <w:pStyle w:val="a9"/>
              <w:numPr>
                <w:ilvl w:val="1"/>
                <w:numId w:val="2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5B96">
              <w:rPr>
                <w:rFonts w:ascii="Times New Roman" w:eastAsia="Times New Roman" w:hAnsi="Times New Roman" w:cs="Times New Roman"/>
                <w:sz w:val="24"/>
                <w:szCs w:val="24"/>
              </w:rPr>
              <w:t>Характеристика объекта и проблемной области</w:t>
            </w:r>
            <w:r w:rsidR="00AB5B96" w:rsidRPr="00A131AA">
              <w:rPr>
                <w:rFonts w:ascii="Times New Roman" w:eastAsia="Times New Roman" w:hAnsi="Times New Roman" w:cs="Times New Roman"/>
                <w:sz w:val="24"/>
                <w:szCs w:val="24"/>
              </w:rPr>
              <w:t>.......................................................</w:t>
            </w:r>
            <w:r w:rsidR="00AB5B96" w:rsidRPr="00AB5B96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6FDB4C0" w14:textId="19A075C6" w:rsidR="00BC5847" w:rsidRPr="00A131AA" w:rsidRDefault="00BC5847" w:rsidP="00BC5847">
            <w:pPr>
              <w:pStyle w:val="a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dxa"/>
          </w:tcPr>
          <w:p w14:paraId="5E0C1BDD" w14:textId="78E806E6" w:rsidR="00384254" w:rsidRPr="00AB5B96" w:rsidRDefault="00AB5B9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</w:tr>
      <w:tr w:rsidR="00384254" w:rsidRPr="00A131AA" w14:paraId="07859189" w14:textId="77777777" w:rsidTr="00384254">
        <w:tc>
          <w:tcPr>
            <w:tcW w:w="8849" w:type="dxa"/>
          </w:tcPr>
          <w:p w14:paraId="087C8A18" w14:textId="50779F3C" w:rsidR="00384254" w:rsidRPr="00AB5B96" w:rsidRDefault="0038425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1AA">
              <w:rPr>
                <w:rFonts w:ascii="Times New Roman" w:eastAsia="Times New Roman" w:hAnsi="Times New Roman" w:cs="Times New Roman"/>
                <w:sz w:val="24"/>
                <w:szCs w:val="24"/>
              </w:rPr>
              <w:t>1.2</w:t>
            </w:r>
            <w:r w:rsidR="00AB5B96" w:rsidRPr="00AB5B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BC5847" w:rsidRPr="00A131AA">
              <w:rPr>
                <w:rFonts w:ascii="Times New Roman" w:eastAsia="Times New Roman" w:hAnsi="Times New Roman" w:cs="Times New Roman"/>
                <w:sz w:val="24"/>
                <w:szCs w:val="24"/>
              </w:rPr>
              <w:t>Постановка целей и задач автоматизации/информатизации</w:t>
            </w:r>
            <w:r w:rsidRPr="00A131AA">
              <w:rPr>
                <w:rFonts w:ascii="Times New Roman" w:eastAsia="Times New Roman" w:hAnsi="Times New Roman" w:cs="Times New Roman"/>
                <w:sz w:val="24"/>
                <w:szCs w:val="24"/>
              </w:rPr>
              <w:t>...........</w:t>
            </w:r>
            <w:r w:rsidR="00AB5B96" w:rsidRPr="00A131AA">
              <w:rPr>
                <w:rFonts w:ascii="Times New Roman" w:eastAsia="Times New Roman" w:hAnsi="Times New Roman" w:cs="Times New Roman"/>
                <w:sz w:val="24"/>
                <w:szCs w:val="24"/>
              </w:rPr>
              <w:t>..........................</w:t>
            </w:r>
          </w:p>
          <w:p w14:paraId="3DB0DE02" w14:textId="6C8DA71A" w:rsidR="00384254" w:rsidRPr="00A131AA" w:rsidRDefault="0038425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dxa"/>
          </w:tcPr>
          <w:p w14:paraId="4541C73F" w14:textId="785D9AAA" w:rsidR="00384254" w:rsidRPr="00AB5B96" w:rsidRDefault="00AB5B9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</w:tr>
      <w:tr w:rsidR="00384254" w:rsidRPr="00A131AA" w14:paraId="405EECE1" w14:textId="77777777" w:rsidTr="00384254">
        <w:tc>
          <w:tcPr>
            <w:tcW w:w="8849" w:type="dxa"/>
          </w:tcPr>
          <w:p w14:paraId="72D631E9" w14:textId="1DD9DAC9" w:rsidR="00384254" w:rsidRPr="00AB5B96" w:rsidRDefault="0038425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131AA">
              <w:rPr>
                <w:rFonts w:ascii="Times New Roman" w:eastAsia="Times New Roman" w:hAnsi="Times New Roman" w:cs="Times New Roman"/>
                <w:sz w:val="24"/>
                <w:szCs w:val="24"/>
              </w:rPr>
              <w:t>1.3</w:t>
            </w:r>
            <w:r w:rsidR="00AB5B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BC5847" w:rsidRPr="00A131AA">
              <w:rPr>
                <w:rFonts w:ascii="Times New Roman" w:eastAsia="Times New Roman" w:hAnsi="Times New Roman" w:cs="Times New Roman"/>
                <w:sz w:val="24"/>
                <w:szCs w:val="24"/>
              </w:rPr>
              <w:t>Краткое техническое задание</w:t>
            </w:r>
            <w:r w:rsidRPr="00A131AA">
              <w:rPr>
                <w:rFonts w:ascii="Times New Roman" w:eastAsia="Times New Roman" w:hAnsi="Times New Roman" w:cs="Times New Roman"/>
                <w:sz w:val="24"/>
                <w:szCs w:val="24"/>
              </w:rPr>
              <w:t>.......................................................</w:t>
            </w:r>
            <w:r w:rsidR="00AB5B96" w:rsidRPr="00A131AA">
              <w:rPr>
                <w:rFonts w:ascii="Times New Roman" w:eastAsia="Times New Roman" w:hAnsi="Times New Roman" w:cs="Times New Roman"/>
                <w:sz w:val="24"/>
                <w:szCs w:val="24"/>
              </w:rPr>
              <w:t>..............................</w:t>
            </w:r>
            <w:r w:rsidR="00AB5B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..</w:t>
            </w:r>
          </w:p>
          <w:p w14:paraId="2A2CD97C" w14:textId="3C181183" w:rsidR="00384254" w:rsidRPr="00A131AA" w:rsidRDefault="0038425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dxa"/>
          </w:tcPr>
          <w:p w14:paraId="15A0440A" w14:textId="3A03685D" w:rsidR="00384254" w:rsidRPr="00AB5B96" w:rsidRDefault="00AB5B9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</w:tr>
      <w:tr w:rsidR="00384254" w:rsidRPr="00A131AA" w14:paraId="069DBEC4" w14:textId="77777777" w:rsidTr="00384254">
        <w:tc>
          <w:tcPr>
            <w:tcW w:w="8849" w:type="dxa"/>
          </w:tcPr>
          <w:p w14:paraId="7129CE57" w14:textId="0122D108" w:rsidR="00384254" w:rsidRPr="00AB5B96" w:rsidRDefault="0038425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131A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="00AB5B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r w:rsidR="00BC5847" w:rsidRPr="00A131AA">
              <w:rPr>
                <w:rFonts w:ascii="Times New Roman" w:eastAsia="Times New Roman" w:hAnsi="Times New Roman" w:cs="Times New Roman"/>
                <w:sz w:val="24"/>
                <w:szCs w:val="24"/>
              </w:rPr>
              <w:t>Проектирование системы</w:t>
            </w:r>
            <w:r w:rsidRPr="00A131AA">
              <w:rPr>
                <w:rFonts w:ascii="Times New Roman" w:eastAsia="Times New Roman" w:hAnsi="Times New Roman" w:cs="Times New Roman"/>
                <w:sz w:val="24"/>
                <w:szCs w:val="24"/>
              </w:rPr>
              <w:t>................................................................</w:t>
            </w:r>
            <w:r w:rsidR="00AB5B96" w:rsidRPr="00A131AA">
              <w:rPr>
                <w:rFonts w:ascii="Times New Roman" w:eastAsia="Times New Roman" w:hAnsi="Times New Roman" w:cs="Times New Roman"/>
                <w:sz w:val="24"/>
                <w:szCs w:val="24"/>
              </w:rPr>
              <w:t>..............................</w:t>
            </w:r>
            <w:r w:rsidR="00AB5B96">
              <w:rPr>
                <w:rFonts w:ascii="Times New Roman" w:eastAsia="Times New Roman" w:hAnsi="Times New Roman" w:cs="Times New Roman"/>
                <w:sz w:val="24"/>
                <w:szCs w:val="24"/>
              </w:rPr>
              <w:t>..</w:t>
            </w:r>
          </w:p>
          <w:p w14:paraId="14B244E3" w14:textId="4B5BA195" w:rsidR="00384254" w:rsidRPr="00A131AA" w:rsidRDefault="0038425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dxa"/>
          </w:tcPr>
          <w:p w14:paraId="16098771" w14:textId="2FC79453" w:rsidR="00384254" w:rsidRPr="00AB5B96" w:rsidRDefault="00AB5B9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</w:tr>
      <w:tr w:rsidR="00384254" w:rsidRPr="00A131AA" w14:paraId="77A825F2" w14:textId="77777777" w:rsidTr="00384254">
        <w:tc>
          <w:tcPr>
            <w:tcW w:w="8849" w:type="dxa"/>
          </w:tcPr>
          <w:p w14:paraId="398C7DC6" w14:textId="07FC44E3" w:rsidR="00384254" w:rsidRPr="00AB5B96" w:rsidRDefault="0038425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131AA">
              <w:rPr>
                <w:rFonts w:ascii="Times New Roman" w:eastAsia="Times New Roman" w:hAnsi="Times New Roman" w:cs="Times New Roman"/>
                <w:sz w:val="24"/>
                <w:szCs w:val="24"/>
              </w:rPr>
              <w:t>2.1</w:t>
            </w:r>
            <w:r w:rsidR="00AB5B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BC5847" w:rsidRPr="00A131AA">
              <w:rPr>
                <w:rFonts w:ascii="Times New Roman" w:eastAsia="Times New Roman" w:hAnsi="Times New Roman" w:cs="Times New Roman"/>
                <w:sz w:val="24"/>
                <w:szCs w:val="24"/>
              </w:rPr>
              <w:t>Моделирование системы</w:t>
            </w:r>
            <w:r w:rsidRPr="00A131AA">
              <w:rPr>
                <w:rFonts w:ascii="Times New Roman" w:eastAsia="Times New Roman" w:hAnsi="Times New Roman" w:cs="Times New Roman"/>
                <w:sz w:val="24"/>
                <w:szCs w:val="24"/>
              </w:rPr>
              <w:t>......................................................................</w:t>
            </w:r>
            <w:r w:rsidR="00AB5B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.........................</w:t>
            </w:r>
          </w:p>
          <w:p w14:paraId="6CAC07F8" w14:textId="04ACE965" w:rsidR="00384254" w:rsidRPr="00A131AA" w:rsidRDefault="0038425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dxa"/>
          </w:tcPr>
          <w:p w14:paraId="1EBA99BA" w14:textId="1691F425" w:rsidR="00384254" w:rsidRPr="00AB5B96" w:rsidRDefault="00AB5B9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</w:tr>
      <w:tr w:rsidR="00384254" w:rsidRPr="00A131AA" w14:paraId="1AEF02DF" w14:textId="77777777" w:rsidTr="00384254">
        <w:tc>
          <w:tcPr>
            <w:tcW w:w="8849" w:type="dxa"/>
          </w:tcPr>
          <w:p w14:paraId="70E3F06A" w14:textId="16268330" w:rsidR="00384254" w:rsidRPr="00AB5B96" w:rsidRDefault="0038425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131AA">
              <w:rPr>
                <w:rFonts w:ascii="Times New Roman" w:eastAsia="Times New Roman" w:hAnsi="Times New Roman" w:cs="Times New Roman"/>
                <w:sz w:val="24"/>
                <w:szCs w:val="24"/>
              </w:rPr>
              <w:t>2.2</w:t>
            </w:r>
            <w:r w:rsidR="00AB5B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71192F" w:rsidRPr="00A131AA">
              <w:rPr>
                <w:rFonts w:ascii="Times New Roman" w:eastAsia="Times New Roman" w:hAnsi="Times New Roman" w:cs="Times New Roman"/>
                <w:sz w:val="24"/>
                <w:szCs w:val="24"/>
              </w:rPr>
              <w:t>Проектирование БД</w:t>
            </w:r>
            <w:r w:rsidRPr="00A131AA">
              <w:rPr>
                <w:rFonts w:ascii="Times New Roman" w:eastAsia="Times New Roman" w:hAnsi="Times New Roman" w:cs="Times New Roman"/>
                <w:sz w:val="24"/>
                <w:szCs w:val="24"/>
              </w:rPr>
              <w:t>...................................................................</w:t>
            </w:r>
            <w:r w:rsidR="00AB5B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....................................</w:t>
            </w:r>
          </w:p>
          <w:p w14:paraId="1BAFF21A" w14:textId="5560B4CA" w:rsidR="00384254" w:rsidRPr="00A131AA" w:rsidRDefault="0038425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dxa"/>
          </w:tcPr>
          <w:p w14:paraId="47E79940" w14:textId="784FE78F" w:rsidR="00384254" w:rsidRPr="00AB5B96" w:rsidRDefault="00AB5B9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</w:tr>
      <w:tr w:rsidR="00384254" w:rsidRPr="00A131AA" w14:paraId="26951F31" w14:textId="77777777" w:rsidTr="00384254">
        <w:tc>
          <w:tcPr>
            <w:tcW w:w="8849" w:type="dxa"/>
          </w:tcPr>
          <w:p w14:paraId="34CA965F" w14:textId="7383285F" w:rsidR="00384254" w:rsidRPr="00AB5B96" w:rsidRDefault="0038425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131AA">
              <w:rPr>
                <w:rFonts w:ascii="Times New Roman" w:eastAsia="Times New Roman" w:hAnsi="Times New Roman" w:cs="Times New Roman"/>
                <w:sz w:val="24"/>
                <w:szCs w:val="24"/>
              </w:rPr>
              <w:t>2.3</w:t>
            </w:r>
            <w:r w:rsidR="00AB5B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71192F" w:rsidRPr="00A131AA">
              <w:rPr>
                <w:rFonts w:ascii="Times New Roman" w:eastAsia="Times New Roman" w:hAnsi="Times New Roman" w:cs="Times New Roman"/>
                <w:sz w:val="24"/>
                <w:szCs w:val="24"/>
              </w:rPr>
              <w:t>Проектирование интерфейса</w:t>
            </w:r>
            <w:r w:rsidRPr="00A131AA">
              <w:rPr>
                <w:rFonts w:ascii="Times New Roman" w:eastAsia="Times New Roman" w:hAnsi="Times New Roman" w:cs="Times New Roman"/>
                <w:sz w:val="24"/>
                <w:szCs w:val="24"/>
              </w:rPr>
              <w:t>......................................................</w:t>
            </w:r>
            <w:r w:rsidR="00AB5B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..................................</w:t>
            </w:r>
          </w:p>
          <w:p w14:paraId="24BDD955" w14:textId="2395C025" w:rsidR="00384254" w:rsidRPr="00A131AA" w:rsidRDefault="0038425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dxa"/>
          </w:tcPr>
          <w:p w14:paraId="22475BAF" w14:textId="6077DB9B" w:rsidR="00384254" w:rsidRPr="00AB5B96" w:rsidRDefault="00AB5B9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</w:tr>
      <w:tr w:rsidR="00384254" w:rsidRPr="00A131AA" w14:paraId="59DDD334" w14:textId="77777777" w:rsidTr="00384254">
        <w:trPr>
          <w:trHeight w:val="345"/>
        </w:trPr>
        <w:tc>
          <w:tcPr>
            <w:tcW w:w="8849" w:type="dxa"/>
          </w:tcPr>
          <w:p w14:paraId="65C6E097" w14:textId="217842F0" w:rsidR="00384254" w:rsidRPr="00AB5B96" w:rsidRDefault="0038425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131AA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="00AB5B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71192F" w:rsidRPr="00A131AA">
              <w:rPr>
                <w:rFonts w:ascii="Times New Roman" w:eastAsia="Times New Roman" w:hAnsi="Times New Roman" w:cs="Times New Roman"/>
                <w:sz w:val="24"/>
                <w:szCs w:val="24"/>
              </w:rPr>
              <w:t>Разработка системы</w:t>
            </w:r>
            <w:r w:rsidRPr="00A131AA">
              <w:rPr>
                <w:rFonts w:ascii="Times New Roman" w:eastAsia="Times New Roman" w:hAnsi="Times New Roman" w:cs="Times New Roman"/>
                <w:sz w:val="24"/>
                <w:szCs w:val="24"/>
              </w:rPr>
              <w:t>..........................................................................</w:t>
            </w:r>
            <w:r w:rsidR="00AB5B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................................</w:t>
            </w:r>
          </w:p>
          <w:p w14:paraId="42BF1727" w14:textId="3C73652F" w:rsidR="00384254" w:rsidRPr="00A131AA" w:rsidRDefault="0038425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dxa"/>
          </w:tcPr>
          <w:p w14:paraId="37E7FCE6" w14:textId="73AD466E" w:rsidR="00384254" w:rsidRPr="00AB5B96" w:rsidRDefault="00AB5B9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11</w:t>
            </w:r>
          </w:p>
        </w:tc>
      </w:tr>
      <w:tr w:rsidR="00384254" w:rsidRPr="00A131AA" w14:paraId="27AA8C3C" w14:textId="77777777" w:rsidTr="00384254">
        <w:trPr>
          <w:trHeight w:val="269"/>
        </w:trPr>
        <w:tc>
          <w:tcPr>
            <w:tcW w:w="8849" w:type="dxa"/>
          </w:tcPr>
          <w:p w14:paraId="1C4CFB0E" w14:textId="4088D495" w:rsidR="00384254" w:rsidRPr="00AB5B96" w:rsidRDefault="0038425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131AA">
              <w:rPr>
                <w:rFonts w:ascii="Times New Roman" w:eastAsia="Times New Roman" w:hAnsi="Times New Roman" w:cs="Times New Roman"/>
                <w:sz w:val="24"/>
                <w:szCs w:val="24"/>
              </w:rPr>
              <w:t>3.1</w:t>
            </w:r>
            <w:r w:rsidR="00AB5B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71192F" w:rsidRPr="00A131AA">
              <w:rPr>
                <w:rFonts w:ascii="Times New Roman" w:eastAsia="Times New Roman" w:hAnsi="Times New Roman" w:cs="Times New Roman"/>
                <w:sz w:val="24"/>
                <w:szCs w:val="24"/>
              </w:rPr>
              <w:t>Выбор средств реализации</w:t>
            </w:r>
            <w:r w:rsidRPr="00A131AA">
              <w:rPr>
                <w:rFonts w:ascii="Times New Roman" w:eastAsia="Times New Roman" w:hAnsi="Times New Roman" w:cs="Times New Roman"/>
                <w:sz w:val="24"/>
                <w:szCs w:val="24"/>
              </w:rPr>
              <w:t>...................................................................</w:t>
            </w:r>
            <w:r w:rsidR="00AB5B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.........................</w:t>
            </w:r>
          </w:p>
          <w:p w14:paraId="622DDAFF" w14:textId="0E67BABC" w:rsidR="00384254" w:rsidRPr="00A131AA" w:rsidRDefault="0038425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dxa"/>
          </w:tcPr>
          <w:p w14:paraId="143746F9" w14:textId="4B1F8AB7" w:rsidR="00384254" w:rsidRPr="00AB5B96" w:rsidRDefault="00AB5B9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11</w:t>
            </w:r>
          </w:p>
        </w:tc>
      </w:tr>
      <w:tr w:rsidR="00384254" w:rsidRPr="00A131AA" w14:paraId="257AAF6E" w14:textId="77777777" w:rsidTr="00384254">
        <w:tc>
          <w:tcPr>
            <w:tcW w:w="8849" w:type="dxa"/>
          </w:tcPr>
          <w:p w14:paraId="78BDA49D" w14:textId="64A790A2" w:rsidR="00384254" w:rsidRPr="00AB5B96" w:rsidRDefault="0038425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131AA">
              <w:rPr>
                <w:rFonts w:ascii="Times New Roman" w:eastAsia="Times New Roman" w:hAnsi="Times New Roman" w:cs="Times New Roman"/>
                <w:sz w:val="24"/>
                <w:szCs w:val="24"/>
              </w:rPr>
              <w:t>3.2</w:t>
            </w:r>
            <w:r w:rsidR="00AB5B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71192F" w:rsidRPr="00A131AA">
              <w:rPr>
                <w:rFonts w:ascii="Times New Roman" w:eastAsia="Times New Roman" w:hAnsi="Times New Roman" w:cs="Times New Roman"/>
                <w:sz w:val="24"/>
                <w:szCs w:val="24"/>
              </w:rPr>
              <w:t>Структура проекта</w:t>
            </w:r>
            <w:r w:rsidRPr="00A131AA">
              <w:rPr>
                <w:rFonts w:ascii="Times New Roman" w:eastAsia="Times New Roman" w:hAnsi="Times New Roman" w:cs="Times New Roman"/>
                <w:sz w:val="24"/>
                <w:szCs w:val="24"/>
              </w:rPr>
              <w:t>..........................................</w:t>
            </w:r>
            <w:r w:rsidR="00AB5B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...............................................................</w:t>
            </w:r>
          </w:p>
          <w:p w14:paraId="67232470" w14:textId="74879FC9" w:rsidR="00384254" w:rsidRPr="00A131AA" w:rsidRDefault="0038425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dxa"/>
          </w:tcPr>
          <w:p w14:paraId="4A39C656" w14:textId="308423C7" w:rsidR="00384254" w:rsidRPr="00AB5B96" w:rsidRDefault="00AB5B9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12</w:t>
            </w:r>
          </w:p>
        </w:tc>
      </w:tr>
      <w:tr w:rsidR="00384254" w:rsidRPr="00A131AA" w14:paraId="184755EA" w14:textId="77777777" w:rsidTr="00384254">
        <w:tc>
          <w:tcPr>
            <w:tcW w:w="8849" w:type="dxa"/>
          </w:tcPr>
          <w:p w14:paraId="70AB6F52" w14:textId="16EF53AA" w:rsidR="00384254" w:rsidRPr="00AB5B96" w:rsidRDefault="00384254" w:rsidP="00384254">
            <w:pPr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131AA">
              <w:rPr>
                <w:rFonts w:ascii="Times New Roman" w:eastAsia="Times New Roman" w:hAnsi="Times New Roman" w:cs="Times New Roman"/>
                <w:sz w:val="24"/>
                <w:szCs w:val="24"/>
              </w:rPr>
              <w:t>3.3</w:t>
            </w:r>
            <w:r w:rsidR="00AB5B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71192F" w:rsidRPr="00A131AA">
              <w:rPr>
                <w:rFonts w:ascii="Times New Roman" w:eastAsia="Times New Roman" w:hAnsi="Times New Roman" w:cs="Times New Roman"/>
                <w:sz w:val="24"/>
                <w:szCs w:val="24"/>
              </w:rPr>
              <w:t>Реализация</w:t>
            </w:r>
            <w:r w:rsidRPr="00A131AA">
              <w:rPr>
                <w:rFonts w:ascii="Times New Roman" w:eastAsia="Times New Roman" w:hAnsi="Times New Roman" w:cs="Times New Roman"/>
                <w:sz w:val="24"/>
                <w:szCs w:val="24"/>
              </w:rPr>
              <w:t>..................................................................................</w:t>
            </w:r>
            <w:r w:rsidR="00AB5B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....................................</w:t>
            </w:r>
          </w:p>
          <w:p w14:paraId="24D426D9" w14:textId="77777777" w:rsidR="00384254" w:rsidRPr="00A131AA" w:rsidRDefault="0038425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dxa"/>
          </w:tcPr>
          <w:p w14:paraId="79E3191D" w14:textId="0FCB16E2" w:rsidR="00384254" w:rsidRPr="00AB5B96" w:rsidRDefault="00AB5B9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14</w:t>
            </w:r>
          </w:p>
        </w:tc>
      </w:tr>
    </w:tbl>
    <w:p w14:paraId="3EA44503" w14:textId="77777777" w:rsidR="006A4C32" w:rsidRDefault="006A4C32" w:rsidP="000707B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406E7D3" w14:textId="47F88F40" w:rsidR="000707BE" w:rsidRDefault="000707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259C5EFF" w14:textId="77777777" w:rsidR="000707BE" w:rsidRPr="000707BE" w:rsidRDefault="000707BE" w:rsidP="000707B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83FA689" w14:textId="65C7D787" w:rsidR="00FD29B6" w:rsidRPr="00A131AA" w:rsidRDefault="00000000" w:rsidP="00384254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131AA">
        <w:rPr>
          <w:rFonts w:ascii="Times New Roman" w:eastAsia="Times New Roman" w:hAnsi="Times New Roman" w:cs="Times New Roman"/>
          <w:sz w:val="24"/>
          <w:szCs w:val="24"/>
        </w:rPr>
        <w:t>1.Постановка задачи</w:t>
      </w:r>
    </w:p>
    <w:p w14:paraId="30006366" w14:textId="77777777" w:rsidR="003C6F11" w:rsidRPr="00A131AA" w:rsidRDefault="003C6F11" w:rsidP="003C6F1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BCFBD80" w14:textId="77777777" w:rsidR="003C6F11" w:rsidRPr="00A131AA" w:rsidRDefault="00000000" w:rsidP="003C6F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1AA">
        <w:rPr>
          <w:rFonts w:ascii="Times New Roman" w:eastAsia="Times New Roman" w:hAnsi="Times New Roman" w:cs="Times New Roman"/>
          <w:sz w:val="24"/>
          <w:szCs w:val="24"/>
        </w:rPr>
        <w:t xml:space="preserve">1.1. </w:t>
      </w:r>
      <w:r w:rsidR="003C6F11" w:rsidRPr="00A131AA">
        <w:rPr>
          <w:rFonts w:ascii="Times New Roman" w:eastAsia="Times New Roman" w:hAnsi="Times New Roman" w:cs="Times New Roman"/>
          <w:sz w:val="24"/>
          <w:szCs w:val="24"/>
        </w:rPr>
        <w:t>Характеристика объекта и проблемной области</w:t>
      </w:r>
    </w:p>
    <w:p w14:paraId="0CE47E4F" w14:textId="7BA5B96E" w:rsidR="00FD29B6" w:rsidRPr="00A131AA" w:rsidRDefault="00FD29B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61A23B4" w14:textId="77777777" w:rsidR="003C6F11" w:rsidRPr="00A131AA" w:rsidRDefault="003C6F11" w:rsidP="003C6F11">
      <w:pPr>
        <w:rPr>
          <w:rFonts w:ascii="Times New Roman" w:eastAsia="Times New Roman" w:hAnsi="Times New Roman" w:cs="Times New Roman"/>
          <w:sz w:val="24"/>
          <w:szCs w:val="24"/>
        </w:rPr>
      </w:pPr>
      <w:r w:rsidRPr="00A131AA">
        <w:rPr>
          <w:rFonts w:ascii="Times New Roman" w:eastAsia="Times New Roman" w:hAnsi="Times New Roman" w:cs="Times New Roman"/>
          <w:sz w:val="24"/>
          <w:szCs w:val="24"/>
        </w:rPr>
        <w:t>В процессе разработки программного обеспечения структура проекта постепенно усложняется. Анализ архитектуры крупных проектов становится трудоемким, поскольку разработчику необходимо изучать множество исходных файлов и вручную определять взаимосвязи между объектами системы.</w:t>
      </w:r>
    </w:p>
    <w:p w14:paraId="12316023" w14:textId="0C67E2C0" w:rsidR="006A4C32" w:rsidRPr="00A131AA" w:rsidRDefault="003C6F11">
      <w:pPr>
        <w:rPr>
          <w:rFonts w:ascii="Times New Roman" w:eastAsia="Times New Roman" w:hAnsi="Times New Roman" w:cs="Times New Roman"/>
          <w:sz w:val="24"/>
          <w:szCs w:val="24"/>
        </w:rPr>
      </w:pPr>
      <w:r w:rsidRPr="00A131AA">
        <w:rPr>
          <w:rFonts w:ascii="Times New Roman" w:eastAsia="Times New Roman" w:hAnsi="Times New Roman" w:cs="Times New Roman"/>
          <w:sz w:val="24"/>
          <w:szCs w:val="24"/>
        </w:rPr>
        <w:t>Для решения данной проблемы требуется разработать систему визуализации классов программного проекта, которая позволит автоматически анализировать исходный код, выявлять существующие классы и связи между ними, а также представлять полученную информацию в графическом виде.</w:t>
      </w:r>
    </w:p>
    <w:p w14:paraId="789A7A4B" w14:textId="59527D77" w:rsidR="0047477B" w:rsidRPr="00A131AA" w:rsidRDefault="0047477B">
      <w:pPr>
        <w:rPr>
          <w:rFonts w:ascii="Times New Roman" w:eastAsia="Times New Roman" w:hAnsi="Times New Roman" w:cs="Times New Roman"/>
          <w:sz w:val="24"/>
          <w:szCs w:val="24"/>
        </w:rPr>
      </w:pPr>
      <w:r w:rsidRPr="00A131AA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27FA8BC9" w14:textId="75B1BF5E" w:rsidR="00FD29B6" w:rsidRPr="00A131A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 w:rsidRPr="00A131A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1.2. </w:t>
      </w:r>
      <w:r w:rsidR="003C6F11" w:rsidRPr="00A131AA">
        <w:rPr>
          <w:rFonts w:ascii="Times New Roman" w:eastAsia="Times New Roman" w:hAnsi="Times New Roman" w:cs="Times New Roman"/>
          <w:sz w:val="24"/>
          <w:szCs w:val="24"/>
        </w:rPr>
        <w:t>Постановка целей и задач автоматизации/информатизации</w:t>
      </w:r>
    </w:p>
    <w:p w14:paraId="46F3F214" w14:textId="31884277" w:rsidR="003B6872" w:rsidRPr="00A131AA" w:rsidRDefault="003C6F11" w:rsidP="009D46A0">
      <w:pPr>
        <w:ind w:left="360"/>
        <w:rPr>
          <w:rFonts w:ascii="Times New Roman" w:hAnsi="Times New Roman" w:cs="Times New Roman"/>
          <w:sz w:val="24"/>
          <w:szCs w:val="24"/>
        </w:rPr>
      </w:pPr>
      <w:r w:rsidRPr="00A131AA">
        <w:rPr>
          <w:rFonts w:ascii="Times New Roman" w:hAnsi="Times New Roman" w:cs="Times New Roman"/>
          <w:sz w:val="24"/>
          <w:szCs w:val="24"/>
        </w:rPr>
        <w:t>Цель работы - спроектировать и разработать систему визуализации классов программного проекта, обеспечивающую автоматическое построение графической модели структуры программного обеспечения на основе анализа исходного кода.</w:t>
      </w:r>
    </w:p>
    <w:p w14:paraId="29BD44F5" w14:textId="77777777" w:rsidR="003C6F11" w:rsidRPr="00A131AA" w:rsidRDefault="003C6F11" w:rsidP="003C6F11">
      <w:pPr>
        <w:ind w:left="360"/>
        <w:rPr>
          <w:rFonts w:ascii="Times New Roman" w:hAnsi="Times New Roman" w:cs="Times New Roman"/>
          <w:sz w:val="24"/>
          <w:szCs w:val="24"/>
        </w:rPr>
      </w:pPr>
      <w:r w:rsidRPr="00A131AA">
        <w:rPr>
          <w:rFonts w:ascii="Times New Roman" w:hAnsi="Times New Roman" w:cs="Times New Roman"/>
          <w:sz w:val="24"/>
          <w:szCs w:val="24"/>
        </w:rPr>
        <w:t>Для достижения поставленной цели необходимо решить следующие задачи:</w:t>
      </w:r>
    </w:p>
    <w:p w14:paraId="5D0B3AF3" w14:textId="77777777" w:rsidR="003C6F11" w:rsidRPr="00A131AA" w:rsidRDefault="003C6F11" w:rsidP="003C6F1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131AA">
        <w:rPr>
          <w:rFonts w:ascii="Times New Roman" w:hAnsi="Times New Roman" w:cs="Times New Roman"/>
          <w:sz w:val="24"/>
          <w:szCs w:val="24"/>
        </w:rPr>
        <w:t xml:space="preserve">Провести анализ предметной области и существующих средств визуализации архитектуры программного обеспечения. </w:t>
      </w:r>
    </w:p>
    <w:p w14:paraId="12E17537" w14:textId="77777777" w:rsidR="003C6F11" w:rsidRPr="00A131AA" w:rsidRDefault="003C6F11" w:rsidP="003C6F1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131AA">
        <w:rPr>
          <w:rFonts w:ascii="Times New Roman" w:hAnsi="Times New Roman" w:cs="Times New Roman"/>
          <w:sz w:val="24"/>
          <w:szCs w:val="24"/>
        </w:rPr>
        <w:t xml:space="preserve">Определить требования к разрабатываемой системе. </w:t>
      </w:r>
    </w:p>
    <w:p w14:paraId="6E5A78E6" w14:textId="77777777" w:rsidR="003C6F11" w:rsidRPr="00A131AA" w:rsidRDefault="003C6F11" w:rsidP="003C6F1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131AA">
        <w:rPr>
          <w:rFonts w:ascii="Times New Roman" w:hAnsi="Times New Roman" w:cs="Times New Roman"/>
          <w:sz w:val="24"/>
          <w:szCs w:val="24"/>
        </w:rPr>
        <w:t xml:space="preserve">Разработать архитектуру системы и выбрать технологии реализации. </w:t>
      </w:r>
    </w:p>
    <w:p w14:paraId="1FDCF90E" w14:textId="77777777" w:rsidR="003C6F11" w:rsidRPr="00A131AA" w:rsidRDefault="003C6F11" w:rsidP="003C6F1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131AA">
        <w:rPr>
          <w:rFonts w:ascii="Times New Roman" w:hAnsi="Times New Roman" w:cs="Times New Roman"/>
          <w:sz w:val="24"/>
          <w:szCs w:val="24"/>
        </w:rPr>
        <w:t xml:space="preserve">Реализовать модуль анализа исходного кода для обнаружения классов и их характеристик. </w:t>
      </w:r>
    </w:p>
    <w:p w14:paraId="7B4B5E55" w14:textId="77777777" w:rsidR="003C6F11" w:rsidRPr="00A131AA" w:rsidRDefault="003C6F11" w:rsidP="003C6F1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131AA">
        <w:rPr>
          <w:rFonts w:ascii="Times New Roman" w:hAnsi="Times New Roman" w:cs="Times New Roman"/>
          <w:sz w:val="24"/>
          <w:szCs w:val="24"/>
        </w:rPr>
        <w:t xml:space="preserve">Реализовать механизм определения связей между классами (наследование, ассоциация, зависимость и другие отношения). </w:t>
      </w:r>
    </w:p>
    <w:p w14:paraId="156ED153" w14:textId="77777777" w:rsidR="003C6F11" w:rsidRPr="00A131AA" w:rsidRDefault="003C6F11" w:rsidP="003C6F1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131AA">
        <w:rPr>
          <w:rFonts w:ascii="Times New Roman" w:hAnsi="Times New Roman" w:cs="Times New Roman"/>
          <w:sz w:val="24"/>
          <w:szCs w:val="24"/>
        </w:rPr>
        <w:t xml:space="preserve">Разработать модуль графической визуализации структуры проекта. </w:t>
      </w:r>
    </w:p>
    <w:p w14:paraId="57612D1A" w14:textId="77777777" w:rsidR="003C6F11" w:rsidRPr="00A131AA" w:rsidRDefault="003C6F11" w:rsidP="003C6F1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131AA">
        <w:rPr>
          <w:rFonts w:ascii="Times New Roman" w:hAnsi="Times New Roman" w:cs="Times New Roman"/>
          <w:sz w:val="24"/>
          <w:szCs w:val="24"/>
        </w:rPr>
        <w:t xml:space="preserve">Реализовать пользовательский интерфейс для загрузки и анализа проектов. </w:t>
      </w:r>
    </w:p>
    <w:p w14:paraId="460C1104" w14:textId="77777777" w:rsidR="003C6F11" w:rsidRPr="00A131AA" w:rsidRDefault="003C6F11" w:rsidP="003C6F1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131AA">
        <w:rPr>
          <w:rFonts w:ascii="Times New Roman" w:hAnsi="Times New Roman" w:cs="Times New Roman"/>
          <w:sz w:val="24"/>
          <w:szCs w:val="24"/>
        </w:rPr>
        <w:t>Провести тестирование системы и оценить корректность отображения структуры программного проекта.</w:t>
      </w:r>
    </w:p>
    <w:p w14:paraId="2592479F" w14:textId="435F9855" w:rsidR="00B70187" w:rsidRPr="00A131AA" w:rsidRDefault="00B70187">
      <w:pPr>
        <w:rPr>
          <w:rFonts w:ascii="Times New Roman" w:hAnsi="Times New Roman" w:cs="Times New Roman"/>
          <w:sz w:val="24"/>
          <w:szCs w:val="24"/>
        </w:rPr>
      </w:pPr>
      <w:r w:rsidRPr="00A131AA">
        <w:rPr>
          <w:rFonts w:ascii="Times New Roman" w:hAnsi="Times New Roman" w:cs="Times New Roman"/>
          <w:sz w:val="24"/>
          <w:szCs w:val="24"/>
        </w:rPr>
        <w:br w:type="page"/>
      </w:r>
    </w:p>
    <w:p w14:paraId="2C1DFF2E" w14:textId="0B601A14" w:rsidR="00FD29B6" w:rsidRPr="00A131A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 w:rsidRPr="00A131A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1.3. </w:t>
      </w:r>
      <w:r w:rsidR="0047477B" w:rsidRPr="00A131AA">
        <w:rPr>
          <w:rFonts w:ascii="Times New Roman" w:eastAsia="Times New Roman" w:hAnsi="Times New Roman" w:cs="Times New Roman"/>
          <w:sz w:val="24"/>
          <w:szCs w:val="24"/>
        </w:rPr>
        <w:t>Краткое техническое задание</w:t>
      </w:r>
    </w:p>
    <w:p w14:paraId="19586F07" w14:textId="77777777" w:rsidR="00F916BD" w:rsidRPr="00A131AA" w:rsidRDefault="00F916B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AAE5C2A" w14:textId="29739A24" w:rsidR="0047477B" w:rsidRPr="00A131AA" w:rsidRDefault="0047477B" w:rsidP="0047477B">
      <w:pPr>
        <w:rPr>
          <w:rFonts w:ascii="Times New Roman" w:eastAsia="Times New Roman" w:hAnsi="Times New Roman" w:cs="Times New Roman"/>
          <w:sz w:val="24"/>
          <w:szCs w:val="24"/>
        </w:rPr>
      </w:pPr>
      <w:r w:rsidRPr="00A131AA">
        <w:rPr>
          <w:rFonts w:ascii="Times New Roman" w:eastAsia="Times New Roman" w:hAnsi="Times New Roman" w:cs="Times New Roman"/>
          <w:sz w:val="24"/>
          <w:szCs w:val="24"/>
        </w:rPr>
        <w:t xml:space="preserve">Функциональные требования </w:t>
      </w:r>
    </w:p>
    <w:p w14:paraId="57EE00E8" w14:textId="6E46714A" w:rsidR="0047477B" w:rsidRPr="00A131AA" w:rsidRDefault="0047477B" w:rsidP="0047477B">
      <w:pPr>
        <w:rPr>
          <w:rFonts w:ascii="Times New Roman" w:eastAsia="Times New Roman" w:hAnsi="Times New Roman" w:cs="Times New Roman"/>
          <w:sz w:val="24"/>
          <w:szCs w:val="24"/>
        </w:rPr>
      </w:pPr>
      <w:r w:rsidRPr="00A131AA">
        <w:rPr>
          <w:rFonts w:ascii="Times New Roman" w:eastAsia="Times New Roman" w:hAnsi="Times New Roman" w:cs="Times New Roman"/>
          <w:sz w:val="24"/>
          <w:szCs w:val="24"/>
        </w:rPr>
        <w:t xml:space="preserve">Система должна выполнять анализ исходного кода проекта и автоматически обнаруживать классы, интерфейсы и их связи, должна строить диаграмму классов UML на основе результатов анализа, обеспечивать поиск классов по имени, поддерживать экспорт диаграммы в формат PNG. </w:t>
      </w:r>
    </w:p>
    <w:p w14:paraId="60A59760" w14:textId="6CA92503" w:rsidR="0047477B" w:rsidRPr="00C35D63" w:rsidRDefault="0047477B" w:rsidP="0047477B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</w:rPr>
        <w:t xml:space="preserve">Требования к надежности </w:t>
      </w:r>
    </w:p>
    <w:p w14:paraId="4CFA5C0E" w14:textId="5DFA329C" w:rsidR="0047477B" w:rsidRPr="00A131AA" w:rsidRDefault="0047477B" w:rsidP="000F53F0">
      <w:pPr>
        <w:rPr>
          <w:rFonts w:ascii="Times New Roman" w:eastAsia="Times New Roman" w:hAnsi="Times New Roman" w:cs="Times New Roman"/>
          <w:sz w:val="24"/>
          <w:szCs w:val="24"/>
        </w:rPr>
      </w:pPr>
      <w:r w:rsidRPr="00A131AA">
        <w:rPr>
          <w:rFonts w:ascii="Times New Roman" w:eastAsia="Times New Roman" w:hAnsi="Times New Roman" w:cs="Times New Roman"/>
          <w:sz w:val="24"/>
          <w:szCs w:val="24"/>
        </w:rPr>
        <w:t xml:space="preserve">При ошибках анализа система должна выводить сообщение пользователю не позднее 2 секунд после возникновения ошибки. Вероятность успешного анализа корректного проекта должна составлять не менее 95 %. </w:t>
      </w:r>
    </w:p>
    <w:p w14:paraId="3BAA57F5" w14:textId="375D4353" w:rsidR="0047477B" w:rsidRPr="00A131AA" w:rsidRDefault="0047477B" w:rsidP="0047477B">
      <w:pPr>
        <w:rPr>
          <w:rFonts w:ascii="Times New Roman" w:eastAsia="Times New Roman" w:hAnsi="Times New Roman" w:cs="Times New Roman"/>
          <w:sz w:val="24"/>
          <w:szCs w:val="24"/>
        </w:rPr>
      </w:pPr>
      <w:r w:rsidRPr="00A131AA">
        <w:rPr>
          <w:rFonts w:ascii="Times New Roman" w:eastAsia="Times New Roman" w:hAnsi="Times New Roman" w:cs="Times New Roman"/>
          <w:sz w:val="24"/>
          <w:szCs w:val="24"/>
        </w:rPr>
        <w:t xml:space="preserve">Требования к производительности </w:t>
      </w:r>
    </w:p>
    <w:p w14:paraId="5AEC961F" w14:textId="62746928" w:rsidR="0047477B" w:rsidRPr="00A131AA" w:rsidRDefault="0047477B" w:rsidP="000F53F0">
      <w:pPr>
        <w:rPr>
          <w:rFonts w:ascii="Times New Roman" w:eastAsia="Times New Roman" w:hAnsi="Times New Roman" w:cs="Times New Roman"/>
          <w:sz w:val="24"/>
          <w:szCs w:val="24"/>
        </w:rPr>
      </w:pPr>
      <w:r w:rsidRPr="00A131AA">
        <w:rPr>
          <w:rFonts w:ascii="Times New Roman" w:eastAsia="Times New Roman" w:hAnsi="Times New Roman" w:cs="Times New Roman"/>
          <w:sz w:val="24"/>
          <w:szCs w:val="24"/>
        </w:rPr>
        <w:t xml:space="preserve">Анализ проекта, содержащего до 500 классов, должен выполняться не более чем за 10 секунд. Время запуска приложения не должно превышать 5 секунд. </w:t>
      </w:r>
    </w:p>
    <w:p w14:paraId="41481B5F" w14:textId="040E6045" w:rsidR="0047477B" w:rsidRPr="00A131AA" w:rsidRDefault="0047477B" w:rsidP="0047477B">
      <w:pPr>
        <w:rPr>
          <w:rFonts w:ascii="Times New Roman" w:eastAsia="Times New Roman" w:hAnsi="Times New Roman" w:cs="Times New Roman"/>
          <w:sz w:val="24"/>
          <w:szCs w:val="24"/>
        </w:rPr>
      </w:pPr>
      <w:r w:rsidRPr="00A131AA">
        <w:rPr>
          <w:rFonts w:ascii="Times New Roman" w:eastAsia="Times New Roman" w:hAnsi="Times New Roman" w:cs="Times New Roman"/>
          <w:sz w:val="24"/>
          <w:szCs w:val="24"/>
        </w:rPr>
        <w:t xml:space="preserve">Требования к удобству использования </w:t>
      </w:r>
    </w:p>
    <w:p w14:paraId="1CBB941E" w14:textId="26F2FF3F" w:rsidR="0047477B" w:rsidRPr="00A131AA" w:rsidRDefault="0047477B" w:rsidP="000F53F0">
      <w:pPr>
        <w:rPr>
          <w:rFonts w:ascii="Times New Roman" w:eastAsia="Times New Roman" w:hAnsi="Times New Roman" w:cs="Times New Roman"/>
          <w:sz w:val="24"/>
          <w:szCs w:val="24"/>
        </w:rPr>
      </w:pPr>
      <w:r w:rsidRPr="00A131AA">
        <w:rPr>
          <w:rFonts w:ascii="Times New Roman" w:eastAsia="Times New Roman" w:hAnsi="Times New Roman" w:cs="Times New Roman"/>
          <w:sz w:val="24"/>
          <w:szCs w:val="24"/>
        </w:rPr>
        <w:t xml:space="preserve">Интерфейс системы должен быть выполнен на русском языке. Построение диаграммы должно выполняться не более чем за 3 действия пользователя. </w:t>
      </w:r>
    </w:p>
    <w:p w14:paraId="632E0F06" w14:textId="47CCE332" w:rsidR="0047477B" w:rsidRPr="00A131AA" w:rsidRDefault="0047477B" w:rsidP="0047477B">
      <w:pPr>
        <w:rPr>
          <w:rFonts w:ascii="Times New Roman" w:eastAsia="Times New Roman" w:hAnsi="Times New Roman" w:cs="Times New Roman"/>
          <w:sz w:val="24"/>
          <w:szCs w:val="24"/>
        </w:rPr>
      </w:pPr>
      <w:r w:rsidRPr="00A131AA">
        <w:rPr>
          <w:rFonts w:ascii="Times New Roman" w:eastAsia="Times New Roman" w:hAnsi="Times New Roman" w:cs="Times New Roman"/>
          <w:sz w:val="24"/>
          <w:szCs w:val="24"/>
        </w:rPr>
        <w:t xml:space="preserve">Требования к сопровождению </w:t>
      </w:r>
    </w:p>
    <w:p w14:paraId="0DEDF448" w14:textId="5336D3F3" w:rsidR="0047477B" w:rsidRPr="00A131AA" w:rsidRDefault="0047477B" w:rsidP="000F53F0">
      <w:pPr>
        <w:rPr>
          <w:rFonts w:ascii="Times New Roman" w:eastAsia="Times New Roman" w:hAnsi="Times New Roman" w:cs="Times New Roman"/>
          <w:sz w:val="24"/>
          <w:szCs w:val="24"/>
        </w:rPr>
      </w:pPr>
      <w:r w:rsidRPr="00A131AA">
        <w:rPr>
          <w:rFonts w:ascii="Times New Roman" w:eastAsia="Times New Roman" w:hAnsi="Times New Roman" w:cs="Times New Roman"/>
          <w:sz w:val="24"/>
          <w:szCs w:val="24"/>
        </w:rPr>
        <w:t xml:space="preserve">Архитектура системы должна обеспечивать возможность добавления поддержки новых языков программирования без изменения модуля визуализации. Система должна вести журнал ошибок в текстовый файл. </w:t>
      </w:r>
    </w:p>
    <w:p w14:paraId="7CC11E55" w14:textId="797CEDEF" w:rsidR="0047477B" w:rsidRPr="00A131AA" w:rsidRDefault="0047477B" w:rsidP="0047477B">
      <w:pPr>
        <w:rPr>
          <w:rFonts w:ascii="Times New Roman" w:eastAsia="Times New Roman" w:hAnsi="Times New Roman" w:cs="Times New Roman"/>
          <w:sz w:val="24"/>
          <w:szCs w:val="24"/>
        </w:rPr>
      </w:pPr>
      <w:r w:rsidRPr="00A131AA">
        <w:rPr>
          <w:rFonts w:ascii="Times New Roman" w:eastAsia="Times New Roman" w:hAnsi="Times New Roman" w:cs="Times New Roman"/>
          <w:sz w:val="24"/>
          <w:szCs w:val="24"/>
        </w:rPr>
        <w:t xml:space="preserve">Дополнительные требования </w:t>
      </w:r>
    </w:p>
    <w:p w14:paraId="471559D0" w14:textId="3B5F43CD" w:rsidR="00F916BD" w:rsidRPr="00A131AA" w:rsidRDefault="0047477B">
      <w:pPr>
        <w:rPr>
          <w:rFonts w:ascii="Times New Roman" w:eastAsia="Times New Roman" w:hAnsi="Times New Roman" w:cs="Times New Roman"/>
          <w:sz w:val="24"/>
          <w:szCs w:val="24"/>
        </w:rPr>
      </w:pPr>
      <w:r w:rsidRPr="00A131AA">
        <w:rPr>
          <w:rFonts w:ascii="Times New Roman" w:eastAsia="Times New Roman" w:hAnsi="Times New Roman" w:cs="Times New Roman"/>
          <w:sz w:val="24"/>
          <w:szCs w:val="24"/>
        </w:rPr>
        <w:t>Система должна работать под управлением Windows 10 и выше. Размер главного окна приложения должен быть не менее 1200×800 пикселей. Обработка исходного кода должна выполняться локально без передачи данных на внешние серверы.</w:t>
      </w:r>
    </w:p>
    <w:p w14:paraId="7AD1C2E1" w14:textId="5C2E25E0" w:rsidR="00CD16BC" w:rsidRPr="00A131AA" w:rsidRDefault="00CD16BC">
      <w:pPr>
        <w:rPr>
          <w:rFonts w:ascii="Times New Roman" w:eastAsia="Times New Roman" w:hAnsi="Times New Roman" w:cs="Times New Roman"/>
          <w:sz w:val="24"/>
          <w:szCs w:val="24"/>
        </w:rPr>
      </w:pPr>
      <w:r w:rsidRPr="00A131AA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716FF131" w14:textId="77777777" w:rsidR="00CD16BC" w:rsidRPr="00A131AA" w:rsidRDefault="00CD16B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6FB4C89" w14:textId="50B8EC88" w:rsidR="00FD29B6" w:rsidRPr="00A131AA" w:rsidRDefault="00000000" w:rsidP="00CD16BC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131AA">
        <w:rPr>
          <w:rFonts w:ascii="Times New Roman" w:eastAsia="Times New Roman" w:hAnsi="Times New Roman" w:cs="Times New Roman"/>
          <w:sz w:val="24"/>
          <w:szCs w:val="24"/>
        </w:rPr>
        <w:t>2.</w:t>
      </w:r>
      <w:r w:rsidR="000F53F0" w:rsidRPr="00A131AA">
        <w:rPr>
          <w:sz w:val="24"/>
          <w:szCs w:val="24"/>
        </w:rPr>
        <w:t xml:space="preserve">  </w:t>
      </w:r>
      <w:r w:rsidR="000F53F0" w:rsidRPr="00A131AA">
        <w:rPr>
          <w:rFonts w:ascii="Times New Roman" w:eastAsia="Times New Roman" w:hAnsi="Times New Roman" w:cs="Times New Roman"/>
          <w:sz w:val="24"/>
          <w:szCs w:val="24"/>
        </w:rPr>
        <w:t>Проектирование системы</w:t>
      </w:r>
    </w:p>
    <w:p w14:paraId="3514117E" w14:textId="5DEFF067" w:rsidR="00CD16BC" w:rsidRPr="00A131AA" w:rsidRDefault="00000000" w:rsidP="00CD16BC">
      <w:pPr>
        <w:rPr>
          <w:rFonts w:ascii="Times New Roman" w:eastAsia="Times New Roman" w:hAnsi="Times New Roman" w:cs="Times New Roman"/>
          <w:sz w:val="24"/>
          <w:szCs w:val="24"/>
        </w:rPr>
      </w:pPr>
      <w:r w:rsidRPr="00A131AA">
        <w:rPr>
          <w:rFonts w:ascii="Times New Roman" w:eastAsia="Times New Roman" w:hAnsi="Times New Roman" w:cs="Times New Roman"/>
          <w:sz w:val="24"/>
          <w:szCs w:val="24"/>
        </w:rPr>
        <w:t xml:space="preserve">2.1. </w:t>
      </w:r>
      <w:r w:rsidR="000F53F0" w:rsidRPr="00A131AA">
        <w:rPr>
          <w:rFonts w:ascii="Times New Roman" w:eastAsia="Times New Roman" w:hAnsi="Times New Roman" w:cs="Times New Roman"/>
          <w:sz w:val="24"/>
          <w:szCs w:val="24"/>
        </w:rPr>
        <w:t>Моделирование системы</w:t>
      </w:r>
    </w:p>
    <w:p w14:paraId="24B562D2" w14:textId="0EF97BC5" w:rsidR="00CD16BC" w:rsidRPr="00A131AA" w:rsidRDefault="005D7876" w:rsidP="005D7876">
      <w:pPr>
        <w:tabs>
          <w:tab w:val="left" w:pos="520"/>
        </w:tabs>
        <w:jc w:val="center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A131AA">
        <w:rPr>
          <w:noProof/>
          <w:sz w:val="24"/>
          <w:szCs w:val="24"/>
        </w:rPr>
        <w:drawing>
          <wp:inline distT="0" distB="0" distL="0" distR="0" wp14:anchorId="140DECEA" wp14:editId="75469742">
            <wp:extent cx="4762500" cy="67627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676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38369" w14:textId="6E55A8FA" w:rsidR="00CD16BC" w:rsidRPr="00A131AA" w:rsidRDefault="00CD16BC" w:rsidP="00CD16BC">
      <w:pPr>
        <w:tabs>
          <w:tab w:val="left" w:pos="520"/>
        </w:tabs>
        <w:jc w:val="center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A131AA">
        <w:rPr>
          <w:rFonts w:ascii="Times New Roman" w:eastAsia="Times New Roman" w:hAnsi="Times New Roman" w:cs="Times New Roman"/>
          <w:noProof/>
          <w:sz w:val="24"/>
          <w:szCs w:val="24"/>
        </w:rPr>
        <w:t xml:space="preserve">Рисунок 1. </w:t>
      </w:r>
      <w:r w:rsidRPr="00A131AA">
        <w:rPr>
          <w:rFonts w:ascii="Times New Roman" w:eastAsia="Times New Roman" w:hAnsi="Times New Roman" w:cs="Times New Roman"/>
          <w:noProof/>
          <w:sz w:val="24"/>
          <w:szCs w:val="24"/>
        </w:rPr>
        <w:t>UML-диаграмм</w:t>
      </w:r>
      <w:r w:rsidRPr="00A131AA">
        <w:rPr>
          <w:rFonts w:ascii="Times New Roman" w:eastAsia="Times New Roman" w:hAnsi="Times New Roman" w:cs="Times New Roman"/>
          <w:noProof/>
          <w:sz w:val="24"/>
          <w:szCs w:val="24"/>
        </w:rPr>
        <w:t>а</w:t>
      </w:r>
      <w:r w:rsidRPr="00A131AA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Use Case</w:t>
      </w:r>
    </w:p>
    <w:p w14:paraId="4542D883" w14:textId="61C83F41" w:rsidR="000F53F0" w:rsidRPr="00A131AA" w:rsidRDefault="005D7876" w:rsidP="005D7876">
      <w:pPr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noProof/>
          <w:sz w:val="24"/>
          <w:szCs w:val="24"/>
        </w:rPr>
        <w:lastRenderedPageBreak/>
        <w:drawing>
          <wp:inline distT="0" distB="0" distL="0" distR="0" wp14:anchorId="1553900F" wp14:editId="41CA3956">
            <wp:extent cx="5940425" cy="4512945"/>
            <wp:effectExtent l="0" t="0" r="3175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1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7937D" w14:textId="18DC1D37" w:rsidR="00FD29B6" w:rsidRPr="00A131AA" w:rsidRDefault="005D7876" w:rsidP="005D787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131AA">
        <w:rPr>
          <w:rFonts w:ascii="Times New Roman" w:eastAsia="Times New Roman" w:hAnsi="Times New Roman" w:cs="Times New Roman"/>
          <w:sz w:val="24"/>
          <w:szCs w:val="24"/>
        </w:rPr>
        <w:t>Рисунок 2. Контекстная диаграмма</w:t>
      </w:r>
    </w:p>
    <w:p w14:paraId="0770CAE3" w14:textId="597047EC" w:rsidR="00B70187" w:rsidRPr="00A131AA" w:rsidRDefault="00B70187" w:rsidP="00B70187">
      <w:pPr>
        <w:rPr>
          <w:rFonts w:ascii="Times New Roman" w:hAnsi="Times New Roman" w:cs="Times New Roman"/>
          <w:bCs/>
          <w:sz w:val="24"/>
          <w:szCs w:val="24"/>
        </w:rPr>
      </w:pPr>
      <w:r w:rsidRPr="00A131AA">
        <w:rPr>
          <w:rFonts w:ascii="Times New Roman" w:hAnsi="Times New Roman" w:cs="Times New Roman"/>
          <w:sz w:val="24"/>
          <w:szCs w:val="24"/>
        </w:rPr>
        <w:t xml:space="preserve">В текущей реализации выбраны </w:t>
      </w:r>
      <w:r w:rsidRPr="00A131AA">
        <w:rPr>
          <w:rFonts w:ascii="Times New Roman" w:hAnsi="Times New Roman" w:cs="Times New Roman"/>
          <w:bCs/>
          <w:sz w:val="24"/>
          <w:szCs w:val="24"/>
        </w:rPr>
        <w:t>практичные прикладные паттерны</w:t>
      </w:r>
      <w:r w:rsidRPr="00A131AA">
        <w:rPr>
          <w:rFonts w:ascii="Times New Roman" w:hAnsi="Times New Roman" w:cs="Times New Roman"/>
          <w:bCs/>
          <w:sz w:val="24"/>
          <w:szCs w:val="24"/>
        </w:rPr>
        <w:t>.</w:t>
      </w:r>
      <w:r w:rsidR="00A131AA" w:rsidRPr="00A131AA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B70187">
        <w:rPr>
          <w:rFonts w:ascii="Times New Roman" w:eastAsia="Times New Roman" w:hAnsi="Times New Roman" w:cs="Times New Roman"/>
          <w:sz w:val="24"/>
          <w:szCs w:val="24"/>
        </w:rPr>
        <w:t>Слоистая архитектура (Layered Architecture)</w:t>
      </w:r>
      <w:r w:rsidRPr="00A131AA">
        <w:rPr>
          <w:rFonts w:ascii="Times New Roman" w:eastAsia="Times New Roman" w:hAnsi="Times New Roman" w:cs="Times New Roman"/>
          <w:sz w:val="24"/>
          <w:szCs w:val="24"/>
        </w:rPr>
        <w:t xml:space="preserve">, то есть пакеты разделены по ответственности </w:t>
      </w:r>
      <w:r w:rsidRPr="00B70187">
        <w:rPr>
          <w:rFonts w:ascii="Times New Roman" w:eastAsia="Times New Roman" w:hAnsi="Times New Roman" w:cs="Times New Roman"/>
          <w:sz w:val="24"/>
          <w:szCs w:val="24"/>
        </w:rPr>
        <w:t>ui (представление), service (анализ/бизнес-логика), model (домен), db (доступ к данным), export (инфраструктурный вывод).</w:t>
      </w:r>
    </w:p>
    <w:p w14:paraId="576CA738" w14:textId="77777777" w:rsidR="00A131AA" w:rsidRPr="00A131AA" w:rsidRDefault="00B70187" w:rsidP="00B70187">
      <w:pPr>
        <w:rPr>
          <w:rFonts w:ascii="Times New Roman" w:eastAsia="Times New Roman" w:hAnsi="Times New Roman" w:cs="Times New Roman"/>
          <w:sz w:val="24"/>
          <w:szCs w:val="24"/>
        </w:rPr>
      </w:pPr>
      <w:r w:rsidRPr="00A131AA">
        <w:rPr>
          <w:rFonts w:ascii="Times New Roman" w:eastAsia="Times New Roman" w:hAnsi="Times New Roman" w:cs="Times New Roman"/>
          <w:sz w:val="24"/>
          <w:szCs w:val="24"/>
        </w:rPr>
        <w:t>Repository / DAO</w:t>
      </w:r>
      <w:r w:rsidR="00A131AA" w:rsidRPr="00A131A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C2B07C6" w14:textId="6F6D83F8" w:rsidR="00B70187" w:rsidRPr="00A131AA" w:rsidRDefault="00B70187" w:rsidP="00B70187">
      <w:pPr>
        <w:rPr>
          <w:rFonts w:ascii="Times New Roman" w:eastAsia="Times New Roman" w:hAnsi="Times New Roman" w:cs="Times New Roman"/>
          <w:sz w:val="24"/>
          <w:szCs w:val="24"/>
        </w:rPr>
      </w:pPr>
      <w:r w:rsidRPr="00B70187">
        <w:rPr>
          <w:rFonts w:ascii="Times New Roman" w:eastAsia="Times New Roman" w:hAnsi="Times New Roman" w:cs="Times New Roman"/>
          <w:sz w:val="24"/>
          <w:szCs w:val="24"/>
        </w:rPr>
        <w:t>DiagramRepository инкапсулирует SQL и работу с JDBC, чтобы UI/сервисы не знали о деталях таблиц и запросов.</w:t>
      </w:r>
    </w:p>
    <w:p w14:paraId="4657D332" w14:textId="082AB421" w:rsidR="00B70187" w:rsidRPr="00B70187" w:rsidRDefault="00B70187" w:rsidP="00B70187">
      <w:pPr>
        <w:rPr>
          <w:rFonts w:ascii="Times New Roman" w:hAnsi="Times New Roman" w:cs="Times New Roman"/>
          <w:sz w:val="24"/>
          <w:szCs w:val="24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DTO / Value Object </w:t>
      </w:r>
      <w:r w:rsidRPr="00A131AA">
        <w:rPr>
          <w:rFonts w:ascii="Times New Roman" w:eastAsia="Times New Roman" w:hAnsi="Times New Roman" w:cs="Times New Roman"/>
          <w:sz w:val="24"/>
          <w:szCs w:val="24"/>
        </w:rPr>
        <w:t>для</w:t>
      </w: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A131AA">
        <w:rPr>
          <w:rFonts w:ascii="Times New Roman" w:eastAsia="Times New Roman" w:hAnsi="Times New Roman" w:cs="Times New Roman"/>
          <w:sz w:val="24"/>
          <w:szCs w:val="24"/>
        </w:rPr>
        <w:t>домена</w:t>
      </w: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   </w:t>
      </w:r>
      <w:r w:rsidRPr="00B70187">
        <w:rPr>
          <w:rFonts w:ascii="Times New Roman" w:eastAsia="Times New Roman" w:hAnsi="Times New Roman" w:cs="Times New Roman"/>
          <w:sz w:val="24"/>
          <w:szCs w:val="24"/>
          <w:lang w:val="en-US"/>
        </w:rPr>
        <w:t>DiagramModel, ClassInfo, RelationInfo, RelationType, AnalysisSummary </w:t>
      </w:r>
      <w:r w:rsidRPr="00A131AA">
        <w:rPr>
          <w:rFonts w:ascii="Times New Roman" w:eastAsia="Times New Roman" w:hAnsi="Times New Roman" w:cs="Times New Roman"/>
          <w:sz w:val="24"/>
          <w:szCs w:val="24"/>
        </w:rPr>
        <w:t>используются</w:t>
      </w:r>
      <w:r w:rsidRPr="00B701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B70187">
        <w:rPr>
          <w:rFonts w:ascii="Times New Roman" w:eastAsia="Times New Roman" w:hAnsi="Times New Roman" w:cs="Times New Roman"/>
          <w:sz w:val="24"/>
          <w:szCs w:val="24"/>
        </w:rPr>
        <w:t>как</w:t>
      </w:r>
      <w:r w:rsidRPr="00B701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B70187">
        <w:rPr>
          <w:rFonts w:ascii="Times New Roman" w:eastAsia="Times New Roman" w:hAnsi="Times New Roman" w:cs="Times New Roman"/>
          <w:sz w:val="24"/>
          <w:szCs w:val="24"/>
        </w:rPr>
        <w:t>переносимые</w:t>
      </w:r>
      <w:r w:rsidRPr="00B701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B70187">
        <w:rPr>
          <w:rFonts w:ascii="Times New Roman" w:eastAsia="Times New Roman" w:hAnsi="Times New Roman" w:cs="Times New Roman"/>
          <w:sz w:val="24"/>
          <w:szCs w:val="24"/>
        </w:rPr>
        <w:t>структуры</w:t>
      </w:r>
      <w:r w:rsidRPr="00B701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B70187">
        <w:rPr>
          <w:rFonts w:ascii="Times New Roman" w:eastAsia="Times New Roman" w:hAnsi="Times New Roman" w:cs="Times New Roman"/>
          <w:sz w:val="24"/>
          <w:szCs w:val="24"/>
        </w:rPr>
        <w:t>данных</w:t>
      </w:r>
      <w:r w:rsidRPr="00B701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B70187">
        <w:rPr>
          <w:rFonts w:ascii="Times New Roman" w:eastAsia="Times New Roman" w:hAnsi="Times New Roman" w:cs="Times New Roman"/>
          <w:sz w:val="24"/>
          <w:szCs w:val="24"/>
        </w:rPr>
        <w:t>между</w:t>
      </w:r>
      <w:r w:rsidRPr="00B701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B70187">
        <w:rPr>
          <w:rFonts w:ascii="Times New Roman" w:eastAsia="Times New Roman" w:hAnsi="Times New Roman" w:cs="Times New Roman"/>
          <w:sz w:val="24"/>
          <w:szCs w:val="24"/>
        </w:rPr>
        <w:t>слоями</w:t>
      </w:r>
      <w:r w:rsidRPr="00B70187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  <w:r w:rsidRPr="00B70187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B70187">
        <w:rPr>
          <w:rFonts w:ascii="Times New Roman" w:eastAsia="Times New Roman" w:hAnsi="Times New Roman" w:cs="Times New Roman"/>
          <w:sz w:val="24"/>
          <w:szCs w:val="24"/>
        </w:rPr>
        <w:t>Плюс они почти неизменяемые (immutable по интерфейсу через unmodifiable-коллекции).</w:t>
      </w:r>
    </w:p>
    <w:p w14:paraId="324E0273" w14:textId="77777777" w:rsidR="00B70187" w:rsidRPr="00B70187" w:rsidRDefault="00B70187" w:rsidP="00A131A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0187">
        <w:rPr>
          <w:rFonts w:ascii="Times New Roman" w:eastAsia="Times New Roman" w:hAnsi="Times New Roman" w:cs="Times New Roman"/>
          <w:sz w:val="24"/>
          <w:szCs w:val="24"/>
        </w:rPr>
        <w:t>MVC-подобная организация (вариант для JavaFX)</w:t>
      </w:r>
      <w:r w:rsidRPr="00B70187">
        <w:rPr>
          <w:rFonts w:ascii="Times New Roman" w:eastAsia="Times New Roman" w:hAnsi="Times New Roman" w:cs="Times New Roman"/>
          <w:sz w:val="24"/>
          <w:szCs w:val="24"/>
        </w:rPr>
        <w:br/>
        <w:t>MainView и DiagramPane — View/Controller-роль, а model — Model. Это не “чистый MVC-фреймворк”, но разделение по идее соблюдается.</w:t>
      </w:r>
    </w:p>
    <w:p w14:paraId="1AD6BA34" w14:textId="0818C966" w:rsidR="00B70187" w:rsidRPr="00A131AA" w:rsidRDefault="00B70187" w:rsidP="00A131AA">
      <w:pPr>
        <w:spacing w:after="120"/>
        <w:ind w:left="1701" w:right="851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5C0D515" w14:textId="26D6D5D9" w:rsidR="00B70187" w:rsidRPr="00B70187" w:rsidRDefault="00B70187" w:rsidP="00B70187">
      <w:pPr>
        <w:rPr>
          <w:rFonts w:ascii="Times New Roman" w:eastAsia="Times New Roman" w:hAnsi="Times New Roman" w:cs="Times New Roman"/>
          <w:sz w:val="24"/>
          <w:szCs w:val="24"/>
        </w:rPr>
      </w:pPr>
      <w:r w:rsidRPr="00B70187">
        <w:rPr>
          <w:rFonts w:ascii="Times New Roman" w:eastAsia="Times New Roman" w:hAnsi="Times New Roman" w:cs="Times New Roman"/>
          <w:sz w:val="24"/>
          <w:szCs w:val="24"/>
        </w:rPr>
        <w:t>Single Responsibility Principl</w:t>
      </w: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>e.</w:t>
      </w:r>
      <w:r w:rsidRPr="00B70187">
        <w:rPr>
          <w:rFonts w:ascii="Times New Roman" w:eastAsia="Times New Roman" w:hAnsi="Times New Roman" w:cs="Times New Roman"/>
          <w:sz w:val="24"/>
          <w:szCs w:val="24"/>
        </w:rPr>
        <w:br/>
        <w:t xml:space="preserve">Классы узкоспециализированы: сканирование (ProjectScanner), парсинг (JavaClassParser), </w:t>
      </w:r>
      <w:r w:rsidRPr="00B70187">
        <w:rPr>
          <w:rFonts w:ascii="Times New Roman" w:eastAsia="Times New Roman" w:hAnsi="Times New Roman" w:cs="Times New Roman"/>
          <w:sz w:val="24"/>
          <w:szCs w:val="24"/>
        </w:rPr>
        <w:lastRenderedPageBreak/>
        <w:t>инициализация БД (DatabaseInitializer), экспорт (DiagramPngExporter/DiagramSvgWriter) и т.д.</w:t>
      </w:r>
    </w:p>
    <w:p w14:paraId="01BB88A2" w14:textId="77777777" w:rsidR="00B70187" w:rsidRPr="00B70187" w:rsidRDefault="00B70187" w:rsidP="00B70187">
      <w:pPr>
        <w:rPr>
          <w:rFonts w:ascii="Times New Roman" w:eastAsia="Times New Roman" w:hAnsi="Times New Roman" w:cs="Times New Roman"/>
          <w:sz w:val="24"/>
          <w:szCs w:val="24"/>
        </w:rPr>
      </w:pPr>
      <w:r w:rsidRPr="00B70187">
        <w:rPr>
          <w:rFonts w:ascii="Times New Roman" w:eastAsia="Times New Roman" w:hAnsi="Times New Roman" w:cs="Times New Roman"/>
          <w:sz w:val="24"/>
          <w:szCs w:val="24"/>
        </w:rPr>
        <w:t>Fail-soft / graceful degradation</w:t>
      </w:r>
      <w:r w:rsidRPr="00B70187">
        <w:rPr>
          <w:rFonts w:ascii="Times New Roman" w:eastAsia="Times New Roman" w:hAnsi="Times New Roman" w:cs="Times New Roman"/>
          <w:sz w:val="24"/>
          <w:szCs w:val="24"/>
        </w:rPr>
        <w:br/>
        <w:t>Система продолжает работать без БД (анализ и визуализация доступны), а функции хранения/поиска просто отключаются — это архитектурный выбор устойчивости.</w:t>
      </w:r>
    </w:p>
    <w:p w14:paraId="3D120560" w14:textId="0720AE68" w:rsidR="005D7876" w:rsidRDefault="00B70187" w:rsidP="00B7018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3124063B" w14:textId="77777777" w:rsidR="00AB5B96" w:rsidRPr="00AB5B96" w:rsidRDefault="00AB5B96" w:rsidP="00B7018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821EEE9" w14:textId="16E124B5" w:rsidR="00FD29B6" w:rsidRPr="00A131A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 w:rsidRPr="00A131AA">
        <w:rPr>
          <w:rFonts w:ascii="Times New Roman" w:eastAsia="Times New Roman" w:hAnsi="Times New Roman" w:cs="Times New Roman"/>
          <w:sz w:val="24"/>
          <w:szCs w:val="24"/>
        </w:rPr>
        <w:t xml:space="preserve"> 2.2. </w:t>
      </w:r>
      <w:r w:rsidR="00725C1A" w:rsidRPr="00A131AA">
        <w:rPr>
          <w:rFonts w:ascii="Times New Roman" w:eastAsia="Times New Roman" w:hAnsi="Times New Roman" w:cs="Times New Roman"/>
          <w:sz w:val="24"/>
          <w:szCs w:val="24"/>
        </w:rPr>
        <w:t>Проектирование БД</w:t>
      </w:r>
    </w:p>
    <w:p w14:paraId="7FABB4B5" w14:textId="77777777" w:rsidR="00977034" w:rsidRPr="00AB5B96" w:rsidRDefault="00977034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7C605C6" w14:textId="1BDCFA2E" w:rsidR="00977034" w:rsidRPr="00A131AA" w:rsidRDefault="00195139">
      <w:pPr>
        <w:rPr>
          <w:rFonts w:ascii="Times New Roman" w:eastAsia="Times New Roman" w:hAnsi="Times New Roman" w:cs="Times New Roman"/>
          <w:sz w:val="24"/>
          <w:szCs w:val="24"/>
        </w:rPr>
      </w:pPr>
      <w:r w:rsidRPr="00A131AA">
        <w:rPr>
          <w:noProof/>
          <w:sz w:val="24"/>
          <w:szCs w:val="24"/>
        </w:rPr>
        <w:drawing>
          <wp:inline distT="0" distB="0" distL="0" distR="0" wp14:anchorId="118E0044" wp14:editId="4F570E64">
            <wp:extent cx="5940425" cy="3612515"/>
            <wp:effectExtent l="0" t="0" r="317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1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31AA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</w:t>
      </w:r>
    </w:p>
    <w:p w14:paraId="7F1B6588" w14:textId="77777777" w:rsidR="00977034" w:rsidRPr="00A131AA" w:rsidRDefault="0097703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EE1766A" w14:textId="5F2D44DC" w:rsidR="005F580D" w:rsidRPr="00A131AA" w:rsidRDefault="00000000" w:rsidP="005D787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131AA">
        <w:rPr>
          <w:rFonts w:ascii="Times New Roman" w:eastAsia="Times New Roman" w:hAnsi="Times New Roman" w:cs="Times New Roman"/>
          <w:sz w:val="24"/>
          <w:szCs w:val="24"/>
        </w:rPr>
        <w:t>Рисунок 3. Диаграмма классов</w:t>
      </w:r>
    </w:p>
    <w:p w14:paraId="76BD486A" w14:textId="659C4E46" w:rsidR="0086469D" w:rsidRPr="00A131AA" w:rsidRDefault="0086469D" w:rsidP="0086469D">
      <w:pPr>
        <w:rPr>
          <w:rFonts w:ascii="Times New Roman" w:eastAsia="Times New Roman" w:hAnsi="Times New Roman" w:cs="Times New Roman"/>
          <w:sz w:val="24"/>
          <w:szCs w:val="24"/>
        </w:rPr>
      </w:pPr>
      <w:r w:rsidRPr="00A131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31AA">
        <w:rPr>
          <w:rFonts w:ascii="Times New Roman" w:eastAsia="Times New Roman" w:hAnsi="Times New Roman" w:cs="Times New Roman"/>
          <w:sz w:val="24"/>
          <w:szCs w:val="24"/>
        </w:rPr>
        <w:t>Связи</w:t>
      </w:r>
    </w:p>
    <w:p w14:paraId="56900756" w14:textId="0F03197B" w:rsidR="0086469D" w:rsidRPr="00A131AA" w:rsidRDefault="0086469D" w:rsidP="00AB5B96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A131AA">
        <w:rPr>
          <w:rFonts w:ascii="Times New Roman" w:eastAsia="Times New Roman" w:hAnsi="Times New Roman" w:cs="Times New Roman"/>
          <w:sz w:val="24"/>
          <w:szCs w:val="24"/>
        </w:rPr>
        <w:t>analysis_run </w:t>
      </w:r>
      <w:r w:rsidRPr="00A131AA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A131AA">
        <w:rPr>
          <w:rFonts w:ascii="Times New Roman" w:eastAsia="Times New Roman" w:hAnsi="Times New Roman" w:cs="Times New Roman"/>
          <w:sz w:val="24"/>
          <w:szCs w:val="24"/>
        </w:rPr>
        <w:t xml:space="preserve"> корневая сущность: один анализ одного проекта в момент времени.</w:t>
      </w:r>
    </w:p>
    <w:p w14:paraId="6E765FC2" w14:textId="4F772460" w:rsidR="0086469D" w:rsidRPr="00A131AA" w:rsidRDefault="0086469D" w:rsidP="0086469D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131AA">
        <w:rPr>
          <w:rFonts w:ascii="Times New Roman" w:eastAsia="Times New Roman" w:hAnsi="Times New Roman" w:cs="Times New Roman"/>
          <w:sz w:val="24"/>
          <w:szCs w:val="24"/>
        </w:rPr>
        <w:t>diagram_class </w:t>
      </w:r>
      <w:r w:rsidRPr="00A131AA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A131AA">
        <w:rPr>
          <w:rFonts w:ascii="Times New Roman" w:eastAsia="Times New Roman" w:hAnsi="Times New Roman" w:cs="Times New Roman"/>
          <w:sz w:val="24"/>
          <w:szCs w:val="24"/>
        </w:rPr>
        <w:t xml:space="preserve"> зависит от analysis_run; при удалении анализа каскадно удаляются классы (ON DELETE CASCADE).</w:t>
      </w:r>
    </w:p>
    <w:p w14:paraId="4E44766F" w14:textId="35A19788" w:rsidR="0086469D" w:rsidRPr="00A131AA" w:rsidRDefault="0086469D" w:rsidP="0086469D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131AA">
        <w:rPr>
          <w:rFonts w:ascii="Times New Roman" w:eastAsia="Times New Roman" w:hAnsi="Times New Roman" w:cs="Times New Roman"/>
          <w:sz w:val="24"/>
          <w:szCs w:val="24"/>
        </w:rPr>
        <w:t>diagram_class_member </w:t>
      </w:r>
      <w:r w:rsidRPr="00A131AA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Pr="00A131AA">
        <w:rPr>
          <w:rFonts w:ascii="Times New Roman" w:eastAsia="Times New Roman" w:hAnsi="Times New Roman" w:cs="Times New Roman"/>
          <w:sz w:val="24"/>
          <w:szCs w:val="24"/>
        </w:rPr>
        <w:t>зависит от diagram_class; хранит поля и методы в одной таблице с дискриминатором member_type.</w:t>
      </w:r>
    </w:p>
    <w:p w14:paraId="33805BF6" w14:textId="56632C26" w:rsidR="0086469D" w:rsidRPr="00A131AA" w:rsidRDefault="0086469D" w:rsidP="0086469D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131AA">
        <w:rPr>
          <w:rFonts w:ascii="Times New Roman" w:eastAsia="Times New Roman" w:hAnsi="Times New Roman" w:cs="Times New Roman"/>
          <w:sz w:val="24"/>
          <w:szCs w:val="24"/>
        </w:rPr>
        <w:t>diagram_relation </w:t>
      </w:r>
      <w:r w:rsidRPr="00A131AA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Pr="00A131AA">
        <w:rPr>
          <w:rFonts w:ascii="Times New Roman" w:eastAsia="Times New Roman" w:hAnsi="Times New Roman" w:cs="Times New Roman"/>
          <w:sz w:val="24"/>
          <w:szCs w:val="24"/>
        </w:rPr>
        <w:t>связи на уровне анализа; имена классов хранятся как строки (source_name, target_name), без FK на diagram_class (упрощение схемы).</w:t>
      </w:r>
    </w:p>
    <w:p w14:paraId="00F976E2" w14:textId="40EDD7D6" w:rsidR="00C35D63" w:rsidRDefault="00C35D6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7F7E0AEC" w14:textId="77777777" w:rsidR="005D7876" w:rsidRPr="009A4AA1" w:rsidRDefault="005D7876" w:rsidP="00C35D6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21E357B" w14:textId="359E27B4" w:rsidR="00FD29B6" w:rsidRPr="00A131A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 w:rsidRPr="00A131AA">
        <w:rPr>
          <w:rFonts w:ascii="Times New Roman" w:eastAsia="Times New Roman" w:hAnsi="Times New Roman" w:cs="Times New Roman"/>
          <w:sz w:val="24"/>
          <w:szCs w:val="24"/>
        </w:rPr>
        <w:t>2.3</w:t>
      </w:r>
      <w:r w:rsidR="001C6721" w:rsidRPr="00A131AA">
        <w:rPr>
          <w:rFonts w:ascii="Times New Roman" w:eastAsia="Times New Roman" w:hAnsi="Times New Roman" w:cs="Times New Roman"/>
          <w:sz w:val="24"/>
          <w:szCs w:val="24"/>
        </w:rPr>
        <w:t xml:space="preserve"> Проектирование интерфейса</w:t>
      </w:r>
    </w:p>
    <w:p w14:paraId="6FC3DA64" w14:textId="43B4E5D9" w:rsidR="00CD16BC" w:rsidRPr="00A131AA" w:rsidRDefault="00CD16BC" w:rsidP="00CD16BC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131A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1A4DD01" wp14:editId="674078BA">
            <wp:extent cx="4273550" cy="1844066"/>
            <wp:effectExtent l="0" t="0" r="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9242" cy="1846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938B5" w14:textId="58609FC0" w:rsidR="00CD16BC" w:rsidRPr="00A131AA" w:rsidRDefault="005D7876" w:rsidP="00CD16BC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131AA">
        <w:rPr>
          <w:rFonts w:ascii="Times New Roman" w:eastAsia="Times New Roman" w:hAnsi="Times New Roman" w:cs="Times New Roman"/>
          <w:sz w:val="24"/>
          <w:szCs w:val="24"/>
        </w:rPr>
        <w:t>Рисунок 4. Главный экран</w:t>
      </w:r>
    </w:p>
    <w:p w14:paraId="3A2D501C" w14:textId="224297BC" w:rsidR="00384254" w:rsidRPr="00A131AA" w:rsidRDefault="00CD16BC">
      <w:pPr>
        <w:rPr>
          <w:rFonts w:ascii="Times New Roman" w:eastAsia="Times New Roman" w:hAnsi="Times New Roman" w:cs="Times New Roman"/>
          <w:sz w:val="24"/>
          <w:szCs w:val="24"/>
        </w:rPr>
      </w:pPr>
      <w:r w:rsidRPr="00A131AA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7576B88" w14:textId="130BE501" w:rsidR="00384254" w:rsidRPr="00A131AA" w:rsidRDefault="00CD16BC" w:rsidP="0086469D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131AA">
        <w:rPr>
          <w:noProof/>
          <w:sz w:val="24"/>
          <w:szCs w:val="24"/>
        </w:rPr>
        <w:drawing>
          <wp:inline distT="0" distB="0" distL="0" distR="0" wp14:anchorId="6C60E406" wp14:editId="66889CBF">
            <wp:extent cx="5940425" cy="259778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7876" w:rsidRPr="00A131AA">
        <w:rPr>
          <w:rFonts w:ascii="Times New Roman" w:eastAsia="Times New Roman" w:hAnsi="Times New Roman" w:cs="Times New Roman"/>
          <w:sz w:val="24"/>
          <w:szCs w:val="24"/>
        </w:rPr>
        <w:t>Рисунок 5. Экран обработки</w:t>
      </w:r>
    </w:p>
    <w:p w14:paraId="66B25861" w14:textId="1CFA5DE7" w:rsidR="005D7876" w:rsidRPr="00A131AA" w:rsidRDefault="005D7876">
      <w:pPr>
        <w:rPr>
          <w:rFonts w:ascii="Times New Roman" w:eastAsia="Times New Roman" w:hAnsi="Times New Roman" w:cs="Times New Roman"/>
          <w:sz w:val="24"/>
          <w:szCs w:val="24"/>
        </w:rPr>
      </w:pPr>
      <w:r w:rsidRPr="00A131AA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4BF1354B" w14:textId="77777777" w:rsidR="00CD16BC" w:rsidRPr="00A131AA" w:rsidRDefault="00CD16B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38683F3" w14:textId="4D958403" w:rsidR="003558C0" w:rsidRPr="00A131AA" w:rsidRDefault="003558C0" w:rsidP="003558C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131AA">
        <w:rPr>
          <w:rFonts w:ascii="Times New Roman" w:eastAsia="Times New Roman" w:hAnsi="Times New Roman" w:cs="Times New Roman"/>
          <w:sz w:val="24"/>
          <w:szCs w:val="24"/>
        </w:rPr>
        <w:t>3.</w:t>
      </w:r>
      <w:r w:rsidR="00B21518" w:rsidRPr="00A131AA">
        <w:rPr>
          <w:rFonts w:ascii="Times New Roman" w:eastAsia="Times New Roman" w:hAnsi="Times New Roman" w:cs="Times New Roman"/>
          <w:sz w:val="24"/>
          <w:szCs w:val="24"/>
        </w:rPr>
        <w:t xml:space="preserve"> Разработка системы</w:t>
      </w:r>
    </w:p>
    <w:p w14:paraId="748B9925" w14:textId="2C8713EB" w:rsidR="00FD29B6" w:rsidRPr="00A131AA" w:rsidRDefault="003558C0" w:rsidP="003558C0">
      <w:pPr>
        <w:rPr>
          <w:rFonts w:ascii="Times New Roman" w:eastAsia="Times New Roman" w:hAnsi="Times New Roman" w:cs="Times New Roman"/>
          <w:sz w:val="24"/>
          <w:szCs w:val="24"/>
        </w:rPr>
      </w:pPr>
      <w:r w:rsidRPr="00A131AA">
        <w:rPr>
          <w:rFonts w:ascii="Times New Roman" w:eastAsia="Times New Roman" w:hAnsi="Times New Roman" w:cs="Times New Roman"/>
          <w:sz w:val="24"/>
          <w:szCs w:val="24"/>
        </w:rPr>
        <w:t xml:space="preserve">3.1. </w:t>
      </w:r>
      <w:r w:rsidR="00B21518" w:rsidRPr="00A131AA">
        <w:rPr>
          <w:rFonts w:ascii="Times New Roman" w:eastAsia="Times New Roman" w:hAnsi="Times New Roman" w:cs="Times New Roman"/>
          <w:sz w:val="24"/>
          <w:szCs w:val="24"/>
        </w:rPr>
        <w:t>Выбор средств реализации</w:t>
      </w:r>
    </w:p>
    <w:p w14:paraId="7DB9EB98" w14:textId="77777777" w:rsidR="00A131AA" w:rsidRPr="00A131AA" w:rsidRDefault="00A131AA" w:rsidP="00A131AA">
      <w:pPr>
        <w:rPr>
          <w:rFonts w:ascii="Times New Roman" w:eastAsia="Times New Roman" w:hAnsi="Times New Roman" w:cs="Times New Roman"/>
          <w:sz w:val="24"/>
          <w:szCs w:val="24"/>
        </w:rPr>
      </w:pPr>
      <w:r w:rsidRPr="00A131AA">
        <w:rPr>
          <w:rFonts w:ascii="Times New Roman" w:eastAsia="Times New Roman" w:hAnsi="Times New Roman" w:cs="Times New Roman"/>
          <w:sz w:val="24"/>
          <w:szCs w:val="24"/>
        </w:rPr>
        <w:t>Языком программирования выбран Java 17, так как он обеспечивает удобную интеграцию с фреймворком JavaFX, который используется для реализации графического интерфейса пользователя: главного окна приложения, панелей, кнопок и области отображения UML-диаграммы.</w:t>
      </w:r>
    </w:p>
    <w:p w14:paraId="6090200D" w14:textId="77777777" w:rsidR="00A131AA" w:rsidRPr="00A131AA" w:rsidRDefault="00A131AA" w:rsidP="00A131AA">
      <w:pPr>
        <w:rPr>
          <w:rFonts w:ascii="Times New Roman" w:eastAsia="Times New Roman" w:hAnsi="Times New Roman" w:cs="Times New Roman"/>
          <w:sz w:val="24"/>
          <w:szCs w:val="24"/>
        </w:rPr>
      </w:pPr>
      <w:r w:rsidRPr="00A131AA">
        <w:rPr>
          <w:rFonts w:ascii="Times New Roman" w:eastAsia="Times New Roman" w:hAnsi="Times New Roman" w:cs="Times New Roman"/>
          <w:sz w:val="24"/>
          <w:szCs w:val="24"/>
        </w:rPr>
        <w:t>В качестве системы управления базами данных используется MariaDB для хранения результатов анализа проектов. Доступ к базе данных осуществляется через стандартный JDBC-драйвер без использования дополнительных фреймворков, таких как Spring. При недоступности базы данных приложение сохраняет работоспособность: анализ исходного кода и отображение диаграмм выполняются без сохранения результатов.</w:t>
      </w:r>
    </w:p>
    <w:p w14:paraId="142A7A0D" w14:textId="77777777" w:rsidR="00A131AA" w:rsidRPr="00A131AA" w:rsidRDefault="00A131AA" w:rsidP="00A131AA">
      <w:pPr>
        <w:rPr>
          <w:rFonts w:ascii="Times New Roman" w:eastAsia="Times New Roman" w:hAnsi="Times New Roman" w:cs="Times New Roman"/>
          <w:sz w:val="24"/>
          <w:szCs w:val="24"/>
        </w:rPr>
      </w:pPr>
      <w:r w:rsidRPr="00A131AA">
        <w:rPr>
          <w:rFonts w:ascii="Times New Roman" w:eastAsia="Times New Roman" w:hAnsi="Times New Roman" w:cs="Times New Roman"/>
          <w:sz w:val="24"/>
          <w:szCs w:val="24"/>
        </w:rPr>
        <w:t>Сборка и управление зависимостями проекта осуществляются с помощью Maven, конфигурация которого описана в файле pom.xml.</w:t>
      </w:r>
    </w:p>
    <w:p w14:paraId="3C990AB5" w14:textId="77777777" w:rsidR="00A131AA" w:rsidRPr="00A131AA" w:rsidRDefault="00A131AA" w:rsidP="00A131AA">
      <w:pPr>
        <w:rPr>
          <w:rFonts w:ascii="Times New Roman" w:eastAsia="Times New Roman" w:hAnsi="Times New Roman" w:cs="Times New Roman"/>
          <w:sz w:val="24"/>
          <w:szCs w:val="24"/>
        </w:rPr>
      </w:pPr>
      <w:r w:rsidRPr="00A131AA">
        <w:rPr>
          <w:rFonts w:ascii="Times New Roman" w:eastAsia="Times New Roman" w:hAnsi="Times New Roman" w:cs="Times New Roman"/>
          <w:sz w:val="24"/>
          <w:szCs w:val="24"/>
        </w:rPr>
        <w:t>Для разработки графического интерфейса используются библиотеки JavaFX Controls, JavaFX Swing и BootstrapFX, обеспечивающие создание современных элементов управления и оформление приложения.</w:t>
      </w:r>
    </w:p>
    <w:p w14:paraId="563C8E41" w14:textId="77777777" w:rsidR="00A131AA" w:rsidRPr="00A131AA" w:rsidRDefault="00A131AA" w:rsidP="00A131AA">
      <w:pPr>
        <w:rPr>
          <w:rFonts w:ascii="Times New Roman" w:eastAsia="Times New Roman" w:hAnsi="Times New Roman" w:cs="Times New Roman"/>
          <w:sz w:val="24"/>
          <w:szCs w:val="24"/>
        </w:rPr>
      </w:pPr>
      <w:r w:rsidRPr="00A131AA">
        <w:rPr>
          <w:rFonts w:ascii="Times New Roman" w:eastAsia="Times New Roman" w:hAnsi="Times New Roman" w:cs="Times New Roman"/>
          <w:sz w:val="24"/>
          <w:szCs w:val="24"/>
        </w:rPr>
        <w:t>Для анализа исходного кода Java применяется библиотека JavaParser, позволяющая получать информацию о классах, интерфейсах, полях и связях между ними.</w:t>
      </w:r>
    </w:p>
    <w:p w14:paraId="6C2A3EE9" w14:textId="77777777" w:rsidR="00A131AA" w:rsidRPr="00A131AA" w:rsidRDefault="00A131AA" w:rsidP="00A131AA">
      <w:pPr>
        <w:rPr>
          <w:rFonts w:ascii="Times New Roman" w:eastAsia="Times New Roman" w:hAnsi="Times New Roman" w:cs="Times New Roman"/>
          <w:sz w:val="24"/>
          <w:szCs w:val="24"/>
        </w:rPr>
      </w:pPr>
      <w:r w:rsidRPr="00A131AA">
        <w:rPr>
          <w:rFonts w:ascii="Times New Roman" w:eastAsia="Times New Roman" w:hAnsi="Times New Roman" w:cs="Times New Roman"/>
          <w:sz w:val="24"/>
          <w:szCs w:val="24"/>
        </w:rPr>
        <w:t>Архитектура обработки данных реализована по следующей схеме: папка проекта → ProjectScanner → JavaClassParser → DiagramModel → DiagramPane / экспорт. При наличии подключения к базе данных результаты дополнительно передаются в модуль DiagramRepository для сохранения.</w:t>
      </w:r>
    </w:p>
    <w:p w14:paraId="2BBC4EAE" w14:textId="77777777" w:rsidR="00A131AA" w:rsidRPr="00A131AA" w:rsidRDefault="00A131AA" w:rsidP="00A131AA">
      <w:pPr>
        <w:rPr>
          <w:rFonts w:ascii="Times New Roman" w:eastAsia="Times New Roman" w:hAnsi="Times New Roman" w:cs="Times New Roman"/>
          <w:sz w:val="24"/>
          <w:szCs w:val="24"/>
        </w:rPr>
      </w:pPr>
      <w:r w:rsidRPr="00A131AA">
        <w:rPr>
          <w:rFonts w:ascii="Times New Roman" w:eastAsia="Times New Roman" w:hAnsi="Times New Roman" w:cs="Times New Roman"/>
          <w:sz w:val="24"/>
          <w:szCs w:val="24"/>
        </w:rPr>
        <w:t>Для предотвращения блокировки интерфейса длительные операции анализа исходного кода и работы с базой данных выполняются в отдельных потоках. Обновление графического интерфейса производится через механизм Platform.runLater.</w:t>
      </w:r>
    </w:p>
    <w:p w14:paraId="7223418C" w14:textId="35A9267E" w:rsidR="00A131AA" w:rsidRPr="00A131AA" w:rsidRDefault="00A131AA" w:rsidP="00A131AA">
      <w:pPr>
        <w:rPr>
          <w:rFonts w:ascii="Times New Roman" w:eastAsia="Times New Roman" w:hAnsi="Times New Roman" w:cs="Times New Roman"/>
          <w:sz w:val="24"/>
          <w:szCs w:val="24"/>
        </w:rPr>
      </w:pPr>
      <w:r w:rsidRPr="00A131AA">
        <w:rPr>
          <w:rFonts w:ascii="Times New Roman" w:eastAsia="Times New Roman" w:hAnsi="Times New Roman" w:cs="Times New Roman"/>
          <w:sz w:val="24"/>
          <w:szCs w:val="24"/>
        </w:rPr>
        <w:t>Для модульного тестирования подключён фреймворк JUnit 5.</w:t>
      </w:r>
    </w:p>
    <w:p w14:paraId="4BC5205E" w14:textId="6477839F" w:rsidR="005D7876" w:rsidRPr="00A131AA" w:rsidRDefault="005D7876">
      <w:pPr>
        <w:rPr>
          <w:rFonts w:ascii="Times New Roman" w:eastAsia="Times New Roman" w:hAnsi="Times New Roman" w:cs="Times New Roman"/>
          <w:sz w:val="24"/>
          <w:szCs w:val="24"/>
        </w:rPr>
      </w:pPr>
      <w:r w:rsidRPr="00A131AA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580163EB" w14:textId="77777777" w:rsidR="005D7876" w:rsidRPr="00A131AA" w:rsidRDefault="005D7876" w:rsidP="005D787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BEE08A4" w14:textId="241B2273" w:rsidR="003558C0" w:rsidRPr="00A131AA" w:rsidRDefault="003558C0" w:rsidP="003558C0">
      <w:pPr>
        <w:rPr>
          <w:rFonts w:ascii="Times New Roman" w:eastAsia="Times New Roman" w:hAnsi="Times New Roman" w:cs="Times New Roman"/>
          <w:sz w:val="24"/>
          <w:szCs w:val="24"/>
        </w:rPr>
      </w:pPr>
      <w:r w:rsidRPr="00A131AA">
        <w:rPr>
          <w:rFonts w:ascii="Times New Roman" w:eastAsia="Times New Roman" w:hAnsi="Times New Roman" w:cs="Times New Roman"/>
          <w:sz w:val="24"/>
          <w:szCs w:val="24"/>
        </w:rPr>
        <w:t xml:space="preserve">3.2. </w:t>
      </w:r>
      <w:r w:rsidR="000E52F3" w:rsidRPr="00A131AA">
        <w:rPr>
          <w:rFonts w:ascii="Times New Roman" w:eastAsia="Times New Roman" w:hAnsi="Times New Roman" w:cs="Times New Roman"/>
          <w:sz w:val="24"/>
          <w:szCs w:val="24"/>
        </w:rPr>
        <w:t>Структура проекта</w:t>
      </w:r>
    </w:p>
    <w:p w14:paraId="771CC7A8" w14:textId="77777777" w:rsidR="00373E8B" w:rsidRPr="00A131AA" w:rsidRDefault="00373E8B" w:rsidP="00373E8B">
      <w:pPr>
        <w:rPr>
          <w:rFonts w:ascii="Times New Roman" w:eastAsia="Times New Roman" w:hAnsi="Times New Roman" w:cs="Times New Roman"/>
          <w:sz w:val="24"/>
          <w:szCs w:val="24"/>
        </w:rPr>
      </w:pPr>
      <w:r w:rsidRPr="00A131AA">
        <w:rPr>
          <w:rFonts w:ascii="Times New Roman" w:eastAsia="Times New Roman" w:hAnsi="Times New Roman" w:cs="Times New Roman"/>
          <w:sz w:val="24"/>
          <w:szCs w:val="24"/>
        </w:rPr>
        <w:t>Архитектура приложения (пакеты / модули кода)</w:t>
      </w:r>
    </w:p>
    <w:p w14:paraId="26248007" w14:textId="77777777" w:rsidR="00373E8B" w:rsidRPr="00A131AA" w:rsidRDefault="00373E8B" w:rsidP="00373E8B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>org.example.javakyrsach2</w:t>
      </w:r>
    </w:p>
    <w:p w14:paraId="61505A18" w14:textId="0C02A621" w:rsidR="00373E8B" w:rsidRPr="00A131AA" w:rsidRDefault="00373E8B" w:rsidP="00373E8B">
      <w:pPr>
        <w:rPr>
          <w:rFonts w:ascii="Times New Roman" w:eastAsia="Times New Roman" w:hAnsi="Times New Roman" w:cs="Times New Roman"/>
          <w:sz w:val="24"/>
          <w:szCs w:val="24"/>
        </w:rPr>
      </w:pPr>
      <w:r w:rsidRPr="00A131AA">
        <w:rPr>
          <w:rFonts w:ascii="Times New Roman" w:eastAsia="Times New Roman" w:hAnsi="Times New Roman" w:cs="Times New Roman"/>
          <w:sz w:val="24"/>
          <w:szCs w:val="24"/>
        </w:rPr>
        <w:t xml:space="preserve">├── </w:t>
      </w: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>HelloApplication</w:t>
      </w:r>
      <w:r w:rsidRPr="00A131AA">
        <w:rPr>
          <w:rFonts w:ascii="Times New Roman" w:eastAsia="Times New Roman" w:hAnsi="Times New Roman" w:cs="Times New Roman"/>
          <w:sz w:val="24"/>
          <w:szCs w:val="24"/>
        </w:rPr>
        <w:t xml:space="preserve">         точка входа </w:t>
      </w: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>JavaFX</w:t>
      </w:r>
    </w:p>
    <w:p w14:paraId="629D247B" w14:textId="1264BC72" w:rsidR="00373E8B" w:rsidRPr="00A131AA" w:rsidRDefault="00373E8B" w:rsidP="00373E8B">
      <w:pPr>
        <w:rPr>
          <w:rFonts w:ascii="Times New Roman" w:eastAsia="Times New Roman" w:hAnsi="Times New Roman" w:cs="Times New Roman"/>
          <w:sz w:val="24"/>
          <w:szCs w:val="24"/>
        </w:rPr>
      </w:pPr>
      <w:r w:rsidRPr="00A131AA">
        <w:rPr>
          <w:rFonts w:ascii="Times New Roman" w:eastAsia="Times New Roman" w:hAnsi="Times New Roman" w:cs="Times New Roman"/>
          <w:sz w:val="24"/>
          <w:szCs w:val="24"/>
        </w:rPr>
        <w:t>├── MainView                   главное окно, панель инструментов, фоновые задачи</w:t>
      </w:r>
    </w:p>
    <w:p w14:paraId="418D73C0" w14:textId="5CAC0273" w:rsidR="00373E8B" w:rsidRPr="00A131AA" w:rsidRDefault="00373E8B" w:rsidP="00373E8B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>├── model/                    ClassInfo, DiagramModel, RelationInfo, RelationType</w:t>
      </w:r>
    </w:p>
    <w:p w14:paraId="6A9E6A42" w14:textId="77777777" w:rsidR="00373E8B" w:rsidRPr="00A131AA" w:rsidRDefault="00373E8B" w:rsidP="00373E8B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>├── service/</w:t>
      </w:r>
    </w:p>
    <w:p w14:paraId="5A5F5A30" w14:textId="1F9D09EB" w:rsidR="00373E8B" w:rsidRPr="00A131AA" w:rsidRDefault="00373E8B" w:rsidP="00373E8B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│   ├── ProjectScanner         </w:t>
      </w:r>
      <w:r w:rsidRPr="00A131AA">
        <w:rPr>
          <w:rFonts w:ascii="Times New Roman" w:eastAsia="Times New Roman" w:hAnsi="Times New Roman" w:cs="Times New Roman"/>
          <w:sz w:val="24"/>
          <w:szCs w:val="24"/>
        </w:rPr>
        <w:t>поиск</w:t>
      </w: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A131AA">
        <w:rPr>
          <w:rFonts w:ascii="Times New Roman" w:eastAsia="Times New Roman" w:hAnsi="Times New Roman" w:cs="Times New Roman"/>
          <w:sz w:val="24"/>
          <w:szCs w:val="24"/>
        </w:rPr>
        <w:t>всех</w:t>
      </w: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.java </w:t>
      </w:r>
      <w:r w:rsidRPr="00A131AA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A131AA">
        <w:rPr>
          <w:rFonts w:ascii="Times New Roman" w:eastAsia="Times New Roman" w:hAnsi="Times New Roman" w:cs="Times New Roman"/>
          <w:sz w:val="24"/>
          <w:szCs w:val="24"/>
        </w:rPr>
        <w:t>каталоге</w:t>
      </w:r>
    </w:p>
    <w:p w14:paraId="1713D914" w14:textId="19990D39" w:rsidR="00373E8B" w:rsidRPr="00A131AA" w:rsidRDefault="00373E8B" w:rsidP="00373E8B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│   └── JavaClassParser        </w:t>
      </w:r>
      <w:r w:rsidRPr="00A131AA">
        <w:rPr>
          <w:rFonts w:ascii="Times New Roman" w:eastAsia="Times New Roman" w:hAnsi="Times New Roman" w:cs="Times New Roman"/>
          <w:sz w:val="24"/>
          <w:szCs w:val="24"/>
        </w:rPr>
        <w:t>анализ</w:t>
      </w: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AST (JavaParser)</w:t>
      </w:r>
    </w:p>
    <w:p w14:paraId="6F7B8E7B" w14:textId="77777777" w:rsidR="00373E8B" w:rsidRPr="00A131AA" w:rsidRDefault="00373E8B" w:rsidP="00373E8B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>├── ui/</w:t>
      </w:r>
    </w:p>
    <w:p w14:paraId="72160A0E" w14:textId="6C6FD707" w:rsidR="00373E8B" w:rsidRPr="00A131AA" w:rsidRDefault="00373E8B" w:rsidP="00373E8B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│   ├── DiagramPane            </w:t>
      </w:r>
      <w:r w:rsidRPr="00A131AA">
        <w:rPr>
          <w:rFonts w:ascii="Times New Roman" w:eastAsia="Times New Roman" w:hAnsi="Times New Roman" w:cs="Times New Roman"/>
          <w:sz w:val="24"/>
          <w:szCs w:val="24"/>
        </w:rPr>
        <w:t>отрисовка</w:t>
      </w: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UML-</w:t>
      </w:r>
      <w:r w:rsidRPr="00A131AA">
        <w:rPr>
          <w:rFonts w:ascii="Times New Roman" w:eastAsia="Times New Roman" w:hAnsi="Times New Roman" w:cs="Times New Roman"/>
          <w:sz w:val="24"/>
          <w:szCs w:val="24"/>
        </w:rPr>
        <w:t>подобной</w:t>
      </w: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A131AA">
        <w:rPr>
          <w:rFonts w:ascii="Times New Roman" w:eastAsia="Times New Roman" w:hAnsi="Times New Roman" w:cs="Times New Roman"/>
          <w:sz w:val="24"/>
          <w:szCs w:val="24"/>
        </w:rPr>
        <w:t>диаграммы</w:t>
      </w:r>
    </w:p>
    <w:p w14:paraId="528CA136" w14:textId="2B614A71" w:rsidR="00373E8B" w:rsidRPr="00A131AA" w:rsidRDefault="00373E8B" w:rsidP="00373E8B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│   └── ZoomableDiagramView   </w:t>
      </w:r>
      <w:r w:rsidRPr="00A131AA">
        <w:rPr>
          <w:rFonts w:ascii="Times New Roman" w:eastAsia="Times New Roman" w:hAnsi="Times New Roman" w:cs="Times New Roman"/>
          <w:sz w:val="24"/>
          <w:szCs w:val="24"/>
        </w:rPr>
        <w:t>масштаб</w:t>
      </w: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A131AA">
        <w:rPr>
          <w:rFonts w:ascii="Times New Roman" w:eastAsia="Times New Roman" w:hAnsi="Times New Roman" w:cs="Times New Roman"/>
          <w:sz w:val="24"/>
          <w:szCs w:val="24"/>
        </w:rPr>
        <w:t>прокрутка</w:t>
      </w: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>, Ctrl+</w:t>
      </w:r>
      <w:r w:rsidRPr="00A131AA">
        <w:rPr>
          <w:rFonts w:ascii="Times New Roman" w:eastAsia="Times New Roman" w:hAnsi="Times New Roman" w:cs="Times New Roman"/>
          <w:sz w:val="24"/>
          <w:szCs w:val="24"/>
        </w:rPr>
        <w:t>колёсико</w:t>
      </w:r>
    </w:p>
    <w:p w14:paraId="781184A2" w14:textId="77777777" w:rsidR="00373E8B" w:rsidRPr="00A131AA" w:rsidRDefault="00373E8B" w:rsidP="00373E8B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>├── db/</w:t>
      </w:r>
    </w:p>
    <w:p w14:paraId="531A29E5" w14:textId="4E719D7A" w:rsidR="00373E8B" w:rsidRPr="00A131AA" w:rsidRDefault="00373E8B" w:rsidP="00373E8B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>│   ├── DatabaseConfig         db.properties, JDBC</w:t>
      </w:r>
    </w:p>
    <w:p w14:paraId="2DC61786" w14:textId="77B335A5" w:rsidR="00373E8B" w:rsidRPr="00A131AA" w:rsidRDefault="00373E8B" w:rsidP="00373E8B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│   ├── DatabaseInitializer    </w:t>
      </w:r>
      <w:r w:rsidRPr="00A131AA">
        <w:rPr>
          <w:rFonts w:ascii="Times New Roman" w:eastAsia="Times New Roman" w:hAnsi="Times New Roman" w:cs="Times New Roman"/>
          <w:sz w:val="24"/>
          <w:szCs w:val="24"/>
        </w:rPr>
        <w:t>выполнение</w:t>
      </w: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schema.sql</w:t>
      </w:r>
    </w:p>
    <w:p w14:paraId="238147A6" w14:textId="311E0376" w:rsidR="00373E8B" w:rsidRPr="00A131AA" w:rsidRDefault="00373E8B" w:rsidP="00373E8B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│   ├── DiagramRepository      </w:t>
      </w:r>
      <w:r w:rsidRPr="00A131AA">
        <w:rPr>
          <w:rFonts w:ascii="Times New Roman" w:eastAsia="Times New Roman" w:hAnsi="Times New Roman" w:cs="Times New Roman"/>
          <w:sz w:val="24"/>
          <w:szCs w:val="24"/>
        </w:rPr>
        <w:t>сохранение</w:t>
      </w: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>/</w:t>
      </w:r>
      <w:r w:rsidRPr="00A131AA">
        <w:rPr>
          <w:rFonts w:ascii="Times New Roman" w:eastAsia="Times New Roman" w:hAnsi="Times New Roman" w:cs="Times New Roman"/>
          <w:sz w:val="24"/>
          <w:szCs w:val="24"/>
        </w:rPr>
        <w:t>загрузка</w:t>
      </w: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>/</w:t>
      </w:r>
      <w:r w:rsidRPr="00A131AA">
        <w:rPr>
          <w:rFonts w:ascii="Times New Roman" w:eastAsia="Times New Roman" w:hAnsi="Times New Roman" w:cs="Times New Roman"/>
          <w:sz w:val="24"/>
          <w:szCs w:val="24"/>
        </w:rPr>
        <w:t>поиск</w:t>
      </w:r>
    </w:p>
    <w:p w14:paraId="31A66839" w14:textId="67779DE8" w:rsidR="00373E8B" w:rsidRPr="00A131AA" w:rsidRDefault="00373E8B" w:rsidP="00373E8B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│   └── AnalysisSummary        </w:t>
      </w:r>
      <w:r w:rsidRPr="00A131AA">
        <w:rPr>
          <w:rFonts w:ascii="Times New Roman" w:eastAsia="Times New Roman" w:hAnsi="Times New Roman" w:cs="Times New Roman"/>
          <w:sz w:val="24"/>
          <w:szCs w:val="24"/>
        </w:rPr>
        <w:t>метаданные</w:t>
      </w: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A131AA">
        <w:rPr>
          <w:rFonts w:ascii="Times New Roman" w:eastAsia="Times New Roman" w:hAnsi="Times New Roman" w:cs="Times New Roman"/>
          <w:sz w:val="24"/>
          <w:szCs w:val="24"/>
        </w:rPr>
        <w:t>анализа</w:t>
      </w:r>
    </w:p>
    <w:p w14:paraId="57F92008" w14:textId="77777777" w:rsidR="00373E8B" w:rsidRPr="00A131AA" w:rsidRDefault="00373E8B" w:rsidP="00373E8B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>└── export/</w:t>
      </w:r>
    </w:p>
    <w:p w14:paraId="0B4EBE22" w14:textId="72F1B787" w:rsidR="00373E8B" w:rsidRPr="00A131AA" w:rsidRDefault="00373E8B" w:rsidP="00373E8B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├── DiagramPngExporter     PNG </w:t>
      </w:r>
      <w:r w:rsidRPr="00A131AA">
        <w:rPr>
          <w:rFonts w:ascii="Times New Roman" w:eastAsia="Times New Roman" w:hAnsi="Times New Roman" w:cs="Times New Roman"/>
          <w:sz w:val="24"/>
          <w:szCs w:val="24"/>
        </w:rPr>
        <w:t>через</w:t>
      </w: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snapshot JavaFX</w:t>
      </w:r>
    </w:p>
    <w:p w14:paraId="66E0CF0E" w14:textId="3E1AA59D" w:rsidR="00373E8B" w:rsidRPr="00A131AA" w:rsidRDefault="00373E8B" w:rsidP="00373E8B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├── DiagramSvgWriter       </w:t>
      </w:r>
      <w:r w:rsidRPr="00A131AA">
        <w:rPr>
          <w:rFonts w:ascii="Times New Roman" w:eastAsia="Times New Roman" w:hAnsi="Times New Roman" w:cs="Times New Roman"/>
          <w:sz w:val="24"/>
          <w:szCs w:val="24"/>
        </w:rPr>
        <w:t>векторный</w:t>
      </w: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SVG</w:t>
      </w:r>
    </w:p>
    <w:p w14:paraId="43471E62" w14:textId="4863238F" w:rsidR="007C33BD" w:rsidRPr="00A131AA" w:rsidRDefault="00373E8B" w:rsidP="003558C0">
      <w:pPr>
        <w:rPr>
          <w:rFonts w:ascii="Times New Roman" w:eastAsia="Times New Roman" w:hAnsi="Times New Roman" w:cs="Times New Roman"/>
          <w:sz w:val="24"/>
          <w:szCs w:val="24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└── DiagramRenderSnapshot  </w:t>
      </w:r>
      <w:r w:rsidRPr="00A131AA">
        <w:rPr>
          <w:rFonts w:ascii="Times New Roman" w:eastAsia="Times New Roman" w:hAnsi="Times New Roman" w:cs="Times New Roman"/>
          <w:sz w:val="24"/>
          <w:szCs w:val="24"/>
        </w:rPr>
        <w:t>данные</w:t>
      </w: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A131AA">
        <w:rPr>
          <w:rFonts w:ascii="Times New Roman" w:eastAsia="Times New Roman" w:hAnsi="Times New Roman" w:cs="Times New Roman"/>
          <w:sz w:val="24"/>
          <w:szCs w:val="24"/>
        </w:rPr>
        <w:t>для</w:t>
      </w: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A131AA">
        <w:rPr>
          <w:rFonts w:ascii="Times New Roman" w:eastAsia="Times New Roman" w:hAnsi="Times New Roman" w:cs="Times New Roman"/>
          <w:sz w:val="24"/>
          <w:szCs w:val="24"/>
        </w:rPr>
        <w:t>экспорта</w:t>
      </w:r>
    </w:p>
    <w:p w14:paraId="3154D75E" w14:textId="2F1F7678" w:rsidR="005D7876" w:rsidRPr="00A131AA" w:rsidRDefault="005D7876">
      <w:pPr>
        <w:rPr>
          <w:rFonts w:ascii="Times New Roman" w:eastAsia="Times New Roman" w:hAnsi="Times New Roman" w:cs="Times New Roman"/>
          <w:sz w:val="24"/>
          <w:szCs w:val="24"/>
        </w:rPr>
      </w:pPr>
      <w:r w:rsidRPr="00A131AA">
        <w:rPr>
          <w:rFonts w:ascii="Times New Roman" w:eastAsia="Times New Roman" w:hAnsi="Times New Roman" w:cs="Times New Roman"/>
          <w:sz w:val="24"/>
          <w:szCs w:val="24"/>
        </w:rPr>
        <w:br w:type="page"/>
      </w:r>
      <w:r w:rsidR="009843A3" w:rsidRPr="00A131AA">
        <w:rPr>
          <w:noProof/>
          <w:sz w:val="24"/>
          <w:szCs w:val="24"/>
        </w:rPr>
        <w:lastRenderedPageBreak/>
        <w:drawing>
          <wp:inline distT="0" distB="0" distL="0" distR="0" wp14:anchorId="6510B77A" wp14:editId="2B7ED1CF">
            <wp:extent cx="5940425" cy="480060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ECE78" w14:textId="47FE0134" w:rsidR="005D7876" w:rsidRPr="00A131AA" w:rsidRDefault="009843A3" w:rsidP="009843A3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131AA">
        <w:rPr>
          <w:rFonts w:ascii="Times New Roman" w:eastAsia="Times New Roman" w:hAnsi="Times New Roman" w:cs="Times New Roman"/>
          <w:sz w:val="24"/>
          <w:szCs w:val="24"/>
        </w:rPr>
        <w:t>Рисунок 6.</w:t>
      </w:r>
      <w:r w:rsidRPr="00A131AA">
        <w:rPr>
          <w:sz w:val="24"/>
          <w:szCs w:val="24"/>
        </w:rPr>
        <w:t xml:space="preserve"> </w:t>
      </w:r>
      <w:r w:rsidRPr="00A131AA">
        <w:rPr>
          <w:rFonts w:ascii="Times New Roman" w:eastAsia="Times New Roman" w:hAnsi="Times New Roman" w:cs="Times New Roman"/>
          <w:sz w:val="24"/>
          <w:szCs w:val="24"/>
        </w:rPr>
        <w:t>UML диаграмма классов</w:t>
      </w:r>
    </w:p>
    <w:p w14:paraId="54F03613" w14:textId="77777777" w:rsidR="009843A3" w:rsidRPr="00A131AA" w:rsidRDefault="009843A3" w:rsidP="009843A3">
      <w:pPr>
        <w:ind w:firstLine="360"/>
        <w:rPr>
          <w:sz w:val="24"/>
          <w:szCs w:val="24"/>
          <w:lang w:val="en-US"/>
        </w:rPr>
      </w:pPr>
      <w:r w:rsidRPr="00A131AA">
        <w:rPr>
          <w:rFonts w:ascii="Times New Roman" w:hAnsi="Times New Roman" w:cs="Times New Roman"/>
          <w:sz w:val="24"/>
          <w:szCs w:val="24"/>
        </w:rPr>
        <w:t>В решении логика разделена на слои по пакетам</w:t>
      </w:r>
      <w:r w:rsidRPr="00A131AA">
        <w:rPr>
          <w:rFonts w:ascii="Times New Roman" w:hAnsi="Times New Roman" w:cs="Times New Roman"/>
          <w:sz w:val="24"/>
          <w:szCs w:val="24"/>
        </w:rPr>
        <w:t xml:space="preserve">. </w:t>
      </w:r>
      <w:r w:rsidRPr="009843A3">
        <w:rPr>
          <w:rFonts w:ascii="Times New Roman" w:eastAsia="Times New Roman" w:hAnsi="Times New Roman" w:cs="Times New Roman"/>
          <w:sz w:val="24"/>
          <w:szCs w:val="24"/>
        </w:rPr>
        <w:t>Старт приложения</w:t>
      </w:r>
      <w:r w:rsidRPr="00A131AA">
        <w:rPr>
          <w:rFonts w:ascii="Times New Roman" w:hAnsi="Times New Roman" w:cs="Times New Roman"/>
          <w:sz w:val="24"/>
          <w:szCs w:val="24"/>
        </w:rPr>
        <w:t xml:space="preserve"> начинается с</w:t>
      </w:r>
      <w:r w:rsidRPr="00A131AA">
        <w:rPr>
          <w:sz w:val="24"/>
          <w:szCs w:val="24"/>
        </w:rPr>
        <w:t xml:space="preserve"> </w:t>
      </w:r>
      <w:r w:rsidRPr="009843A3">
        <w:rPr>
          <w:rFonts w:ascii="Times New Roman" w:eastAsia="Times New Roman" w:hAnsi="Times New Roman" w:cs="Times New Roman"/>
          <w:sz w:val="24"/>
          <w:szCs w:val="24"/>
        </w:rPr>
        <w:t>HelloApplicatio</w:t>
      </w: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>n</w:t>
      </w:r>
      <w:r w:rsidRPr="00A131AA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9843A3">
        <w:rPr>
          <w:rFonts w:ascii="Times New Roman" w:eastAsia="Times New Roman" w:hAnsi="Times New Roman" w:cs="Times New Roman"/>
          <w:sz w:val="24"/>
          <w:szCs w:val="24"/>
        </w:rPr>
        <w:t> при запуске пытается поднять/проверить MySQL: через DatabaseInitializer (читает schema.sql) и DatabaseConfig (читает db.properties и открывает JDBC-соединение).После этого создаётся MainView.</w:t>
      </w:r>
      <w:r w:rsidRPr="00A131AA">
        <w:rPr>
          <w:sz w:val="24"/>
          <w:szCs w:val="24"/>
        </w:rPr>
        <w:t xml:space="preserve"> </w:t>
      </w:r>
    </w:p>
    <w:p w14:paraId="07FE802B" w14:textId="22C8604F" w:rsidR="009843A3" w:rsidRPr="00A131AA" w:rsidRDefault="009843A3" w:rsidP="009843A3">
      <w:pPr>
        <w:ind w:firstLine="360"/>
        <w:rPr>
          <w:sz w:val="24"/>
          <w:szCs w:val="24"/>
        </w:rPr>
      </w:pPr>
      <w:r w:rsidRPr="009843A3">
        <w:rPr>
          <w:rFonts w:ascii="Times New Roman" w:eastAsia="Times New Roman" w:hAnsi="Times New Roman" w:cs="Times New Roman"/>
          <w:sz w:val="24"/>
          <w:szCs w:val="24"/>
        </w:rPr>
        <w:t>MainView (JavaFX) показывает форму выбора проекта, кнопки построения диаграммы, загрузки/поиска из БД (если БД доступна) и экспорта.</w:t>
      </w:r>
      <w:r w:rsidRPr="00A131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843A3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A131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843A3">
        <w:rPr>
          <w:rFonts w:ascii="Times New Roman" w:eastAsia="Times New Roman" w:hAnsi="Times New Roman" w:cs="Times New Roman"/>
          <w:sz w:val="24"/>
          <w:szCs w:val="24"/>
        </w:rPr>
        <w:t>построение диаграммы запускает фоновый поток и вызывает</w:t>
      </w:r>
      <w:r w:rsidRPr="00A131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843A3">
        <w:rPr>
          <w:rFonts w:ascii="Times New Roman" w:eastAsia="Times New Roman" w:hAnsi="Times New Roman" w:cs="Times New Roman"/>
          <w:sz w:val="24"/>
          <w:szCs w:val="24"/>
        </w:rPr>
        <w:t>ProjectScanner (находит все .java файлы в выбранной папке)</w:t>
      </w:r>
      <w:r w:rsidRPr="00A131AA">
        <w:rPr>
          <w:sz w:val="24"/>
          <w:szCs w:val="24"/>
        </w:rPr>
        <w:t xml:space="preserve">, </w:t>
      </w:r>
      <w:r w:rsidRPr="009843A3">
        <w:rPr>
          <w:rFonts w:ascii="Times New Roman" w:eastAsia="Times New Roman" w:hAnsi="Times New Roman" w:cs="Times New Roman"/>
          <w:sz w:val="24"/>
          <w:szCs w:val="24"/>
        </w:rPr>
        <w:t>JavaClassParser (парсит классы/интерфейсы и строит модель связей)</w:t>
      </w:r>
      <w:r w:rsidRPr="00A131AA">
        <w:rPr>
          <w:sz w:val="24"/>
          <w:szCs w:val="24"/>
        </w:rPr>
        <w:t>.</w:t>
      </w:r>
    </w:p>
    <w:p w14:paraId="01B2FC6A" w14:textId="065FE672" w:rsidR="009843A3" w:rsidRPr="009843A3" w:rsidRDefault="009843A3" w:rsidP="009843A3">
      <w:pPr>
        <w:rPr>
          <w:sz w:val="24"/>
          <w:szCs w:val="24"/>
          <w:lang w:val="en-US"/>
        </w:rPr>
      </w:pPr>
      <w:r w:rsidRPr="009843A3">
        <w:rPr>
          <w:rFonts w:ascii="Times New Roman" w:eastAsia="Times New Roman" w:hAnsi="Times New Roman" w:cs="Times New Roman"/>
          <w:sz w:val="24"/>
          <w:szCs w:val="24"/>
          <w:lang w:val="en-US"/>
        </w:rPr>
        <w:t>DiagramModel </w:t>
      </w:r>
      <w:r w:rsidRPr="009843A3">
        <w:rPr>
          <w:rFonts w:ascii="Times New Roman" w:eastAsia="Times New Roman" w:hAnsi="Times New Roman" w:cs="Times New Roman"/>
          <w:sz w:val="24"/>
          <w:szCs w:val="24"/>
        </w:rPr>
        <w:t>содержит</w:t>
      </w: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9843A3">
        <w:rPr>
          <w:rFonts w:ascii="Times New Roman" w:eastAsia="Times New Roman" w:hAnsi="Times New Roman" w:cs="Times New Roman"/>
          <w:sz w:val="24"/>
          <w:szCs w:val="24"/>
        </w:rPr>
        <w:t>список</w:t>
      </w:r>
      <w:r w:rsidRPr="009843A3">
        <w:rPr>
          <w:rFonts w:ascii="Times New Roman" w:eastAsia="Times New Roman" w:hAnsi="Times New Roman" w:cs="Times New Roman"/>
          <w:sz w:val="24"/>
          <w:szCs w:val="24"/>
          <w:lang w:val="en-US"/>
        </w:rPr>
        <w:t> ClassInfo (</w:t>
      </w:r>
      <w:r w:rsidRPr="009843A3">
        <w:rPr>
          <w:rFonts w:ascii="Times New Roman" w:eastAsia="Times New Roman" w:hAnsi="Times New Roman" w:cs="Times New Roman"/>
          <w:sz w:val="24"/>
          <w:szCs w:val="24"/>
        </w:rPr>
        <w:t>имя</w:t>
      </w:r>
      <w:r w:rsidRPr="009843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9843A3">
        <w:rPr>
          <w:rFonts w:ascii="Times New Roman" w:eastAsia="Times New Roman" w:hAnsi="Times New Roman" w:cs="Times New Roman"/>
          <w:sz w:val="24"/>
          <w:szCs w:val="24"/>
        </w:rPr>
        <w:t>пакет</w:t>
      </w:r>
      <w:r w:rsidRPr="009843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9843A3">
        <w:rPr>
          <w:rFonts w:ascii="Times New Roman" w:eastAsia="Times New Roman" w:hAnsi="Times New Roman" w:cs="Times New Roman"/>
          <w:sz w:val="24"/>
          <w:szCs w:val="24"/>
        </w:rPr>
        <w:t>тип</w:t>
      </w:r>
      <w:r w:rsidRPr="009843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9843A3">
        <w:rPr>
          <w:rFonts w:ascii="Times New Roman" w:eastAsia="Times New Roman" w:hAnsi="Times New Roman" w:cs="Times New Roman"/>
          <w:sz w:val="24"/>
          <w:szCs w:val="24"/>
        </w:rPr>
        <w:t>поля</w:t>
      </w:r>
      <w:r w:rsidRPr="009843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9843A3">
        <w:rPr>
          <w:rFonts w:ascii="Times New Roman" w:eastAsia="Times New Roman" w:hAnsi="Times New Roman" w:cs="Times New Roman"/>
          <w:sz w:val="24"/>
          <w:szCs w:val="24"/>
        </w:rPr>
        <w:t>методы</w:t>
      </w:r>
      <w:r w:rsidRPr="009843A3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  <w:r w:rsidRPr="00A131AA">
        <w:rPr>
          <w:sz w:val="24"/>
          <w:szCs w:val="24"/>
          <w:lang w:val="en-US"/>
        </w:rPr>
        <w:t xml:space="preserve">, </w:t>
      </w:r>
      <w:r w:rsidRPr="009843A3">
        <w:rPr>
          <w:rFonts w:ascii="Times New Roman" w:eastAsia="Times New Roman" w:hAnsi="Times New Roman" w:cs="Times New Roman"/>
          <w:sz w:val="24"/>
          <w:szCs w:val="24"/>
        </w:rPr>
        <w:t>список</w:t>
      </w:r>
      <w:r w:rsidRPr="009843A3">
        <w:rPr>
          <w:rFonts w:ascii="Times New Roman" w:eastAsia="Times New Roman" w:hAnsi="Times New Roman" w:cs="Times New Roman"/>
          <w:sz w:val="24"/>
          <w:szCs w:val="24"/>
          <w:lang w:val="en-US"/>
        </w:rPr>
        <w:t> RelationInfo (</w:t>
      </w:r>
      <w:r w:rsidRPr="009843A3">
        <w:rPr>
          <w:rFonts w:ascii="Times New Roman" w:eastAsia="Times New Roman" w:hAnsi="Times New Roman" w:cs="Times New Roman"/>
          <w:sz w:val="24"/>
          <w:szCs w:val="24"/>
        </w:rPr>
        <w:t>источник</w:t>
      </w:r>
      <w:r w:rsidRPr="009843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9843A3">
        <w:rPr>
          <w:rFonts w:ascii="Times New Roman" w:eastAsia="Times New Roman" w:hAnsi="Times New Roman" w:cs="Times New Roman"/>
          <w:sz w:val="24"/>
          <w:szCs w:val="24"/>
        </w:rPr>
        <w:t>цель</w:t>
      </w:r>
      <w:r w:rsidRPr="009843A3">
        <w:rPr>
          <w:rFonts w:ascii="Times New Roman" w:eastAsia="Times New Roman" w:hAnsi="Times New Roman" w:cs="Times New Roman"/>
          <w:sz w:val="24"/>
          <w:szCs w:val="24"/>
          <w:lang w:val="en-US"/>
        </w:rPr>
        <w:t>, RelationType: INHERITANCE/IMPLEMENTATION/ASSOCIATION/DEPENDENCY)</w:t>
      </w:r>
    </w:p>
    <w:p w14:paraId="5DAE24D4" w14:textId="4DBF6299" w:rsidR="009843A3" w:rsidRPr="009843A3" w:rsidRDefault="009843A3" w:rsidP="009843A3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</w:rPr>
        <w:t>Для</w:t>
      </w: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A131AA">
        <w:rPr>
          <w:rFonts w:ascii="Times New Roman" w:eastAsia="Times New Roman" w:hAnsi="Times New Roman" w:cs="Times New Roman"/>
          <w:sz w:val="24"/>
          <w:szCs w:val="24"/>
        </w:rPr>
        <w:t>хранения</w:t>
      </w: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A131AA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A131AA">
        <w:rPr>
          <w:rFonts w:ascii="Times New Roman" w:eastAsia="Times New Roman" w:hAnsi="Times New Roman" w:cs="Times New Roman"/>
          <w:sz w:val="24"/>
          <w:szCs w:val="24"/>
        </w:rPr>
        <w:t>бд</w:t>
      </w: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A131AA">
        <w:rPr>
          <w:rFonts w:ascii="Times New Roman" w:eastAsia="Times New Roman" w:hAnsi="Times New Roman" w:cs="Times New Roman"/>
          <w:sz w:val="24"/>
          <w:szCs w:val="24"/>
        </w:rPr>
        <w:t>используется</w:t>
      </w: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9843A3">
        <w:rPr>
          <w:rFonts w:ascii="Times New Roman" w:eastAsia="Times New Roman" w:hAnsi="Times New Roman" w:cs="Times New Roman"/>
          <w:sz w:val="24"/>
          <w:szCs w:val="24"/>
          <w:lang w:val="en-US"/>
        </w:rPr>
        <w:t>DiagramRepository</w:t>
      </w: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A131AA">
        <w:rPr>
          <w:rFonts w:ascii="Times New Roman" w:eastAsia="Times New Roman" w:hAnsi="Times New Roman" w:cs="Times New Roman"/>
          <w:sz w:val="24"/>
          <w:szCs w:val="24"/>
        </w:rPr>
        <w:t>который</w:t>
      </w:r>
      <w:r w:rsidRPr="009843A3">
        <w:rPr>
          <w:rFonts w:ascii="Times New Roman" w:eastAsia="Times New Roman" w:hAnsi="Times New Roman" w:cs="Times New Roman"/>
          <w:sz w:val="24"/>
          <w:szCs w:val="24"/>
          <w:lang w:val="en-US"/>
        </w:rPr>
        <w:t> </w:t>
      </w:r>
      <w:r w:rsidRPr="009843A3">
        <w:rPr>
          <w:rFonts w:ascii="Times New Roman" w:eastAsia="Times New Roman" w:hAnsi="Times New Roman" w:cs="Times New Roman"/>
          <w:sz w:val="24"/>
          <w:szCs w:val="24"/>
        </w:rPr>
        <w:t>умеет</w:t>
      </w: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</w:t>
      </w:r>
      <w:r w:rsidRPr="009843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ave(...): </w:t>
      </w:r>
      <w:r w:rsidRPr="009843A3">
        <w:rPr>
          <w:rFonts w:ascii="Times New Roman" w:eastAsia="Times New Roman" w:hAnsi="Times New Roman" w:cs="Times New Roman"/>
          <w:sz w:val="24"/>
          <w:szCs w:val="24"/>
        </w:rPr>
        <w:t>сохранить</w:t>
      </w:r>
      <w:r w:rsidRPr="009843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9843A3">
        <w:rPr>
          <w:rFonts w:ascii="Times New Roman" w:eastAsia="Times New Roman" w:hAnsi="Times New Roman" w:cs="Times New Roman"/>
          <w:sz w:val="24"/>
          <w:szCs w:val="24"/>
        </w:rPr>
        <w:t>анализ</w:t>
      </w:r>
      <w:r w:rsidRPr="009843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9843A3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9843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9843A3">
        <w:rPr>
          <w:rFonts w:ascii="Times New Roman" w:eastAsia="Times New Roman" w:hAnsi="Times New Roman" w:cs="Times New Roman"/>
          <w:sz w:val="24"/>
          <w:szCs w:val="24"/>
        </w:rPr>
        <w:t>таблицы</w:t>
      </w:r>
      <w:r w:rsidRPr="009843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(analysis_run, diagram_class, diagram_class_member, diagram_relation) </w:t>
      </w:r>
      <w:r w:rsidRPr="009843A3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9843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9843A3">
        <w:rPr>
          <w:rFonts w:ascii="Times New Roman" w:eastAsia="Times New Roman" w:hAnsi="Times New Roman" w:cs="Times New Roman"/>
          <w:sz w:val="24"/>
          <w:szCs w:val="24"/>
        </w:rPr>
        <w:t>одной</w:t>
      </w:r>
      <w:r w:rsidRPr="009843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9843A3">
        <w:rPr>
          <w:rFonts w:ascii="Times New Roman" w:eastAsia="Times New Roman" w:hAnsi="Times New Roman" w:cs="Times New Roman"/>
          <w:sz w:val="24"/>
          <w:szCs w:val="24"/>
        </w:rPr>
        <w:t>транзакции</w:t>
      </w: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9843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load(...): </w:t>
      </w:r>
      <w:r w:rsidRPr="009843A3">
        <w:rPr>
          <w:rFonts w:ascii="Times New Roman" w:eastAsia="Times New Roman" w:hAnsi="Times New Roman" w:cs="Times New Roman"/>
          <w:sz w:val="24"/>
          <w:szCs w:val="24"/>
        </w:rPr>
        <w:t>восстановить</w:t>
      </w:r>
      <w:r w:rsidRPr="009843A3">
        <w:rPr>
          <w:rFonts w:ascii="Times New Roman" w:eastAsia="Times New Roman" w:hAnsi="Times New Roman" w:cs="Times New Roman"/>
          <w:sz w:val="24"/>
          <w:szCs w:val="24"/>
          <w:lang w:val="en-US"/>
        </w:rPr>
        <w:t> DiagramModel </w:t>
      </w:r>
      <w:r w:rsidRPr="009843A3">
        <w:rPr>
          <w:rFonts w:ascii="Times New Roman" w:eastAsia="Times New Roman" w:hAnsi="Times New Roman" w:cs="Times New Roman"/>
          <w:sz w:val="24"/>
          <w:szCs w:val="24"/>
        </w:rPr>
        <w:t>по</w:t>
      </w:r>
      <w:r w:rsidRPr="009843A3">
        <w:rPr>
          <w:rFonts w:ascii="Times New Roman" w:eastAsia="Times New Roman" w:hAnsi="Times New Roman" w:cs="Times New Roman"/>
          <w:sz w:val="24"/>
          <w:szCs w:val="24"/>
          <w:lang w:val="en-US"/>
        </w:rPr>
        <w:t> analysisId</w:t>
      </w: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9843A3">
        <w:rPr>
          <w:rFonts w:ascii="Times New Roman" w:eastAsia="Times New Roman" w:hAnsi="Times New Roman" w:cs="Times New Roman"/>
          <w:sz w:val="24"/>
          <w:szCs w:val="24"/>
          <w:lang w:val="en-US"/>
        </w:rPr>
        <w:t>findRecent* </w:t>
      </w:r>
      <w:r w:rsidRPr="009843A3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9843A3">
        <w:rPr>
          <w:rFonts w:ascii="Times New Roman" w:eastAsia="Times New Roman" w:hAnsi="Times New Roman" w:cs="Times New Roman"/>
          <w:sz w:val="24"/>
          <w:szCs w:val="24"/>
          <w:lang w:val="en-US"/>
        </w:rPr>
        <w:t> findClassNames(...) </w:t>
      </w:r>
      <w:r w:rsidRPr="009843A3">
        <w:rPr>
          <w:rFonts w:ascii="Times New Roman" w:eastAsia="Times New Roman" w:hAnsi="Times New Roman" w:cs="Times New Roman"/>
          <w:sz w:val="24"/>
          <w:szCs w:val="24"/>
        </w:rPr>
        <w:t>для</w:t>
      </w:r>
      <w:r w:rsidRPr="009843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UI-</w:t>
      </w:r>
      <w:r w:rsidRPr="009843A3">
        <w:rPr>
          <w:rFonts w:ascii="Times New Roman" w:eastAsia="Times New Roman" w:hAnsi="Times New Roman" w:cs="Times New Roman"/>
          <w:sz w:val="24"/>
          <w:szCs w:val="24"/>
        </w:rPr>
        <w:t>поиска</w:t>
      </w:r>
      <w:r w:rsidRPr="009843A3">
        <w:rPr>
          <w:rFonts w:ascii="Times New Roman" w:eastAsia="Times New Roman" w:hAnsi="Times New Roman" w:cs="Times New Roman"/>
          <w:sz w:val="24"/>
          <w:szCs w:val="24"/>
          <w:lang w:val="en-US"/>
        </w:rPr>
        <w:t>/</w:t>
      </w:r>
      <w:r w:rsidRPr="009843A3">
        <w:rPr>
          <w:rFonts w:ascii="Times New Roman" w:eastAsia="Times New Roman" w:hAnsi="Times New Roman" w:cs="Times New Roman"/>
          <w:sz w:val="24"/>
          <w:szCs w:val="24"/>
        </w:rPr>
        <w:t>выбора</w:t>
      </w:r>
      <w:r w:rsidRPr="009843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9843A3">
        <w:rPr>
          <w:rFonts w:ascii="Times New Roman" w:eastAsia="Times New Roman" w:hAnsi="Times New Roman" w:cs="Times New Roman"/>
          <w:sz w:val="24"/>
          <w:szCs w:val="24"/>
        </w:rPr>
        <w:t>анализа</w:t>
      </w:r>
    </w:p>
    <w:p w14:paraId="3C4BB680" w14:textId="0AE34D75" w:rsidR="009843A3" w:rsidRPr="009843A3" w:rsidRDefault="009843A3" w:rsidP="009843A3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843A3">
        <w:rPr>
          <w:rFonts w:ascii="Times New Roman" w:eastAsia="Times New Roman" w:hAnsi="Times New Roman" w:cs="Times New Roman"/>
          <w:sz w:val="24"/>
          <w:szCs w:val="24"/>
        </w:rPr>
        <w:t>Визуализаци</w:t>
      </w:r>
      <w:r w:rsidR="00571C44" w:rsidRPr="00A131AA">
        <w:rPr>
          <w:rFonts w:ascii="Times New Roman" w:eastAsia="Times New Roman" w:hAnsi="Times New Roman" w:cs="Times New Roman"/>
          <w:sz w:val="24"/>
          <w:szCs w:val="24"/>
        </w:rPr>
        <w:t>ей</w:t>
      </w:r>
      <w:r w:rsidRPr="009843A3">
        <w:rPr>
          <w:rFonts w:ascii="Times New Roman" w:eastAsia="Times New Roman" w:hAnsi="Times New Roman" w:cs="Times New Roman"/>
          <w:sz w:val="24"/>
          <w:szCs w:val="24"/>
        </w:rPr>
        <w:t xml:space="preserve"> и экспорт</w:t>
      </w:r>
      <w:r w:rsidR="00571C44" w:rsidRPr="00A131AA">
        <w:rPr>
          <w:rFonts w:ascii="Times New Roman" w:eastAsia="Times New Roman" w:hAnsi="Times New Roman" w:cs="Times New Roman"/>
          <w:sz w:val="24"/>
          <w:szCs w:val="24"/>
        </w:rPr>
        <w:t>ом занимается</w:t>
      </w:r>
      <w:r w:rsidRPr="00A131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843A3">
        <w:rPr>
          <w:rFonts w:ascii="Times New Roman" w:eastAsia="Times New Roman" w:hAnsi="Times New Roman" w:cs="Times New Roman"/>
          <w:sz w:val="24"/>
          <w:szCs w:val="24"/>
          <w:lang w:val="en-US"/>
        </w:rPr>
        <w:t>ZoomableDiagramView</w:t>
      </w:r>
      <w:r w:rsidR="00571C44" w:rsidRPr="00A131AA">
        <w:rPr>
          <w:rFonts w:ascii="Times New Roman" w:eastAsia="Times New Roman" w:hAnsi="Times New Roman" w:cs="Times New Roman"/>
          <w:sz w:val="24"/>
          <w:szCs w:val="24"/>
        </w:rPr>
        <w:t>, он</w:t>
      </w:r>
      <w:r w:rsidRPr="009843A3">
        <w:rPr>
          <w:rFonts w:ascii="Times New Roman" w:eastAsia="Times New Roman" w:hAnsi="Times New Roman" w:cs="Times New Roman"/>
          <w:sz w:val="24"/>
          <w:szCs w:val="24"/>
          <w:lang w:val="en-US"/>
        </w:rPr>
        <w:t> </w:t>
      </w:r>
      <w:r w:rsidR="00571C44" w:rsidRPr="00A131AA">
        <w:rPr>
          <w:rFonts w:ascii="Times New Roman" w:eastAsia="Times New Roman" w:hAnsi="Times New Roman" w:cs="Times New Roman"/>
          <w:sz w:val="24"/>
          <w:szCs w:val="24"/>
        </w:rPr>
        <w:t>осуществляет</w:t>
      </w:r>
      <w:r w:rsidRPr="009843A3">
        <w:rPr>
          <w:rFonts w:ascii="Times New Roman" w:eastAsia="Times New Roman" w:hAnsi="Times New Roman" w:cs="Times New Roman"/>
          <w:sz w:val="24"/>
          <w:szCs w:val="24"/>
        </w:rPr>
        <w:t xml:space="preserve"> зум/скролл и содержит</w:t>
      </w:r>
      <w:r w:rsidRPr="009843A3">
        <w:rPr>
          <w:rFonts w:ascii="Times New Roman" w:eastAsia="Times New Roman" w:hAnsi="Times New Roman" w:cs="Times New Roman"/>
          <w:sz w:val="24"/>
          <w:szCs w:val="24"/>
          <w:lang w:val="en-US"/>
        </w:rPr>
        <w:t> DiagramPane</w:t>
      </w:r>
      <w:r w:rsidRPr="009843A3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131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843A3">
        <w:rPr>
          <w:rFonts w:ascii="Times New Roman" w:eastAsia="Times New Roman" w:hAnsi="Times New Roman" w:cs="Times New Roman"/>
          <w:sz w:val="24"/>
          <w:szCs w:val="24"/>
          <w:lang w:val="en-US"/>
        </w:rPr>
        <w:t>DiagramPane.setModel(...) </w:t>
      </w:r>
      <w:r w:rsidRPr="009843A3">
        <w:rPr>
          <w:rFonts w:ascii="Times New Roman" w:eastAsia="Times New Roman" w:hAnsi="Times New Roman" w:cs="Times New Roman"/>
          <w:sz w:val="24"/>
          <w:szCs w:val="24"/>
        </w:rPr>
        <w:t>вычисляет</w:t>
      </w:r>
      <w:r w:rsidRPr="009843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9843A3">
        <w:rPr>
          <w:rFonts w:ascii="Times New Roman" w:eastAsia="Times New Roman" w:hAnsi="Times New Roman" w:cs="Times New Roman"/>
          <w:sz w:val="24"/>
          <w:szCs w:val="24"/>
        </w:rPr>
        <w:t>компоновку</w:t>
      </w:r>
      <w:r w:rsidRPr="009843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9843A3">
        <w:rPr>
          <w:rFonts w:ascii="Times New Roman" w:eastAsia="Times New Roman" w:hAnsi="Times New Roman" w:cs="Times New Roman"/>
          <w:sz w:val="24"/>
          <w:szCs w:val="24"/>
        </w:rPr>
        <w:t>рисует</w:t>
      </w:r>
      <w:r w:rsidRPr="009843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9843A3">
        <w:rPr>
          <w:rFonts w:ascii="Times New Roman" w:eastAsia="Times New Roman" w:hAnsi="Times New Roman" w:cs="Times New Roman"/>
          <w:sz w:val="24"/>
          <w:szCs w:val="24"/>
        </w:rPr>
        <w:t>узлы</w:t>
      </w:r>
      <w:r w:rsidRPr="009843A3">
        <w:rPr>
          <w:rFonts w:ascii="Times New Roman" w:eastAsia="Times New Roman" w:hAnsi="Times New Roman" w:cs="Times New Roman"/>
          <w:sz w:val="24"/>
          <w:szCs w:val="24"/>
          <w:lang w:val="en-US"/>
        </w:rPr>
        <w:t>/</w:t>
      </w:r>
      <w:r w:rsidRPr="009843A3">
        <w:rPr>
          <w:rFonts w:ascii="Times New Roman" w:eastAsia="Times New Roman" w:hAnsi="Times New Roman" w:cs="Times New Roman"/>
          <w:sz w:val="24"/>
          <w:szCs w:val="24"/>
        </w:rPr>
        <w:t>рёбра</w:t>
      </w:r>
      <w:r w:rsidRPr="009843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9843A3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9843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9843A3">
        <w:rPr>
          <w:rFonts w:ascii="Times New Roman" w:eastAsia="Times New Roman" w:hAnsi="Times New Roman" w:cs="Times New Roman"/>
          <w:sz w:val="24"/>
          <w:szCs w:val="24"/>
        </w:rPr>
        <w:t>формирует</w:t>
      </w:r>
      <w:r w:rsidRPr="009843A3">
        <w:rPr>
          <w:rFonts w:ascii="Times New Roman" w:eastAsia="Times New Roman" w:hAnsi="Times New Roman" w:cs="Times New Roman"/>
          <w:sz w:val="24"/>
          <w:szCs w:val="24"/>
          <w:lang w:val="en-US"/>
        </w:rPr>
        <w:t> DiagramRenderSnapshot.</w:t>
      </w: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9843A3">
        <w:rPr>
          <w:rFonts w:ascii="Times New Roman" w:eastAsia="Times New Roman" w:hAnsi="Times New Roman" w:cs="Times New Roman"/>
          <w:sz w:val="24"/>
          <w:szCs w:val="24"/>
        </w:rPr>
        <w:t>Экспорт</w:t>
      </w:r>
      <w:r w:rsidRPr="009843A3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9843A3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PNG: DiagramPngExporter </w:t>
      </w:r>
      <w:r w:rsidRPr="009843A3">
        <w:rPr>
          <w:rFonts w:ascii="Times New Roman" w:eastAsia="Times New Roman" w:hAnsi="Times New Roman" w:cs="Times New Roman"/>
          <w:sz w:val="24"/>
          <w:szCs w:val="24"/>
        </w:rPr>
        <w:t>берет</w:t>
      </w:r>
      <w:r w:rsidRPr="009843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9843A3">
        <w:rPr>
          <w:rFonts w:ascii="Times New Roman" w:eastAsia="Times New Roman" w:hAnsi="Times New Roman" w:cs="Times New Roman"/>
          <w:sz w:val="24"/>
          <w:szCs w:val="24"/>
        </w:rPr>
        <w:t>текущее</w:t>
      </w:r>
      <w:r w:rsidRPr="009843A3">
        <w:rPr>
          <w:rFonts w:ascii="Times New Roman" w:eastAsia="Times New Roman" w:hAnsi="Times New Roman" w:cs="Times New Roman"/>
          <w:sz w:val="24"/>
          <w:szCs w:val="24"/>
          <w:lang w:val="en-US"/>
        </w:rPr>
        <w:t> DiagramPane</w:t>
      </w: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r w:rsidRPr="009843A3">
        <w:rPr>
          <w:rFonts w:ascii="Times New Roman" w:eastAsia="Times New Roman" w:hAnsi="Times New Roman" w:cs="Times New Roman"/>
          <w:sz w:val="24"/>
          <w:szCs w:val="24"/>
          <w:lang w:val="en-US"/>
        </w:rPr>
        <w:t>SVG: DiagramSvgWriter </w:t>
      </w:r>
      <w:r w:rsidRPr="009843A3">
        <w:rPr>
          <w:rFonts w:ascii="Times New Roman" w:eastAsia="Times New Roman" w:hAnsi="Times New Roman" w:cs="Times New Roman"/>
          <w:sz w:val="24"/>
          <w:szCs w:val="24"/>
        </w:rPr>
        <w:t>записывает</w:t>
      </w:r>
      <w:r w:rsidRPr="009843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9843A3">
        <w:rPr>
          <w:rFonts w:ascii="Times New Roman" w:eastAsia="Times New Roman" w:hAnsi="Times New Roman" w:cs="Times New Roman"/>
          <w:sz w:val="24"/>
          <w:szCs w:val="24"/>
        </w:rPr>
        <w:t>данные</w:t>
      </w:r>
      <w:r w:rsidRPr="009843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9843A3">
        <w:rPr>
          <w:rFonts w:ascii="Times New Roman" w:eastAsia="Times New Roman" w:hAnsi="Times New Roman" w:cs="Times New Roman"/>
          <w:sz w:val="24"/>
          <w:szCs w:val="24"/>
        </w:rPr>
        <w:t>из</w:t>
      </w:r>
      <w:r w:rsidRPr="009843A3">
        <w:rPr>
          <w:rFonts w:ascii="Times New Roman" w:eastAsia="Times New Roman" w:hAnsi="Times New Roman" w:cs="Times New Roman"/>
          <w:sz w:val="24"/>
          <w:szCs w:val="24"/>
          <w:lang w:val="en-US"/>
        </w:rPr>
        <w:t> DiagramRenderSnapshot</w:t>
      </w:r>
    </w:p>
    <w:p w14:paraId="3BD74CD4" w14:textId="3FA511A9" w:rsidR="009843A3" w:rsidRPr="00A131AA" w:rsidRDefault="009843A3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D98EE3F" w14:textId="77777777" w:rsidR="009843A3" w:rsidRPr="00A131AA" w:rsidRDefault="009843A3" w:rsidP="003558C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7401990" w14:textId="77777777" w:rsidR="00571C44" w:rsidRPr="00A131AA" w:rsidRDefault="003558C0" w:rsidP="00571C44">
      <w:pPr>
        <w:rPr>
          <w:rFonts w:ascii="Times New Roman" w:eastAsia="Times New Roman" w:hAnsi="Times New Roman" w:cs="Times New Roman"/>
          <w:sz w:val="24"/>
          <w:szCs w:val="24"/>
        </w:rPr>
      </w:pPr>
      <w:r w:rsidRPr="00A131AA">
        <w:rPr>
          <w:rFonts w:ascii="Times New Roman" w:eastAsia="Times New Roman" w:hAnsi="Times New Roman" w:cs="Times New Roman"/>
          <w:sz w:val="24"/>
          <w:szCs w:val="24"/>
        </w:rPr>
        <w:t xml:space="preserve">3.3. </w:t>
      </w:r>
      <w:r w:rsidR="00DA1B4F" w:rsidRPr="00A131AA">
        <w:rPr>
          <w:rFonts w:ascii="Times New Roman" w:eastAsia="Times New Roman" w:hAnsi="Times New Roman" w:cs="Times New Roman"/>
          <w:sz w:val="24"/>
          <w:szCs w:val="24"/>
        </w:rPr>
        <w:t>Реализация</w:t>
      </w:r>
      <w:r w:rsidRPr="00A131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8DA267C" w14:textId="4A24C985" w:rsidR="00DA1B4F" w:rsidRPr="00A131AA" w:rsidRDefault="00571C44" w:rsidP="00571C44">
      <w:pPr>
        <w:rPr>
          <w:rFonts w:ascii="Times New Roman" w:eastAsia="Times New Roman" w:hAnsi="Times New Roman" w:cs="Times New Roman"/>
          <w:sz w:val="24"/>
          <w:szCs w:val="24"/>
        </w:rPr>
      </w:pPr>
      <w:r w:rsidRPr="00A131AA">
        <w:rPr>
          <w:rFonts w:ascii="Times New Roman" w:eastAsia="Times New Roman" w:hAnsi="Times New Roman" w:cs="Times New Roman"/>
          <w:sz w:val="24"/>
          <w:szCs w:val="24"/>
        </w:rPr>
        <w:t>1.</w:t>
      </w:r>
      <w:r w:rsidR="00AB5B96" w:rsidRPr="00AB5B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A1B4F" w:rsidRPr="00A131AA">
        <w:rPr>
          <w:rFonts w:ascii="Times New Roman" w:eastAsia="Times New Roman" w:hAnsi="Times New Roman" w:cs="Times New Roman"/>
          <w:sz w:val="24"/>
          <w:szCs w:val="24"/>
        </w:rPr>
        <w:t>Класс JavaClassParser </w:t>
      </w:r>
      <w:r w:rsidRPr="00A131AA">
        <w:rPr>
          <w:rFonts w:ascii="Times New Roman" w:eastAsia="Times New Roman" w:hAnsi="Times New Roman" w:cs="Times New Roman"/>
          <w:sz w:val="24"/>
          <w:szCs w:val="24"/>
        </w:rPr>
        <w:t>-</w:t>
      </w:r>
      <w:r w:rsidR="00DA1B4F" w:rsidRPr="00A131AA">
        <w:rPr>
          <w:rFonts w:ascii="Times New Roman" w:eastAsia="Times New Roman" w:hAnsi="Times New Roman" w:cs="Times New Roman"/>
          <w:sz w:val="24"/>
          <w:szCs w:val="24"/>
        </w:rPr>
        <w:t xml:space="preserve"> анализ исходного кода</w:t>
      </w:r>
    </w:p>
    <w:p w14:paraId="540320DD" w14:textId="4DD9B311" w:rsidR="00DA1B4F" w:rsidRPr="00A131AA" w:rsidRDefault="00571C44" w:rsidP="00DA1B4F">
      <w:pPr>
        <w:rPr>
          <w:rFonts w:ascii="Times New Roman" w:eastAsia="Times New Roman" w:hAnsi="Times New Roman" w:cs="Times New Roman"/>
          <w:sz w:val="24"/>
          <w:szCs w:val="24"/>
        </w:rPr>
      </w:pPr>
      <w:r w:rsidRPr="00A131AA">
        <w:rPr>
          <w:rFonts w:ascii="Times New Roman" w:eastAsia="Times New Roman" w:hAnsi="Times New Roman" w:cs="Times New Roman"/>
          <w:sz w:val="24"/>
          <w:szCs w:val="24"/>
        </w:rPr>
        <w:t>В это</w:t>
      </w:r>
      <w:r w:rsidR="009A4AA1">
        <w:rPr>
          <w:rFonts w:ascii="Times New Roman" w:eastAsia="Times New Roman" w:hAnsi="Times New Roman" w:cs="Times New Roman"/>
          <w:sz w:val="24"/>
          <w:szCs w:val="24"/>
        </w:rPr>
        <w:t>м</w:t>
      </w:r>
      <w:r w:rsidRPr="00A131AA">
        <w:rPr>
          <w:rFonts w:ascii="Times New Roman" w:eastAsia="Times New Roman" w:hAnsi="Times New Roman" w:cs="Times New Roman"/>
          <w:sz w:val="24"/>
          <w:szCs w:val="24"/>
        </w:rPr>
        <w:t xml:space="preserve"> классе </w:t>
      </w:r>
      <w:r w:rsidRPr="00A131AA">
        <w:rPr>
          <w:rFonts w:ascii="Times New Roman" w:eastAsia="Times New Roman" w:hAnsi="Times New Roman" w:cs="Times New Roman"/>
          <w:sz w:val="24"/>
          <w:szCs w:val="24"/>
        </w:rPr>
        <w:t>связь добавляется только если целевой тип присутствует в анализируемом проекте (knownNames). Это исключает связи с String, List и внешними библиотеками. Метод simpleTypeName убирает пакет и generics (List&lt;User&gt; → User).</w:t>
      </w:r>
      <w:r w:rsidR="009A4AA1">
        <w:rPr>
          <w:rFonts w:ascii="Times New Roman" w:eastAsia="Times New Roman" w:hAnsi="Times New Roman" w:cs="Times New Roman"/>
          <w:sz w:val="24"/>
          <w:szCs w:val="24"/>
        </w:rPr>
        <w:t xml:space="preserve"> Р</w:t>
      </w:r>
      <w:r w:rsidR="00DA1B4F" w:rsidRPr="00A131AA">
        <w:rPr>
          <w:rFonts w:ascii="Times New Roman" w:eastAsia="Times New Roman" w:hAnsi="Times New Roman" w:cs="Times New Roman"/>
          <w:sz w:val="24"/>
          <w:szCs w:val="24"/>
        </w:rPr>
        <w:t>азб</w:t>
      </w:r>
      <w:r w:rsidR="009A4AA1">
        <w:rPr>
          <w:rFonts w:ascii="Times New Roman" w:eastAsia="Times New Roman" w:hAnsi="Times New Roman" w:cs="Times New Roman"/>
          <w:sz w:val="24"/>
          <w:szCs w:val="24"/>
        </w:rPr>
        <w:t>и</w:t>
      </w:r>
      <w:r w:rsidR="00DA1B4F" w:rsidRPr="00A131AA">
        <w:rPr>
          <w:rFonts w:ascii="Times New Roman" w:eastAsia="Times New Roman" w:hAnsi="Times New Roman" w:cs="Times New Roman"/>
          <w:sz w:val="24"/>
          <w:szCs w:val="24"/>
        </w:rPr>
        <w:t>р</w:t>
      </w:r>
      <w:r w:rsidR="009A4AA1">
        <w:rPr>
          <w:rFonts w:ascii="Times New Roman" w:eastAsia="Times New Roman" w:hAnsi="Times New Roman" w:cs="Times New Roman"/>
          <w:sz w:val="24"/>
          <w:szCs w:val="24"/>
        </w:rPr>
        <w:t>ает</w:t>
      </w:r>
      <w:r w:rsidR="00DA1B4F" w:rsidRPr="00A131AA">
        <w:rPr>
          <w:rFonts w:ascii="Times New Roman" w:eastAsia="Times New Roman" w:hAnsi="Times New Roman" w:cs="Times New Roman"/>
          <w:sz w:val="24"/>
          <w:szCs w:val="24"/>
        </w:rPr>
        <w:t> .java-файл</w:t>
      </w:r>
      <w:r w:rsidR="009A4AA1">
        <w:rPr>
          <w:rFonts w:ascii="Times New Roman" w:eastAsia="Times New Roman" w:hAnsi="Times New Roman" w:cs="Times New Roman"/>
          <w:sz w:val="24"/>
          <w:szCs w:val="24"/>
        </w:rPr>
        <w:t>ы</w:t>
      </w:r>
      <w:r w:rsidR="00DA1B4F" w:rsidRPr="00A131AA">
        <w:rPr>
          <w:rFonts w:ascii="Times New Roman" w:eastAsia="Times New Roman" w:hAnsi="Times New Roman" w:cs="Times New Roman"/>
          <w:sz w:val="24"/>
          <w:szCs w:val="24"/>
        </w:rPr>
        <w:t xml:space="preserve"> через JavaParser, извле</w:t>
      </w:r>
      <w:r w:rsidR="009A4AA1">
        <w:rPr>
          <w:rFonts w:ascii="Times New Roman" w:eastAsia="Times New Roman" w:hAnsi="Times New Roman" w:cs="Times New Roman"/>
          <w:sz w:val="24"/>
          <w:szCs w:val="24"/>
        </w:rPr>
        <w:t>кает</w:t>
      </w:r>
      <w:r w:rsidR="00DA1B4F" w:rsidRPr="00A131AA">
        <w:rPr>
          <w:rFonts w:ascii="Times New Roman" w:eastAsia="Times New Roman" w:hAnsi="Times New Roman" w:cs="Times New Roman"/>
          <w:sz w:val="24"/>
          <w:szCs w:val="24"/>
        </w:rPr>
        <w:t xml:space="preserve"> класс</w:t>
      </w:r>
      <w:r w:rsidR="009A4AA1">
        <w:rPr>
          <w:rFonts w:ascii="Times New Roman" w:eastAsia="Times New Roman" w:hAnsi="Times New Roman" w:cs="Times New Roman"/>
          <w:sz w:val="24"/>
          <w:szCs w:val="24"/>
        </w:rPr>
        <w:t>ы</w:t>
      </w:r>
      <w:r w:rsidR="00DA1B4F" w:rsidRPr="00A131AA">
        <w:rPr>
          <w:rFonts w:ascii="Times New Roman" w:eastAsia="Times New Roman" w:hAnsi="Times New Roman" w:cs="Times New Roman"/>
          <w:sz w:val="24"/>
          <w:szCs w:val="24"/>
        </w:rPr>
        <w:t>/интерфейс</w:t>
      </w:r>
      <w:r w:rsidR="009A4AA1">
        <w:rPr>
          <w:rFonts w:ascii="Times New Roman" w:eastAsia="Times New Roman" w:hAnsi="Times New Roman" w:cs="Times New Roman"/>
          <w:sz w:val="24"/>
          <w:szCs w:val="24"/>
        </w:rPr>
        <w:t>ы</w:t>
      </w:r>
      <w:r w:rsidR="00DA1B4F" w:rsidRPr="00A131AA">
        <w:rPr>
          <w:rFonts w:ascii="Times New Roman" w:eastAsia="Times New Roman" w:hAnsi="Times New Roman" w:cs="Times New Roman"/>
          <w:sz w:val="24"/>
          <w:szCs w:val="24"/>
        </w:rPr>
        <w:t xml:space="preserve"> и связ</w:t>
      </w:r>
      <w:r w:rsidR="009A4AA1">
        <w:rPr>
          <w:rFonts w:ascii="Times New Roman" w:eastAsia="Times New Roman" w:hAnsi="Times New Roman" w:cs="Times New Roman"/>
          <w:sz w:val="24"/>
          <w:szCs w:val="24"/>
        </w:rPr>
        <w:t>и</w:t>
      </w:r>
      <w:r w:rsidR="00DA1B4F" w:rsidRPr="00A131AA">
        <w:rPr>
          <w:rFonts w:ascii="Times New Roman" w:eastAsia="Times New Roman" w:hAnsi="Times New Roman" w:cs="Times New Roman"/>
          <w:sz w:val="24"/>
          <w:szCs w:val="24"/>
        </w:rPr>
        <w:t xml:space="preserve"> (наследование, реализация, ассоциация).</w:t>
      </w:r>
    </w:p>
    <w:p w14:paraId="17109282" w14:textId="4065DCAF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</w:rPr>
      </w:pPr>
      <w:r w:rsidRPr="00A131AA">
        <w:rPr>
          <w:rFonts w:ascii="Times New Roman" w:eastAsia="Times New Roman" w:hAnsi="Times New Roman" w:cs="Times New Roman"/>
          <w:sz w:val="24"/>
          <w:szCs w:val="24"/>
        </w:rPr>
        <w:t>Метод parse главный алгоритм анализа</w:t>
      </w:r>
    </w:p>
    <w:p w14:paraId="036A9834" w14:textId="36B1A4EA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</w:rPr>
      </w:pPr>
      <w:r w:rsidRPr="00A131AA">
        <w:rPr>
          <w:rFonts w:ascii="Times New Roman" w:eastAsia="Times New Roman" w:hAnsi="Times New Roman" w:cs="Times New Roman"/>
          <w:sz w:val="24"/>
          <w:szCs w:val="24"/>
        </w:rPr>
        <w:t>Анализирует список Java-файлов и строит модель диаграммы.</w:t>
      </w:r>
    </w:p>
    <w:p w14:paraId="2B5DB52B" w14:textId="4973892F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</w:rPr>
      </w:pPr>
      <w:r w:rsidRPr="00A131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71C44" w:rsidRPr="00A131AA">
        <w:rPr>
          <w:rFonts w:ascii="Times New Roman" w:eastAsia="Times New Roman" w:hAnsi="Times New Roman" w:cs="Times New Roman"/>
          <w:sz w:val="24"/>
          <w:szCs w:val="24"/>
        </w:rPr>
        <w:tab/>
      </w:r>
      <w:r w:rsidRPr="00A131AA">
        <w:rPr>
          <w:rFonts w:ascii="Times New Roman" w:eastAsia="Times New Roman" w:hAnsi="Times New Roman" w:cs="Times New Roman"/>
          <w:sz w:val="24"/>
          <w:szCs w:val="24"/>
        </w:rPr>
        <w:t>Этап 1: сбор классов, полей и методов.</w:t>
      </w:r>
    </w:p>
    <w:p w14:paraId="44FC07E4" w14:textId="7062AA83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</w:rPr>
      </w:pPr>
      <w:r w:rsidRPr="00A131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71C44" w:rsidRPr="00A131AA">
        <w:rPr>
          <w:rFonts w:ascii="Times New Roman" w:eastAsia="Times New Roman" w:hAnsi="Times New Roman" w:cs="Times New Roman"/>
          <w:sz w:val="24"/>
          <w:szCs w:val="24"/>
        </w:rPr>
        <w:tab/>
      </w:r>
      <w:r w:rsidRPr="00A131AA">
        <w:rPr>
          <w:rFonts w:ascii="Times New Roman" w:eastAsia="Times New Roman" w:hAnsi="Times New Roman" w:cs="Times New Roman"/>
          <w:sz w:val="24"/>
          <w:szCs w:val="24"/>
        </w:rPr>
        <w:t>Этап 2: поиск связей между известными типами проекта.</w:t>
      </w:r>
    </w:p>
    <w:p w14:paraId="13C7846E" w14:textId="7DD40292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</w:rPr>
      </w:pPr>
      <w:r w:rsidRPr="00A131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8303831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>public DiagramModel parse(List&lt;Path&gt; javaFiles) {</w:t>
      </w:r>
    </w:p>
    <w:p w14:paraId="1CE88D8A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List&lt;ClassInfo&gt; classes = new ArrayList&lt;&gt;();</w:t>
      </w:r>
    </w:p>
    <w:p w14:paraId="208AA387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List&lt;RelationInfo&gt; relations = new ArrayList&lt;&gt;();</w:t>
      </w:r>
    </w:p>
    <w:p w14:paraId="01B034F5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Set&lt;String&gt; knownNames = new LinkedHashSet&lt;&gt;();  </w:t>
      </w:r>
      <w:r w:rsidRPr="00A131AA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// </w:t>
      </w:r>
      <w:r w:rsidRPr="00A131AA">
        <w:rPr>
          <w:rFonts w:ascii="Times New Roman" w:eastAsia="Times New Roman" w:hAnsi="Times New Roman" w:cs="Times New Roman"/>
          <w:sz w:val="24"/>
          <w:szCs w:val="24"/>
        </w:rPr>
        <w:t>имена</w:t>
      </w: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A131AA">
        <w:rPr>
          <w:rFonts w:ascii="Times New Roman" w:eastAsia="Times New Roman" w:hAnsi="Times New Roman" w:cs="Times New Roman"/>
          <w:sz w:val="24"/>
          <w:szCs w:val="24"/>
        </w:rPr>
        <w:t>типов</w:t>
      </w: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A131AA">
        <w:rPr>
          <w:rFonts w:ascii="Times New Roman" w:eastAsia="Times New Roman" w:hAnsi="Times New Roman" w:cs="Times New Roman"/>
          <w:sz w:val="24"/>
          <w:szCs w:val="24"/>
        </w:rPr>
        <w:t>внутри</w:t>
      </w: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A131AA">
        <w:rPr>
          <w:rFonts w:ascii="Times New Roman" w:eastAsia="Times New Roman" w:hAnsi="Times New Roman" w:cs="Times New Roman"/>
          <w:sz w:val="24"/>
          <w:szCs w:val="24"/>
        </w:rPr>
        <w:t>проекта</w:t>
      </w:r>
    </w:p>
    <w:p w14:paraId="5FEC5658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List&lt;IntermediateClass&gt; intermediates = new ArrayList&lt;&gt;();</w:t>
      </w:r>
    </w:p>
    <w:p w14:paraId="08B968C8" w14:textId="42581FE6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</w:rPr>
      </w:pPr>
      <w:r w:rsidRPr="00A131AA">
        <w:rPr>
          <w:rFonts w:ascii="Times New Roman" w:eastAsia="Times New Roman" w:hAnsi="Times New Roman" w:cs="Times New Roman"/>
          <w:sz w:val="24"/>
          <w:szCs w:val="24"/>
        </w:rPr>
        <w:t xml:space="preserve">    //</w:t>
      </w:r>
      <w:r w:rsidR="00A131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31AA">
        <w:rPr>
          <w:rFonts w:ascii="Times New Roman" w:eastAsia="Times New Roman" w:hAnsi="Times New Roman" w:cs="Times New Roman"/>
          <w:sz w:val="24"/>
          <w:szCs w:val="24"/>
        </w:rPr>
        <w:t>Этап 1: обход файлов и построение AST</w:t>
      </w:r>
      <w:r w:rsidRPr="00A131A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</w:p>
    <w:p w14:paraId="4BF57FF8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>for (Path javaFile : javaFiles) {</w:t>
      </w:r>
    </w:p>
    <w:p w14:paraId="243B3998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try {</w:t>
      </w:r>
    </w:p>
    <w:p w14:paraId="0F1D304C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CompilationUnit cu = StaticJavaParser.parse(javaFile);</w:t>
      </w:r>
    </w:p>
    <w:p w14:paraId="6DD2904C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String packageName = cu.getPackageDeclaration()</w:t>
      </w:r>
    </w:p>
    <w:p w14:paraId="41F6B8C2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    .map(pd -&gt; pd.getName().asString())</w:t>
      </w:r>
    </w:p>
    <w:p w14:paraId="311ABBC6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    .orElse("");</w:t>
      </w:r>
    </w:p>
    <w:p w14:paraId="69A277D7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for (ClassOrInterfaceDeclaration declaration : cu.findAll(ClassOrInterfaceDeclaration.class)) {</w:t>
      </w:r>
    </w:p>
    <w:p w14:paraId="18DC55F0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String kind = declaration.isInterface() ? "interface" : "class";</w:t>
      </w:r>
    </w:p>
    <w:p w14:paraId="57D9A211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</w:rPr>
      </w:pPr>
      <w:r w:rsidRPr="00A131AA">
        <w:rPr>
          <w:rFonts w:ascii="Times New Roman" w:eastAsia="Times New Roman" w:hAnsi="Times New Roman" w:cs="Times New Roman"/>
          <w:sz w:val="24"/>
          <w:szCs w:val="24"/>
        </w:rPr>
        <w:t xml:space="preserve">                //</w:t>
      </w:r>
      <w:r w:rsidRPr="00A131A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31AA">
        <w:rPr>
          <w:rFonts w:ascii="Times New Roman" w:eastAsia="Times New Roman" w:hAnsi="Times New Roman" w:cs="Times New Roman"/>
          <w:sz w:val="24"/>
          <w:szCs w:val="24"/>
        </w:rPr>
        <w:t>Сигнатуры полей и методов для отображения в блоке класса</w:t>
      </w:r>
    </w:p>
    <w:p w14:paraId="532B43C3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>List&lt;String&gt; fields = declaration.getFields().stream()</w:t>
      </w:r>
    </w:p>
    <w:p w14:paraId="3DD364A9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                        .flatMap(fd -&gt; toFieldSignature(fd).stream())</w:t>
      </w:r>
    </w:p>
    <w:p w14:paraId="71C9728B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        .collect(Collectors.toList());</w:t>
      </w:r>
    </w:p>
    <w:p w14:paraId="583C45D1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List&lt;String&gt; methods = declaration.getMethods().stream()</w:t>
      </w:r>
    </w:p>
    <w:p w14:paraId="1B4F3E91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        .map(this::toMethodSignature)</w:t>
      </w:r>
    </w:p>
    <w:p w14:paraId="4A1FF9C5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        .collect(Collectors.toList());</w:t>
      </w:r>
    </w:p>
    <w:p w14:paraId="47BDE424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classes.add(new ClassInfo(packageName, declaration.getNameAsString(), kind, fields, methods));</w:t>
      </w:r>
    </w:p>
    <w:p w14:paraId="5AE6104B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knownNames.add(declaration.getNameAsString());</w:t>
      </w:r>
    </w:p>
    <w:p w14:paraId="470BF792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intermediates.add(new IntermediateClass(declaration));</w:t>
      </w:r>
    </w:p>
    <w:p w14:paraId="31256C37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03B53B19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} catch (IOException | RuntimeException ignored) {</w:t>
      </w:r>
    </w:p>
    <w:p w14:paraId="5AA8DBA3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</w:t>
      </w:r>
      <w:r w:rsidRPr="00A131AA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// </w:t>
      </w:r>
      <w:r w:rsidRPr="00A131AA">
        <w:rPr>
          <w:rFonts w:ascii="Times New Roman" w:eastAsia="Times New Roman" w:hAnsi="Times New Roman" w:cs="Times New Roman"/>
          <w:sz w:val="24"/>
          <w:szCs w:val="24"/>
        </w:rPr>
        <w:t>Повреждённые</w:t>
      </w: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A131AA">
        <w:rPr>
          <w:rFonts w:ascii="Times New Roman" w:eastAsia="Times New Roman" w:hAnsi="Times New Roman" w:cs="Times New Roman"/>
          <w:sz w:val="24"/>
          <w:szCs w:val="24"/>
        </w:rPr>
        <w:t>или</w:t>
      </w: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A131AA">
        <w:rPr>
          <w:rFonts w:ascii="Times New Roman" w:eastAsia="Times New Roman" w:hAnsi="Times New Roman" w:cs="Times New Roman"/>
          <w:sz w:val="24"/>
          <w:szCs w:val="24"/>
        </w:rPr>
        <w:t>нечитаемые</w:t>
      </w: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A131AA">
        <w:rPr>
          <w:rFonts w:ascii="Times New Roman" w:eastAsia="Times New Roman" w:hAnsi="Times New Roman" w:cs="Times New Roman"/>
          <w:sz w:val="24"/>
          <w:szCs w:val="24"/>
        </w:rPr>
        <w:t>файлы</w:t>
      </w: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A131AA">
        <w:rPr>
          <w:rFonts w:ascii="Times New Roman" w:eastAsia="Times New Roman" w:hAnsi="Times New Roman" w:cs="Times New Roman"/>
          <w:sz w:val="24"/>
          <w:szCs w:val="24"/>
        </w:rPr>
        <w:t>пропускаются</w:t>
      </w:r>
    </w:p>
    <w:p w14:paraId="1AFEE6D7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r w:rsidRPr="00A131AA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3FEA8BCA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</w:rPr>
      </w:pPr>
      <w:r w:rsidRPr="00A131AA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24019B60" w14:textId="3AB45D2C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</w:rPr>
      </w:pPr>
      <w:r w:rsidRPr="00A131AA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Pr="000707BE">
        <w:rPr>
          <w:rFonts w:ascii="Times New Roman" w:eastAsia="Times New Roman" w:hAnsi="Times New Roman" w:cs="Times New Roman"/>
          <w:sz w:val="24"/>
          <w:szCs w:val="24"/>
        </w:rPr>
        <w:t>//</w:t>
      </w:r>
      <w:r w:rsidR="000707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31AA">
        <w:rPr>
          <w:rFonts w:ascii="Times New Roman" w:eastAsia="Times New Roman" w:hAnsi="Times New Roman" w:cs="Times New Roman"/>
          <w:sz w:val="24"/>
          <w:szCs w:val="24"/>
        </w:rPr>
        <w:t>Этап 2: извлечение связей только между типами из knownNames</w:t>
      </w:r>
      <w:r w:rsidRPr="00A131A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</w:p>
    <w:p w14:paraId="6CB2874A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>for (IntermediateClass intermediate : intermediates) {</w:t>
      </w:r>
    </w:p>
    <w:p w14:paraId="17FD24C9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String source = intermediate.declaration.getNameAsString();</w:t>
      </w:r>
    </w:p>
    <w:p w14:paraId="6578F315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r w:rsidRPr="000707BE">
        <w:rPr>
          <w:rFonts w:ascii="Times New Roman" w:eastAsia="Times New Roman" w:hAnsi="Times New Roman" w:cs="Times New Roman"/>
          <w:sz w:val="24"/>
          <w:szCs w:val="24"/>
          <w:lang w:val="en-US"/>
        </w:rPr>
        <w:t>//</w:t>
      </w:r>
      <w:r w:rsidRPr="00A131AA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A131AA">
        <w:rPr>
          <w:rFonts w:ascii="Times New Roman" w:eastAsia="Times New Roman" w:hAnsi="Times New Roman" w:cs="Times New Roman"/>
          <w:sz w:val="24"/>
          <w:szCs w:val="24"/>
        </w:rPr>
        <w:t>Наследование</w:t>
      </w: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>: class extends Base</w:t>
      </w:r>
    </w:p>
    <w:p w14:paraId="6C125214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for (ClassOrInterfaceType extended : intermediate.declaration.getExtendedTypes()) {</w:t>
      </w:r>
    </w:p>
    <w:p w14:paraId="15E3C739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String target = simpleTypeName(extended.getNameAsString());</w:t>
      </w:r>
    </w:p>
    <w:p w14:paraId="5E5E9638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if (knownNames.contains(target)) {</w:t>
      </w:r>
    </w:p>
    <w:p w14:paraId="6DB5CB3E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relations.add(new RelationInfo(source, target, RelationType.INHERITANCE));</w:t>
      </w:r>
    </w:p>
    <w:p w14:paraId="7242EEC0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0CCE24E1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}</w:t>
      </w:r>
    </w:p>
    <w:p w14:paraId="5B697938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r w:rsidRPr="000707B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// </w:t>
      </w:r>
      <w:r w:rsidRPr="00A131AA">
        <w:rPr>
          <w:rFonts w:ascii="Times New Roman" w:eastAsia="Times New Roman" w:hAnsi="Times New Roman" w:cs="Times New Roman"/>
          <w:sz w:val="24"/>
          <w:szCs w:val="24"/>
        </w:rPr>
        <w:t>Реализация</w:t>
      </w: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>: class implements Interface</w:t>
      </w:r>
    </w:p>
    <w:p w14:paraId="785C3CFF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for (ClassOrInterfaceType implemented : intermediate.declaration.getImplementedTypes()) {</w:t>
      </w:r>
    </w:p>
    <w:p w14:paraId="059CF2CF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String target = simpleTypeName(implemented.getNameAsString());</w:t>
      </w:r>
    </w:p>
    <w:p w14:paraId="711B9F86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if (knownNames.contains(target)) {</w:t>
      </w:r>
    </w:p>
    <w:p w14:paraId="4BC3DDF3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relations.add(new RelationInfo(source, target, RelationType.IMPLEMENTATION));</w:t>
      </w:r>
    </w:p>
    <w:p w14:paraId="3426A04D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</w:t>
      </w:r>
      <w:r w:rsidRPr="00A131AA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48E06876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</w:rPr>
      </w:pPr>
      <w:r w:rsidRPr="00A131AA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64146370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</w:rPr>
      </w:pPr>
      <w:r w:rsidRPr="000707B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//</w:t>
      </w:r>
      <w:r w:rsidRPr="00A131A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31AA">
        <w:rPr>
          <w:rFonts w:ascii="Times New Roman" w:eastAsia="Times New Roman" w:hAnsi="Times New Roman" w:cs="Times New Roman"/>
          <w:sz w:val="24"/>
          <w:szCs w:val="24"/>
        </w:rPr>
        <w:t>Ассоциация: поле ссылается на другой класс проекта</w:t>
      </w:r>
    </w:p>
    <w:p w14:paraId="7D37A117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>for (FieldDeclaration field : intermediate.declaration.getFields()) {</w:t>
      </w:r>
    </w:p>
    <w:p w14:paraId="5A2BF4A7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String target = simpleTypeName(field.getElementType().asString());</w:t>
      </w:r>
    </w:p>
    <w:p w14:paraId="635589E6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if (knownNames.contains(target) &amp;&amp; !target.equals(source)) {</w:t>
      </w:r>
    </w:p>
    <w:p w14:paraId="63983796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relations.add(new RelationInfo(source, target, RelationType.ASSOCIATION));</w:t>
      </w:r>
    </w:p>
    <w:p w14:paraId="61995912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52FAF0BD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}</w:t>
      </w:r>
    </w:p>
    <w:p w14:paraId="7FF25D65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}</w:t>
      </w:r>
    </w:p>
    <w:p w14:paraId="0FF5EAA0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return new DiagramModel(classes, deduplicateRelations(relations));</w:t>
      </w:r>
    </w:p>
    <w:p w14:paraId="14803F69" w14:textId="4DEB8114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</w:rPr>
      </w:pPr>
      <w:r w:rsidRPr="00A131AA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59F858DF" w14:textId="77777777" w:rsidR="00571C44" w:rsidRPr="00A131AA" w:rsidRDefault="00571C44" w:rsidP="00571C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3588BAC" w14:textId="77777777" w:rsidR="00571C44" w:rsidRPr="00A131AA" w:rsidRDefault="00571C44" w:rsidP="00571C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8768FE6" w14:textId="7AAC96DE" w:rsidR="00571C44" w:rsidRPr="006B2DB5" w:rsidRDefault="00AB5B96" w:rsidP="006B2DB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2. </w:t>
      </w:r>
      <w:r w:rsidR="00DA1B4F" w:rsidRPr="006B2DB5">
        <w:rPr>
          <w:rFonts w:ascii="Times New Roman" w:eastAsia="Times New Roman" w:hAnsi="Times New Roman" w:cs="Times New Roman"/>
          <w:sz w:val="24"/>
          <w:szCs w:val="24"/>
        </w:rPr>
        <w:t>Класс DiagramRepository </w:t>
      </w:r>
      <w:r w:rsidR="00571C44" w:rsidRPr="006B2DB5">
        <w:rPr>
          <w:rFonts w:ascii="Times New Roman" w:eastAsia="Times New Roman" w:hAnsi="Times New Roman" w:cs="Times New Roman"/>
          <w:sz w:val="24"/>
          <w:szCs w:val="24"/>
        </w:rPr>
        <w:t>-</w:t>
      </w:r>
      <w:r w:rsidR="00DA1B4F" w:rsidRPr="006B2DB5">
        <w:rPr>
          <w:rFonts w:ascii="Times New Roman" w:eastAsia="Times New Roman" w:hAnsi="Times New Roman" w:cs="Times New Roman"/>
          <w:sz w:val="24"/>
          <w:szCs w:val="24"/>
        </w:rPr>
        <w:t xml:space="preserve"> работа с БД</w:t>
      </w:r>
    </w:p>
    <w:p w14:paraId="348A66A9" w14:textId="279A78D7" w:rsidR="00DA1B4F" w:rsidRPr="00A131AA" w:rsidRDefault="00571C44" w:rsidP="00571C44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A131AA">
        <w:rPr>
          <w:rFonts w:ascii="Times New Roman" w:eastAsia="Times New Roman" w:hAnsi="Times New Roman" w:cs="Times New Roman"/>
          <w:sz w:val="24"/>
          <w:szCs w:val="24"/>
        </w:rPr>
        <w:t>С</w:t>
      </w:r>
      <w:r w:rsidR="00DA1B4F" w:rsidRPr="00A131AA">
        <w:rPr>
          <w:rFonts w:ascii="Times New Roman" w:eastAsia="Times New Roman" w:hAnsi="Times New Roman" w:cs="Times New Roman"/>
          <w:sz w:val="24"/>
          <w:szCs w:val="24"/>
        </w:rPr>
        <w:t>охра</w:t>
      </w:r>
      <w:r w:rsidRPr="00A131AA">
        <w:rPr>
          <w:rFonts w:ascii="Times New Roman" w:eastAsia="Times New Roman" w:hAnsi="Times New Roman" w:cs="Times New Roman"/>
          <w:sz w:val="24"/>
          <w:szCs w:val="24"/>
        </w:rPr>
        <w:t>няет</w:t>
      </w:r>
      <w:r w:rsidR="00DA1B4F" w:rsidRPr="00A131AA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r w:rsidRPr="00A131AA">
        <w:rPr>
          <w:rFonts w:ascii="Times New Roman" w:eastAsia="Times New Roman" w:hAnsi="Times New Roman" w:cs="Times New Roman"/>
          <w:sz w:val="24"/>
          <w:szCs w:val="24"/>
        </w:rPr>
        <w:t>загружает</w:t>
      </w:r>
      <w:r w:rsidR="00DA1B4F" w:rsidRPr="00A131AA">
        <w:rPr>
          <w:rFonts w:ascii="Times New Roman" w:eastAsia="Times New Roman" w:hAnsi="Times New Roman" w:cs="Times New Roman"/>
          <w:sz w:val="24"/>
          <w:szCs w:val="24"/>
        </w:rPr>
        <w:t xml:space="preserve"> результат</w:t>
      </w:r>
      <w:r w:rsidRPr="00A131AA">
        <w:rPr>
          <w:rFonts w:ascii="Times New Roman" w:eastAsia="Times New Roman" w:hAnsi="Times New Roman" w:cs="Times New Roman"/>
          <w:sz w:val="24"/>
          <w:szCs w:val="24"/>
        </w:rPr>
        <w:t>ы</w:t>
      </w:r>
      <w:r w:rsidR="00DA1B4F" w:rsidRPr="00A131AA">
        <w:rPr>
          <w:rFonts w:ascii="Times New Roman" w:eastAsia="Times New Roman" w:hAnsi="Times New Roman" w:cs="Times New Roman"/>
          <w:sz w:val="24"/>
          <w:szCs w:val="24"/>
        </w:rPr>
        <w:t xml:space="preserve"> анализа через JDBC (транзакции, пакетная вставка).</w:t>
      </w:r>
      <w:r w:rsidRPr="00A131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A1B4F" w:rsidRPr="00A131AA">
        <w:rPr>
          <w:rFonts w:ascii="Times New Roman" w:eastAsia="Times New Roman" w:hAnsi="Times New Roman" w:cs="Times New Roman"/>
          <w:sz w:val="24"/>
          <w:szCs w:val="24"/>
        </w:rPr>
        <w:t>Метод save транзакционное сохранение анализа</w:t>
      </w:r>
      <w:r w:rsidRPr="00A131A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. </w:t>
      </w:r>
      <w:r w:rsidR="00DA1B4F" w:rsidRPr="00A131AA">
        <w:rPr>
          <w:rFonts w:ascii="Times New Roman" w:eastAsia="Times New Roman" w:hAnsi="Times New Roman" w:cs="Times New Roman"/>
          <w:sz w:val="24"/>
          <w:szCs w:val="24"/>
        </w:rPr>
        <w:t>Сохраняет полную диаграмму в MySQL в одной транзакции.</w:t>
      </w:r>
      <w:r w:rsidRPr="00A131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A1B4F" w:rsidRPr="00A131AA">
        <w:rPr>
          <w:rFonts w:ascii="Times New Roman" w:eastAsia="Times New Roman" w:hAnsi="Times New Roman" w:cs="Times New Roman"/>
          <w:sz w:val="24"/>
          <w:szCs w:val="24"/>
        </w:rPr>
        <w:t xml:space="preserve">При ошибке выполняется </w:t>
      </w:r>
      <w:r w:rsidR="00DA1B4F"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>rollback</w:t>
      </w:r>
      <w:r w:rsidR="00DA1B4F" w:rsidRPr="00A131A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43EBF5" w14:textId="0DFD9BDC" w:rsidR="00571C44" w:rsidRPr="00A131AA" w:rsidRDefault="00571C44" w:rsidP="00571C44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A131AA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A131AA">
        <w:rPr>
          <w:rFonts w:ascii="Times New Roman" w:eastAsia="Times New Roman" w:hAnsi="Times New Roman" w:cs="Times New Roman"/>
          <w:sz w:val="24"/>
          <w:szCs w:val="24"/>
        </w:rPr>
        <w:t>начала создаётся запись в analysis_run, затем классы, их члены и связи. Map&lt;String, Long&gt; classIds связывает имя класса с id в БД для вставки полей/методов</w:t>
      </w:r>
    </w:p>
    <w:p w14:paraId="3C9124E8" w14:textId="104A88A9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</w:rPr>
      </w:pPr>
      <w:r w:rsidRPr="00A131A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</w:p>
    <w:p w14:paraId="2741A502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>public long save(Path projectPath, DiagramModel model) throws SQLException {</w:t>
      </w:r>
    </w:p>
    <w:p w14:paraId="1C641791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try (Connection connection = DatabaseConfig.openConnection()) {</w:t>
      </w:r>
    </w:p>
    <w:p w14:paraId="46E8E759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connection.setAutoCommit(false);</w:t>
      </w:r>
    </w:p>
    <w:p w14:paraId="70001AB8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try {</w:t>
      </w:r>
    </w:p>
    <w:p w14:paraId="4F0DF96E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long analysisId = insertAnalysis(connection, projectPath, model);</w:t>
      </w:r>
    </w:p>
    <w:p w14:paraId="6626E313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Map&lt;String, Long&gt; classIds = insertClasses(connection, analysisId, model);</w:t>
      </w:r>
    </w:p>
    <w:p w14:paraId="7CE2423D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insertMembers(connection, model, classIds);      // </w:t>
      </w:r>
      <w:r w:rsidRPr="00A131AA">
        <w:rPr>
          <w:rFonts w:ascii="Times New Roman" w:eastAsia="Times New Roman" w:hAnsi="Times New Roman" w:cs="Times New Roman"/>
          <w:sz w:val="24"/>
          <w:szCs w:val="24"/>
        </w:rPr>
        <w:t>поля</w:t>
      </w: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A131AA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A131AA">
        <w:rPr>
          <w:rFonts w:ascii="Times New Roman" w:eastAsia="Times New Roman" w:hAnsi="Times New Roman" w:cs="Times New Roman"/>
          <w:sz w:val="24"/>
          <w:szCs w:val="24"/>
        </w:rPr>
        <w:t>методы</w:t>
      </w:r>
    </w:p>
    <w:p w14:paraId="0F142569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insertRelations(connection, analysisId, model);  </w:t>
      </w:r>
      <w:r w:rsidRPr="00A131AA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// </w:t>
      </w:r>
      <w:r w:rsidRPr="00A131AA">
        <w:rPr>
          <w:rFonts w:ascii="Times New Roman" w:eastAsia="Times New Roman" w:hAnsi="Times New Roman" w:cs="Times New Roman"/>
          <w:i/>
          <w:iCs/>
          <w:sz w:val="24"/>
          <w:szCs w:val="24"/>
        </w:rPr>
        <w:t>связи</w:t>
      </w:r>
    </w:p>
    <w:p w14:paraId="12EBDB61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connection.commit();</w:t>
      </w:r>
    </w:p>
    <w:p w14:paraId="7D4BCE7C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return analysisId;</w:t>
      </w:r>
    </w:p>
    <w:p w14:paraId="603D585E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} catch (SQLException exception) {</w:t>
      </w:r>
    </w:p>
    <w:p w14:paraId="2C73E897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connection.rollback();</w:t>
      </w:r>
    </w:p>
    <w:p w14:paraId="75AEA58B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throw exception;</w:t>
      </w:r>
    </w:p>
    <w:p w14:paraId="4811CAA5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        } finally {</w:t>
      </w:r>
    </w:p>
    <w:p w14:paraId="6D97ED3C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</w:t>
      </w:r>
      <w:r w:rsidRPr="00A131AA">
        <w:rPr>
          <w:rFonts w:ascii="Times New Roman" w:eastAsia="Times New Roman" w:hAnsi="Times New Roman" w:cs="Times New Roman"/>
          <w:sz w:val="24"/>
          <w:szCs w:val="24"/>
        </w:rPr>
        <w:t>connection.setAutoCommit(true);</w:t>
      </w:r>
    </w:p>
    <w:p w14:paraId="78751A11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</w:rPr>
      </w:pPr>
      <w:r w:rsidRPr="00A131AA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3F76075F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</w:rPr>
      </w:pPr>
      <w:r w:rsidRPr="00A131AA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2E059178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</w:rPr>
      </w:pPr>
      <w:r w:rsidRPr="00A131AA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21D073A2" w14:textId="77777777" w:rsidR="00571C44" w:rsidRPr="00A131AA" w:rsidRDefault="00571C44" w:rsidP="00DA1B4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30A6721" w14:textId="77777777" w:rsidR="00571C44" w:rsidRPr="00A131AA" w:rsidRDefault="00571C44" w:rsidP="00DA1B4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D8AF7AF" w14:textId="609EFEAA" w:rsidR="00571C44" w:rsidRPr="00AB5B96" w:rsidRDefault="00DA1B4F" w:rsidP="00AB5B96">
      <w:pPr>
        <w:rPr>
          <w:rFonts w:ascii="Times New Roman" w:eastAsia="Times New Roman" w:hAnsi="Times New Roman" w:cs="Times New Roman"/>
          <w:sz w:val="24"/>
          <w:szCs w:val="24"/>
        </w:rPr>
      </w:pPr>
      <w:r w:rsidRPr="00AB5B96">
        <w:rPr>
          <w:rFonts w:ascii="Times New Roman" w:eastAsia="Times New Roman" w:hAnsi="Times New Roman" w:cs="Times New Roman"/>
          <w:sz w:val="24"/>
          <w:szCs w:val="24"/>
        </w:rPr>
        <w:t>Метод loadClasses </w:t>
      </w:r>
      <w:r w:rsidR="00571C44" w:rsidRPr="00AB5B96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AB5B96">
        <w:rPr>
          <w:rFonts w:ascii="Times New Roman" w:eastAsia="Times New Roman" w:hAnsi="Times New Roman" w:cs="Times New Roman"/>
          <w:sz w:val="24"/>
          <w:szCs w:val="24"/>
        </w:rPr>
        <w:t xml:space="preserve"> восстановление модели из БД</w:t>
      </w:r>
    </w:p>
    <w:p w14:paraId="5C0BC94A" w14:textId="0EC7FE52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</w:rPr>
      </w:pPr>
      <w:r w:rsidRPr="00A131AA">
        <w:rPr>
          <w:rFonts w:ascii="Times New Roman" w:eastAsia="Times New Roman" w:hAnsi="Times New Roman" w:cs="Times New Roman"/>
          <w:sz w:val="24"/>
          <w:szCs w:val="24"/>
        </w:rPr>
        <w:t>Загружает классы анализа вместе с полями и методами.</w:t>
      </w:r>
      <w:r w:rsidR="00571C44" w:rsidRPr="00A131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31AA">
        <w:rPr>
          <w:rFonts w:ascii="Times New Roman" w:eastAsia="Times New Roman" w:hAnsi="Times New Roman" w:cs="Times New Roman"/>
          <w:sz w:val="24"/>
          <w:szCs w:val="24"/>
        </w:rPr>
        <w:t>Для каждого класса выполняется отдельный запрос членов (N+1)</w:t>
      </w:r>
      <w:r w:rsidR="00571C44" w:rsidRPr="00A131A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B35FC17" w14:textId="44C31B46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</w:rPr>
      </w:pPr>
      <w:r w:rsidRPr="00A131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114E0E2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>private List&lt;ClassInfo&gt; loadClasses(Connection connection, long analysisId) throws SQLException {</w:t>
      </w:r>
    </w:p>
    <w:p w14:paraId="490438D5" w14:textId="77777777" w:rsidR="00DA1B4F" w:rsidRPr="000707BE" w:rsidRDefault="00DA1B4F" w:rsidP="00DA1B4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</w:t>
      </w:r>
      <w:r w:rsidRPr="000707B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// ... SELECT </w:t>
      </w:r>
      <w:r w:rsidRPr="000707BE">
        <w:rPr>
          <w:rFonts w:ascii="Times New Roman" w:eastAsia="Times New Roman" w:hAnsi="Times New Roman" w:cs="Times New Roman"/>
          <w:sz w:val="24"/>
          <w:szCs w:val="24"/>
        </w:rPr>
        <w:t>из</w:t>
      </w:r>
      <w:r w:rsidRPr="000707B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diagram_class WHERE analysis_id = ? ...</w:t>
      </w:r>
    </w:p>
    <w:p w14:paraId="42053199" w14:textId="77777777" w:rsidR="00DA1B4F" w:rsidRPr="000707BE" w:rsidRDefault="00DA1B4F" w:rsidP="00DA1B4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707B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// ... </w:t>
      </w:r>
      <w:r w:rsidRPr="000707BE">
        <w:rPr>
          <w:rFonts w:ascii="Times New Roman" w:eastAsia="Times New Roman" w:hAnsi="Times New Roman" w:cs="Times New Roman"/>
          <w:sz w:val="24"/>
          <w:szCs w:val="24"/>
        </w:rPr>
        <w:t>для</w:t>
      </w:r>
      <w:r w:rsidRPr="000707B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0707BE">
        <w:rPr>
          <w:rFonts w:ascii="Times New Roman" w:eastAsia="Times New Roman" w:hAnsi="Times New Roman" w:cs="Times New Roman"/>
          <w:sz w:val="24"/>
          <w:szCs w:val="24"/>
        </w:rPr>
        <w:t>каждого</w:t>
      </w:r>
      <w:r w:rsidRPr="000707B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class_id — SELECT </w:t>
      </w:r>
      <w:r w:rsidRPr="000707BE">
        <w:rPr>
          <w:rFonts w:ascii="Times New Roman" w:eastAsia="Times New Roman" w:hAnsi="Times New Roman" w:cs="Times New Roman"/>
          <w:sz w:val="24"/>
          <w:szCs w:val="24"/>
        </w:rPr>
        <w:t>из</w:t>
      </w:r>
      <w:r w:rsidRPr="000707B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diagram_class_member ORDER BY sort_order ...</w:t>
      </w:r>
    </w:p>
    <w:p w14:paraId="5C4C9BD6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</w:rPr>
      </w:pPr>
      <w:r w:rsidRPr="000707B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</w:t>
      </w:r>
      <w:r w:rsidRPr="000707BE">
        <w:rPr>
          <w:rFonts w:ascii="Times New Roman" w:eastAsia="Times New Roman" w:hAnsi="Times New Roman" w:cs="Times New Roman"/>
          <w:sz w:val="24"/>
          <w:szCs w:val="24"/>
        </w:rPr>
        <w:t>// member</w:t>
      </w:r>
      <w:r w:rsidRPr="00A131AA">
        <w:rPr>
          <w:rFonts w:ascii="Times New Roman" w:eastAsia="Times New Roman" w:hAnsi="Times New Roman" w:cs="Times New Roman"/>
          <w:sz w:val="24"/>
          <w:szCs w:val="24"/>
        </w:rPr>
        <w:t>_type = "field" | "method" определяет список назначения</w:t>
      </w:r>
    </w:p>
    <w:p w14:paraId="0203581B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</w:rPr>
      </w:pPr>
      <w:r w:rsidRPr="00A131AA">
        <w:rPr>
          <w:rFonts w:ascii="Times New Roman" w:eastAsia="Times New Roman" w:hAnsi="Times New Roman" w:cs="Times New Roman"/>
          <w:sz w:val="24"/>
          <w:szCs w:val="24"/>
        </w:rPr>
        <w:t xml:space="preserve">    return classes;</w:t>
      </w:r>
    </w:p>
    <w:p w14:paraId="5557C4D8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</w:rPr>
      </w:pPr>
      <w:r w:rsidRPr="00A131AA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232785CA" w14:textId="29744584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E444F67" w14:textId="27C2F9FC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</w:rPr>
      </w:pPr>
      <w:r w:rsidRPr="00A131AA">
        <w:rPr>
          <w:rFonts w:ascii="Times New Roman" w:eastAsia="Times New Roman" w:hAnsi="Times New Roman" w:cs="Times New Roman"/>
          <w:sz w:val="24"/>
          <w:szCs w:val="24"/>
        </w:rPr>
        <w:t>3. Класс DiagramPane </w:t>
      </w:r>
      <w:r w:rsidR="00571C44" w:rsidRPr="00A131AA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A131AA">
        <w:rPr>
          <w:rFonts w:ascii="Times New Roman" w:eastAsia="Times New Roman" w:hAnsi="Times New Roman" w:cs="Times New Roman"/>
          <w:sz w:val="24"/>
          <w:szCs w:val="24"/>
        </w:rPr>
        <w:t xml:space="preserve"> визуализация диаграммы</w:t>
      </w:r>
    </w:p>
    <w:p w14:paraId="6B789284" w14:textId="1C477A4F" w:rsidR="00DA1B4F" w:rsidRPr="00A131AA" w:rsidRDefault="006B2DB5" w:rsidP="00DA1B4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</w:t>
      </w:r>
      <w:r w:rsidR="00DA1B4F" w:rsidRPr="00A131AA">
        <w:rPr>
          <w:rFonts w:ascii="Times New Roman" w:eastAsia="Times New Roman" w:hAnsi="Times New Roman" w:cs="Times New Roman"/>
          <w:sz w:val="24"/>
          <w:szCs w:val="24"/>
        </w:rPr>
        <w:t>азмещ</w:t>
      </w:r>
      <w:r>
        <w:rPr>
          <w:rFonts w:ascii="Times New Roman" w:eastAsia="Times New Roman" w:hAnsi="Times New Roman" w:cs="Times New Roman"/>
          <w:sz w:val="24"/>
          <w:szCs w:val="24"/>
        </w:rPr>
        <w:t>ает</w:t>
      </w:r>
      <w:r w:rsidR="00DA1B4F" w:rsidRPr="00A131AA">
        <w:rPr>
          <w:rFonts w:ascii="Times New Roman" w:eastAsia="Times New Roman" w:hAnsi="Times New Roman" w:cs="Times New Roman"/>
          <w:sz w:val="24"/>
          <w:szCs w:val="24"/>
        </w:rPr>
        <w:t xml:space="preserve"> блок</w:t>
      </w:r>
      <w:r>
        <w:rPr>
          <w:rFonts w:ascii="Times New Roman" w:eastAsia="Times New Roman" w:hAnsi="Times New Roman" w:cs="Times New Roman"/>
          <w:sz w:val="24"/>
          <w:szCs w:val="24"/>
        </w:rPr>
        <w:t>и</w:t>
      </w:r>
      <w:r w:rsidR="00DA1B4F" w:rsidRPr="00A131AA">
        <w:rPr>
          <w:rFonts w:ascii="Times New Roman" w:eastAsia="Times New Roman" w:hAnsi="Times New Roman" w:cs="Times New Roman"/>
          <w:sz w:val="24"/>
          <w:szCs w:val="24"/>
        </w:rPr>
        <w:t xml:space="preserve"> классов, </w:t>
      </w:r>
      <w:r>
        <w:rPr>
          <w:rFonts w:ascii="Times New Roman" w:eastAsia="Times New Roman" w:hAnsi="Times New Roman" w:cs="Times New Roman"/>
          <w:sz w:val="24"/>
          <w:szCs w:val="24"/>
        </w:rPr>
        <w:t>рисует</w:t>
      </w:r>
      <w:r w:rsidR="00DA1B4F" w:rsidRPr="00A131AA">
        <w:rPr>
          <w:rFonts w:ascii="Times New Roman" w:eastAsia="Times New Roman" w:hAnsi="Times New Roman" w:cs="Times New Roman"/>
          <w:sz w:val="24"/>
          <w:szCs w:val="24"/>
        </w:rPr>
        <w:t xml:space="preserve"> связ</w:t>
      </w:r>
      <w:r>
        <w:rPr>
          <w:rFonts w:ascii="Times New Roman" w:eastAsia="Times New Roman" w:hAnsi="Times New Roman" w:cs="Times New Roman"/>
          <w:sz w:val="24"/>
          <w:szCs w:val="24"/>
        </w:rPr>
        <w:t>и</w:t>
      </w:r>
      <w:r w:rsidR="00DA1B4F" w:rsidRPr="00A131AA">
        <w:rPr>
          <w:rFonts w:ascii="Times New Roman" w:eastAsia="Times New Roman" w:hAnsi="Times New Roman" w:cs="Times New Roman"/>
          <w:sz w:val="24"/>
          <w:szCs w:val="24"/>
        </w:rPr>
        <w:t>, подгот</w:t>
      </w:r>
      <w:r>
        <w:rPr>
          <w:rFonts w:ascii="Times New Roman" w:eastAsia="Times New Roman" w:hAnsi="Times New Roman" w:cs="Times New Roman"/>
          <w:sz w:val="24"/>
          <w:szCs w:val="24"/>
        </w:rPr>
        <w:t>авливает</w:t>
      </w:r>
      <w:r w:rsidR="00DA1B4F" w:rsidRPr="00A131AA">
        <w:rPr>
          <w:rFonts w:ascii="Times New Roman" w:eastAsia="Times New Roman" w:hAnsi="Times New Roman" w:cs="Times New Roman"/>
          <w:sz w:val="24"/>
          <w:szCs w:val="24"/>
        </w:rPr>
        <w:t xml:space="preserve"> сним</w:t>
      </w:r>
      <w:r>
        <w:rPr>
          <w:rFonts w:ascii="Times New Roman" w:eastAsia="Times New Roman" w:hAnsi="Times New Roman" w:cs="Times New Roman"/>
          <w:sz w:val="24"/>
          <w:szCs w:val="24"/>
        </w:rPr>
        <w:t>ки</w:t>
      </w:r>
      <w:r w:rsidR="00DA1B4F" w:rsidRPr="00A131AA">
        <w:rPr>
          <w:rFonts w:ascii="Times New Roman" w:eastAsia="Times New Roman" w:hAnsi="Times New Roman" w:cs="Times New Roman"/>
          <w:sz w:val="24"/>
          <w:szCs w:val="24"/>
        </w:rPr>
        <w:t xml:space="preserve"> для PNG/SVG.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A1B4F" w:rsidRPr="00A131AA">
        <w:rPr>
          <w:rFonts w:ascii="Times New Roman" w:eastAsia="Times New Roman" w:hAnsi="Times New Roman" w:cs="Times New Roman"/>
          <w:sz w:val="24"/>
          <w:szCs w:val="24"/>
        </w:rPr>
        <w:t>Метод setModel </w:t>
      </w:r>
      <w:r w:rsidR="00571C44" w:rsidRPr="00A131AA">
        <w:rPr>
          <w:rFonts w:ascii="Times New Roman" w:eastAsia="Times New Roman" w:hAnsi="Times New Roman" w:cs="Times New Roman"/>
          <w:sz w:val="24"/>
          <w:szCs w:val="24"/>
        </w:rPr>
        <w:t>-</w:t>
      </w:r>
      <w:r w:rsidR="00DA1B4F" w:rsidRPr="00A131AA">
        <w:rPr>
          <w:rFonts w:ascii="Times New Roman" w:eastAsia="Times New Roman" w:hAnsi="Times New Roman" w:cs="Times New Roman"/>
          <w:sz w:val="24"/>
          <w:szCs w:val="24"/>
        </w:rPr>
        <w:t xml:space="preserve"> построение диаграммы на экране</w:t>
      </w:r>
    </w:p>
    <w:p w14:paraId="23CA60C4" w14:textId="29628FDB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</w:rPr>
      </w:pPr>
      <w:r w:rsidRPr="00A131AA">
        <w:rPr>
          <w:rFonts w:ascii="Times New Roman" w:eastAsia="Times New Roman" w:hAnsi="Times New Roman" w:cs="Times New Roman"/>
          <w:sz w:val="24"/>
          <w:szCs w:val="24"/>
        </w:rPr>
        <w:t>Строит визуальную диаграмму по модели:</w:t>
      </w:r>
    </w:p>
    <w:p w14:paraId="25EEFC7F" w14:textId="45357ABB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</w:rPr>
      </w:pPr>
      <w:r w:rsidRPr="00A131AA">
        <w:rPr>
          <w:rFonts w:ascii="Times New Roman" w:eastAsia="Times New Roman" w:hAnsi="Times New Roman" w:cs="Times New Roman"/>
          <w:sz w:val="24"/>
          <w:szCs w:val="24"/>
        </w:rPr>
        <w:t>1) назначение слоёв (layers),</w:t>
      </w:r>
    </w:p>
    <w:p w14:paraId="5C595DF1" w14:textId="2FB23E49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</w:rPr>
      </w:pPr>
      <w:r w:rsidRPr="00A131AA">
        <w:rPr>
          <w:rFonts w:ascii="Times New Roman" w:eastAsia="Times New Roman" w:hAnsi="Times New Roman" w:cs="Times New Roman"/>
          <w:sz w:val="24"/>
          <w:szCs w:val="24"/>
        </w:rPr>
        <w:t>2) расчёт координат,</w:t>
      </w:r>
    </w:p>
    <w:p w14:paraId="372B16D6" w14:textId="77777777" w:rsidR="00571C44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</w:rPr>
      </w:pPr>
      <w:r w:rsidRPr="00A131AA">
        <w:rPr>
          <w:rFonts w:ascii="Times New Roman" w:eastAsia="Times New Roman" w:hAnsi="Times New Roman" w:cs="Times New Roman"/>
          <w:sz w:val="24"/>
          <w:szCs w:val="24"/>
        </w:rPr>
        <w:t>3) отрисовка узлов и рёбер,</w:t>
      </w:r>
    </w:p>
    <w:p w14:paraId="1EE6F390" w14:textId="418219F8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</w:rPr>
      </w:pPr>
      <w:r w:rsidRPr="00A131AA">
        <w:rPr>
          <w:rFonts w:ascii="Times New Roman" w:eastAsia="Times New Roman" w:hAnsi="Times New Roman" w:cs="Times New Roman"/>
          <w:sz w:val="24"/>
          <w:szCs w:val="24"/>
        </w:rPr>
        <w:t>4) формирование снимка для экспорта.</w:t>
      </w:r>
    </w:p>
    <w:p w14:paraId="1D1AA62B" w14:textId="128C3F3C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26584B5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>public void setModel(DiagramModel model) {</w:t>
      </w:r>
    </w:p>
    <w:p w14:paraId="2BA0D95D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getChildren().clear();</w:t>
      </w:r>
    </w:p>
    <w:p w14:paraId="54BF94CF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renderSnapshot = null;</w:t>
      </w:r>
    </w:p>
    <w:p w14:paraId="54BCA2BD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List&lt;ClassInfo&gt; classes = model.getClasses();</w:t>
      </w:r>
    </w:p>
    <w:p w14:paraId="63BC08D2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    if (classes.isEmpty()) return;</w:t>
      </w:r>
    </w:p>
    <w:p w14:paraId="3FAB4A2A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Group nodesLayer = new Group();</w:t>
      </w:r>
    </w:p>
    <w:p w14:paraId="2948F9FC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Group edgesLayer = new Group();</w:t>
      </w:r>
    </w:p>
    <w:p w14:paraId="6FAB1262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Group legendLayer = new Group();</w:t>
      </w:r>
    </w:p>
    <w:p w14:paraId="10ED31A4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getChildren().addAll(nodesLayer, edgesLayer, legendLayer);</w:t>
      </w:r>
    </w:p>
    <w:p w14:paraId="769613C0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boolean largeProject = classes.size() &gt; LARGE_PROJECT_THRESHOLD; </w:t>
      </w:r>
      <w:r w:rsidRPr="00A131AA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// &gt; 10 </w:t>
      </w:r>
      <w:r w:rsidRPr="00A131AA">
        <w:rPr>
          <w:rFonts w:ascii="Times New Roman" w:eastAsia="Times New Roman" w:hAnsi="Times New Roman" w:cs="Times New Roman"/>
          <w:i/>
          <w:iCs/>
          <w:sz w:val="24"/>
          <w:szCs w:val="24"/>
        </w:rPr>
        <w:t>классов</w:t>
      </w:r>
    </w:p>
    <w:p w14:paraId="7680AF46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</w:t>
      </w:r>
      <w:r w:rsidRPr="00A131AA">
        <w:rPr>
          <w:rFonts w:ascii="Times New Roman" w:eastAsia="Times New Roman" w:hAnsi="Times New Roman" w:cs="Times New Roman"/>
          <w:sz w:val="24"/>
          <w:szCs w:val="24"/>
        </w:rPr>
        <w:t>// Распределение по слоям и вычисление позиций</w:t>
      </w:r>
    </w:p>
    <w:p w14:paraId="41D0FA74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>Map&lt;String, Integer&gt; layers = assignLayers(classes, model.getRelations(), largeProject);</w:t>
      </w:r>
    </w:p>
    <w:p w14:paraId="09250EE2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Map&lt;String, Point2D&gt; positions = positionByLayers(classes, layers, model.getRelations(), largeProject);</w:t>
      </w:r>
    </w:p>
    <w:p w14:paraId="6DB8A64D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// </w:t>
      </w:r>
      <w:r w:rsidRPr="00A131AA">
        <w:rPr>
          <w:rFonts w:ascii="Times New Roman" w:eastAsia="Times New Roman" w:hAnsi="Times New Roman" w:cs="Times New Roman"/>
          <w:sz w:val="24"/>
          <w:szCs w:val="24"/>
        </w:rPr>
        <w:t>Отрисовка</w:t>
      </w: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A131AA">
        <w:rPr>
          <w:rFonts w:ascii="Times New Roman" w:eastAsia="Times New Roman" w:hAnsi="Times New Roman" w:cs="Times New Roman"/>
          <w:sz w:val="24"/>
          <w:szCs w:val="24"/>
        </w:rPr>
        <w:t>блоков</w:t>
      </w: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A131AA">
        <w:rPr>
          <w:rFonts w:ascii="Times New Roman" w:eastAsia="Times New Roman" w:hAnsi="Times New Roman" w:cs="Times New Roman"/>
          <w:sz w:val="24"/>
          <w:szCs w:val="24"/>
        </w:rPr>
        <w:t>классов</w:t>
      </w:r>
    </w:p>
    <w:p w14:paraId="5FD0CCA2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Map&lt;String, Bounds&gt; boundsMap = new HashMap&lt;&gt;();</w:t>
      </w:r>
    </w:p>
    <w:p w14:paraId="68475C02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for (ClassInfo classInfo : classes) {</w:t>
      </w:r>
    </w:p>
    <w:p w14:paraId="14A1ADEB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Point2D pos = positions.get(classInfo.getSimpleName());</w:t>
      </w:r>
    </w:p>
    <w:p w14:paraId="1999C725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VBox box = createClassBox(classInfo);</w:t>
      </w:r>
    </w:p>
    <w:p w14:paraId="3B79A7D0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box.relocate(pos.getX(), pos.getY());</w:t>
      </w:r>
    </w:p>
    <w:p w14:paraId="4527BA71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nodesLayer.getChildren().add(box);</w:t>
      </w:r>
    </w:p>
    <w:p w14:paraId="20285FC3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boundsMap.put(classInfo.getSimpleName(), </w:t>
      </w:r>
      <w:r w:rsidRPr="00A131AA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/* </w:t>
      </w:r>
      <w:r w:rsidRPr="00A131AA">
        <w:rPr>
          <w:rFonts w:ascii="Times New Roman" w:eastAsia="Times New Roman" w:hAnsi="Times New Roman" w:cs="Times New Roman"/>
          <w:i/>
          <w:iCs/>
          <w:sz w:val="24"/>
          <w:szCs w:val="24"/>
        </w:rPr>
        <w:t>границы</w:t>
      </w:r>
      <w:r w:rsidRPr="00A131AA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A131AA">
        <w:rPr>
          <w:rFonts w:ascii="Times New Roman" w:eastAsia="Times New Roman" w:hAnsi="Times New Roman" w:cs="Times New Roman"/>
          <w:i/>
          <w:iCs/>
          <w:sz w:val="24"/>
          <w:szCs w:val="24"/>
        </w:rPr>
        <w:t>блока</w:t>
      </w:r>
      <w:r w:rsidRPr="00A131AA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*/</w:t>
      </w: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>);</w:t>
      </w:r>
    </w:p>
    <w:p w14:paraId="47EE8618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</w:t>
      </w:r>
      <w:r w:rsidRPr="00A131AA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249B20C9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</w:rPr>
      </w:pPr>
      <w:r w:rsidRPr="00A131AA">
        <w:rPr>
          <w:rFonts w:ascii="Times New Roman" w:eastAsia="Times New Roman" w:hAnsi="Times New Roman" w:cs="Times New Roman"/>
          <w:sz w:val="24"/>
          <w:szCs w:val="24"/>
        </w:rPr>
        <w:t xml:space="preserve">    // Подготовка и отрисовка связей (выбор сторон, слоты на границе блока)</w:t>
      </w:r>
    </w:p>
    <w:p w14:paraId="6E457F3B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List&lt;RelationLayout&gt; relationLayouts = </w:t>
      </w:r>
      <w:r w:rsidRPr="00A131AA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/* chooseSides + assignConnectionSlots */</w:t>
      </w: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14:paraId="7B2EEDD2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for (RelationLayout layout : relationLayouts) {</w:t>
      </w:r>
    </w:p>
    <w:p w14:paraId="52668700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drawRelation(edgesLayer, layout);</w:t>
      </w:r>
    </w:p>
    <w:p w14:paraId="4255F2A0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}</w:t>
      </w:r>
    </w:p>
    <w:p w14:paraId="7649C5FA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renderSnapshot = buildRenderSnapshot(model, boundsMap, relationLayouts, ...);</w:t>
      </w:r>
    </w:p>
    <w:p w14:paraId="7CA9868F" w14:textId="176C44D9" w:rsidR="006B2DB5" w:rsidRDefault="00DA1B4F" w:rsidP="00DA1B4F">
      <w:pPr>
        <w:rPr>
          <w:rFonts w:ascii="Times New Roman" w:eastAsia="Times New Roman" w:hAnsi="Times New Roman" w:cs="Times New Roman"/>
          <w:sz w:val="24"/>
          <w:szCs w:val="24"/>
        </w:rPr>
      </w:pPr>
      <w:r w:rsidRPr="00A131AA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3EFD0505" w14:textId="0BB65874" w:rsidR="006B2DB5" w:rsidRDefault="006B2DB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6D6C0020" w14:textId="77777777" w:rsidR="006B2DB5" w:rsidRPr="00A131AA" w:rsidRDefault="006B2DB5" w:rsidP="00DA1B4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CB1512F" w14:textId="741D2CBA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</w:rPr>
      </w:pPr>
      <w:r w:rsidRPr="00A131AA">
        <w:rPr>
          <w:rFonts w:ascii="Times New Roman" w:eastAsia="Times New Roman" w:hAnsi="Times New Roman" w:cs="Times New Roman"/>
          <w:sz w:val="24"/>
          <w:szCs w:val="24"/>
        </w:rPr>
        <w:t>Метод assignLayersForSmallProject </w:t>
      </w:r>
      <w:r w:rsidR="00571C44" w:rsidRPr="00A131AA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Pr="00A131AA">
        <w:rPr>
          <w:rFonts w:ascii="Times New Roman" w:eastAsia="Times New Roman" w:hAnsi="Times New Roman" w:cs="Times New Roman"/>
          <w:sz w:val="24"/>
          <w:szCs w:val="24"/>
        </w:rPr>
        <w:t>слои для небольших проектов</w:t>
      </w:r>
      <w:r w:rsidR="0086469D" w:rsidRPr="00A131A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BBDB431" w14:textId="7153B90A" w:rsidR="00571C44" w:rsidRPr="00A131AA" w:rsidRDefault="00DA1B4F" w:rsidP="00571C44">
      <w:pPr>
        <w:rPr>
          <w:rFonts w:ascii="Times New Roman" w:eastAsia="Times New Roman" w:hAnsi="Times New Roman" w:cs="Times New Roman"/>
          <w:sz w:val="24"/>
          <w:szCs w:val="24"/>
        </w:rPr>
      </w:pPr>
      <w:r w:rsidRPr="00A131AA">
        <w:rPr>
          <w:rFonts w:ascii="Times New Roman" w:eastAsia="Times New Roman" w:hAnsi="Times New Roman" w:cs="Times New Roman"/>
          <w:sz w:val="24"/>
          <w:szCs w:val="24"/>
        </w:rPr>
        <w:t>Итеративно поднимает класс-наследник на слой выше родителя.</w:t>
      </w:r>
      <w:r w:rsidR="00571C44" w:rsidRPr="00A131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31AA">
        <w:rPr>
          <w:rFonts w:ascii="Times New Roman" w:eastAsia="Times New Roman" w:hAnsi="Times New Roman" w:cs="Times New Roman"/>
          <w:sz w:val="24"/>
          <w:szCs w:val="24"/>
        </w:rPr>
        <w:t>Для ассоциаций целевой класс не опускается ниже источника.</w:t>
      </w:r>
      <w:r w:rsidR="00571C44" w:rsidRPr="00A131AA">
        <w:rPr>
          <w:rFonts w:ascii="Times New Roman" w:eastAsia="Times New Roman" w:hAnsi="Times New Roman" w:cs="Times New Roman"/>
          <w:sz w:val="24"/>
          <w:szCs w:val="24"/>
        </w:rPr>
        <w:t xml:space="preserve"> Н</w:t>
      </w:r>
      <w:r w:rsidR="00571C44" w:rsidRPr="00A131AA">
        <w:rPr>
          <w:rFonts w:ascii="Times New Roman" w:eastAsia="Times New Roman" w:hAnsi="Times New Roman" w:cs="Times New Roman"/>
          <w:sz w:val="24"/>
          <w:szCs w:val="24"/>
        </w:rPr>
        <w:t>аследники и реализации располагаются ниже базовых типов.</w:t>
      </w:r>
    </w:p>
    <w:p w14:paraId="220E7DDE" w14:textId="27B6811C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2154517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>private Map&lt;String, Integer&gt; assignLayersForSmallProject(...) {</w:t>
      </w:r>
    </w:p>
    <w:p w14:paraId="05084512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Map&lt;String, Integer&gt; layer = new LinkedHashMap&lt;&gt;();</w:t>
      </w:r>
    </w:p>
    <w:p w14:paraId="294E827C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for (ClassInfo classInfo : classes) {</w:t>
      </w:r>
    </w:p>
    <w:p w14:paraId="43F08955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layer.put(classInfo.getSimpleName(), 0);</w:t>
      </w:r>
    </w:p>
    <w:p w14:paraId="7DD1589B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}</w:t>
      </w:r>
    </w:p>
    <w:p w14:paraId="634128D8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boolean changed = true;</w:t>
      </w:r>
    </w:p>
    <w:p w14:paraId="55C8CE18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while (changed) {</w:t>
      </w:r>
    </w:p>
    <w:p w14:paraId="13975094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changed = false;</w:t>
      </w:r>
    </w:p>
    <w:p w14:paraId="2EFAF9C9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for (RelationInfo relation : relations) {</w:t>
      </w:r>
    </w:p>
    <w:p w14:paraId="6D4D5A73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if (!isHierarchyRelation(relation.getRelationType())) continue;</w:t>
      </w:r>
    </w:p>
    <w:p w14:paraId="4B93E417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String source = relation.getSourceName();</w:t>
      </w:r>
    </w:p>
    <w:p w14:paraId="03A21901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String target = relation.getTargetName();</w:t>
      </w:r>
    </w:p>
    <w:p w14:paraId="7CA5FC3F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</w:t>
      </w:r>
      <w:r w:rsidRPr="00A131AA">
        <w:rPr>
          <w:rFonts w:ascii="Times New Roman" w:eastAsia="Times New Roman" w:hAnsi="Times New Roman" w:cs="Times New Roman"/>
          <w:sz w:val="24"/>
          <w:szCs w:val="24"/>
        </w:rPr>
        <w:t>// source должен быть ниже target (больший номер слоя)</w:t>
      </w:r>
    </w:p>
    <w:p w14:paraId="06CB08A2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>int newLayer = Math.max(layer.get(source), layer.get(target) + 1);</w:t>
      </w:r>
    </w:p>
    <w:p w14:paraId="3616D930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if (newLayer != layer.get(source)) {</w:t>
      </w:r>
    </w:p>
    <w:p w14:paraId="2596D1F8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layer.put(source, newLayer);</w:t>
      </w:r>
    </w:p>
    <w:p w14:paraId="2601CE2B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changed = true;</w:t>
      </w:r>
    </w:p>
    <w:p w14:paraId="2E4F0E81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29EC3E43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}</w:t>
      </w:r>
    </w:p>
    <w:p w14:paraId="671D4A2F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}</w:t>
      </w:r>
    </w:p>
    <w:p w14:paraId="69B3CF9A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// ... </w:t>
      </w:r>
      <w:r w:rsidRPr="00A131AA">
        <w:rPr>
          <w:rFonts w:ascii="Times New Roman" w:eastAsia="Times New Roman" w:hAnsi="Times New Roman" w:cs="Times New Roman"/>
          <w:sz w:val="24"/>
          <w:szCs w:val="24"/>
        </w:rPr>
        <w:t>корректировка</w:t>
      </w: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A131AA">
        <w:rPr>
          <w:rFonts w:ascii="Times New Roman" w:eastAsia="Times New Roman" w:hAnsi="Times New Roman" w:cs="Times New Roman"/>
          <w:sz w:val="24"/>
          <w:szCs w:val="24"/>
        </w:rPr>
        <w:t>слоёв</w:t>
      </w: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A131AA">
        <w:rPr>
          <w:rFonts w:ascii="Times New Roman" w:eastAsia="Times New Roman" w:hAnsi="Times New Roman" w:cs="Times New Roman"/>
          <w:sz w:val="24"/>
          <w:szCs w:val="24"/>
        </w:rPr>
        <w:t>для</w:t>
      </w: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ASSOCIATION ...</w:t>
      </w:r>
    </w:p>
    <w:p w14:paraId="323041AE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return layer;</w:t>
      </w:r>
    </w:p>
    <w:p w14:paraId="005477EC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</w:rPr>
      </w:pPr>
      <w:r w:rsidRPr="00A131AA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3B186FC2" w14:textId="33844AEE" w:rsidR="006B2DB5" w:rsidRDefault="006B2DB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753B640D" w14:textId="77777777" w:rsidR="006B2DB5" w:rsidRPr="00A131AA" w:rsidRDefault="006B2DB5" w:rsidP="00DA1B4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443708C" w14:textId="3BA28C9A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</w:rPr>
      </w:pPr>
      <w:r w:rsidRPr="00A131AA">
        <w:rPr>
          <w:rFonts w:ascii="Times New Roman" w:eastAsia="Times New Roman" w:hAnsi="Times New Roman" w:cs="Times New Roman"/>
          <w:sz w:val="24"/>
          <w:szCs w:val="24"/>
        </w:rPr>
        <w:t>Метод assignConnectionSlots </w:t>
      </w:r>
      <w:r w:rsidR="00571C44" w:rsidRPr="00A131AA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A131AA">
        <w:rPr>
          <w:rFonts w:ascii="Times New Roman" w:eastAsia="Times New Roman" w:hAnsi="Times New Roman" w:cs="Times New Roman"/>
          <w:sz w:val="24"/>
          <w:szCs w:val="24"/>
        </w:rPr>
        <w:t xml:space="preserve"> разведение линий на границе блока</w:t>
      </w:r>
    </w:p>
    <w:p w14:paraId="189E9512" w14:textId="0C1ECAAA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</w:rPr>
      </w:pPr>
      <w:r w:rsidRPr="00A131AA">
        <w:rPr>
          <w:rFonts w:ascii="Times New Roman" w:eastAsia="Times New Roman" w:hAnsi="Times New Roman" w:cs="Times New Roman"/>
          <w:sz w:val="24"/>
          <w:szCs w:val="24"/>
        </w:rPr>
        <w:t>Распределяет точки выхода/входа связей по стороне блока,</w:t>
      </w:r>
      <w:r w:rsidR="00571C44" w:rsidRPr="00A131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31AA">
        <w:rPr>
          <w:rFonts w:ascii="Times New Roman" w:eastAsia="Times New Roman" w:hAnsi="Times New Roman" w:cs="Times New Roman"/>
          <w:sz w:val="24"/>
          <w:szCs w:val="24"/>
        </w:rPr>
        <w:t>чтобы линии не накладывались друг на друга.</w:t>
      </w:r>
    </w:p>
    <w:p w14:paraId="1B187E21" w14:textId="77777777" w:rsidR="00571C44" w:rsidRPr="00A131AA" w:rsidRDefault="00571C44" w:rsidP="00DA1B4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6C992EE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>private void assignConnectionSlots(List&lt;RelationLayout&gt; layouts, boolean forTarget) {</w:t>
      </w:r>
    </w:p>
    <w:p w14:paraId="4E168190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</w:t>
      </w:r>
      <w:r w:rsidRPr="00A131AA">
        <w:rPr>
          <w:rFonts w:ascii="Times New Roman" w:eastAsia="Times New Roman" w:hAnsi="Times New Roman" w:cs="Times New Roman"/>
          <w:sz w:val="24"/>
          <w:szCs w:val="24"/>
        </w:rPr>
        <w:t>// Группировка по (имя_узла | сторона)</w:t>
      </w:r>
    </w:p>
    <w:p w14:paraId="507547A1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</w:rPr>
      </w:pPr>
      <w:r w:rsidRPr="00A131AA">
        <w:rPr>
          <w:rFonts w:ascii="Times New Roman" w:eastAsia="Times New Roman" w:hAnsi="Times New Roman" w:cs="Times New Roman"/>
          <w:sz w:val="24"/>
          <w:szCs w:val="24"/>
        </w:rPr>
        <w:t xml:space="preserve">    // Сортировка по координате и назначение slot 0..n-1</w:t>
      </w:r>
    </w:p>
    <w:p w14:paraId="3E49CEEB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</w:rPr>
      </w:pPr>
      <w:r w:rsidRPr="00A131AA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3093E8A3" w14:textId="15AB8A43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55071D5" w14:textId="708F3F4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</w:rPr>
      </w:pPr>
      <w:r w:rsidRPr="00A131AA">
        <w:rPr>
          <w:rFonts w:ascii="Times New Roman" w:eastAsia="Times New Roman" w:hAnsi="Times New Roman" w:cs="Times New Roman"/>
          <w:sz w:val="24"/>
          <w:szCs w:val="24"/>
        </w:rPr>
        <w:t>4. Класс ZoomableDiagramView </w:t>
      </w:r>
      <w:r w:rsidR="006B2DB5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A131AA">
        <w:rPr>
          <w:rFonts w:ascii="Times New Roman" w:eastAsia="Times New Roman" w:hAnsi="Times New Roman" w:cs="Times New Roman"/>
          <w:sz w:val="24"/>
          <w:szCs w:val="24"/>
        </w:rPr>
        <w:t xml:space="preserve"> масштабирование с фиксацией точки</w:t>
      </w:r>
    </w:p>
    <w:p w14:paraId="305FA138" w14:textId="7B8356D9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</w:rPr>
      </w:pPr>
      <w:r w:rsidRPr="00A131AA">
        <w:rPr>
          <w:rFonts w:ascii="Times New Roman" w:eastAsia="Times New Roman" w:hAnsi="Times New Roman" w:cs="Times New Roman"/>
          <w:sz w:val="24"/>
          <w:szCs w:val="24"/>
        </w:rPr>
        <w:t>Меняет масштаб так, чтобы точка под курсором (pivot) оставалась</w:t>
      </w:r>
      <w:r w:rsidR="0086469D" w:rsidRPr="00A131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31AA">
        <w:rPr>
          <w:rFonts w:ascii="Times New Roman" w:eastAsia="Times New Roman" w:hAnsi="Times New Roman" w:cs="Times New Roman"/>
          <w:sz w:val="24"/>
          <w:szCs w:val="24"/>
        </w:rPr>
        <w:t>на том же месте экрана.</w:t>
      </w:r>
    </w:p>
    <w:p w14:paraId="5FB8BF74" w14:textId="79A92923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</w:rPr>
      </w:pPr>
      <w:r w:rsidRPr="00A131A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</w:p>
    <w:p w14:paraId="4D95A460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>private void zoomAt(double pivotX, double pivotY, double newScale) {</w:t>
      </w:r>
    </w:p>
    <w:p w14:paraId="00CFCB8C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double oldScale = scale;</w:t>
      </w:r>
    </w:p>
    <w:p w14:paraId="3EC07714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newScale = clamp(newScale, MIN_SCALE, MAX_SCALE);</w:t>
      </w:r>
    </w:p>
    <w:p w14:paraId="78A4FD1A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</w:t>
      </w:r>
      <w:r w:rsidRPr="00A131AA">
        <w:rPr>
          <w:rFonts w:ascii="Times New Roman" w:eastAsia="Times New Roman" w:hAnsi="Times New Roman" w:cs="Times New Roman"/>
          <w:sz w:val="24"/>
          <w:szCs w:val="24"/>
        </w:rPr>
        <w:t>// Координата точки в содержимом до масштабирования</w:t>
      </w:r>
    </w:p>
    <w:p w14:paraId="6C8EB4A5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>double contentX = scrollPane.getHvalue() * scrollableWidth + pivotX;</w:t>
      </w:r>
    </w:p>
    <w:p w14:paraId="39B514DA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double contentY = scrollPane.getVvalue() * scrollableHeight + pivotY;</w:t>
      </w:r>
    </w:p>
    <w:p w14:paraId="72EDD339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applyScale(newScale);</w:t>
      </w:r>
    </w:p>
    <w:p w14:paraId="28CD1E5B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// </w:t>
      </w:r>
      <w:r w:rsidRPr="00A131AA">
        <w:rPr>
          <w:rFonts w:ascii="Times New Roman" w:eastAsia="Times New Roman" w:hAnsi="Times New Roman" w:cs="Times New Roman"/>
          <w:sz w:val="24"/>
          <w:szCs w:val="24"/>
        </w:rPr>
        <w:t>Пересчёт</w:t>
      </w: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A131AA">
        <w:rPr>
          <w:rFonts w:ascii="Times New Roman" w:eastAsia="Times New Roman" w:hAnsi="Times New Roman" w:cs="Times New Roman"/>
          <w:sz w:val="24"/>
          <w:szCs w:val="24"/>
        </w:rPr>
        <w:t>прокрутки</w:t>
      </w: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A131AA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A131AA">
        <w:rPr>
          <w:rFonts w:ascii="Times New Roman" w:eastAsia="Times New Roman" w:hAnsi="Times New Roman" w:cs="Times New Roman"/>
          <w:sz w:val="24"/>
          <w:szCs w:val="24"/>
        </w:rPr>
        <w:t>учётом</w:t>
      </w: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ratio = newScale / oldScale</w:t>
      </w:r>
    </w:p>
    <w:p w14:paraId="60124B38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double ratio = newScale / oldScale;</w:t>
      </w:r>
    </w:p>
    <w:p w14:paraId="38DC8C18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scrollPane.setHvalue(</w:t>
      </w:r>
      <w:r w:rsidRPr="00A131AA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/* (</w:t>
      </w: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>contentX * ratio - pivotX) / newScrollableWidth</w:t>
      </w:r>
      <w:r w:rsidRPr="00A131AA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*/</w:t>
      </w: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>);</w:t>
      </w:r>
    </w:p>
    <w:p w14:paraId="7FF74C02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</w:t>
      </w:r>
      <w:r w:rsidRPr="00A131AA">
        <w:rPr>
          <w:rFonts w:ascii="Times New Roman" w:eastAsia="Times New Roman" w:hAnsi="Times New Roman" w:cs="Times New Roman"/>
          <w:sz w:val="24"/>
          <w:szCs w:val="24"/>
        </w:rPr>
        <w:t>scrollPane.setVvalue(</w:t>
      </w:r>
      <w:r w:rsidRPr="00A131A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/* </w:t>
      </w:r>
      <w:r w:rsidRPr="00A131AA">
        <w:rPr>
          <w:rFonts w:ascii="Times New Roman" w:eastAsia="Times New Roman" w:hAnsi="Times New Roman" w:cs="Times New Roman"/>
          <w:sz w:val="24"/>
          <w:szCs w:val="24"/>
        </w:rPr>
        <w:t>аналогично</w:t>
      </w:r>
      <w:r w:rsidRPr="00A131A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*/</w:t>
      </w:r>
      <w:r w:rsidRPr="00A131AA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4D2BDA05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</w:rPr>
      </w:pPr>
      <w:r w:rsidRPr="00A131AA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0F1BD581" w14:textId="0A6E5858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CB5605D" w14:textId="77777777" w:rsidR="0086469D" w:rsidRPr="00A131AA" w:rsidRDefault="0086469D" w:rsidP="00DA1B4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9E836E3" w14:textId="77777777" w:rsidR="0086469D" w:rsidRPr="00A131AA" w:rsidRDefault="0086469D" w:rsidP="00DA1B4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9DA5FE6" w14:textId="5E1927AE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</w:rPr>
      </w:pPr>
      <w:r w:rsidRPr="00A131AA">
        <w:rPr>
          <w:rFonts w:ascii="Times New Roman" w:eastAsia="Times New Roman" w:hAnsi="Times New Roman" w:cs="Times New Roman"/>
          <w:sz w:val="24"/>
          <w:szCs w:val="24"/>
        </w:rPr>
        <w:t>5. Класс MainView </w:t>
      </w:r>
      <w:r w:rsidR="006B2DB5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A131AA">
        <w:rPr>
          <w:rFonts w:ascii="Times New Roman" w:eastAsia="Times New Roman" w:hAnsi="Times New Roman" w:cs="Times New Roman"/>
          <w:sz w:val="24"/>
          <w:szCs w:val="24"/>
        </w:rPr>
        <w:t xml:space="preserve"> запуск анализа в фоне</w:t>
      </w:r>
    </w:p>
    <w:p w14:paraId="099DD093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</w:rPr>
      </w:pPr>
      <w:r w:rsidRPr="00A131AA">
        <w:rPr>
          <w:rFonts w:ascii="Times New Roman" w:eastAsia="Times New Roman" w:hAnsi="Times New Roman" w:cs="Times New Roman"/>
          <w:sz w:val="24"/>
          <w:szCs w:val="24"/>
        </w:rPr>
        <w:t>Метод buildDiagram</w:t>
      </w:r>
    </w:p>
    <w:p w14:paraId="773C4F3B" w14:textId="5407FE48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</w:rPr>
      </w:pPr>
      <w:r w:rsidRPr="00A131AA">
        <w:rPr>
          <w:rFonts w:ascii="Times New Roman" w:eastAsia="Times New Roman" w:hAnsi="Times New Roman" w:cs="Times New Roman"/>
          <w:sz w:val="24"/>
          <w:szCs w:val="24"/>
        </w:rPr>
        <w:t>Запускает анализ проекта в отдельном потоке, чтобы не блокировать JavaFX UI.</w:t>
      </w:r>
      <w:r w:rsidR="0086469D" w:rsidRPr="00A131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31AA">
        <w:rPr>
          <w:rFonts w:ascii="Times New Roman" w:eastAsia="Times New Roman" w:hAnsi="Times New Roman" w:cs="Times New Roman"/>
          <w:sz w:val="24"/>
          <w:szCs w:val="24"/>
        </w:rPr>
        <w:t>Результат применяется через Platform.runLater.</w:t>
      </w:r>
    </w:p>
    <w:p w14:paraId="41BA6E48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private void buildDiagram() {</w:t>
      </w:r>
    </w:p>
    <w:p w14:paraId="28258E3C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Path root = Path.of(pathField.getText().trim());</w:t>
      </w:r>
    </w:p>
    <w:p w14:paraId="43CE519D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statusLabel.setText("</w:t>
      </w:r>
      <w:r w:rsidRPr="00A131AA">
        <w:rPr>
          <w:rFonts w:ascii="Times New Roman" w:eastAsia="Times New Roman" w:hAnsi="Times New Roman" w:cs="Times New Roman"/>
          <w:sz w:val="24"/>
          <w:szCs w:val="24"/>
        </w:rPr>
        <w:t>Анализ</w:t>
      </w: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A131AA">
        <w:rPr>
          <w:rFonts w:ascii="Times New Roman" w:eastAsia="Times New Roman" w:hAnsi="Times New Roman" w:cs="Times New Roman"/>
          <w:sz w:val="24"/>
          <w:szCs w:val="24"/>
        </w:rPr>
        <w:t>проекта</w:t>
      </w: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>...");</w:t>
      </w:r>
    </w:p>
    <w:p w14:paraId="5D1DC841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Thread worker = new Thread(() -&gt; {</w:t>
      </w:r>
    </w:p>
    <w:p w14:paraId="5A9845BF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List&lt;Path&gt; javaFiles = projectScanner.findJavaFiles(root);</w:t>
      </w:r>
    </w:p>
    <w:p w14:paraId="1EB88BF4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DiagramModel model = classParser.parse(javaFiles);</w:t>
      </w:r>
    </w:p>
    <w:p w14:paraId="28DDC1C5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Long analysisId = null;</w:t>
      </w:r>
    </w:p>
    <w:p w14:paraId="5E5F69E6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if (databaseReady) {</w:t>
      </w:r>
    </w:p>
    <w:p w14:paraId="0D6E7366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analysisId = diagramRepository.save(root, model);</w:t>
      </w:r>
    </w:p>
    <w:p w14:paraId="614DD789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}</w:t>
      </w:r>
    </w:p>
    <w:p w14:paraId="0252878D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Platform.runLater(() -&gt; {</w:t>
      </w:r>
    </w:p>
    <w:p w14:paraId="3326EB77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diagramView.getDiagramPane().setModel(model);</w:t>
      </w:r>
    </w:p>
    <w:p w14:paraId="7723F365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diagramView.refreshAfterModelUpdate();</w:t>
      </w:r>
    </w:p>
    <w:p w14:paraId="393D5F41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statusLabel.setText("</w:t>
      </w:r>
      <w:r w:rsidRPr="00A131AA">
        <w:rPr>
          <w:rFonts w:ascii="Times New Roman" w:eastAsia="Times New Roman" w:hAnsi="Times New Roman" w:cs="Times New Roman"/>
          <w:sz w:val="24"/>
          <w:szCs w:val="24"/>
        </w:rPr>
        <w:t>Готово</w:t>
      </w: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r w:rsidRPr="00A131AA">
        <w:rPr>
          <w:rFonts w:ascii="Times New Roman" w:eastAsia="Times New Roman" w:hAnsi="Times New Roman" w:cs="Times New Roman"/>
          <w:sz w:val="24"/>
          <w:szCs w:val="24"/>
        </w:rPr>
        <w:t>Классов</w:t>
      </w: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>: " + model.getClasses().size() + "...");</w:t>
      </w:r>
    </w:p>
    <w:p w14:paraId="027C1A4E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});</w:t>
      </w:r>
    </w:p>
    <w:p w14:paraId="6E09E612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});</w:t>
      </w:r>
    </w:p>
    <w:p w14:paraId="0CCC222D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worker.setDaemon(true);</w:t>
      </w:r>
    </w:p>
    <w:p w14:paraId="0E47D677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worker.start();</w:t>
      </w:r>
    </w:p>
    <w:p w14:paraId="74FB5CF5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>}</w:t>
      </w:r>
    </w:p>
    <w:p w14:paraId="6A2A1904" w14:textId="5A097350" w:rsidR="0086469D" w:rsidRPr="00A131AA" w:rsidRDefault="0086469D">
      <w:pPr>
        <w:rPr>
          <w:rFonts w:ascii="Times New Roman" w:eastAsia="Times New Roman" w:hAnsi="Times New Roman" w:cs="Times New Roman"/>
          <w:sz w:val="24"/>
          <w:szCs w:val="24"/>
        </w:rPr>
      </w:pPr>
      <w:r w:rsidRPr="00A131AA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3799AD1D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C0E8B96" w14:textId="6D30F131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</w:rPr>
      </w:pPr>
      <w:r w:rsidRPr="00A131AA">
        <w:rPr>
          <w:rFonts w:ascii="Times New Roman" w:eastAsia="Times New Roman" w:hAnsi="Times New Roman" w:cs="Times New Roman"/>
          <w:sz w:val="24"/>
          <w:szCs w:val="24"/>
        </w:rPr>
        <w:t>6. Класс DatabaseInitializer </w:t>
      </w:r>
      <w:r w:rsidR="0086469D" w:rsidRPr="00A131AA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Pr="00A131AA">
        <w:rPr>
          <w:rFonts w:ascii="Times New Roman" w:eastAsia="Times New Roman" w:hAnsi="Times New Roman" w:cs="Times New Roman"/>
          <w:sz w:val="24"/>
          <w:szCs w:val="24"/>
        </w:rPr>
        <w:t>создание схемы БД</w:t>
      </w:r>
    </w:p>
    <w:p w14:paraId="681998F2" w14:textId="0EEA1949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</w:rPr>
      </w:pPr>
      <w:r w:rsidRPr="00A131AA">
        <w:rPr>
          <w:rFonts w:ascii="Times New Roman" w:eastAsia="Times New Roman" w:hAnsi="Times New Roman" w:cs="Times New Roman"/>
          <w:sz w:val="24"/>
          <w:szCs w:val="24"/>
        </w:rPr>
        <w:t>Метод initialize и разбор schema.sql</w:t>
      </w:r>
      <w:r w:rsidR="0086469D" w:rsidRPr="00A131A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A131AA">
        <w:rPr>
          <w:rFonts w:ascii="Times New Roman" w:eastAsia="Times New Roman" w:hAnsi="Times New Roman" w:cs="Times New Roman"/>
          <w:sz w:val="24"/>
          <w:szCs w:val="24"/>
        </w:rPr>
        <w:t>При старте приложения выполняет все SQL-команды из schema.sql.</w:t>
      </w:r>
      <w:r w:rsidR="0086469D" w:rsidRPr="00A131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31AA">
        <w:rPr>
          <w:rFonts w:ascii="Times New Roman" w:eastAsia="Times New Roman" w:hAnsi="Times New Roman" w:cs="Times New Roman"/>
          <w:sz w:val="24"/>
          <w:szCs w:val="24"/>
        </w:rPr>
        <w:t>Файл разбивается по символу ';' (простой парсер без хранимых процедур).</w:t>
      </w:r>
    </w:p>
    <w:p w14:paraId="25242CFC" w14:textId="77777777" w:rsidR="0086469D" w:rsidRPr="00A131AA" w:rsidRDefault="0086469D" w:rsidP="00DA1B4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3377566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>public static void initialize() throws SQLException {</w:t>
      </w:r>
    </w:p>
    <w:p w14:paraId="119FBB6D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try (Connection connection = DatabaseConfig.openConnection();</w:t>
      </w:r>
    </w:p>
    <w:p w14:paraId="37E5F141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Statement statement = connection.createStatement()) {</w:t>
      </w:r>
    </w:p>
    <w:p w14:paraId="0B652E59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for (String sql : readSchemaStatements()) {</w:t>
      </w:r>
    </w:p>
    <w:p w14:paraId="43AFB6BE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</w:rPr>
      </w:pPr>
      <w:r w:rsidRPr="00A131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</w:t>
      </w:r>
      <w:r w:rsidRPr="00A131AA">
        <w:rPr>
          <w:rFonts w:ascii="Times New Roman" w:eastAsia="Times New Roman" w:hAnsi="Times New Roman" w:cs="Times New Roman"/>
          <w:sz w:val="24"/>
          <w:szCs w:val="24"/>
        </w:rPr>
        <w:t>statement.execute(sql);</w:t>
      </w:r>
    </w:p>
    <w:p w14:paraId="47026985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</w:rPr>
      </w:pPr>
      <w:r w:rsidRPr="00A131AA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4296ECA2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</w:rPr>
      </w:pPr>
      <w:r w:rsidRPr="00A131AA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3300CA1C" w14:textId="77777777" w:rsidR="00DA1B4F" w:rsidRPr="00A131AA" w:rsidRDefault="00DA1B4F" w:rsidP="00DA1B4F">
      <w:pPr>
        <w:rPr>
          <w:rFonts w:ascii="Times New Roman" w:eastAsia="Times New Roman" w:hAnsi="Times New Roman" w:cs="Times New Roman"/>
          <w:sz w:val="24"/>
          <w:szCs w:val="24"/>
        </w:rPr>
      </w:pPr>
      <w:r w:rsidRPr="00A131AA">
        <w:rPr>
          <w:rFonts w:ascii="Times New Roman" w:eastAsia="Times New Roman" w:hAnsi="Times New Roman" w:cs="Times New Roman"/>
          <w:sz w:val="24"/>
          <w:szCs w:val="24"/>
        </w:rPr>
        <w:t>}</w:t>
      </w:r>
    </w:p>
    <w:sectPr w:rsidR="00DA1B4F" w:rsidRPr="00A131AA">
      <w:footerReference w:type="default" r:id="rId14"/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398471" w14:textId="77777777" w:rsidR="009550FE" w:rsidRDefault="009550FE">
      <w:pPr>
        <w:spacing w:after="0" w:line="240" w:lineRule="auto"/>
      </w:pPr>
      <w:r>
        <w:separator/>
      </w:r>
    </w:p>
  </w:endnote>
  <w:endnote w:type="continuationSeparator" w:id="0">
    <w:p w14:paraId="4F7DFACA" w14:textId="77777777" w:rsidR="009550FE" w:rsidRDefault="009550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4A52ED" w14:textId="4AAD69F5" w:rsidR="00FD29B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rFonts w:ascii="Times New Roman" w:eastAsia="Times New Roman" w:hAnsi="Times New Roman" w:cs="Times New Roman"/>
        <w:b/>
        <w:smallCaps/>
        <w:color w:val="0D0D0D"/>
        <w:sz w:val="28"/>
        <w:szCs w:val="28"/>
      </w:rPr>
    </w:pPr>
    <w:r>
      <w:rPr>
        <w:smallCaps/>
        <w:color w:val="5B9BD5"/>
        <w:sz w:val="28"/>
        <w:szCs w:val="28"/>
      </w:rPr>
      <w:t xml:space="preserve">                                                              </w:t>
    </w:r>
    <w:r w:rsidR="002539EA">
      <w:rPr>
        <w:smallCaps/>
        <w:color w:val="5B9BD5"/>
        <w:sz w:val="28"/>
        <w:szCs w:val="28"/>
        <w:lang w:val="en-US"/>
      </w:rPr>
      <w:t xml:space="preserve">                 </w:t>
    </w:r>
    <w:r>
      <w:rPr>
        <w:smallCaps/>
        <w:color w:val="000000"/>
        <w:sz w:val="28"/>
        <w:szCs w:val="28"/>
      </w:rPr>
      <w:t xml:space="preserve"> </w:t>
    </w:r>
    <w:r>
      <w:rPr>
        <w:rFonts w:ascii="Times New Roman" w:eastAsia="Times New Roman" w:hAnsi="Times New Roman" w:cs="Times New Roman"/>
        <w:b/>
        <w:smallCaps/>
        <w:color w:val="0D0D0D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b/>
        <w:smallCaps/>
        <w:color w:val="0D0D0D"/>
        <w:sz w:val="28"/>
        <w:szCs w:val="28"/>
      </w:rPr>
      <w:instrText>PAGE</w:instrText>
    </w:r>
    <w:r>
      <w:rPr>
        <w:rFonts w:ascii="Times New Roman" w:eastAsia="Times New Roman" w:hAnsi="Times New Roman" w:cs="Times New Roman"/>
        <w:b/>
        <w:smallCaps/>
        <w:color w:val="0D0D0D"/>
        <w:sz w:val="28"/>
        <w:szCs w:val="28"/>
      </w:rPr>
      <w:fldChar w:fldCharType="separate"/>
    </w:r>
    <w:r w:rsidR="006539D6">
      <w:rPr>
        <w:rFonts w:ascii="Times New Roman" w:eastAsia="Times New Roman" w:hAnsi="Times New Roman" w:cs="Times New Roman"/>
        <w:b/>
        <w:smallCaps/>
        <w:noProof/>
        <w:color w:val="0D0D0D"/>
        <w:sz w:val="28"/>
        <w:szCs w:val="28"/>
      </w:rPr>
      <w:t>1</w:t>
    </w:r>
    <w:r>
      <w:rPr>
        <w:rFonts w:ascii="Times New Roman" w:eastAsia="Times New Roman" w:hAnsi="Times New Roman" w:cs="Times New Roman"/>
        <w:b/>
        <w:smallCaps/>
        <w:color w:val="0D0D0D"/>
        <w:sz w:val="28"/>
        <w:szCs w:val="28"/>
      </w:rPr>
      <w:fldChar w:fldCharType="end"/>
    </w:r>
  </w:p>
  <w:p w14:paraId="025C0A45" w14:textId="77777777" w:rsidR="00FD29B6" w:rsidRDefault="00FD29B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66AF16" w14:textId="77777777" w:rsidR="009550FE" w:rsidRDefault="009550FE">
      <w:pPr>
        <w:spacing w:after="0" w:line="240" w:lineRule="auto"/>
      </w:pPr>
      <w:r>
        <w:separator/>
      </w:r>
    </w:p>
  </w:footnote>
  <w:footnote w:type="continuationSeparator" w:id="0">
    <w:p w14:paraId="452BE914" w14:textId="77777777" w:rsidR="009550FE" w:rsidRDefault="009550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67FCA"/>
    <w:multiLevelType w:val="multilevel"/>
    <w:tmpl w:val="9EA49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0F716A"/>
    <w:multiLevelType w:val="multilevel"/>
    <w:tmpl w:val="80E41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3C2B99"/>
    <w:multiLevelType w:val="multilevel"/>
    <w:tmpl w:val="89B0A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BA67B7"/>
    <w:multiLevelType w:val="multilevel"/>
    <w:tmpl w:val="F15E675E"/>
    <w:styleLink w:val="1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17F264E1"/>
    <w:multiLevelType w:val="multilevel"/>
    <w:tmpl w:val="F15E675E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1BD03496"/>
    <w:multiLevelType w:val="multilevel"/>
    <w:tmpl w:val="206AC62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38254F"/>
    <w:multiLevelType w:val="hybridMultilevel"/>
    <w:tmpl w:val="AB8C95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004D48"/>
    <w:multiLevelType w:val="multilevel"/>
    <w:tmpl w:val="173806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CB0050"/>
    <w:multiLevelType w:val="multilevel"/>
    <w:tmpl w:val="43522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A965107"/>
    <w:multiLevelType w:val="multilevel"/>
    <w:tmpl w:val="75F0F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C5B3A72"/>
    <w:multiLevelType w:val="multilevel"/>
    <w:tmpl w:val="EEEA312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29194A"/>
    <w:multiLevelType w:val="multilevel"/>
    <w:tmpl w:val="AB849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FCA7770"/>
    <w:multiLevelType w:val="hybridMultilevel"/>
    <w:tmpl w:val="D4AA26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FC72BF"/>
    <w:multiLevelType w:val="multilevel"/>
    <w:tmpl w:val="9A1CA45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1E91A41"/>
    <w:multiLevelType w:val="multilevel"/>
    <w:tmpl w:val="C5721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258443B"/>
    <w:multiLevelType w:val="multilevel"/>
    <w:tmpl w:val="B4A48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FBC0D1F"/>
    <w:multiLevelType w:val="multilevel"/>
    <w:tmpl w:val="1616B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FC41FC2"/>
    <w:multiLevelType w:val="multilevel"/>
    <w:tmpl w:val="F768F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6AD3BCF"/>
    <w:multiLevelType w:val="multilevel"/>
    <w:tmpl w:val="877C2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7340860"/>
    <w:multiLevelType w:val="multilevel"/>
    <w:tmpl w:val="FA5AF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A812290"/>
    <w:multiLevelType w:val="multilevel"/>
    <w:tmpl w:val="38AC8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1465B1C"/>
    <w:multiLevelType w:val="hybridMultilevel"/>
    <w:tmpl w:val="1294271C"/>
    <w:lvl w:ilvl="0" w:tplc="15FA6408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16632F7"/>
    <w:multiLevelType w:val="multilevel"/>
    <w:tmpl w:val="EB2CA53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74DB5341"/>
    <w:multiLevelType w:val="multilevel"/>
    <w:tmpl w:val="496E9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4FB0224"/>
    <w:multiLevelType w:val="multilevel"/>
    <w:tmpl w:val="F15E675E"/>
    <w:styleLink w:val="2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5" w15:restartNumberingAfterBreak="0">
    <w:nsid w:val="76F85F2B"/>
    <w:multiLevelType w:val="multilevel"/>
    <w:tmpl w:val="725A7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A6B26B8"/>
    <w:multiLevelType w:val="multilevel"/>
    <w:tmpl w:val="3C9EE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DD81E5A"/>
    <w:multiLevelType w:val="multilevel"/>
    <w:tmpl w:val="2C728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446431">
    <w:abstractNumId w:val="4"/>
  </w:num>
  <w:num w:numId="2" w16cid:durableId="857699815">
    <w:abstractNumId w:val="20"/>
  </w:num>
  <w:num w:numId="3" w16cid:durableId="1420905226">
    <w:abstractNumId w:val="17"/>
  </w:num>
  <w:num w:numId="4" w16cid:durableId="683676318">
    <w:abstractNumId w:val="23"/>
  </w:num>
  <w:num w:numId="5" w16cid:durableId="935753138">
    <w:abstractNumId w:val="25"/>
  </w:num>
  <w:num w:numId="6" w16cid:durableId="594443018">
    <w:abstractNumId w:val="2"/>
  </w:num>
  <w:num w:numId="7" w16cid:durableId="2020279489">
    <w:abstractNumId w:val="1"/>
  </w:num>
  <w:num w:numId="8" w16cid:durableId="1011181588">
    <w:abstractNumId w:val="27"/>
  </w:num>
  <w:num w:numId="9" w16cid:durableId="381636591">
    <w:abstractNumId w:val="0"/>
  </w:num>
  <w:num w:numId="10" w16cid:durableId="913393778">
    <w:abstractNumId w:val="11"/>
  </w:num>
  <w:num w:numId="11" w16cid:durableId="533345219">
    <w:abstractNumId w:val="26"/>
  </w:num>
  <w:num w:numId="12" w16cid:durableId="943076456">
    <w:abstractNumId w:val="18"/>
  </w:num>
  <w:num w:numId="13" w16cid:durableId="1146043086">
    <w:abstractNumId w:val="8"/>
  </w:num>
  <w:num w:numId="14" w16cid:durableId="557403052">
    <w:abstractNumId w:val="7"/>
  </w:num>
  <w:num w:numId="15" w16cid:durableId="1488933994">
    <w:abstractNumId w:val="14"/>
  </w:num>
  <w:num w:numId="16" w16cid:durableId="1855412278">
    <w:abstractNumId w:val="10"/>
  </w:num>
  <w:num w:numId="17" w16cid:durableId="1697541212">
    <w:abstractNumId w:val="16"/>
  </w:num>
  <w:num w:numId="18" w16cid:durableId="117189079">
    <w:abstractNumId w:val="13"/>
  </w:num>
  <w:num w:numId="19" w16cid:durableId="56902834">
    <w:abstractNumId w:val="19"/>
  </w:num>
  <w:num w:numId="20" w16cid:durableId="963199872">
    <w:abstractNumId w:val="5"/>
  </w:num>
  <w:num w:numId="21" w16cid:durableId="115562741">
    <w:abstractNumId w:val="15"/>
  </w:num>
  <w:num w:numId="22" w16cid:durableId="1918858386">
    <w:abstractNumId w:val="6"/>
  </w:num>
  <w:num w:numId="23" w16cid:durableId="826477590">
    <w:abstractNumId w:val="12"/>
  </w:num>
  <w:num w:numId="24" w16cid:durableId="520973040">
    <w:abstractNumId w:val="3"/>
  </w:num>
  <w:num w:numId="25" w16cid:durableId="1220631332">
    <w:abstractNumId w:val="24"/>
  </w:num>
  <w:num w:numId="26" w16cid:durableId="384331515">
    <w:abstractNumId w:val="9"/>
  </w:num>
  <w:num w:numId="27" w16cid:durableId="1175075436">
    <w:abstractNumId w:val="21"/>
  </w:num>
  <w:num w:numId="28" w16cid:durableId="127074458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29B6"/>
    <w:rsid w:val="0003750E"/>
    <w:rsid w:val="00041CEE"/>
    <w:rsid w:val="000707BE"/>
    <w:rsid w:val="000C3098"/>
    <w:rsid w:val="000E52F3"/>
    <w:rsid w:val="000F53F0"/>
    <w:rsid w:val="0010642C"/>
    <w:rsid w:val="00160147"/>
    <w:rsid w:val="0017718F"/>
    <w:rsid w:val="00195139"/>
    <w:rsid w:val="001B5A32"/>
    <w:rsid w:val="001C6721"/>
    <w:rsid w:val="001F7B38"/>
    <w:rsid w:val="00211BA7"/>
    <w:rsid w:val="00236A1E"/>
    <w:rsid w:val="00237EA6"/>
    <w:rsid w:val="002539EA"/>
    <w:rsid w:val="002661EF"/>
    <w:rsid w:val="002A4B7C"/>
    <w:rsid w:val="002E1F55"/>
    <w:rsid w:val="0031137C"/>
    <w:rsid w:val="003558C0"/>
    <w:rsid w:val="00355B62"/>
    <w:rsid w:val="00360620"/>
    <w:rsid w:val="003608C3"/>
    <w:rsid w:val="0037371D"/>
    <w:rsid w:val="00373E8B"/>
    <w:rsid w:val="00384254"/>
    <w:rsid w:val="003B6872"/>
    <w:rsid w:val="003C6F11"/>
    <w:rsid w:val="003D1FAC"/>
    <w:rsid w:val="0047477B"/>
    <w:rsid w:val="004B1C2C"/>
    <w:rsid w:val="004B4715"/>
    <w:rsid w:val="004E44CA"/>
    <w:rsid w:val="00545D52"/>
    <w:rsid w:val="00546EFE"/>
    <w:rsid w:val="00571C44"/>
    <w:rsid w:val="005D6358"/>
    <w:rsid w:val="005D7876"/>
    <w:rsid w:val="005D7D9B"/>
    <w:rsid w:val="005F580D"/>
    <w:rsid w:val="006539D6"/>
    <w:rsid w:val="006900F4"/>
    <w:rsid w:val="006A4C32"/>
    <w:rsid w:val="006B2DB5"/>
    <w:rsid w:val="006B6492"/>
    <w:rsid w:val="0071192F"/>
    <w:rsid w:val="00725C1A"/>
    <w:rsid w:val="0073392A"/>
    <w:rsid w:val="007415CE"/>
    <w:rsid w:val="007415D7"/>
    <w:rsid w:val="0075360F"/>
    <w:rsid w:val="00753F11"/>
    <w:rsid w:val="0075525C"/>
    <w:rsid w:val="0077668B"/>
    <w:rsid w:val="007C33BD"/>
    <w:rsid w:val="007E4703"/>
    <w:rsid w:val="00842235"/>
    <w:rsid w:val="0086469D"/>
    <w:rsid w:val="008C1AFA"/>
    <w:rsid w:val="008F34FB"/>
    <w:rsid w:val="00914D18"/>
    <w:rsid w:val="009550FE"/>
    <w:rsid w:val="00977034"/>
    <w:rsid w:val="009843A3"/>
    <w:rsid w:val="009A4AA1"/>
    <w:rsid w:val="009B4ED6"/>
    <w:rsid w:val="009D46A0"/>
    <w:rsid w:val="009E30D9"/>
    <w:rsid w:val="009F0285"/>
    <w:rsid w:val="00A131AA"/>
    <w:rsid w:val="00A30BB9"/>
    <w:rsid w:val="00AA7217"/>
    <w:rsid w:val="00AB0B32"/>
    <w:rsid w:val="00AB5B96"/>
    <w:rsid w:val="00AE5022"/>
    <w:rsid w:val="00B21518"/>
    <w:rsid w:val="00B440FB"/>
    <w:rsid w:val="00B70187"/>
    <w:rsid w:val="00B845D5"/>
    <w:rsid w:val="00BA6B8E"/>
    <w:rsid w:val="00BC5847"/>
    <w:rsid w:val="00C15CB9"/>
    <w:rsid w:val="00C35D63"/>
    <w:rsid w:val="00C46750"/>
    <w:rsid w:val="00CA0EBA"/>
    <w:rsid w:val="00CC4287"/>
    <w:rsid w:val="00CD09FD"/>
    <w:rsid w:val="00CD16BC"/>
    <w:rsid w:val="00D727E7"/>
    <w:rsid w:val="00DA1B4F"/>
    <w:rsid w:val="00E11DC7"/>
    <w:rsid w:val="00E66BC3"/>
    <w:rsid w:val="00F42F79"/>
    <w:rsid w:val="00F44392"/>
    <w:rsid w:val="00F56728"/>
    <w:rsid w:val="00F568A1"/>
    <w:rsid w:val="00F80CE7"/>
    <w:rsid w:val="00F87A92"/>
    <w:rsid w:val="00F916BD"/>
    <w:rsid w:val="00FB3683"/>
    <w:rsid w:val="00FD29B6"/>
    <w:rsid w:val="00FD5B50"/>
    <w:rsid w:val="00FE1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4826C2"/>
  <w15:docId w15:val="{5AD9DE3C-4775-424F-82F9-2797E14D5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469D"/>
  </w:style>
  <w:style w:type="paragraph" w:styleId="10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0">
    <w:name w:val="heading 2"/>
    <w:basedOn w:val="a"/>
    <w:next w:val="a"/>
    <w:link w:val="21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header"/>
    <w:basedOn w:val="a"/>
    <w:link w:val="a5"/>
    <w:uiPriority w:val="99"/>
    <w:unhideWhenUsed/>
    <w:rsid w:val="009417F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9417FF"/>
  </w:style>
  <w:style w:type="paragraph" w:styleId="a6">
    <w:name w:val="footer"/>
    <w:basedOn w:val="a"/>
    <w:link w:val="a7"/>
    <w:uiPriority w:val="99"/>
    <w:unhideWhenUsed/>
    <w:rsid w:val="009417F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9417FF"/>
  </w:style>
  <w:style w:type="paragraph" w:styleId="a8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9">
    <w:name w:val="List Paragraph"/>
    <w:basedOn w:val="a"/>
    <w:uiPriority w:val="34"/>
    <w:qFormat/>
    <w:rsid w:val="009D46A0"/>
    <w:pPr>
      <w:ind w:left="720"/>
      <w:contextualSpacing/>
    </w:pPr>
  </w:style>
  <w:style w:type="table" w:styleId="aa">
    <w:name w:val="Table Grid"/>
    <w:basedOn w:val="a1"/>
    <w:uiPriority w:val="39"/>
    <w:rsid w:val="00384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1">
    <w:name w:val="Заголовок 2 Знак"/>
    <w:basedOn w:val="a0"/>
    <w:link w:val="20"/>
    <w:uiPriority w:val="9"/>
    <w:rsid w:val="00DA1B4F"/>
    <w:rPr>
      <w:b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DA1B4F"/>
    <w:rPr>
      <w:b/>
      <w:sz w:val="28"/>
      <w:szCs w:val="28"/>
    </w:rPr>
  </w:style>
  <w:style w:type="paragraph" w:customStyle="1" w:styleId="msonormal0">
    <w:name w:val="msonormal"/>
    <w:basedOn w:val="a"/>
    <w:rsid w:val="00DA1B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DA1B4F"/>
    <w:rPr>
      <w:rFonts w:ascii="Courier New" w:eastAsia="Times New Roman" w:hAnsi="Courier New" w:cs="Courier New"/>
      <w:sz w:val="20"/>
      <w:szCs w:val="20"/>
    </w:rPr>
  </w:style>
  <w:style w:type="paragraph" w:styleId="ab">
    <w:name w:val="Normal (Web)"/>
    <w:basedOn w:val="a"/>
    <w:uiPriority w:val="99"/>
    <w:semiHidden/>
    <w:unhideWhenUsed/>
    <w:rsid w:val="00DA1B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-semibold">
    <w:name w:val="font-semibold"/>
    <w:basedOn w:val="a0"/>
    <w:rsid w:val="00DA1B4F"/>
  </w:style>
  <w:style w:type="character" w:customStyle="1" w:styleId="md-inline-path-filename">
    <w:name w:val="md-inline-path-filename"/>
    <w:basedOn w:val="a0"/>
    <w:rsid w:val="00DA1B4F"/>
  </w:style>
  <w:style w:type="paragraph" w:customStyle="1" w:styleId="py-1">
    <w:name w:val="py-1"/>
    <w:basedOn w:val="a"/>
    <w:rsid w:val="00DA1B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numbering" w:customStyle="1" w:styleId="1">
    <w:name w:val="Текущий список1"/>
    <w:uiPriority w:val="99"/>
    <w:rsid w:val="00571C44"/>
    <w:pPr>
      <w:numPr>
        <w:numId w:val="24"/>
      </w:numPr>
    </w:pPr>
  </w:style>
  <w:style w:type="numbering" w:customStyle="1" w:styleId="2">
    <w:name w:val="Текущий список2"/>
    <w:uiPriority w:val="99"/>
    <w:rsid w:val="00571C44"/>
    <w:pPr>
      <w:numPr>
        <w:numId w:val="2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4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62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6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211663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221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953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96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320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144470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603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33648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226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020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841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63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55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098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543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5810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78020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53309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17939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08650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76560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44334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53418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263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3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955798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58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728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5714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127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522131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6958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78332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305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994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087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504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3389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9051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7610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8783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85112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31035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74283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95071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47551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4905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51471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63853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17359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48029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65922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90782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2435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84873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14472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98305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76250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26766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72787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25505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92268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88187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78158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278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17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422630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497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878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0898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267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56835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493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13096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090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246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165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4346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052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9009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2914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793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71944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06542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01107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04166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97859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02416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7827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9581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29804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80824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77831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07787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2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2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667707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745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11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9011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352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881549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4706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53913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758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654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132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293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159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422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2090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0731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73434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89883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07885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51807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36739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47353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55121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34923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28050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701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8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97319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020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383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9662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785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929351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923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81905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914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1991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91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413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2442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7378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964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4137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12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0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622666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761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504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8236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614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435376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8113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76168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125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010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278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884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710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5782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3202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671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99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73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66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5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5943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96723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54856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236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735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295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431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776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7477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852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9457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07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1047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934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1058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819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82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21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271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162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991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252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9063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107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6194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503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7867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949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687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8528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5448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4815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6148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389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4770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296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4539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5055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2131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9099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4870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282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0522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2815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4406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534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4059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793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702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545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8000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301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5852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774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1834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514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2096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766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1319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861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6535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148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66221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215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1741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450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9919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4146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9206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670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3687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0259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1467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653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1809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48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9754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377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340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30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5384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080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1009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915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6478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2412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8260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7028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0593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033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0878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365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3014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028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2513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925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0543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650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5795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15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5321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4637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9249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605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7773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477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3991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93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7471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309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7218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857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424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650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5130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835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4639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040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4967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1588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8747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2154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5117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689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2382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826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8466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210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0892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405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265980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0613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933513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816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05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34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73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234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200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443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7465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34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9539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321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7626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488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7864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9411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1165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6473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1726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2484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2053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7888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4346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109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5731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796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4304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7506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1980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355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8057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6932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7995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149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1246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398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9323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377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3623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81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9079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2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3051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785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6338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5574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8857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561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8682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899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771021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40804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75004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108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46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92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714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84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5324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149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3622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546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1447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6235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2754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366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0872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706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0486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951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031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219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6084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197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9011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075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6341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0592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0761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22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427842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601035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90711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938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474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475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857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277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584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136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7542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4795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6436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008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3738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482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2160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347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1039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9153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9289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468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89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750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4881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750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9764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6443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4509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075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5136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867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6501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8906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5494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779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0768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40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9303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006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1130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537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3387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3580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0649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920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837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210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7331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928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5930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554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7506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073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1653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552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2861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889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9683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612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9898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1391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1616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295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5502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6115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2522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754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3315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984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8153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698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9502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919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9906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454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9806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181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8399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077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54171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415955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355428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12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113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939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991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209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4069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6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610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169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6359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0900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9666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107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0835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604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8816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465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3029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067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0746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5173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688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093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076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991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6835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903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0490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681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5755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978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4663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53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6974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492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1411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831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5472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096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6513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614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5068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406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8287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793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1781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50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9960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50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9540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529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7544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0628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7444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176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6788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6058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2423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752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348742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12815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532570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60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902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849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370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848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457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845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8338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229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5478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788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9727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074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4411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080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9277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9088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9875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9539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4113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307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265142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31252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246721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096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048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355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709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103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582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1494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6922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399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0451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612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772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516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4901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445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0814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0505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0632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5358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9111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3855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8553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856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4802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923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516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230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9138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57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0065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057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0681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865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6697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361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5748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677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165955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46819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030448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114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231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080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607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955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029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353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1474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17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0247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30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5674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172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60478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1493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2605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60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2511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885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8409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759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4584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203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5805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264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3373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2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8695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7420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2830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732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7619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716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0970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5833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1847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103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4585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8402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9409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888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8253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746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2938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1515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7510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6982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3838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11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4375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906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392140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1640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752825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309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188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052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993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2995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8371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867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2794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0824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3515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790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4150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6291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618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5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67342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8766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3083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869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7933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177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8946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593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0613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009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0173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802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4794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211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873588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53245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53638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181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668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481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288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650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726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465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7337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053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8826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285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5277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855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5006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477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1573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2185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9486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941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1897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199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3365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889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29282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544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8155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459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4847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216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6797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756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9485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952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2619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916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7751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581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4548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03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8904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11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9880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773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2376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769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4161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269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3249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711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1315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8095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4170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669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3647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893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7138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915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2526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2031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182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305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2672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489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8767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293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2792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0504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3338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843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1592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933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7037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042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9688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897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9697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111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9353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1775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2550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518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7631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2791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3945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734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4678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8749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0443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320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4724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955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5861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313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7055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083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6683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542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6827909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5973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22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608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313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3966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3350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8499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1267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3588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8556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7811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7062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7351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219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1773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9593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2074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8713362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31013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326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337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17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608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704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123077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15703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423798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120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036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702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092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649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4279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473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4047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158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8192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141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423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433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8525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228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5986031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31372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671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37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357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1659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9472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748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3882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8206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282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337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2900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3650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1929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0427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582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3214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531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6546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0068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7047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6962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4923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64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70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9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84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5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493361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232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301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0776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503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009227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311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6031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665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210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66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920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3388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980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531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703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525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42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154594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851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11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603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09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018981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069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43785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823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18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7144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664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65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666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462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612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79114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294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2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297875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731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908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4627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267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1104608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398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4929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231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690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60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027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101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932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164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3838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90543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041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4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455753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462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392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5688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74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840046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871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996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451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758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62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432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856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275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9265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983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36112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951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32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886925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601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082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5771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245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510890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060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91460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533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515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131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824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1827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2761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2965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160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00520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67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78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83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0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1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2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44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18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9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87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59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9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54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9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9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48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7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97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26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1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76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09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92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83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27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95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29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5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70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48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4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9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6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4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0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4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7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8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8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2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2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9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5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3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9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6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8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4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9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7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3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7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0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0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8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5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4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8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7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5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2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2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0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2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5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7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5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0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1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8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7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2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3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7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6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7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4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9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8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3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2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5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1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3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44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7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59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7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66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98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35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98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13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45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2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223116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33064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070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773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1486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1287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1720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2589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1664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8212628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01668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13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406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3291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1331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9083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5389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909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0620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1086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5684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1368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8485146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38027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52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270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7414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0698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5540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1250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5657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9218172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0906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694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77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8705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564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84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855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713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0702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079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721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780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3001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8529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853433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86410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659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043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18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874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490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9522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7973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152335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81930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703705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162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55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188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730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984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1962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260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053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68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8361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0303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1913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490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6767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973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8709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624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8100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2440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2605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840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0892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120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0530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073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0316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91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8994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946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9417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026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4046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1012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1474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870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2896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578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0472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785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7489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239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1135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4378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49299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47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4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04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7700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381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593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346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024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529383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626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14528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69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350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5991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833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16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402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9990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906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605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8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597932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262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159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3303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186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046159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396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49439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302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045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66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130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4479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7827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2104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740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00955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985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5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992333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189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199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8456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237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303404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253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36547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350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161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254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223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2904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235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6270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946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35985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234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8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105313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134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78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7804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887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339426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483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4794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506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944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808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362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6392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807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5954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0680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32627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373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0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141208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35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160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8672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969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676380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250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0147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424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795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075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346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2380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784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0814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778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44322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61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01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28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36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2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66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83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73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25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34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800634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68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312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8271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426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439255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737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6730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545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007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398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862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797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4603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1030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221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24428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490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7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163885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242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365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785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485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058105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93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36687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459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999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665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552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610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123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961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453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45901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654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865810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870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366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7416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873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817161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281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1511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100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361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629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417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973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202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462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2548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54377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63049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45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697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59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135421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116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087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918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744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21341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013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30366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509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289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6204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93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5760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712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80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027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57465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62752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63462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56893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484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44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300278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012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799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0223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827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148264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526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4411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179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810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321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531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833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422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535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581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70607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90979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40739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0892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6674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99882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59798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94427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112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91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68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2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37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2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53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23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29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26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51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1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13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28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5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8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23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6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5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8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6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3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5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48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25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5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1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9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8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9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7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0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3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3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4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1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0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5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9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9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7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3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2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0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6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9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1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80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31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82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4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7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3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3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1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4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4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6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1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8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8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0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6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1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0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8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0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8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5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4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9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5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5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5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8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2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6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4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5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6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9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9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0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9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6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4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4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1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7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7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3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2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0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3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7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0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4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2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7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0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2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5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2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9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2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9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3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92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8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09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07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57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6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25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15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77760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08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774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3937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303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280197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3627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24868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788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738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184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971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5348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954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6848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448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723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9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410926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7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039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0208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966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713345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341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69607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089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341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611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979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133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976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251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525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58175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431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24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7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765510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490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926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8363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762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879354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408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59671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465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233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478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823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632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4335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6800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4669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79355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35655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88770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344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81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859571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714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918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6019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74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6111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026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44956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202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194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73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436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1614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040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4182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085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73395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54317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639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19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853856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439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583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1100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348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05751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634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7566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838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335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166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6786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1955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6702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828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06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13198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729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13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201679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150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034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3813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390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158460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647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35403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1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566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139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191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975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6311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0136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4834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51527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31932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92092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96022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27206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743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41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3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35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72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54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2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5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2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1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4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9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3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0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0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6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6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8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0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7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6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2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0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4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7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5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9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4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4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9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3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6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0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1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3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0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6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4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8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5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3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2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2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7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6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66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10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01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4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6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7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9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3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3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1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2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8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9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7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9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0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15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3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08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38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0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8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2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9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1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2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7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3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5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5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2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9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3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1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8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5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9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9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0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6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5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1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3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1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5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87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30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8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30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9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3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04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62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11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4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8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5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3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0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4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0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0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8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7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7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6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1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9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6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4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1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6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3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6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5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1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7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3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5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0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1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8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3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1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0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6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2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2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9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8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9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1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0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5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3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5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1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8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9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1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6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12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4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02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66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95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7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49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51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458566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993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930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9824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150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347474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04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66474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454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939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898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973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4342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500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709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5688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79937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9501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46578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45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92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929819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602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670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8682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78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37433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237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40727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927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9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131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82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9690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063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6711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5897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73450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83002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804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55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413766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669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408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3555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225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036358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1803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34858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478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503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9983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498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350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0309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869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6446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05034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96921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90553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63565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03332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62010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32771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89186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96155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7087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306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20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58638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8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279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1498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202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311891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259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22834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182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109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389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464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5004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555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9559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935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37664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68177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60411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13059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11905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69759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41038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84769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75280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00450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6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196660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463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97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2286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447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138183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509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26474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496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91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609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22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4100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2203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727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3598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56975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64406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5297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12261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25837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73126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90960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06403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24112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89026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863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95322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6669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31139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962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981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498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471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969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990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010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5377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44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5651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1260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1458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581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7555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6150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2375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878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8763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922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0716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0500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5751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12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0350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396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6844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9341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4446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982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5366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136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2022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883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0592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779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7490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8602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104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1887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3199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08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7131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658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2118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025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6582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22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3092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673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1072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427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526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193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2215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6449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2233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522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4582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703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948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245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0476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5912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0179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00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4718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491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5752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838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4122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997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4972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1037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9512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600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1178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898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1130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701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1814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861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037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1454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2458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6782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2464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409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5506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516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002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4757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9974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9291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7631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444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0601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149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9408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6078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1393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009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5472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409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2606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203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0934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0040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6876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893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0452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834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4360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3173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7906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011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6856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020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1106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1134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7072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0036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0737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01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2855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839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0491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9723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468656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21508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80750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834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258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355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57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212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9969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758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5333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7016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7129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398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4006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619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9771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211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7469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85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8531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068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5228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5840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0346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846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7706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64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9402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160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4003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669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6871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294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3519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2558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7628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502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1801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100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5827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034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1517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686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3392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645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153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307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4430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9759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8476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424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747114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8243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83811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362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856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561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996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711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716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246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898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6256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9193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699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0640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1530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0396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524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5588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399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8344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143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82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4709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7715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4567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3914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765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2934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874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006111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242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3919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024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09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06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840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191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3303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099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8827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671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6939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599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557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303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4107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072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2986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039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2688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8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4237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850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6737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5946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623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942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732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028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570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8908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271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7045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537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4540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32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1377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1180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0726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2876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9918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0627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0511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354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9452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633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9836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723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6185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86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4101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650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3226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001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4072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5441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5956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122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8841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0050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2577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555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0245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992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6845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748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4262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038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8650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113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5888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712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5642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6918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5833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4388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5837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544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692732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2417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440219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213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88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788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395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019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3672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825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7959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511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3090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742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271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47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2661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478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6460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9234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6225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922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8029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1391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4232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4425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943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859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5204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892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0929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954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103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733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6567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621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4814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834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0807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447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9952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311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4157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539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676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9508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1219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245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2157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551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9520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011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9343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745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5357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3617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9940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6808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5869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641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0511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354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59750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70181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13451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949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522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589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248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601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9688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132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3666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630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3365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47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2888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391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8440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825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7596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968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5940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4022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0736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083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008647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94890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51927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43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993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025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96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418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978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6502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7635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678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8028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112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013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983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7907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377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7632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355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6985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5360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1694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703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8541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8405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0460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724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4812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1135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5590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6120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5746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709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8045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944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18464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4385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126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870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806222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9835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46141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649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304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717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991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2172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34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991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384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127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6858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3366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2350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279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4196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043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7129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553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9346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53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4018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559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41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2524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5234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8626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4957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9465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449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906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6767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301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945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730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7084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497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8703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8633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0706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472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9519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079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8038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8872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3464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7088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1647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547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9409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767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148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349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383913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83599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00462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517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200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942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14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687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7886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483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2989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053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0543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935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1001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369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0474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4691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3194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487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339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9476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3660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7385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5740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6092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3636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9494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5171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6074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9611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3055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720742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33327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183980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889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914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390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07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249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6443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1392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8217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5245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7745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458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36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2040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838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9195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5949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262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7053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128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6735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9713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6449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033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707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835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1196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198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355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943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1105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032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2272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3777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2678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075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6098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175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2301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215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7263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179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9695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878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8588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644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9156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151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3043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401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9365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3231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2289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771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2255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0570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9373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339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7121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558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5087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288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4003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0975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0631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23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8820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807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6787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471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3653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272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4060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9450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5042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9528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8867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543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1842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008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0789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7939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7877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3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6455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2290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7046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7312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1304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325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2097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916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8346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5964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3672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431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8586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915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35635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82759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31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332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9380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2228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9577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375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4553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6120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9506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489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2346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251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3136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888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343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9347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530342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80022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943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348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073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448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985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17917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37626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396851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602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904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569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394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055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5274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139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5587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564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200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116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354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2785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4261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018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9292963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85487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293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457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8636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1567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0826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194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844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9997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8332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3888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2470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326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2496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1862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2514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4893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85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2733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311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672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8078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726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319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81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5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718512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304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381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1817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225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284025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965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38300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276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250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424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497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4230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819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8664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017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88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32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843992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15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058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3051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088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300311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039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39020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908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777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929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659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3682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061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0971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6185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71648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51144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826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73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53564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299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822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2472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56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389964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80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93706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07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253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681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184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300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851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791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622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31436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20635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45629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215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48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409122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548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687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2964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248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739783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805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49233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729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624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59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618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604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599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632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5179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21870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68220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00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0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201746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013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763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8025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196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496315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466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61850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65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764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309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045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723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083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890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6424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49597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624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763251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048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06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9206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270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725100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803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61994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384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144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75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620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097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764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836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196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39219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55633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17200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0427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07748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358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3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69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14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0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6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7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1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82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0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4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50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68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60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40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174429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252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803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7991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425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471484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300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6609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121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240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914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978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988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25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597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3673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888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529687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88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979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1832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27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9815358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7240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32090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098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943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667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791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547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497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616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94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03900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31891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83677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66701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724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6313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46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79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825748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05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971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167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645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63366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78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9412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874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729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27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177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8377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110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176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9855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34899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0001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79647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93010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21766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03674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65778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69523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28571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38119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6501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06333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375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6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713666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122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584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334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513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8344113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280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7517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581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788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813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410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567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870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5365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003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30314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67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76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27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90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8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90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298908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965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94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187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20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809992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897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58746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77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517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165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248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3585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4026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9967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84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26078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644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53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431536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937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582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6524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88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088854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813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51668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431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755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873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457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684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392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5023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3659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23069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561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82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343945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945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84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9503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690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726944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833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04915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936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030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596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991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202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237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203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6157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71829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25883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59058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043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16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466944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565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438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1354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779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160725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7307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2553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16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097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134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605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0545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414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3668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911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52452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17287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51922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91363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625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32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589751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77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31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088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936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342688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290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6603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833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750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1569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478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724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142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2603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465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67150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22561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68924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16708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60371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06210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1124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85368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821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7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08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90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2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63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86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523002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922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210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4732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614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129298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651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76085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978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508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251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481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6265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954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1632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6630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58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23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396731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117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68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0597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820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289388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111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09251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184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170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788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111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346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951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238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6676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89972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49268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21716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1970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74115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45809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156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43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599859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27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044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8978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2234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884929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097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5503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940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148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321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539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375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2687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671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6452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78770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44273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81637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71680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40007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30685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42389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42702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4434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88781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66120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97639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606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48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500292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029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458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4198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637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625346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624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8827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042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420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371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751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69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824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732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685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48401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735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1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4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2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77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571218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66366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092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243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5048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602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750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0076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5161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2587632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6288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999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072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6398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0294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0080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598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524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7241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9811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8919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4573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8218639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51866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300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395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6747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204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7375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824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9998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4177446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42260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857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571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238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1359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284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3147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3618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9579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61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0739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392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5281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0497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2915767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4980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343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974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352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6358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8969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5989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0281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427827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4467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132436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771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189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625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245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291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084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2014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4688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5449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8409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357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5580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768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6721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964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9895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063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2446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818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9231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923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9787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0952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5712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118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018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502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1985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485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7168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0290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419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206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3329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924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0648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663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3034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4170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5766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326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8309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640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5991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90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7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74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06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868594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317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885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5937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371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357119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960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90117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66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571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420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138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134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307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6694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739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77117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53618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0511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879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55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824306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360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336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7411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675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132211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798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2414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734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813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019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4940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6856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7301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765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1128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50466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04982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75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967656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328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508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0775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20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467004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9141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46294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935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117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199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843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105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314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9616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5104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85497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43104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2605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71892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58679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98363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16687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85252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24577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42483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021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70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117664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271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246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4986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146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381881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7597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38228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440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018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8369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306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530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929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0327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0452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2933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39639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15211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21381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92629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27711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88918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02467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89719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7845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994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9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000914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716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632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6134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158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197029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114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6311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565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314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305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285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974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353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8019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615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2842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83143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54226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91640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8957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82621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78475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95961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73718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97574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354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74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92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33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7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96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67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37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92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65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137593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843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596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1685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522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1370586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175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42658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317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846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628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542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5496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693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4224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4461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99432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31504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32107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72913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75590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11889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21592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92976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50495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76237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99865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28622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35311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62967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57507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0470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39085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16835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63505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89833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26977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21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2577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27992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95507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31124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97471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21331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42600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76533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83475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54068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99087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35084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71352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40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15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74411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166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664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2532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291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659764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227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57062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896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085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1155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083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365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632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5837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2311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38910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35141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23013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66664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60325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30811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06483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33799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21206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04328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64966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61274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12577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75483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2264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41251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41536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29698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59978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66946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26669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02984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58489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38133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18300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95267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88469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98667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47933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083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82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109166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280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674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332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350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030477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157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3196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564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18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265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426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3655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875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830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1814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93781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52461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8931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28601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93986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30192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12333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94732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37987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51720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27958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22985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21139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97378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90603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75275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26602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95481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00180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99164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77494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66552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60722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80039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75360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40352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31243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07457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00127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62291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32667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20099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52323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59461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1656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735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77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91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63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55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94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19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55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31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29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53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42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13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797170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482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732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8021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886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694131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957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32976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855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777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154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022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518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993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852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509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18612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00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15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205244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649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186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7412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392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363273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108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69412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053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594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861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011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012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028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7662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5089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4107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75326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89012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075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0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781730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74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688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540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462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528383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126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271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343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709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30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790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43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940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336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9025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66799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90673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2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86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05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203287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400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126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497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05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846471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9993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85470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401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125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748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735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3414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285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7359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330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27552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78167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12524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479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86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313553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635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64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5724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55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7344418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849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0328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958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740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818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9382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45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636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281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524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68290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82620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45852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453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22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32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145026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8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15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5305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409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483624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583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7373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093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690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712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4502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427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939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90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736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53690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999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19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616039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121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510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1138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231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507127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791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61472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246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894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303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230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406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9120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3550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990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13488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05760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61073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550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27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518366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18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266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1469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316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284473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266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75811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117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113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873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2155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2631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642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744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8046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29174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37855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5827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582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2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309238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206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881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5226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375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579799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778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59875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280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991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019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748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8954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263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9152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563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7529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10713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79799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613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16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732651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19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462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2216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917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3269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565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16215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195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357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599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523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535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6491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4258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2382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07357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7258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40601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630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5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27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37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97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67737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124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777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305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65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182742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800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53327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629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693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165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426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663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2469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896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357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55947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78211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26601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14620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18246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8265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81201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445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08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295368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705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053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0909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112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491728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217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77675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321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261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526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946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5879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922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917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8406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88432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9200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58693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74357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52180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20818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76790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27717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46500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96989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88055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85638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22273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85963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41990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6533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42450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41007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82682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28930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24155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72612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97698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44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88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725383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75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45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0986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140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325470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88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60050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074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882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810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137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069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232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293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406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32084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2773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67598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82740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16204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52983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71936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1373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69640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79421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48622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27163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56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86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25056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13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453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9742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911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142662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781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35601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735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145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746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816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681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4133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0765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542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76999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00207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21190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2447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76788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40222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62246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89086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43156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874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1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086002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462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719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7409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756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221918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023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52599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624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058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763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370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7821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387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0978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8081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414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71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031950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41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790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5339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875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717955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321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59489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365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372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149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905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0276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167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7677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6789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821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1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6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7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0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4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2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0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9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0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1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4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1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2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2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0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4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1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0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7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7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2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2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8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9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5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6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2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6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4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5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3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6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4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7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3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4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6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2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5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0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1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3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1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0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1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9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2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9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44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01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54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52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9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6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56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3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18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9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1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36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56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9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9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2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4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2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1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2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9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3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4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7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7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6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4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7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5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0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7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0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7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0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5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4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3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6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8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9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5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5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5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6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7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0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8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9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5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3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1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8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7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4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5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9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0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7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8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7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7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3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3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6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6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6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28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11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2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7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44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4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68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80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4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44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96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6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4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3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1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4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6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1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3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9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1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9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6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0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4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78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17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49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03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0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8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08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83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4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8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0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6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1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46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15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72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029836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544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150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0065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772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664693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7683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93986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317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612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998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1378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0392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765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726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4846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65078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822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55958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0177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48244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37003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29894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59754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03988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45200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11606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41218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64237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67844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05172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0880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9389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83242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62667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65786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82923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41394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68083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47676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2118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73337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25530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37679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76458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67963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64597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85646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11998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04405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76724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85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96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94379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386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415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9541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309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850787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433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4644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120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339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2152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805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507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58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4501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6634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03645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3230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06574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44159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79070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79658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43734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71563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95991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84073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93086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60432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45320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59181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64607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37951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44387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60123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47874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94633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16114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67491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66183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53826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36490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98021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32725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38458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46175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679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5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529114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574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982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1840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229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459461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84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30281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483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091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592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35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1739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533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5896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0075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35639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10449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45754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45976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64209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99721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81294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2757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64337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38328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01547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39415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31897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02989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42229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128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98387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90397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11353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76621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33626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20916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92932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92230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41969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05861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60067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51358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6043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65626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47369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41167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46753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01352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40561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710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84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7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2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9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4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1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6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1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2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q7OBsXu3RT2ScIRJpRBlwog2Cw==">CgMxLjAaJQoBMBIgCh4IB0IaCg9UaW1lcyBOZXcgUm9tYW4SB0d1bmdzdWgaJQoBMRIgCh4IB0IaCg9UaW1lcyBOZXcgUm9tYW4SB0d1bmdzdWgyCGguZ2pkZ3hzOAByITFvY09teG02RU5uaGxKZnJQaVhqMFpmblR1VUtYQ1RDeQ==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2151</TotalTime>
  <Pages>22</Pages>
  <Words>3309</Words>
  <Characters>18864</Characters>
  <Application>Microsoft Office Word</Application>
  <DocSecurity>0</DocSecurity>
  <Lines>157</Lines>
  <Paragraphs>44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Данил</dc:creator>
  <cp:lastModifiedBy>asdsafsf AFDSF</cp:lastModifiedBy>
  <cp:revision>27</cp:revision>
  <dcterms:created xsi:type="dcterms:W3CDTF">2024-05-18T17:23:00Z</dcterms:created>
  <dcterms:modified xsi:type="dcterms:W3CDTF">2026-05-27T18:09:00Z</dcterms:modified>
</cp:coreProperties>
</file>