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第二次喜欢上一个人，如果说第一次我是追求性感、调皮，那么这一次追求的是柔和、可爱。我记得从前我确定过有男朋友，但是为什么我还是会这么做，好像一开始这么做是为了放一个大网，算是进入视野？虽然后来我皮起来，其实这次处理起来还是很好的。</w:t>
      </w:r>
      <w:r>
        <w:rPr>
          <w:rFonts w:hint="default"/>
        </w:rPr>
        <w:t>虽然</w:t>
      </w:r>
      <w:r>
        <w:rPr>
          <w:rFonts w:hint="default"/>
        </w:rPr>
        <w:t>很遗憾，我撞枪口上了</w:t>
      </w:r>
      <w:r>
        <w:rPr>
          <w:rFonts w:hint="default"/>
        </w:rPr>
        <w:t>，哦不，枪尾巴，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所谓巨蟹星座的女孩=家的温柔&lt;-壳的高冷&lt;-对外的普遍温柔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星座不是一门玄学，因为星座的话语会给人长时间持续上的影响（如果你抱有一点信任），而最终真的产生性格上的偏移。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我相信爱情的字典里存在“错过”，所以我开始学会“主动”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虽然我觉得张楚君也很好看，但是应该不适合我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感觉自己对未来的付出都不够理性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放纵与懈怠还存在，但是应该也快要随着我的成长消失，人生的关键点也要到来，我要做的就是加快性格与能力的转变，赶上这个关键点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喜欢和爱不一样，有点好感是喜欢，很有好感就是爱了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请原谅我2018-07-07肆无忌惮地进入你的QQ空间，甚至要进入情侣空间，emm，被马化腾骗着冲了个黄钻删除访问记录（心里mmp，真TM会赚钱）。请允许我解释一下，你要知道我当时是爱你的，那么死心肯定会是一个漫长的过程，我需要一些刺激来加速这个过程，果然那晚你一直出现在我的梦里，而我睡觉一般不做梦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在剩下的一年里面，我会让自己变得更好，偶尔关注下你好了，万一那时候我还喜欢着你呢？当然如果我不喜欢了，那也就算了</w:t>
      </w:r>
      <w:bookmarkStart w:id="0" w:name="_GoBack"/>
      <w:bookmarkEnd w:id="0"/>
    </w:p>
    <w:p>
      <w:pPr>
        <w:pBdr>
          <w:bottom w:val="doub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早恋直通车：如果你经常为猜不透女生的真实想法而苦恼，教你个办法，说话时去掉吧字就可以了。将我陪你去吧，我给你买吧，改成我陪你去，我给你买，这时如果她还是拒绝就是真拒绝。如果她拒绝的时候也带吧字，如不太好吧，不要了吧，还是算了吧，那她就没有拒绝。 当然，也有例外，譬如：嫁给我！你有病吧！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我觉得每个男生交女朋友后第一件事就是要买相机苦练摄影技术。否则拍照的时候绝对会闹矛盾。（不。上学就应该是必修课）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可以敏感到什么程度呢 我说「晚安啦〜」你回「晚安」 我就觉得被冷落了 (´･_･`)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没有什么可以让我气馁的。因为，我有着长长的一生，而你，你一定会来。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当很多个「去你妈比」堵在心里的时候，就成了沉默。 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为了让你更有勇气面对你喜欢的人。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我一点点都不勇敢，我甚至没有勇气从有你的梦里醒来。:-(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“我们爱，然后分开。爱时的潮湿在爱后的晴天里蒸发掉。没有痛痕。”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如果这个世界上曾经有 那个人 出现过，其他人都会变成将就，而我不愿意将就。:( ​​​​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高一：陈前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起床 刷牙 洗脸 想你 上课 吃饭 放学 吃饭 想你 学习 洗澡 想你 睡觉 晚安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足球C罗，卡卡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原来你也相信星座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不想把话说明白是为了避免尴尬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对爱情、友情不回头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不喜欢看到别人失望的眼神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一直很温柔说明距离还比较远，要到开始表示出内心的一面，开始耍脾气，就是开始有机会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坏消息不要赞，评论来哄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爱妈妈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动起来的酸奶、冰淇淋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D48D2"/>
    <w:rsid w:val="5D7F9DE6"/>
    <w:rsid w:val="77DB6E15"/>
    <w:rsid w:val="7BFFAB8C"/>
    <w:rsid w:val="DAFD8375"/>
    <w:rsid w:val="F3BEB84C"/>
    <w:rsid w:val="F48FA1A8"/>
    <w:rsid w:val="F5DB6D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2018-07-09T01:37:05Z</dcterms:created>
  <dc:creator>vega</dc:creator>
  <cp:lastModifiedBy>vega</cp:lastModifiedBy>
  <dcterms:modified xsi:type="dcterms:W3CDTF">2018-07-09T02:02:48Z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