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304E" w14:textId="1C08E2C5" w:rsidR="000E43B0" w:rsidRPr="000E43B0" w:rsidRDefault="000E43B0" w:rsidP="000E43B0">
      <w:pPr>
        <w:jc w:val="center"/>
      </w:pPr>
      <w:r>
        <w:t>Максимкин Артём</w:t>
      </w:r>
    </w:p>
    <w:p w14:paraId="29E419B0" w14:textId="7695FEF7" w:rsidR="00B95AFB" w:rsidRDefault="000E43B0" w:rsidP="000E43B0">
      <w:pPr>
        <w:jc w:val="center"/>
      </w:pPr>
      <w:r w:rsidRPr="000E43B0">
        <w:t>Группа З. 25290909/3111</w:t>
      </w:r>
    </w:p>
    <w:p w14:paraId="2550A88E" w14:textId="6D0A2EB2" w:rsidR="000E43B0" w:rsidRDefault="000E43B0" w:rsidP="000E43B0">
      <w:pPr>
        <w:jc w:val="center"/>
        <w:rPr>
          <w:lang w:val="en-US"/>
        </w:rPr>
      </w:pPr>
      <w:r>
        <w:rPr>
          <w:lang w:val="en-US"/>
        </w:rPr>
        <w:t>UNIT 1.</w:t>
      </w:r>
    </w:p>
    <w:p w14:paraId="13F4C644" w14:textId="77777777" w:rsidR="00D15A91" w:rsidRDefault="000E43B0" w:rsidP="000E43B0">
      <w:r>
        <w:t xml:space="preserve">Задание </w:t>
      </w:r>
      <w:r w:rsidR="00D15A91">
        <w:t>№3.</w:t>
      </w:r>
    </w:p>
    <w:p w14:paraId="6F2A0D98" w14:textId="68ADB722" w:rsidR="000E43B0" w:rsidRDefault="00D15A91" w:rsidP="000E43B0">
      <w:pPr>
        <w:rPr>
          <w:lang w:val="en-US"/>
        </w:rPr>
      </w:pPr>
      <w:proofErr w:type="spellStart"/>
      <w:r w:rsidRPr="00D15A91">
        <w:t>C</w:t>
      </w:r>
      <w:r w:rsidRPr="00D15A91">
        <w:t>ountable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U</w:t>
      </w:r>
      <w:proofErr w:type="spellStart"/>
      <w:r w:rsidRPr="00D15A91">
        <w:t>ncountable</w:t>
      </w:r>
      <w:proofErr w:type="spellEnd"/>
      <w:r w:rsidR="000E43B0">
        <w:rPr>
          <w:lang w:val="en-US"/>
        </w:rPr>
        <w:t xml:space="preserve"> </w:t>
      </w:r>
    </w:p>
    <w:p w14:paraId="4EB1F4CB" w14:textId="36705736" w:rsidR="000E43B0" w:rsidRDefault="00D15A91" w:rsidP="00D15A91">
      <w:pPr>
        <w:ind w:left="0"/>
        <w:rPr>
          <w:lang w:val="en-US"/>
        </w:rPr>
      </w:pPr>
      <w:r>
        <w:rPr>
          <w:lang w:val="en-US"/>
        </w:rPr>
        <w:tab/>
      </w:r>
      <w:r w:rsidRPr="00D15A91">
        <w:rPr>
          <w:lang w:val="en-US"/>
        </w:rPr>
        <w:t>disk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15A91">
        <w:rPr>
          <w:lang w:val="en-US"/>
        </w:rPr>
        <w:t>capacity</w:t>
      </w:r>
    </w:p>
    <w:p w14:paraId="5D8E21E6" w14:textId="38B7582B" w:rsidR="00D15A91" w:rsidRDefault="00D15A91" w:rsidP="00D15A91">
      <w:pPr>
        <w:ind w:left="0"/>
        <w:rPr>
          <w:lang w:val="en-US"/>
        </w:rPr>
      </w:pPr>
      <w:r>
        <w:rPr>
          <w:lang w:val="en-US"/>
        </w:rPr>
        <w:tab/>
      </w:r>
      <w:r w:rsidRPr="00D15A91">
        <w:rPr>
          <w:lang w:val="en-US"/>
        </w:rPr>
        <w:t>monitor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15A91">
        <w:rPr>
          <w:lang w:val="en-US"/>
        </w:rPr>
        <w:t>speed</w:t>
      </w:r>
    </w:p>
    <w:p w14:paraId="59B8FCD7" w14:textId="359CABA4" w:rsidR="00D15A91" w:rsidRDefault="00D15A91" w:rsidP="00D15A91">
      <w:pPr>
        <w:ind w:left="0"/>
        <w:rPr>
          <w:lang w:val="en-US"/>
        </w:rPr>
      </w:pPr>
      <w:r>
        <w:rPr>
          <w:lang w:val="en-US"/>
        </w:rPr>
        <w:tab/>
      </w:r>
      <w:r w:rsidRPr="00D15A91">
        <w:rPr>
          <w:lang w:val="en-US"/>
        </w:rPr>
        <w:t>mouse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15A91">
        <w:rPr>
          <w:lang w:val="en-US"/>
        </w:rPr>
        <w:t>data</w:t>
      </w:r>
    </w:p>
    <w:p w14:paraId="5A89D48C" w14:textId="309F6359" w:rsidR="00D15A91" w:rsidRDefault="00D15A91" w:rsidP="00D15A91">
      <w:pPr>
        <w:ind w:left="0"/>
        <w:rPr>
          <w:lang w:val="en-US"/>
        </w:rPr>
      </w:pPr>
      <w:r>
        <w:rPr>
          <w:lang w:val="en-US"/>
        </w:rPr>
        <w:tab/>
      </w:r>
      <w:r w:rsidR="003734EE" w:rsidRPr="003734EE">
        <w:rPr>
          <w:lang w:val="en-US"/>
        </w:rPr>
        <w:t>device</w:t>
      </w:r>
      <w:r w:rsidR="003734EE">
        <w:rPr>
          <w:lang w:val="en-US"/>
        </w:rPr>
        <w:tab/>
      </w:r>
      <w:r w:rsidR="003734EE">
        <w:rPr>
          <w:lang w:val="en-US"/>
        </w:rPr>
        <w:tab/>
      </w:r>
      <w:r w:rsidR="003734EE">
        <w:rPr>
          <w:lang w:val="en-US"/>
        </w:rPr>
        <w:tab/>
      </w:r>
      <w:r w:rsidR="003734EE">
        <w:rPr>
          <w:lang w:val="en-US"/>
        </w:rPr>
        <w:tab/>
      </w:r>
      <w:r w:rsidR="003734EE">
        <w:rPr>
          <w:lang w:val="en-US"/>
        </w:rPr>
        <w:tab/>
      </w:r>
      <w:r w:rsidR="003734EE">
        <w:rPr>
          <w:lang w:val="en-US"/>
        </w:rPr>
        <w:tab/>
      </w:r>
      <w:r w:rsidR="003734EE" w:rsidRPr="003734EE">
        <w:rPr>
          <w:lang w:val="en-US"/>
        </w:rPr>
        <w:t>software</w:t>
      </w:r>
    </w:p>
    <w:p w14:paraId="0C8C8940" w14:textId="73FE5CC4" w:rsidR="003734EE" w:rsidRDefault="003734EE" w:rsidP="00D15A91">
      <w:pPr>
        <w:ind w:left="0"/>
        <w:rPr>
          <w:lang w:val="en-US"/>
        </w:rPr>
      </w:pPr>
      <w:r>
        <w:rPr>
          <w:lang w:val="en-US"/>
        </w:rPr>
        <w:tab/>
      </w:r>
      <w:proofErr w:type="gramStart"/>
      <w:r w:rsidRPr="003734EE">
        <w:rPr>
          <w:lang w:val="en-US"/>
        </w:rPr>
        <w:t xml:space="preserve">drive </w:t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734EE">
        <w:rPr>
          <w:lang w:val="en-US"/>
        </w:rPr>
        <w:t>memory</w:t>
      </w:r>
    </w:p>
    <w:p w14:paraId="41A52454" w14:textId="60278955" w:rsidR="003734EE" w:rsidRDefault="003734EE" w:rsidP="00D15A91">
      <w:pPr>
        <w:ind w:left="0"/>
        <w:rPr>
          <w:lang w:val="en-US"/>
        </w:rPr>
      </w:pPr>
      <w:r>
        <w:rPr>
          <w:lang w:val="en-US"/>
        </w:rPr>
        <w:tab/>
        <w:t xml:space="preserve">Task 8. </w:t>
      </w:r>
    </w:p>
    <w:p w14:paraId="52D81B6A" w14:textId="76F5D663" w:rsidR="003734EE" w:rsidRDefault="003734EE" w:rsidP="00D15A91">
      <w:pPr>
        <w:ind w:left="0"/>
        <w:rPr>
          <w:lang w:val="en-US"/>
        </w:rPr>
      </w:pPr>
      <w:r>
        <w:rPr>
          <w:lang w:val="en-US"/>
        </w:rPr>
        <w:t>1 – f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5 – e</w:t>
      </w:r>
    </w:p>
    <w:p w14:paraId="451FDDB8" w14:textId="01CD5DFA" w:rsidR="003734EE" w:rsidRPr="00753979" w:rsidRDefault="003734EE" w:rsidP="00D15A91">
      <w:pPr>
        <w:ind w:left="0"/>
      </w:pPr>
      <w:r>
        <w:rPr>
          <w:lang w:val="en-US"/>
        </w:rPr>
        <w:t>2 – 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6 – h</w:t>
      </w:r>
    </w:p>
    <w:p w14:paraId="1BF12DE2" w14:textId="4C80EF56" w:rsidR="003734EE" w:rsidRDefault="003734EE" w:rsidP="00D15A91">
      <w:pPr>
        <w:ind w:left="0"/>
        <w:rPr>
          <w:lang w:val="en-US"/>
        </w:rPr>
      </w:pPr>
      <w:r>
        <w:rPr>
          <w:lang w:val="en-US"/>
        </w:rPr>
        <w:t>3 – c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7 –</w:t>
      </w:r>
      <w:r w:rsidR="00753979">
        <w:rPr>
          <w:lang w:val="en-US"/>
        </w:rPr>
        <w:t xml:space="preserve"> b</w:t>
      </w:r>
    </w:p>
    <w:p w14:paraId="676B0C04" w14:textId="77B8A755" w:rsidR="003734EE" w:rsidRDefault="003734EE" w:rsidP="00D15A91">
      <w:pPr>
        <w:ind w:left="0"/>
        <w:rPr>
          <w:lang w:val="en-US"/>
        </w:rPr>
      </w:pPr>
      <w:r>
        <w:rPr>
          <w:lang w:val="en-US"/>
        </w:rPr>
        <w:t xml:space="preserve">4 – </w:t>
      </w:r>
      <w:r w:rsidR="00753979">
        <w:rPr>
          <w:lang w:val="en-US"/>
        </w:rPr>
        <w:t>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8 – </w:t>
      </w:r>
      <w:r w:rsidR="00753979">
        <w:rPr>
          <w:lang w:val="en-US"/>
        </w:rPr>
        <w:t>a</w:t>
      </w:r>
    </w:p>
    <w:p w14:paraId="26B77442" w14:textId="0FFC9C85" w:rsidR="00753979" w:rsidRDefault="00753979" w:rsidP="00D15A91">
      <w:pPr>
        <w:ind w:left="0"/>
        <w:rPr>
          <w:lang w:val="en-US"/>
        </w:rPr>
      </w:pPr>
      <w:r>
        <w:rPr>
          <w:lang w:val="en-US"/>
        </w:rPr>
        <w:tab/>
        <w:t>Task 9.</w:t>
      </w:r>
    </w:p>
    <w:p w14:paraId="5BA4F758" w14:textId="2CD765F7" w:rsidR="00753979" w:rsidRDefault="00753979" w:rsidP="00753979">
      <w:pPr>
        <w:pStyle w:val="a7"/>
        <w:numPr>
          <w:ilvl w:val="0"/>
          <w:numId w:val="1"/>
        </w:numPr>
      </w:pPr>
      <w:r>
        <w:rPr>
          <w:lang w:val="en-US"/>
        </w:rPr>
        <w:t>B</w:t>
      </w:r>
      <w:r w:rsidRPr="00753979">
        <w:t xml:space="preserve">. </w:t>
      </w:r>
      <w:r>
        <w:t>Для включения компьютера нажмите кнопку «Старт».</w:t>
      </w:r>
    </w:p>
    <w:p w14:paraId="3E90B4DE" w14:textId="487E3581" w:rsidR="00753979" w:rsidRDefault="00753979" w:rsidP="00753979">
      <w:pPr>
        <w:pStyle w:val="a7"/>
        <w:numPr>
          <w:ilvl w:val="0"/>
          <w:numId w:val="1"/>
        </w:numPr>
      </w:pPr>
      <w:r>
        <w:rPr>
          <w:lang w:val="en-US"/>
        </w:rPr>
        <w:t>B.</w:t>
      </w:r>
      <w:r w:rsidRPr="00753979">
        <w:t xml:space="preserve"> </w:t>
      </w:r>
      <w:r>
        <w:t xml:space="preserve"> </w:t>
      </w:r>
      <w:proofErr w:type="gramStart"/>
      <w:r>
        <w:t>В</w:t>
      </w:r>
      <w:proofErr w:type="gramEnd"/>
      <w:r>
        <w:t xml:space="preserve"> принтере закончились чернила.</w:t>
      </w:r>
    </w:p>
    <w:p w14:paraId="4535DF3E" w14:textId="6BB0C096" w:rsidR="00753979" w:rsidRDefault="00753979" w:rsidP="00753979">
      <w:pPr>
        <w:pStyle w:val="a7"/>
        <w:numPr>
          <w:ilvl w:val="0"/>
          <w:numId w:val="1"/>
        </w:numPr>
      </w:pPr>
      <w:r>
        <w:rPr>
          <w:lang w:val="en-US"/>
        </w:rPr>
        <w:t>A</w:t>
      </w:r>
      <w:r w:rsidRPr="00753979">
        <w:t xml:space="preserve">. </w:t>
      </w:r>
      <w:r>
        <w:t>К сожалению мой сканнер на данный момент не работает</w:t>
      </w:r>
    </w:p>
    <w:p w14:paraId="034C576B" w14:textId="5D58A85C" w:rsidR="00753979" w:rsidRDefault="00753979" w:rsidP="00753979">
      <w:pPr>
        <w:pStyle w:val="a7"/>
        <w:numPr>
          <w:ilvl w:val="0"/>
          <w:numId w:val="1"/>
        </w:numPr>
      </w:pPr>
      <w:proofErr w:type="gramStart"/>
      <w:r>
        <w:t>С</w:t>
      </w:r>
      <w:proofErr w:type="gramEnd"/>
      <w:r>
        <w:t xml:space="preserve"> Пожалуйста, вставьте </w:t>
      </w:r>
      <w:r>
        <w:rPr>
          <w:lang w:val="en-US"/>
        </w:rPr>
        <w:t>CD</w:t>
      </w:r>
      <w:r>
        <w:t>-Диск.</w:t>
      </w:r>
    </w:p>
    <w:p w14:paraId="034E64D4" w14:textId="62BAD0D9" w:rsidR="00753979" w:rsidRDefault="00521858" w:rsidP="00753979">
      <w:pPr>
        <w:pStyle w:val="a7"/>
        <w:numPr>
          <w:ilvl w:val="0"/>
          <w:numId w:val="1"/>
        </w:numPr>
      </w:pPr>
      <w:r>
        <w:rPr>
          <w:lang w:val="en-US"/>
        </w:rPr>
        <w:t>B</w:t>
      </w:r>
      <w:r w:rsidRPr="00521858">
        <w:t xml:space="preserve"> </w:t>
      </w:r>
      <w:r>
        <w:t>Проектор не работает, поскольку он не подключен к сети.</w:t>
      </w:r>
    </w:p>
    <w:p w14:paraId="5B455AF1" w14:textId="409106BD" w:rsidR="00521858" w:rsidRDefault="00521858" w:rsidP="00753979">
      <w:pPr>
        <w:pStyle w:val="a7"/>
        <w:numPr>
          <w:ilvl w:val="0"/>
          <w:numId w:val="1"/>
        </w:numPr>
      </w:pPr>
      <w:r>
        <w:rPr>
          <w:lang w:val="en-US"/>
        </w:rPr>
        <w:t>C</w:t>
      </w:r>
      <w:r w:rsidRPr="00521858">
        <w:t xml:space="preserve"> </w:t>
      </w:r>
      <w:r>
        <w:t>Батареи в моей цифровой камере недавно вышли из строя. Они требуют замены.</w:t>
      </w:r>
    </w:p>
    <w:p w14:paraId="527B7716" w14:textId="769CEA43" w:rsidR="00521858" w:rsidRDefault="00EC7984" w:rsidP="00753979">
      <w:pPr>
        <w:pStyle w:val="a7"/>
        <w:numPr>
          <w:ilvl w:val="0"/>
          <w:numId w:val="1"/>
        </w:numPr>
      </w:pPr>
      <w:r>
        <w:t>С Я смотрю на экран монитора по восемь часов в день.</w:t>
      </w:r>
    </w:p>
    <w:p w14:paraId="6B3331E6" w14:textId="4CC1219F" w:rsidR="00EC7984" w:rsidRDefault="00EC7984" w:rsidP="00753979">
      <w:pPr>
        <w:pStyle w:val="a7"/>
        <w:numPr>
          <w:ilvl w:val="0"/>
          <w:numId w:val="1"/>
        </w:numPr>
      </w:pPr>
      <w:r>
        <w:rPr>
          <w:lang w:val="en-US"/>
        </w:rPr>
        <w:t>B</w:t>
      </w:r>
      <w:r w:rsidRPr="00176A29">
        <w:t xml:space="preserve"> </w:t>
      </w:r>
      <w:r>
        <w:t xml:space="preserve">Выключить ваш компьютер </w:t>
      </w:r>
      <w:r w:rsidR="00176A29">
        <w:t>и отключите вилку питания от розетки.</w:t>
      </w:r>
    </w:p>
    <w:p w14:paraId="60A90D2D" w14:textId="0D553B87" w:rsidR="00176A29" w:rsidRDefault="00176A29" w:rsidP="00753979">
      <w:pPr>
        <w:pStyle w:val="a7"/>
        <w:numPr>
          <w:ilvl w:val="0"/>
          <w:numId w:val="1"/>
        </w:numPr>
      </w:pPr>
      <w:r>
        <w:lastRenderedPageBreak/>
        <w:t>А Я выключил ксерокс и вытащил вилку питания.</w:t>
      </w:r>
    </w:p>
    <w:p w14:paraId="4258AF53" w14:textId="285BD6D8" w:rsidR="00176A29" w:rsidRDefault="00B3060F" w:rsidP="00176A29">
      <w:pPr>
        <w:pStyle w:val="a7"/>
        <w:rPr>
          <w:lang w:val="en-US"/>
        </w:rPr>
      </w:pPr>
      <w:r>
        <w:rPr>
          <w:lang w:val="en-US"/>
        </w:rPr>
        <w:t xml:space="preserve">Unit 2. </w:t>
      </w:r>
    </w:p>
    <w:p w14:paraId="571D2FD0" w14:textId="3B2536C2" w:rsidR="00B3060F" w:rsidRDefault="00B3060F" w:rsidP="00176A29">
      <w:pPr>
        <w:pStyle w:val="a7"/>
        <w:rPr>
          <w:lang w:val="en-US"/>
        </w:rPr>
      </w:pPr>
      <w:r>
        <w:rPr>
          <w:lang w:val="en-US"/>
        </w:rPr>
        <w:t>Task 5.</w:t>
      </w:r>
    </w:p>
    <w:p w14:paraId="644EC428" w14:textId="61DC850B" w:rsidR="00B3060F" w:rsidRDefault="00B3060F" w:rsidP="00B3060F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Lighter</w:t>
      </w:r>
    </w:p>
    <w:p w14:paraId="583BB1D1" w14:textId="6700809B" w:rsidR="00B3060F" w:rsidRPr="00B3060F" w:rsidRDefault="00B3060F" w:rsidP="00B3060F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Heavier </w:t>
      </w:r>
    </w:p>
    <w:p w14:paraId="052AB0E3" w14:textId="7689B392" w:rsidR="00B3060F" w:rsidRDefault="00B3060F" w:rsidP="00B3060F">
      <w:pPr>
        <w:ind w:left="720"/>
      </w:pPr>
      <w:r>
        <w:t xml:space="preserve">Ноутбуки легче чем настольные </w:t>
      </w:r>
      <w:proofErr w:type="gramStart"/>
      <w:r>
        <w:t>компьютеры</w:t>
      </w:r>
      <w:proofErr w:type="gramEnd"/>
      <w:r>
        <w:t xml:space="preserve"> но тяжелее чем записные книги.</w:t>
      </w:r>
    </w:p>
    <w:p w14:paraId="12533523" w14:textId="15DE245C" w:rsidR="00B3060F" w:rsidRPr="00B3060F" w:rsidRDefault="00B3060F" w:rsidP="00B3060F">
      <w:pPr>
        <w:pStyle w:val="a7"/>
        <w:numPr>
          <w:ilvl w:val="0"/>
          <w:numId w:val="2"/>
        </w:numPr>
      </w:pPr>
      <w:r>
        <w:rPr>
          <w:lang w:val="en-US"/>
        </w:rPr>
        <w:t>Small</w:t>
      </w:r>
      <w:r>
        <w:rPr>
          <w:lang w:val="en-US"/>
        </w:rPr>
        <w:t>er</w:t>
      </w:r>
    </w:p>
    <w:p w14:paraId="7524FC85" w14:textId="5677743F" w:rsidR="00B3060F" w:rsidRPr="00B3060F" w:rsidRDefault="00B3060F" w:rsidP="00B3060F">
      <w:pPr>
        <w:pStyle w:val="a7"/>
        <w:numPr>
          <w:ilvl w:val="0"/>
          <w:numId w:val="2"/>
        </w:numPr>
      </w:pPr>
      <w:r>
        <w:rPr>
          <w:lang w:val="en-US"/>
        </w:rPr>
        <w:t>Larger</w:t>
      </w:r>
    </w:p>
    <w:p w14:paraId="5EC27040" w14:textId="6FDB17BD" w:rsidR="00B3060F" w:rsidRDefault="00B3060F" w:rsidP="00B3060F">
      <w:pPr>
        <w:ind w:left="720"/>
      </w:pPr>
      <w:proofErr w:type="spellStart"/>
      <w:r>
        <w:t>Майнфрейм</w:t>
      </w:r>
      <w:proofErr w:type="spellEnd"/>
      <w:r>
        <w:t xml:space="preserve"> меньший тип компьютеров. </w:t>
      </w:r>
      <w:proofErr w:type="spellStart"/>
      <w:r>
        <w:t>Миникомпьютер</w:t>
      </w:r>
      <w:proofErr w:type="spellEnd"/>
      <w:r>
        <w:t xml:space="preserve"> </w:t>
      </w:r>
      <w:proofErr w:type="gramStart"/>
      <w:r>
        <w:t>больше</w:t>
      </w:r>
      <w:proofErr w:type="gramEnd"/>
      <w:r>
        <w:t xml:space="preserve"> чем микрокомпьютер.</w:t>
      </w:r>
    </w:p>
    <w:p w14:paraId="573A4A95" w14:textId="4677A578" w:rsidR="00B3060F" w:rsidRPr="00A24025" w:rsidRDefault="00B3060F" w:rsidP="00B3060F">
      <w:pPr>
        <w:ind w:left="720"/>
        <w:rPr>
          <w:lang w:val="en-US"/>
        </w:rPr>
      </w:pPr>
      <w:r>
        <w:t>5.</w:t>
      </w:r>
      <w:r w:rsidR="00A24025">
        <w:t xml:space="preserve"> </w:t>
      </w:r>
      <w:r w:rsidR="00A24025">
        <w:rPr>
          <w:lang w:val="en-US"/>
        </w:rPr>
        <w:t>more common</w:t>
      </w:r>
    </w:p>
    <w:p w14:paraId="4E9BCB0A" w14:textId="26D13ED2" w:rsidR="00B3060F" w:rsidRDefault="00B3060F" w:rsidP="00B3060F">
      <w:pPr>
        <w:ind w:left="720"/>
        <w:rPr>
          <w:lang w:val="en-US"/>
        </w:rPr>
      </w:pPr>
      <w:r>
        <w:t>6.</w:t>
      </w:r>
      <w:r w:rsidR="00A24025">
        <w:rPr>
          <w:lang w:val="en-US"/>
        </w:rPr>
        <w:t xml:space="preserve"> better</w:t>
      </w:r>
    </w:p>
    <w:p w14:paraId="43565375" w14:textId="2BE0EFFC" w:rsidR="00A24025" w:rsidRDefault="00A24025" w:rsidP="00B3060F">
      <w:pPr>
        <w:ind w:left="720"/>
      </w:pPr>
      <w:r>
        <w:t>Персональные компьютеры более</w:t>
      </w:r>
      <w:r w:rsidR="00F7369A">
        <w:t xml:space="preserve"> доступны чем </w:t>
      </w:r>
      <w:proofErr w:type="spellStart"/>
      <w:r w:rsidR="00F7369A">
        <w:t>майнфермы</w:t>
      </w:r>
      <w:proofErr w:type="spellEnd"/>
      <w:r w:rsidR="00F7369A">
        <w:t xml:space="preserve">, но </w:t>
      </w:r>
      <w:proofErr w:type="spellStart"/>
      <w:r w:rsidR="00F7369A">
        <w:t>майнфрейм</w:t>
      </w:r>
      <w:proofErr w:type="spellEnd"/>
      <w:r w:rsidR="00F7369A">
        <w:t xml:space="preserve"> лучше, чем персональные компьютеры, в процессах связанных с большим количеством информации.</w:t>
      </w:r>
    </w:p>
    <w:p w14:paraId="53180BF1" w14:textId="5992D9FD" w:rsidR="00F7369A" w:rsidRPr="00F7369A" w:rsidRDefault="00F7369A" w:rsidP="00F7369A">
      <w:pPr>
        <w:rPr>
          <w:lang w:val="en-US"/>
        </w:rPr>
      </w:pPr>
      <w:r w:rsidRPr="00AB6424">
        <w:rPr>
          <w:lang w:val="en-US"/>
        </w:rPr>
        <w:t>7.</w:t>
      </w:r>
      <w:r w:rsidR="00AB6424">
        <w:rPr>
          <w:lang w:val="en-US"/>
        </w:rPr>
        <w:t xml:space="preserve"> less powerful</w:t>
      </w:r>
    </w:p>
    <w:p w14:paraId="7D213BEC" w14:textId="75AAE223" w:rsidR="00F7369A" w:rsidRDefault="00F7369A" w:rsidP="00F7369A">
      <w:pPr>
        <w:rPr>
          <w:lang w:val="en-US"/>
        </w:rPr>
      </w:pPr>
      <w:r w:rsidRPr="00AB6424">
        <w:rPr>
          <w:lang w:val="en-US"/>
        </w:rPr>
        <w:t>8.</w:t>
      </w:r>
      <w:r w:rsidR="00AB6424">
        <w:rPr>
          <w:lang w:val="en-US"/>
        </w:rPr>
        <w:t>less expensive</w:t>
      </w:r>
    </w:p>
    <w:p w14:paraId="2C4C02F6" w14:textId="1075F096" w:rsidR="00AB6424" w:rsidRDefault="00AB6424" w:rsidP="00F7369A">
      <w:proofErr w:type="spellStart"/>
      <w:r>
        <w:t>Миникомпьютер</w:t>
      </w:r>
      <w:proofErr w:type="spellEnd"/>
      <w:r w:rsidRPr="00AB6424">
        <w:t xml:space="preserve"> </w:t>
      </w:r>
      <w:r>
        <w:t xml:space="preserve">менее мощный чем </w:t>
      </w:r>
      <w:proofErr w:type="spellStart"/>
      <w:r>
        <w:t>майнфрейм</w:t>
      </w:r>
      <w:proofErr w:type="spellEnd"/>
      <w:r>
        <w:t>, но они также дешевле.</w:t>
      </w:r>
    </w:p>
    <w:p w14:paraId="41FA3C07" w14:textId="24C3BC0C" w:rsidR="00AB6424" w:rsidRPr="00AB6424" w:rsidRDefault="00AB6424" w:rsidP="00F7369A">
      <w:pPr>
        <w:rPr>
          <w:lang w:val="en-US"/>
        </w:rPr>
      </w:pPr>
      <w:r>
        <w:t xml:space="preserve">9. </w:t>
      </w:r>
      <w:r>
        <w:rPr>
          <w:lang w:val="en-US"/>
        </w:rPr>
        <w:t>faster</w:t>
      </w:r>
    </w:p>
    <w:p w14:paraId="3D986721" w14:textId="6CEB04A8" w:rsidR="00AB6424" w:rsidRDefault="00AB6424" w:rsidP="00F7369A">
      <w:pPr>
        <w:rPr>
          <w:lang w:val="en-US"/>
        </w:rPr>
      </w:pPr>
      <w:r>
        <w:t>10.</w:t>
      </w:r>
      <w:r>
        <w:rPr>
          <w:lang w:val="en-US"/>
        </w:rPr>
        <w:t>cheaper</w:t>
      </w:r>
    </w:p>
    <w:p w14:paraId="23FFB946" w14:textId="220BFB77" w:rsidR="00AB6424" w:rsidRDefault="00AB6424" w:rsidP="00F7369A">
      <w:r>
        <w:t>Современные компьютеры быстрее и иногда дешевле чем более старые машины.</w:t>
      </w:r>
    </w:p>
    <w:p w14:paraId="5A25BE62" w14:textId="1D66BD29" w:rsidR="00AB6424" w:rsidRPr="00AB6424" w:rsidRDefault="00AB6424" w:rsidP="00F7369A">
      <w:pPr>
        <w:rPr>
          <w:lang w:val="en-US"/>
        </w:rPr>
      </w:pPr>
      <w:r>
        <w:t xml:space="preserve">11. </w:t>
      </w:r>
      <w:r>
        <w:rPr>
          <w:lang w:val="en-US"/>
        </w:rPr>
        <w:t>more powerful</w:t>
      </w:r>
    </w:p>
    <w:p w14:paraId="09391FC8" w14:textId="4B44AF70" w:rsidR="00AB6424" w:rsidRDefault="00AB6424" w:rsidP="00F7369A">
      <w:pPr>
        <w:rPr>
          <w:lang w:val="en-US"/>
        </w:rPr>
      </w:pPr>
      <w:r>
        <w:lastRenderedPageBreak/>
        <w:t>12.</w:t>
      </w:r>
      <w:r>
        <w:rPr>
          <w:lang w:val="en-US"/>
        </w:rPr>
        <w:t xml:space="preserve"> expensive</w:t>
      </w:r>
    </w:p>
    <w:p w14:paraId="3811A4BC" w14:textId="7C39A7C7" w:rsidR="00AB6424" w:rsidRDefault="00AB6424" w:rsidP="00F7369A">
      <w:r>
        <w:t>Ноутбуки часто мощнее чем ПК, а также не столь дорогие.</w:t>
      </w:r>
    </w:p>
    <w:p w14:paraId="3E6AA9DE" w14:textId="567863CF" w:rsidR="00E55637" w:rsidRDefault="00E55637" w:rsidP="00F7369A">
      <w:pPr>
        <w:rPr>
          <w:lang w:val="en-US"/>
        </w:rPr>
      </w:pPr>
      <w:r>
        <w:rPr>
          <w:lang w:val="en-US"/>
        </w:rPr>
        <w:t xml:space="preserve">Task 6. </w:t>
      </w:r>
    </w:p>
    <w:p w14:paraId="181DFD90" w14:textId="65C1E883" w:rsidR="000A69C5" w:rsidRPr="000A69C5" w:rsidRDefault="000A69C5" w:rsidP="000A69C5">
      <w:pPr>
        <w:pStyle w:val="a7"/>
        <w:numPr>
          <w:ilvl w:val="0"/>
          <w:numId w:val="3"/>
        </w:numPr>
      </w:pPr>
      <w:r>
        <w:rPr>
          <w:lang w:val="en-US"/>
        </w:rPr>
        <w:t>CAD</w:t>
      </w:r>
      <w:r w:rsidRPr="000A69C5">
        <w:t xml:space="preserve"> </w:t>
      </w:r>
      <w:r w:rsidRPr="000A69C5">
        <w:t xml:space="preserve">Первые микрокомпьютеры, также известные как </w:t>
      </w:r>
      <w:r w:rsidRPr="000A69C5">
        <w:rPr>
          <w:lang w:val="en-US"/>
        </w:rPr>
        <w:t>CAD</w:t>
      </w:r>
      <w:r w:rsidRPr="000A69C5">
        <w:t>-ПК, предназначались только для одиночных пользователей, и это явно отличало их от</w:t>
      </w:r>
      <w:r w:rsidRPr="000A69C5">
        <w:t xml:space="preserve"> </w:t>
      </w:r>
      <w:r w:rsidRPr="000A69C5">
        <w:t>мини-компьютеров</w:t>
      </w:r>
      <w:r w:rsidRPr="000A69C5">
        <w:t>.</w:t>
      </w:r>
    </w:p>
    <w:p w14:paraId="728CECC3" w14:textId="471DFB50" w:rsidR="000A69C5" w:rsidRPr="000A69C5" w:rsidRDefault="000A69C5" w:rsidP="000A69C5">
      <w:pPr>
        <w:pStyle w:val="a7"/>
        <w:numPr>
          <w:ilvl w:val="0"/>
          <w:numId w:val="3"/>
        </w:numPr>
      </w:pPr>
      <w:r>
        <w:rPr>
          <w:lang w:val="en-US"/>
        </w:rPr>
        <w:t>Task</w:t>
      </w:r>
    </w:p>
    <w:p w14:paraId="6278CD94" w14:textId="7ED299A9" w:rsidR="000A69C5" w:rsidRPr="000A69C5" w:rsidRDefault="005C48D5" w:rsidP="000A69C5">
      <w:pPr>
        <w:pStyle w:val="a7"/>
        <w:numPr>
          <w:ilvl w:val="0"/>
          <w:numId w:val="3"/>
        </w:numPr>
      </w:pPr>
      <w:r>
        <w:rPr>
          <w:lang w:val="en-US"/>
        </w:rPr>
        <w:t>Terminals</w:t>
      </w:r>
    </w:p>
    <w:p w14:paraId="007E3059" w14:textId="77777777" w:rsidR="000A69C5" w:rsidRDefault="000A69C5" w:rsidP="000A69C5">
      <w:pPr>
        <w:pStyle w:val="a7"/>
        <w:ind w:left="1211"/>
      </w:pPr>
      <w:r>
        <w:t>Еще одним важным отличием было то, что "мини" были</w:t>
      </w:r>
    </w:p>
    <w:p w14:paraId="041164AF" w14:textId="615B69BB" w:rsidR="000A69C5" w:rsidRDefault="000A69C5" w:rsidP="000A69C5">
      <w:pPr>
        <w:pStyle w:val="a7"/>
        <w:ind w:left="1211"/>
      </w:pPr>
      <w:r>
        <w:t>намного мощнее "микро" они могли выполнять более одной</w:t>
      </w:r>
    </w:p>
    <w:p w14:paraId="31B5F13F" w14:textId="7E1AD5B7" w:rsidR="000A69C5" w:rsidRPr="005C48D5" w:rsidRDefault="000A69C5" w:rsidP="000A69C5">
      <w:pPr>
        <w:pStyle w:val="a7"/>
        <w:ind w:left="1211"/>
      </w:pPr>
      <w:r>
        <w:t>задачи одновременно и использовались в качестве файловых серверов для</w:t>
      </w:r>
      <w:r w:rsidR="005C48D5">
        <w:t xml:space="preserve"> терминалов</w:t>
      </w:r>
      <w:r>
        <w:t xml:space="preserve"> и рабочих станций.</w:t>
      </w:r>
    </w:p>
    <w:p w14:paraId="4F215939" w14:textId="4D4C02D2" w:rsidR="000A69C5" w:rsidRPr="005C48D5" w:rsidRDefault="00155558" w:rsidP="00155558">
      <w:pPr>
        <w:pStyle w:val="a7"/>
        <w:numPr>
          <w:ilvl w:val="0"/>
          <w:numId w:val="3"/>
        </w:numPr>
      </w:pPr>
      <w:r>
        <w:rPr>
          <w:lang w:val="en-US"/>
        </w:rPr>
        <w:t>Memory</w:t>
      </w:r>
      <w:r w:rsidRPr="00155558">
        <w:t xml:space="preserve"> </w:t>
      </w:r>
      <w:r w:rsidRPr="00155558">
        <w:t>Однако современные микрокомпьютеры обладают оперативной памятью</w:t>
      </w:r>
      <w:r w:rsidRPr="00155558">
        <w:t xml:space="preserve"> </w:t>
      </w:r>
      <w:r w:rsidRPr="00155558">
        <w:t>и сетевыми возможностями, которые могут поддерживать работу множества одновременных пользователей.</w:t>
      </w:r>
    </w:p>
    <w:p w14:paraId="3683E07F" w14:textId="5E3C5EA0" w:rsidR="005C48D5" w:rsidRPr="005C48D5" w:rsidRDefault="005C48D5" w:rsidP="00155558">
      <w:pPr>
        <w:pStyle w:val="a7"/>
        <w:numPr>
          <w:ilvl w:val="0"/>
          <w:numId w:val="3"/>
        </w:numPr>
      </w:pPr>
      <w:r>
        <w:rPr>
          <w:lang w:val="en-US"/>
        </w:rPr>
        <w:t>System</w:t>
      </w:r>
    </w:p>
    <w:p w14:paraId="1F45EF31" w14:textId="32CACD90" w:rsidR="005C48D5" w:rsidRPr="00E910DB" w:rsidRDefault="005C48D5" w:rsidP="005C48D5">
      <w:pPr>
        <w:pStyle w:val="a7"/>
        <w:numPr>
          <w:ilvl w:val="0"/>
          <w:numId w:val="3"/>
        </w:numPr>
      </w:pPr>
      <w:r>
        <w:rPr>
          <w:lang w:val="en-US"/>
        </w:rPr>
        <w:t>Applications</w:t>
      </w:r>
      <w:r w:rsidRPr="005C48D5">
        <w:t xml:space="preserve"> </w:t>
      </w:r>
      <w:r w:rsidRPr="005C48D5">
        <w:t>Сегодня</w:t>
      </w:r>
      <w:r w:rsidRPr="005C48D5">
        <w:t xml:space="preserve"> </w:t>
      </w:r>
      <w:r w:rsidRPr="005C48D5">
        <w:t>большинство персональных компьютеров оснащены достаточной системой для работы</w:t>
      </w:r>
      <w:r w:rsidRPr="005C48D5">
        <w:t xml:space="preserve"> </w:t>
      </w:r>
      <w:r w:rsidRPr="005C48D5">
        <w:t>с текстовыми редакторами и бизнес-приложениями.</w:t>
      </w:r>
    </w:p>
    <w:p w14:paraId="02EE73D8" w14:textId="45D0A522" w:rsidR="00E910DB" w:rsidRPr="00E910DB" w:rsidRDefault="00E910DB" w:rsidP="00E910DB">
      <w:pPr>
        <w:pStyle w:val="a7"/>
        <w:numPr>
          <w:ilvl w:val="0"/>
          <w:numId w:val="3"/>
        </w:numPr>
      </w:pPr>
      <w:r>
        <w:rPr>
          <w:lang w:val="en-US"/>
        </w:rPr>
        <w:t>Desktop</w:t>
      </w:r>
      <w:r w:rsidRPr="00E910DB">
        <w:t xml:space="preserve"> </w:t>
      </w:r>
      <w:r w:rsidRPr="00E910DB">
        <w:t>Некоторые ПК</w:t>
      </w:r>
      <w:r w:rsidRPr="00E910DB">
        <w:t xml:space="preserve"> </w:t>
      </w:r>
      <w:r w:rsidRPr="00E910DB">
        <w:t>могут даже работать в режиме многозадачности и с настольными</w:t>
      </w:r>
      <w:r w:rsidRPr="00E910DB">
        <w:t xml:space="preserve"> </w:t>
      </w:r>
      <w:r w:rsidRPr="00E910DB">
        <w:t>приложениями</w:t>
      </w:r>
      <w:r w:rsidRPr="00E910DB">
        <w:t>.</w:t>
      </w:r>
    </w:p>
    <w:p w14:paraId="0EE5AEF6" w14:textId="5B604565" w:rsidR="00E910DB" w:rsidRDefault="00E910DB" w:rsidP="00E910DB">
      <w:pPr>
        <w:pStyle w:val="a7"/>
        <w:ind w:left="1211"/>
        <w:rPr>
          <w:lang w:val="en-US"/>
        </w:rPr>
      </w:pPr>
      <w:r>
        <w:rPr>
          <w:lang w:val="en-US"/>
        </w:rPr>
        <w:t>Task 8.</w:t>
      </w:r>
    </w:p>
    <w:p w14:paraId="69BC1ABF" w14:textId="0F58492B" w:rsidR="00E910DB" w:rsidRDefault="00E910DB" w:rsidP="00E910DB">
      <w:pPr>
        <w:pStyle w:val="a7"/>
        <w:numPr>
          <w:ilvl w:val="0"/>
          <w:numId w:val="4"/>
        </w:numPr>
      </w:pPr>
      <w:proofErr w:type="gramStart"/>
      <w:r>
        <w:rPr>
          <w:lang w:val="en-US"/>
        </w:rPr>
        <w:t>A</w:t>
      </w:r>
      <w:r w:rsidRPr="00E910DB">
        <w:t xml:space="preserve"> </w:t>
      </w:r>
      <w:r>
        <w:t xml:space="preserve"> Я</w:t>
      </w:r>
      <w:proofErr w:type="gramEnd"/>
      <w:r>
        <w:t xml:space="preserve"> нажал неверную кнопку.</w:t>
      </w:r>
    </w:p>
    <w:p w14:paraId="7B687F5A" w14:textId="03FB53D0" w:rsidR="00E910DB" w:rsidRDefault="00E910DB" w:rsidP="00E910DB">
      <w:pPr>
        <w:pStyle w:val="a7"/>
        <w:numPr>
          <w:ilvl w:val="0"/>
          <w:numId w:val="4"/>
        </w:numPr>
      </w:pPr>
      <w:r>
        <w:t>В Я не могу использовать телефон, батарея разряжена.</w:t>
      </w:r>
    </w:p>
    <w:p w14:paraId="3FEF50FA" w14:textId="2C43988C" w:rsidR="00E910DB" w:rsidRDefault="00E910DB" w:rsidP="00E910DB">
      <w:pPr>
        <w:pStyle w:val="a7"/>
        <w:numPr>
          <w:ilvl w:val="0"/>
          <w:numId w:val="4"/>
        </w:numPr>
      </w:pPr>
      <w:r>
        <w:t>С Батарея не разряжена полностью, но заряд низок.</w:t>
      </w:r>
    </w:p>
    <w:p w14:paraId="0CB55AE2" w14:textId="6F241DF6" w:rsidR="00E910DB" w:rsidRDefault="00E910DB" w:rsidP="00E910DB">
      <w:pPr>
        <w:pStyle w:val="a7"/>
        <w:numPr>
          <w:ilvl w:val="0"/>
          <w:numId w:val="4"/>
        </w:numPr>
      </w:pPr>
      <w:r>
        <w:t>А Моя видеокамера очень проста в использовании.</w:t>
      </w:r>
    </w:p>
    <w:p w14:paraId="711154F5" w14:textId="045E2B09" w:rsidR="00E910DB" w:rsidRDefault="003179CD" w:rsidP="00E910DB">
      <w:pPr>
        <w:pStyle w:val="a7"/>
        <w:numPr>
          <w:ilvl w:val="0"/>
          <w:numId w:val="4"/>
        </w:numPr>
      </w:pPr>
      <w:r>
        <w:t>А Мой новый компьютер имеет очень быстрый процессор.</w:t>
      </w:r>
    </w:p>
    <w:p w14:paraId="0B6D4A93" w14:textId="76DEA62A" w:rsidR="003179CD" w:rsidRDefault="003179CD" w:rsidP="00E910DB">
      <w:pPr>
        <w:pStyle w:val="a7"/>
        <w:numPr>
          <w:ilvl w:val="0"/>
          <w:numId w:val="4"/>
        </w:numPr>
      </w:pPr>
      <w:proofErr w:type="gramStart"/>
      <w:r>
        <w:t>С</w:t>
      </w:r>
      <w:proofErr w:type="gramEnd"/>
      <w:r>
        <w:t xml:space="preserve"> Хранить файлы в бумажном виде не технологичное решение.</w:t>
      </w:r>
    </w:p>
    <w:p w14:paraId="5E47CE1D" w14:textId="78469790" w:rsidR="003179CD" w:rsidRDefault="003179CD" w:rsidP="00E910DB">
      <w:pPr>
        <w:pStyle w:val="a7"/>
        <w:numPr>
          <w:ilvl w:val="0"/>
          <w:numId w:val="4"/>
        </w:numPr>
      </w:pPr>
      <w:proofErr w:type="gramStart"/>
      <w:r>
        <w:lastRenderedPageBreak/>
        <w:t>С</w:t>
      </w:r>
      <w:proofErr w:type="gramEnd"/>
      <w:r>
        <w:t xml:space="preserve"> Хранить файлы в базе данных компьютера высокотехнологичное решение.</w:t>
      </w:r>
    </w:p>
    <w:p w14:paraId="4F5C0398" w14:textId="4437EF63" w:rsidR="003179CD" w:rsidRDefault="003179CD" w:rsidP="00E910DB">
      <w:pPr>
        <w:pStyle w:val="a7"/>
        <w:numPr>
          <w:ilvl w:val="0"/>
          <w:numId w:val="4"/>
        </w:numPr>
      </w:pPr>
      <w:r>
        <w:t xml:space="preserve">А Мой новый </w:t>
      </w:r>
      <w:r w:rsidR="00871CDC">
        <w:rPr>
          <w:lang w:val="en-US"/>
        </w:rPr>
        <w:t>PDA</w:t>
      </w:r>
      <w:r w:rsidR="00871CDC" w:rsidRPr="00871CDC">
        <w:t xml:space="preserve"> </w:t>
      </w:r>
      <w:r w:rsidR="00871CDC">
        <w:t>последняя модель.</w:t>
      </w:r>
    </w:p>
    <w:p w14:paraId="3F3E0BBB" w14:textId="0AD11AAA" w:rsidR="00871CDC" w:rsidRPr="00871CDC" w:rsidRDefault="00871CDC" w:rsidP="00E910DB">
      <w:pPr>
        <w:pStyle w:val="a7"/>
        <w:numPr>
          <w:ilvl w:val="0"/>
          <w:numId w:val="4"/>
        </w:numPr>
      </w:pPr>
      <w:r>
        <w:rPr>
          <w:lang w:val="en-US"/>
        </w:rPr>
        <w:t>C</w:t>
      </w:r>
      <w:r w:rsidRPr="00871CDC">
        <w:t xml:space="preserve"> </w:t>
      </w:r>
      <w:r w:rsidRPr="00871CDC">
        <w:t>В нашем офисе мы настроили беспроводную сеть.</w:t>
      </w:r>
    </w:p>
    <w:p w14:paraId="6866026E" w14:textId="643515FD" w:rsidR="00871CDC" w:rsidRDefault="00871CDC" w:rsidP="00E910DB">
      <w:pPr>
        <w:pStyle w:val="a7"/>
        <w:numPr>
          <w:ilvl w:val="0"/>
          <w:numId w:val="4"/>
        </w:numPr>
      </w:pPr>
      <w:r>
        <w:t xml:space="preserve"> </w:t>
      </w:r>
      <w:r>
        <w:rPr>
          <w:lang w:val="en-US"/>
        </w:rPr>
        <w:t>B</w:t>
      </w:r>
      <w:r w:rsidRPr="00871CDC">
        <w:t xml:space="preserve"> </w:t>
      </w:r>
      <w:r>
        <w:t>Я не думаю что этот принтер подключаем к моему компьютеру.</w:t>
      </w:r>
    </w:p>
    <w:p w14:paraId="120DC525" w14:textId="34F35E79" w:rsidR="00871CDC" w:rsidRDefault="00871CDC" w:rsidP="00E910DB">
      <w:pPr>
        <w:pStyle w:val="a7"/>
        <w:numPr>
          <w:ilvl w:val="0"/>
          <w:numId w:val="4"/>
        </w:numPr>
      </w:pPr>
      <w:r>
        <w:t xml:space="preserve"> А Мой ноутбук всего только 3 сантиметра</w:t>
      </w:r>
    </w:p>
    <w:p w14:paraId="6BD3D2B3" w14:textId="12806074" w:rsidR="00871CDC" w:rsidRDefault="00871CDC" w:rsidP="00E910DB">
      <w:pPr>
        <w:pStyle w:val="a7"/>
        <w:numPr>
          <w:ilvl w:val="0"/>
          <w:numId w:val="4"/>
        </w:numPr>
      </w:pPr>
      <w:r>
        <w:t xml:space="preserve"> С Экран моего ноутбука не очень яркий</w:t>
      </w:r>
    </w:p>
    <w:p w14:paraId="5DE091C5" w14:textId="470A3821" w:rsidR="00871CDC" w:rsidRDefault="001511E3" w:rsidP="00E910DB">
      <w:pPr>
        <w:pStyle w:val="a7"/>
        <w:numPr>
          <w:ilvl w:val="0"/>
          <w:numId w:val="4"/>
        </w:numPr>
      </w:pPr>
      <w:r>
        <w:t xml:space="preserve"> </w:t>
      </w:r>
      <w:proofErr w:type="gramStart"/>
      <w:r>
        <w:t>С</w:t>
      </w:r>
      <w:proofErr w:type="gramEnd"/>
      <w:r>
        <w:t xml:space="preserve"> </w:t>
      </w:r>
      <w:r w:rsidRPr="001511E3">
        <w:t>Через три-четыре года мой новый компьютер, вероятно, устареет</w:t>
      </w:r>
      <w:r>
        <w:t>.</w:t>
      </w:r>
    </w:p>
    <w:p w14:paraId="2C9C8ACA" w14:textId="64A7FB35" w:rsidR="001511E3" w:rsidRDefault="001511E3" w:rsidP="001511E3">
      <w:pPr>
        <w:pStyle w:val="a7"/>
        <w:ind w:left="1211"/>
        <w:rPr>
          <w:lang w:val="en-US"/>
        </w:rPr>
      </w:pPr>
      <w:r>
        <w:rPr>
          <w:lang w:val="en-US"/>
        </w:rPr>
        <w:t>Unit 4.</w:t>
      </w:r>
    </w:p>
    <w:p w14:paraId="5B3DA202" w14:textId="70F1965E" w:rsidR="001511E3" w:rsidRDefault="001511E3" w:rsidP="001511E3">
      <w:pPr>
        <w:rPr>
          <w:lang w:val="en-US"/>
        </w:rPr>
      </w:pPr>
      <w:r>
        <w:rPr>
          <w:lang w:val="en-US"/>
        </w:rPr>
        <w:t>Task 7.</w:t>
      </w:r>
    </w:p>
    <w:p w14:paraId="68C81EB9" w14:textId="09AFA1DD" w:rsidR="001511E3" w:rsidRDefault="001511E3" w:rsidP="001511E3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Control</w:t>
      </w:r>
    </w:p>
    <w:p w14:paraId="6699DD8C" w14:textId="5D022E0E" w:rsidR="001511E3" w:rsidRDefault="001511E3" w:rsidP="001511E3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Move</w:t>
      </w:r>
    </w:p>
    <w:p w14:paraId="74F5AB71" w14:textId="117C9B27" w:rsidR="00F7369A" w:rsidRDefault="00BA76DA" w:rsidP="00BA76DA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</w:t>
      </w:r>
    </w:p>
    <w:p w14:paraId="104CF7AB" w14:textId="580E8045" w:rsidR="00BA76DA" w:rsidRDefault="00BA76DA" w:rsidP="00BA76DA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Select</w:t>
      </w:r>
    </w:p>
    <w:p w14:paraId="3F6A1A3E" w14:textId="17DD722A" w:rsidR="00BA76DA" w:rsidRDefault="00BA76DA" w:rsidP="00BA76DA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Grab</w:t>
      </w:r>
    </w:p>
    <w:p w14:paraId="0EBF9873" w14:textId="48A7FA1E" w:rsidR="00BA76DA" w:rsidRDefault="00BA76DA" w:rsidP="00BA76DA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Drag</w:t>
      </w:r>
    </w:p>
    <w:p w14:paraId="1B1D8DC3" w14:textId="59CEC29E" w:rsidR="00BA76DA" w:rsidRDefault="00BA76DA" w:rsidP="00BA76DA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Double click</w:t>
      </w:r>
    </w:p>
    <w:p w14:paraId="4BFD9B6C" w14:textId="070FF960" w:rsidR="00BA76DA" w:rsidRDefault="00E25120" w:rsidP="00BA76DA">
      <w:pPr>
        <w:ind w:left="0"/>
        <w:rPr>
          <w:lang w:val="en-US"/>
        </w:rPr>
      </w:pPr>
      <w:r>
        <w:rPr>
          <w:lang w:val="en-US"/>
        </w:rPr>
        <w:t xml:space="preserve">Unit 8. </w:t>
      </w:r>
    </w:p>
    <w:p w14:paraId="145E86D9" w14:textId="17408C4D" w:rsidR="00E25120" w:rsidRDefault="00E25120" w:rsidP="00BA76DA">
      <w:pPr>
        <w:ind w:left="0"/>
        <w:rPr>
          <w:lang w:val="en-US"/>
        </w:rPr>
      </w:pPr>
      <w:r>
        <w:rPr>
          <w:lang w:val="en-US"/>
        </w:rPr>
        <w:t>Task 5.</w:t>
      </w:r>
    </w:p>
    <w:p w14:paraId="6D179380" w14:textId="07AEEB2E" w:rsidR="00E25120" w:rsidRPr="00E25120" w:rsidRDefault="007008A3" w:rsidP="00E25120">
      <w:pPr>
        <w:pStyle w:val="a7"/>
        <w:numPr>
          <w:ilvl w:val="0"/>
          <w:numId w:val="6"/>
        </w:numPr>
      </w:pPr>
      <w:r>
        <w:rPr>
          <w:lang w:val="en-US"/>
        </w:rPr>
        <w:t>C</w:t>
      </w:r>
      <w:r w:rsidR="00E25120" w:rsidRPr="00E25120">
        <w:t xml:space="preserve"> </w:t>
      </w:r>
      <w:r w:rsidR="00E25120" w:rsidRPr="00E25120">
        <w:t>Это окно появляется, когда требуется информация о выборе</w:t>
      </w:r>
      <w:r w:rsidR="00E25120" w:rsidRPr="00E25120">
        <w:t xml:space="preserve"> </w:t>
      </w:r>
      <w:r w:rsidR="00E25120" w:rsidRPr="00E25120">
        <w:t>или когда необходимо выбрать параметры.</w:t>
      </w:r>
    </w:p>
    <w:p w14:paraId="5D364170" w14:textId="4D186F44" w:rsidR="00E25120" w:rsidRPr="007008A3" w:rsidRDefault="007008A3" w:rsidP="007008A3">
      <w:pPr>
        <w:pStyle w:val="a7"/>
        <w:numPr>
          <w:ilvl w:val="0"/>
          <w:numId w:val="6"/>
        </w:numPr>
      </w:pPr>
      <w:r>
        <w:rPr>
          <w:lang w:val="en-US"/>
        </w:rPr>
        <w:t>E</w:t>
      </w:r>
      <w:r w:rsidRPr="007008A3">
        <w:t xml:space="preserve"> </w:t>
      </w:r>
      <w:r w:rsidRPr="007008A3">
        <w:t>Это часть экрана, которая используется для выбора действия, обычно путем</w:t>
      </w:r>
      <w:r w:rsidRPr="007008A3">
        <w:t xml:space="preserve"> </w:t>
      </w:r>
      <w:r w:rsidRPr="007008A3">
        <w:t>нажатия на нее кнопки мыши.</w:t>
      </w:r>
    </w:p>
    <w:p w14:paraId="40387984" w14:textId="576BBE48" w:rsidR="007008A3" w:rsidRPr="007008A3" w:rsidRDefault="007008A3" w:rsidP="007008A3">
      <w:pPr>
        <w:pStyle w:val="a7"/>
        <w:numPr>
          <w:ilvl w:val="0"/>
          <w:numId w:val="6"/>
        </w:numPr>
      </w:pPr>
      <w:r>
        <w:rPr>
          <w:lang w:val="en-US"/>
        </w:rPr>
        <w:t>B</w:t>
      </w:r>
      <w:r w:rsidRPr="007008A3">
        <w:t xml:space="preserve"> </w:t>
      </w:r>
      <w:r w:rsidRPr="007008A3">
        <w:t>Это показатель количества точек, составляющих изображение на</w:t>
      </w:r>
      <w:r w:rsidRPr="007008A3">
        <w:t xml:space="preserve"> </w:t>
      </w:r>
      <w:r w:rsidRPr="007008A3">
        <w:t>мониторе.</w:t>
      </w:r>
    </w:p>
    <w:p w14:paraId="6220C2E2" w14:textId="77777777" w:rsidR="00D12A13" w:rsidRPr="00D12A13" w:rsidRDefault="007008A3" w:rsidP="00D12A13">
      <w:pPr>
        <w:pStyle w:val="a7"/>
        <w:numPr>
          <w:ilvl w:val="0"/>
          <w:numId w:val="6"/>
        </w:numPr>
      </w:pPr>
      <w:r>
        <w:rPr>
          <w:lang w:val="en-US"/>
        </w:rPr>
        <w:t>G</w:t>
      </w:r>
      <w:r w:rsidRPr="007008A3">
        <w:t xml:space="preserve"> </w:t>
      </w:r>
      <w:r w:rsidRPr="007008A3">
        <w:t>Здесь показан список вариантов, которые пользователь может выбрать с помощью</w:t>
      </w:r>
      <w:r w:rsidRPr="007008A3">
        <w:t xml:space="preserve"> </w:t>
      </w:r>
      <w:r w:rsidRPr="007008A3">
        <w:t>указателя.</w:t>
      </w:r>
    </w:p>
    <w:p w14:paraId="57F4C67B" w14:textId="1DE1481F" w:rsidR="007008A3" w:rsidRPr="00D12A13" w:rsidRDefault="00D12A13" w:rsidP="00D12A13">
      <w:pPr>
        <w:pStyle w:val="a7"/>
        <w:numPr>
          <w:ilvl w:val="0"/>
          <w:numId w:val="6"/>
        </w:numPr>
      </w:pPr>
      <w:proofErr w:type="gramStart"/>
      <w:r>
        <w:rPr>
          <w:lang w:val="en-US"/>
        </w:rPr>
        <w:lastRenderedPageBreak/>
        <w:t>F</w:t>
      </w:r>
      <w:r w:rsidRPr="00D12A13">
        <w:t xml:space="preserve">  </w:t>
      </w:r>
      <w:r w:rsidRPr="00D12A13">
        <w:t>Это</w:t>
      </w:r>
      <w:proofErr w:type="gramEnd"/>
      <w:r w:rsidRPr="00D12A13">
        <w:t xml:space="preserve"> часть диалогового окна, в котором пользователь может ввести имена файлов и</w:t>
      </w:r>
      <w:r w:rsidRPr="00D12A13">
        <w:t xml:space="preserve"> </w:t>
      </w:r>
      <w:r w:rsidRPr="00D12A13">
        <w:t>другую информацию.</w:t>
      </w:r>
    </w:p>
    <w:p w14:paraId="06BD1FBD" w14:textId="13C42456" w:rsidR="00D12A13" w:rsidRPr="00D12A13" w:rsidRDefault="00D12A13" w:rsidP="00D12A13">
      <w:pPr>
        <w:pStyle w:val="a7"/>
        <w:numPr>
          <w:ilvl w:val="0"/>
          <w:numId w:val="6"/>
        </w:numPr>
      </w:pPr>
      <w:r>
        <w:rPr>
          <w:lang w:val="en-US"/>
        </w:rPr>
        <w:t>D</w:t>
      </w:r>
      <w:r w:rsidRPr="00D12A13">
        <w:t xml:space="preserve"> </w:t>
      </w:r>
      <w:r w:rsidRPr="00D12A13">
        <w:t>Это скорость, с которой монитор обновляет изображение на</w:t>
      </w:r>
      <w:r w:rsidRPr="00D12A13">
        <w:t xml:space="preserve"> </w:t>
      </w:r>
      <w:r w:rsidRPr="00D12A13">
        <w:t>экране.</w:t>
      </w:r>
    </w:p>
    <w:p w14:paraId="72B03F75" w14:textId="69A02B29" w:rsidR="00D12A13" w:rsidRPr="00DF735E" w:rsidRDefault="00D12A13" w:rsidP="00D12A13">
      <w:pPr>
        <w:pStyle w:val="a7"/>
        <w:numPr>
          <w:ilvl w:val="0"/>
          <w:numId w:val="6"/>
        </w:numPr>
      </w:pPr>
      <w:r>
        <w:rPr>
          <w:lang w:val="en-US"/>
        </w:rPr>
        <w:t>E</w:t>
      </w:r>
      <w:r w:rsidRPr="00D12A13">
        <w:t xml:space="preserve"> </w:t>
      </w:r>
      <w:r w:rsidRPr="00D12A13">
        <w:t>Это небольшая картинка на экране, которая представляет программу,</w:t>
      </w:r>
      <w:r w:rsidRPr="00D12A13">
        <w:t xml:space="preserve"> </w:t>
      </w:r>
      <w:r w:rsidRPr="00D12A13">
        <w:t>папку или файл.</w:t>
      </w:r>
    </w:p>
    <w:p w14:paraId="6C21C825" w14:textId="6E4B3366" w:rsidR="00DF735E" w:rsidRDefault="00DF735E" w:rsidP="00DF735E">
      <w:pPr>
        <w:ind w:left="360"/>
        <w:rPr>
          <w:lang w:val="en-US"/>
        </w:rPr>
      </w:pPr>
      <w:r>
        <w:rPr>
          <w:lang w:val="en-US"/>
        </w:rPr>
        <w:t>Task 8.</w:t>
      </w:r>
    </w:p>
    <w:p w14:paraId="4E926C01" w14:textId="1FAB1F00" w:rsidR="00DF735E" w:rsidRDefault="00DF735E" w:rsidP="00DF735E">
      <w:pPr>
        <w:pStyle w:val="a7"/>
        <w:numPr>
          <w:ilvl w:val="0"/>
          <w:numId w:val="7"/>
        </w:numPr>
      </w:pPr>
      <w:r>
        <w:rPr>
          <w:lang w:val="en-US"/>
        </w:rPr>
        <w:t>B</w:t>
      </w:r>
      <w:r w:rsidRPr="00DF735E">
        <w:t xml:space="preserve"> </w:t>
      </w:r>
      <w:proofErr w:type="spellStart"/>
      <w:r w:rsidRPr="00DF735E">
        <w:t>peripherals</w:t>
      </w:r>
      <w:proofErr w:type="spellEnd"/>
      <w:r w:rsidRPr="00DF735E">
        <w:t xml:space="preserve"> - </w:t>
      </w:r>
      <w:r w:rsidRPr="00DF735E">
        <w:t xml:space="preserve">Сканеры, принтеры и веб-камеры </w:t>
      </w:r>
      <w:r>
        <w:t>–</w:t>
      </w:r>
      <w:r w:rsidRPr="00DF735E">
        <w:t xml:space="preserve"> это</w:t>
      </w:r>
      <w:r w:rsidRPr="00DF735E">
        <w:t xml:space="preserve"> </w:t>
      </w:r>
      <w:r>
        <w:t>периферийные устройства.</w:t>
      </w:r>
    </w:p>
    <w:p w14:paraId="29AB6888" w14:textId="0D5D4846" w:rsidR="00DF735E" w:rsidRPr="000B697C" w:rsidRDefault="000B697C" w:rsidP="00DF735E">
      <w:pPr>
        <w:pStyle w:val="a7"/>
        <w:numPr>
          <w:ilvl w:val="0"/>
          <w:numId w:val="7"/>
        </w:numPr>
      </w:pPr>
      <w:r>
        <w:t xml:space="preserve">А </w:t>
      </w:r>
      <w:r>
        <w:rPr>
          <w:lang w:val="en-US"/>
        </w:rPr>
        <w:t>Ports</w:t>
      </w:r>
      <w:r w:rsidRPr="000B697C">
        <w:t xml:space="preserve"> - </w:t>
      </w:r>
      <w:r w:rsidRPr="000B697C">
        <w:t xml:space="preserve">Добавьте дополнительные </w:t>
      </w:r>
      <w:r w:rsidRPr="000B697C">
        <w:rPr>
          <w:lang w:val="en-US"/>
        </w:rPr>
        <w:t>USB</w:t>
      </w:r>
      <w:r w:rsidRPr="000B697C">
        <w:t>-порты к вашему компьютеру....</w:t>
      </w:r>
    </w:p>
    <w:p w14:paraId="79B3FBD8" w14:textId="3A2478D2" w:rsidR="000B697C" w:rsidRPr="000B697C" w:rsidRDefault="000B697C" w:rsidP="00DF735E">
      <w:pPr>
        <w:pStyle w:val="a7"/>
        <w:numPr>
          <w:ilvl w:val="0"/>
          <w:numId w:val="7"/>
        </w:numPr>
      </w:pPr>
      <w:r>
        <w:rPr>
          <w:lang w:val="en-US"/>
        </w:rPr>
        <w:t>C</w:t>
      </w:r>
      <w:r w:rsidRPr="000B697C">
        <w:t xml:space="preserve"> </w:t>
      </w:r>
      <w:r>
        <w:rPr>
          <w:lang w:val="en-US"/>
        </w:rPr>
        <w:t>Hub</w:t>
      </w:r>
      <w:r w:rsidRPr="000B697C">
        <w:t xml:space="preserve"> – </w:t>
      </w:r>
      <w:r>
        <w:t xml:space="preserve">Разъем с </w:t>
      </w:r>
      <w:r>
        <w:rPr>
          <w:lang w:val="en-US"/>
        </w:rPr>
        <w:t>USB</w:t>
      </w:r>
      <w:r w:rsidRPr="000B697C">
        <w:t>.</w:t>
      </w:r>
    </w:p>
    <w:p w14:paraId="268108F8" w14:textId="0F6846D6" w:rsidR="000B697C" w:rsidRPr="000B697C" w:rsidRDefault="00230020" w:rsidP="00DF735E">
      <w:pPr>
        <w:pStyle w:val="a7"/>
        <w:numPr>
          <w:ilvl w:val="0"/>
          <w:numId w:val="7"/>
        </w:numPr>
      </w:pPr>
      <w:r>
        <w:rPr>
          <w:lang w:val="en-US"/>
        </w:rPr>
        <w:t>B</w:t>
      </w:r>
      <w:r w:rsidR="000B697C">
        <w:t xml:space="preserve"> </w:t>
      </w:r>
      <w:r>
        <w:rPr>
          <w:lang w:val="en-US"/>
        </w:rPr>
        <w:t>Broad</w:t>
      </w:r>
      <w:r w:rsidR="000B697C">
        <w:rPr>
          <w:lang w:val="en-US"/>
        </w:rPr>
        <w:t>band</w:t>
      </w:r>
      <w:r w:rsidR="000B697C" w:rsidRPr="000B697C">
        <w:t xml:space="preserve"> - </w:t>
      </w:r>
      <w:r w:rsidR="000B697C" w:rsidRPr="000B697C">
        <w:t>ADSL также известен как широкополосный</w:t>
      </w:r>
      <w:r w:rsidR="000B697C" w:rsidRPr="000B697C">
        <w:t>.</w:t>
      </w:r>
    </w:p>
    <w:p w14:paraId="7EF83CCC" w14:textId="386B5435" w:rsidR="000B697C" w:rsidRPr="000B697C" w:rsidRDefault="000B697C" w:rsidP="00DF735E">
      <w:pPr>
        <w:pStyle w:val="a7"/>
        <w:numPr>
          <w:ilvl w:val="0"/>
          <w:numId w:val="7"/>
        </w:numPr>
      </w:pPr>
      <w:r>
        <w:rPr>
          <w:lang w:val="en-US"/>
        </w:rPr>
        <w:t>C</w:t>
      </w:r>
      <w:r w:rsidRPr="000B697C">
        <w:t xml:space="preserve"> </w:t>
      </w:r>
      <w:r>
        <w:rPr>
          <w:lang w:val="en-US"/>
        </w:rPr>
        <w:t>Hight</w:t>
      </w:r>
      <w:r w:rsidRPr="000B697C">
        <w:t>-</w:t>
      </w:r>
      <w:r>
        <w:rPr>
          <w:lang w:val="en-US"/>
        </w:rPr>
        <w:t>speed</w:t>
      </w:r>
      <w:r w:rsidRPr="000B697C">
        <w:t xml:space="preserve"> - </w:t>
      </w:r>
      <w:r w:rsidRPr="000B697C">
        <w:t xml:space="preserve">Я хочу приобрести высокоскоростной </w:t>
      </w:r>
      <w:r w:rsidRPr="000B697C">
        <w:rPr>
          <w:lang w:val="en-US"/>
        </w:rPr>
        <w:t>ADSL</w:t>
      </w:r>
      <w:r w:rsidRPr="000B697C">
        <w:t>-модем</w:t>
      </w:r>
      <w:r w:rsidRPr="000B697C">
        <w:t>.</w:t>
      </w:r>
    </w:p>
    <w:p w14:paraId="3E17513C" w14:textId="705D1660" w:rsidR="000B697C" w:rsidRPr="009455A1" w:rsidRDefault="009455A1" w:rsidP="00DF735E">
      <w:pPr>
        <w:pStyle w:val="a7"/>
        <w:numPr>
          <w:ilvl w:val="0"/>
          <w:numId w:val="7"/>
        </w:numPr>
      </w:pPr>
      <w:r>
        <w:rPr>
          <w:lang w:val="en-US"/>
        </w:rPr>
        <w:t>A</w:t>
      </w:r>
      <w:r w:rsidRPr="009455A1">
        <w:t xml:space="preserve"> </w:t>
      </w:r>
      <w:r>
        <w:rPr>
          <w:lang w:val="en-US"/>
        </w:rPr>
        <w:t>Dial</w:t>
      </w:r>
      <w:r w:rsidRPr="009455A1">
        <w:t>-</w:t>
      </w:r>
      <w:r>
        <w:rPr>
          <w:lang w:val="en-US"/>
        </w:rPr>
        <w:t>up</w:t>
      </w:r>
      <w:r w:rsidRPr="009455A1">
        <w:t xml:space="preserve"> </w:t>
      </w:r>
      <w:r w:rsidRPr="009455A1">
        <w:t xml:space="preserve">При широкополосном подключении доступ в Интернет осуществляется намного быстрее, чем при </w:t>
      </w:r>
      <w:r>
        <w:t>однополосном.</w:t>
      </w:r>
    </w:p>
    <w:p w14:paraId="5EA7A96E" w14:textId="05A3AF30" w:rsidR="009455A1" w:rsidRDefault="009455A1" w:rsidP="009455A1">
      <w:pPr>
        <w:pStyle w:val="a7"/>
        <w:numPr>
          <w:ilvl w:val="0"/>
          <w:numId w:val="7"/>
        </w:numPr>
      </w:pPr>
      <w:r>
        <w:rPr>
          <w:lang w:val="en-US"/>
        </w:rPr>
        <w:t>C</w:t>
      </w:r>
      <w:r w:rsidRPr="009455A1">
        <w:t xml:space="preserve"> </w:t>
      </w:r>
      <w:r>
        <w:rPr>
          <w:lang w:val="en-US"/>
        </w:rPr>
        <w:t>Share</w:t>
      </w:r>
      <w:r w:rsidRPr="009455A1">
        <w:t xml:space="preserve"> </w:t>
      </w:r>
      <w:r>
        <w:t xml:space="preserve">- </w:t>
      </w:r>
      <w:r w:rsidRPr="009455A1">
        <w:t>С помощью беспроводного</w:t>
      </w:r>
      <w:r>
        <w:t xml:space="preserve"> роутера</w:t>
      </w:r>
      <w:r w:rsidRPr="009455A1">
        <w:t xml:space="preserve"> вы можете совместно использовать широкополосное</w:t>
      </w:r>
      <w:r w:rsidRPr="009455A1">
        <w:t xml:space="preserve"> </w:t>
      </w:r>
      <w:r w:rsidRPr="009455A1">
        <w:t>соединение с другими пользователями.</w:t>
      </w:r>
    </w:p>
    <w:p w14:paraId="3DE1C7B2" w14:textId="38B968EE" w:rsidR="009455A1" w:rsidRPr="00A11F66" w:rsidRDefault="00A11F66" w:rsidP="009455A1">
      <w:pPr>
        <w:pStyle w:val="a7"/>
        <w:numPr>
          <w:ilvl w:val="0"/>
          <w:numId w:val="7"/>
        </w:numPr>
      </w:pPr>
      <w:r>
        <w:t xml:space="preserve">А </w:t>
      </w:r>
      <w:r>
        <w:rPr>
          <w:lang w:val="en-US"/>
        </w:rPr>
        <w:t>Extended</w:t>
      </w:r>
      <w:r w:rsidRPr="00A11F66">
        <w:t xml:space="preserve"> - </w:t>
      </w:r>
      <w:r w:rsidRPr="00A11F66">
        <w:t>Этот провод слишком короткий.</w:t>
      </w:r>
      <w:r w:rsidRPr="00A11F66">
        <w:t xml:space="preserve"> </w:t>
      </w:r>
      <w:proofErr w:type="spellStart"/>
      <w:r w:rsidRPr="00A11F66">
        <w:rPr>
          <w:lang w:val="en-US"/>
        </w:rPr>
        <w:t>Мне</w:t>
      </w:r>
      <w:proofErr w:type="spellEnd"/>
      <w:r w:rsidRPr="00A11F66">
        <w:rPr>
          <w:lang w:val="en-US"/>
        </w:rPr>
        <w:t xml:space="preserve"> </w:t>
      </w:r>
      <w:proofErr w:type="spellStart"/>
      <w:r w:rsidRPr="00A11F66">
        <w:rPr>
          <w:lang w:val="en-US"/>
        </w:rPr>
        <w:t>нужен</w:t>
      </w:r>
      <w:proofErr w:type="spellEnd"/>
      <w:r w:rsidRPr="00A11F66">
        <w:rPr>
          <w:lang w:val="en-US"/>
        </w:rPr>
        <w:t xml:space="preserve"> </w:t>
      </w:r>
      <w:proofErr w:type="spellStart"/>
      <w:r w:rsidRPr="00A11F66">
        <w:rPr>
          <w:lang w:val="en-US"/>
        </w:rPr>
        <w:t>удлиненный</w:t>
      </w:r>
      <w:proofErr w:type="spellEnd"/>
      <w:r>
        <w:rPr>
          <w:lang w:val="en-US"/>
        </w:rPr>
        <w:t xml:space="preserve"> </w:t>
      </w:r>
      <w:proofErr w:type="spellStart"/>
      <w:r w:rsidRPr="00A11F66">
        <w:rPr>
          <w:lang w:val="en-US"/>
        </w:rPr>
        <w:t>кабель</w:t>
      </w:r>
      <w:proofErr w:type="spellEnd"/>
      <w:r>
        <w:rPr>
          <w:lang w:val="en-US"/>
        </w:rPr>
        <w:t xml:space="preserve">. </w:t>
      </w:r>
    </w:p>
    <w:p w14:paraId="2F9A3AF4" w14:textId="23ED533A" w:rsidR="00A11F66" w:rsidRPr="00DF735E" w:rsidRDefault="00A11F66" w:rsidP="009455A1">
      <w:pPr>
        <w:pStyle w:val="a7"/>
        <w:numPr>
          <w:ilvl w:val="0"/>
          <w:numId w:val="7"/>
        </w:numPr>
      </w:pPr>
      <w:r>
        <w:rPr>
          <w:lang w:val="en-US"/>
        </w:rPr>
        <w:t>A</w:t>
      </w:r>
      <w:r w:rsidRPr="00A11F66">
        <w:t xml:space="preserve"> </w:t>
      </w:r>
      <w:r>
        <w:rPr>
          <w:lang w:val="en-US"/>
        </w:rPr>
        <w:t>An</w:t>
      </w:r>
      <w:r w:rsidRPr="00A11F66">
        <w:t xml:space="preserve"> </w:t>
      </w:r>
      <w:r>
        <w:rPr>
          <w:lang w:val="en-US"/>
        </w:rPr>
        <w:t>adaptor</w:t>
      </w:r>
      <w:r w:rsidRPr="00A11F66">
        <w:t xml:space="preserve"> - </w:t>
      </w:r>
      <w:r w:rsidRPr="00A11F66">
        <w:t xml:space="preserve">Вы можете подключить </w:t>
      </w:r>
      <w:r w:rsidRPr="00A11F66">
        <w:rPr>
          <w:lang w:val="en-US"/>
        </w:rPr>
        <w:t>USB</w:t>
      </w:r>
      <w:r w:rsidRPr="00A11F66">
        <w:t xml:space="preserve">-разъем к порту </w:t>
      </w:r>
      <w:r w:rsidRPr="00A11F66">
        <w:rPr>
          <w:lang w:val="en-US"/>
        </w:rPr>
        <w:t>PS</w:t>
      </w:r>
      <w:r w:rsidRPr="00A11F66">
        <w:t>/2 с помощью адаптера.</w:t>
      </w:r>
    </w:p>
    <w:p w14:paraId="2E565BB8" w14:textId="3C4741E7" w:rsidR="003734EE" w:rsidRPr="00D12A13" w:rsidRDefault="003734EE" w:rsidP="00D15A91">
      <w:pPr>
        <w:ind w:left="0"/>
      </w:pPr>
      <w:r w:rsidRPr="00D12A13">
        <w:tab/>
      </w:r>
      <w:r w:rsidRPr="00D12A13">
        <w:tab/>
      </w:r>
      <w:r w:rsidRPr="00D12A13">
        <w:tab/>
      </w:r>
      <w:r w:rsidRPr="00D12A13">
        <w:tab/>
      </w:r>
      <w:r w:rsidRPr="00D12A13">
        <w:tab/>
      </w:r>
      <w:r w:rsidRPr="00D12A13">
        <w:tab/>
      </w:r>
      <w:r w:rsidRPr="00D12A13">
        <w:tab/>
      </w:r>
    </w:p>
    <w:p w14:paraId="14CDF96C" w14:textId="77777777" w:rsidR="00D15A91" w:rsidRPr="00D12A13" w:rsidRDefault="00D15A91" w:rsidP="000E43B0"/>
    <w:p w14:paraId="6E7193C0" w14:textId="77777777" w:rsidR="00D15A91" w:rsidRPr="00D12A13" w:rsidRDefault="00D15A91" w:rsidP="000E43B0"/>
    <w:sectPr w:rsidR="00D15A91" w:rsidRPr="00D12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41B"/>
    <w:multiLevelType w:val="hybridMultilevel"/>
    <w:tmpl w:val="FACCE780"/>
    <w:lvl w:ilvl="0" w:tplc="BD029F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97264D"/>
    <w:multiLevelType w:val="hybridMultilevel"/>
    <w:tmpl w:val="AA1ED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F298C"/>
    <w:multiLevelType w:val="hybridMultilevel"/>
    <w:tmpl w:val="6DAA8142"/>
    <w:lvl w:ilvl="0" w:tplc="308836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15D2F09"/>
    <w:multiLevelType w:val="hybridMultilevel"/>
    <w:tmpl w:val="2D64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E79D5"/>
    <w:multiLevelType w:val="hybridMultilevel"/>
    <w:tmpl w:val="7F94DB4A"/>
    <w:lvl w:ilvl="0" w:tplc="FA9841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864719B"/>
    <w:multiLevelType w:val="hybridMultilevel"/>
    <w:tmpl w:val="C824BB60"/>
    <w:lvl w:ilvl="0" w:tplc="BCE4F4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1621D3A"/>
    <w:multiLevelType w:val="hybridMultilevel"/>
    <w:tmpl w:val="6AA48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007627">
    <w:abstractNumId w:val="3"/>
  </w:num>
  <w:num w:numId="2" w16cid:durableId="1423915223">
    <w:abstractNumId w:val="0"/>
  </w:num>
  <w:num w:numId="3" w16cid:durableId="1134104413">
    <w:abstractNumId w:val="2"/>
  </w:num>
  <w:num w:numId="4" w16cid:durableId="1803499556">
    <w:abstractNumId w:val="4"/>
  </w:num>
  <w:num w:numId="5" w16cid:durableId="1140340654">
    <w:abstractNumId w:val="5"/>
  </w:num>
  <w:num w:numId="6" w16cid:durableId="1670936495">
    <w:abstractNumId w:val="6"/>
  </w:num>
  <w:num w:numId="7" w16cid:durableId="731082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FC"/>
    <w:rsid w:val="000A69C5"/>
    <w:rsid w:val="000B697C"/>
    <w:rsid w:val="000E43B0"/>
    <w:rsid w:val="001511E3"/>
    <w:rsid w:val="00155558"/>
    <w:rsid w:val="00176A29"/>
    <w:rsid w:val="001B1372"/>
    <w:rsid w:val="00230020"/>
    <w:rsid w:val="002826FB"/>
    <w:rsid w:val="002A6BAC"/>
    <w:rsid w:val="003179CD"/>
    <w:rsid w:val="003734EE"/>
    <w:rsid w:val="00521858"/>
    <w:rsid w:val="005C48D5"/>
    <w:rsid w:val="007008A3"/>
    <w:rsid w:val="00753979"/>
    <w:rsid w:val="00867001"/>
    <w:rsid w:val="00871CDC"/>
    <w:rsid w:val="00886E6F"/>
    <w:rsid w:val="009455A1"/>
    <w:rsid w:val="00A11F66"/>
    <w:rsid w:val="00A24025"/>
    <w:rsid w:val="00AB6424"/>
    <w:rsid w:val="00B3060F"/>
    <w:rsid w:val="00B939FC"/>
    <w:rsid w:val="00B95AFB"/>
    <w:rsid w:val="00BA76DA"/>
    <w:rsid w:val="00BD0A8E"/>
    <w:rsid w:val="00D12A13"/>
    <w:rsid w:val="00D15A91"/>
    <w:rsid w:val="00D81AE0"/>
    <w:rsid w:val="00DF735E"/>
    <w:rsid w:val="00E25120"/>
    <w:rsid w:val="00E55637"/>
    <w:rsid w:val="00E910DB"/>
    <w:rsid w:val="00EC7984"/>
    <w:rsid w:val="00F7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2BC13"/>
  <w15:chartTrackingRefBased/>
  <w15:docId w15:val="{A8049F3F-FAE3-4ABC-875D-D7531E51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E0"/>
    <w:pPr>
      <w:spacing w:line="360" w:lineRule="auto"/>
      <w:ind w:left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9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9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9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9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9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9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9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9F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39F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39F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39F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39F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39F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9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9FC"/>
    <w:pPr>
      <w:numPr>
        <w:ilvl w:val="1"/>
      </w:numPr>
      <w:ind w:left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9F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939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9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9F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3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Максимкин</dc:creator>
  <cp:keywords/>
  <dc:description/>
  <cp:lastModifiedBy>Артём Максимкин</cp:lastModifiedBy>
  <cp:revision>2</cp:revision>
  <dcterms:created xsi:type="dcterms:W3CDTF">2025-11-29T22:15:00Z</dcterms:created>
  <dcterms:modified xsi:type="dcterms:W3CDTF">2025-11-29T22:15:00Z</dcterms:modified>
</cp:coreProperties>
</file>