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530F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0933D3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6B9FE1C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6FA6ADF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86BFE8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10E6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362ABE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B69D459" w14:textId="5A6DAD45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852DA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B365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</w:t>
      </w:r>
    </w:p>
    <w:p w14:paraId="7ADF2751" w14:textId="3E96E81D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E33FC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</w:t>
      </w:r>
      <w:r w:rsidR="00A824E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сновы алгоритмизации и программирования</w:t>
      </w:r>
      <w:r w:rsidR="00E33FC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5DF44410" w14:textId="22883CE0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A824E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Методы внутренней сортировки массивов: быстрая сортировка, сортировка подсчетом</w:t>
      </w:r>
    </w:p>
    <w:p w14:paraId="421BEEA3" w14:textId="51307870" w:rsidR="00A824E3" w:rsidRPr="0010704E" w:rsidRDefault="00A824E3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7EE3FA8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F937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8341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3084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30A4E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4B33962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1514144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3E5AFE4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D8ACE6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A6DD09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11E907C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33DD2B79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6D99F4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C0CE0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0AC847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5636DC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2763D6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D1DC24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9B1EF9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A411B4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EBFEE6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428974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40D77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697959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052070A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5E4CDFE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45BF6E6D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374321C9" w14:textId="6126CDDC" w:rsidR="00B30468" w:rsidRDefault="00755AC4" w:rsidP="00755AC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 список книг и количество страниц в книге. </w:t>
      </w:r>
    </w:p>
    <w:p w14:paraId="2573ED2B" w14:textId="6D9C9AF4" w:rsidR="00AC483A" w:rsidRPr="007359EE" w:rsidRDefault="00C96D0E" w:rsidP="007359EE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Отсортировать список книг по возрастанию страниц в книге.</w:t>
      </w:r>
      <w:r w:rsidR="00AC483A" w:rsidRPr="007359EE">
        <w:rPr>
          <w:rFonts w:ascii="Times New Roman" w:hAnsi="Times New Roman" w:cs="Times New Roman"/>
        </w:rPr>
        <w:br w:type="page"/>
      </w:r>
    </w:p>
    <w:p w14:paraId="6B5E5998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1DA0074B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1F449174" w14:textId="18B1FF6B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6F4831">
        <w:rPr>
          <w:rFonts w:ascii="Times New Roman" w:hAnsi="Times New Roman" w:cs="Times New Roman"/>
        </w:rPr>
        <w:t xml:space="preserve">функцию </w:t>
      </w:r>
      <w:r w:rsidR="006F4831">
        <w:rPr>
          <w:rFonts w:ascii="Times New Roman" w:hAnsi="Times New Roman" w:cs="Times New Roman"/>
          <w:lang w:val="en-US"/>
        </w:rPr>
        <w:t>shell</w:t>
      </w:r>
      <w:r w:rsidR="006F4831" w:rsidRPr="006F4831">
        <w:rPr>
          <w:rFonts w:ascii="Times New Roman" w:hAnsi="Times New Roman" w:cs="Times New Roman"/>
        </w:rPr>
        <w:t>_</w:t>
      </w:r>
      <w:r w:rsidR="006F4831">
        <w:rPr>
          <w:rFonts w:ascii="Times New Roman" w:hAnsi="Times New Roman" w:cs="Times New Roman"/>
          <w:lang w:val="en-US"/>
        </w:rPr>
        <w:t>Sort</w:t>
      </w:r>
      <w:r w:rsidR="006F4831">
        <w:rPr>
          <w:rFonts w:ascii="Times New Roman" w:hAnsi="Times New Roman" w:cs="Times New Roman"/>
        </w:rPr>
        <w:t xml:space="preserve"> типа </w:t>
      </w:r>
      <w:r w:rsidR="006F4831">
        <w:rPr>
          <w:rFonts w:ascii="Times New Roman" w:hAnsi="Times New Roman" w:cs="Times New Roman"/>
          <w:lang w:val="en-US"/>
        </w:rPr>
        <w:t>void</w:t>
      </w:r>
      <w:r w:rsidR="006F4831" w:rsidRPr="006F4831">
        <w:rPr>
          <w:rFonts w:ascii="Times New Roman" w:hAnsi="Times New Roman" w:cs="Times New Roman"/>
        </w:rPr>
        <w:t xml:space="preserve">, </w:t>
      </w:r>
      <w:r w:rsidR="006F4831">
        <w:rPr>
          <w:rFonts w:ascii="Times New Roman" w:hAnsi="Times New Roman" w:cs="Times New Roman"/>
        </w:rPr>
        <w:t>которая будет сортировать введенные элементы методом Шелла;</w:t>
      </w:r>
    </w:p>
    <w:p w14:paraId="248CD460" w14:textId="3F7F9B21" w:rsidR="00561379" w:rsidRDefault="00925DA7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925DA7">
        <w:rPr>
          <w:rFonts w:ascii="Times New Roman" w:hAnsi="Times New Roman" w:cs="Times New Roman"/>
          <w:noProof/>
        </w:rPr>
        <w:drawing>
          <wp:inline distT="0" distB="0" distL="0" distR="0" wp14:anchorId="1D6F0A1F" wp14:editId="47E40587">
            <wp:extent cx="3854648" cy="30481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3A6B" w14:textId="31FB3D86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</w:t>
      </w:r>
      <w:r w:rsidR="004B29F9">
        <w:rPr>
          <w:rFonts w:ascii="Times New Roman" w:hAnsi="Times New Roman" w:cs="Times New Roman"/>
        </w:rPr>
        <w:t xml:space="preserve">функцию </w:t>
      </w:r>
      <w:r w:rsidR="009C01D0">
        <w:rPr>
          <w:rFonts w:ascii="Times New Roman" w:hAnsi="Times New Roman" w:cs="Times New Roman"/>
          <w:lang w:val="en-US"/>
        </w:rPr>
        <w:t>hoar</w:t>
      </w:r>
      <w:r w:rsidR="009C01D0" w:rsidRPr="009C01D0">
        <w:rPr>
          <w:rFonts w:ascii="Times New Roman" w:hAnsi="Times New Roman" w:cs="Times New Roman"/>
        </w:rPr>
        <w:t>_</w:t>
      </w:r>
      <w:r w:rsidR="009C01D0">
        <w:rPr>
          <w:rFonts w:ascii="Times New Roman" w:hAnsi="Times New Roman" w:cs="Times New Roman"/>
          <w:lang w:val="en-US"/>
        </w:rPr>
        <w:t>sort</w:t>
      </w:r>
      <w:r w:rsidR="009C01D0" w:rsidRPr="009C01D0">
        <w:rPr>
          <w:rFonts w:ascii="Times New Roman" w:hAnsi="Times New Roman" w:cs="Times New Roman"/>
        </w:rPr>
        <w:t xml:space="preserve"> </w:t>
      </w:r>
      <w:r w:rsidR="009C01D0">
        <w:rPr>
          <w:rFonts w:ascii="Times New Roman" w:hAnsi="Times New Roman" w:cs="Times New Roman"/>
        </w:rPr>
        <w:t xml:space="preserve">типа </w:t>
      </w:r>
      <w:r w:rsidR="009C01D0">
        <w:rPr>
          <w:rFonts w:ascii="Times New Roman" w:hAnsi="Times New Roman" w:cs="Times New Roman"/>
          <w:lang w:val="en-US"/>
        </w:rPr>
        <w:t>void</w:t>
      </w:r>
      <w:r w:rsidR="004B29F9" w:rsidRPr="004B29F9">
        <w:rPr>
          <w:rFonts w:ascii="Times New Roman" w:hAnsi="Times New Roman" w:cs="Times New Roman"/>
        </w:rPr>
        <w:t xml:space="preserve">, </w:t>
      </w:r>
      <w:r w:rsidR="004B29F9">
        <w:rPr>
          <w:rFonts w:ascii="Times New Roman" w:hAnsi="Times New Roman" w:cs="Times New Roman"/>
        </w:rPr>
        <w:t>которая будет</w:t>
      </w:r>
      <w:r w:rsidR="00F27645">
        <w:rPr>
          <w:rFonts w:ascii="Times New Roman" w:hAnsi="Times New Roman" w:cs="Times New Roman"/>
        </w:rPr>
        <w:t xml:space="preserve"> </w:t>
      </w:r>
      <w:r w:rsidR="009C01D0">
        <w:rPr>
          <w:rFonts w:ascii="Times New Roman" w:hAnsi="Times New Roman" w:cs="Times New Roman"/>
        </w:rPr>
        <w:t>сортировать введенные элементы методом Хоара</w:t>
      </w:r>
      <w:r w:rsidR="00911728">
        <w:rPr>
          <w:rFonts w:ascii="Times New Roman" w:hAnsi="Times New Roman" w:cs="Times New Roman"/>
        </w:rPr>
        <w:t>;</w:t>
      </w:r>
    </w:p>
    <w:p w14:paraId="551A0904" w14:textId="42F4100C" w:rsidR="00DB307B" w:rsidRDefault="00925DA7" w:rsidP="00DB307B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925DA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8186950" wp14:editId="4B8CEA71">
            <wp:extent cx="4311872" cy="23051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B8BD" w14:textId="04CB7A9A" w:rsidR="00DB307B" w:rsidRDefault="00DB307B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функцию </w:t>
      </w:r>
      <w:r w:rsidR="009A4766">
        <w:rPr>
          <w:rFonts w:ascii="Times New Roman" w:hAnsi="Times New Roman" w:cs="Times New Roman"/>
          <w:lang w:val="en-US"/>
        </w:rPr>
        <w:t>print</w:t>
      </w:r>
      <w:r w:rsidR="00DF6EDF">
        <w:rPr>
          <w:rFonts w:ascii="Times New Roman" w:hAnsi="Times New Roman" w:cs="Times New Roman"/>
        </w:rPr>
        <w:t xml:space="preserve"> типа </w:t>
      </w:r>
      <w:r w:rsidR="00DF6EDF">
        <w:rPr>
          <w:rFonts w:ascii="Times New Roman" w:hAnsi="Times New Roman" w:cs="Times New Roman"/>
          <w:lang w:val="en-US"/>
        </w:rPr>
        <w:t>void</w:t>
      </w:r>
      <w:r w:rsidRPr="00DB30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</w:t>
      </w:r>
      <w:r w:rsidR="00ED4F8E">
        <w:rPr>
          <w:rFonts w:ascii="Times New Roman" w:hAnsi="Times New Roman" w:cs="Times New Roman"/>
        </w:rPr>
        <w:t xml:space="preserve"> </w:t>
      </w:r>
      <w:r w:rsidR="009A4766">
        <w:rPr>
          <w:rFonts w:ascii="Times New Roman" w:hAnsi="Times New Roman" w:cs="Times New Roman"/>
        </w:rPr>
        <w:t>выводит элементы в консоль</w:t>
      </w:r>
      <w:r w:rsidR="00ED4F8E">
        <w:rPr>
          <w:rFonts w:ascii="Times New Roman" w:hAnsi="Times New Roman" w:cs="Times New Roman"/>
        </w:rPr>
        <w:t>;</w:t>
      </w:r>
    </w:p>
    <w:p w14:paraId="2F342625" w14:textId="4601F1CF" w:rsidR="00ED4F8E" w:rsidRDefault="00925DA7" w:rsidP="00ED4F8E">
      <w:pPr>
        <w:pStyle w:val="tab"/>
        <w:jc w:val="center"/>
        <w:rPr>
          <w:rFonts w:ascii="Times New Roman" w:hAnsi="Times New Roman" w:cs="Times New Roman"/>
        </w:rPr>
      </w:pPr>
      <w:r w:rsidRPr="00925DA7">
        <w:rPr>
          <w:rFonts w:ascii="Times New Roman" w:hAnsi="Times New Roman" w:cs="Times New Roman"/>
          <w:noProof/>
        </w:rPr>
        <w:drawing>
          <wp:inline distT="0" distB="0" distL="0" distR="0" wp14:anchorId="53A661B2" wp14:editId="30FEDF27">
            <wp:extent cx="5239019" cy="11240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051E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 программе были использованы следующие типы данных:</w:t>
      </w:r>
    </w:p>
    <w:p w14:paraId="1C6D18F1" w14:textId="1EBD2145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8B439E">
        <w:rPr>
          <w:rFonts w:ascii="Times New Roman" w:hAnsi="Times New Roman" w:cs="Times New Roman"/>
          <w:lang w:val="en-US"/>
        </w:rPr>
        <w:t>int</w:t>
      </w:r>
      <w:r w:rsidR="008B439E" w:rsidRPr="008B439E">
        <w:rPr>
          <w:rFonts w:ascii="Times New Roman" w:hAnsi="Times New Roman" w:cs="Times New Roman"/>
        </w:rPr>
        <w:t xml:space="preserve"> </w:t>
      </w:r>
      <w:r w:rsidR="008B439E">
        <w:rPr>
          <w:rFonts w:ascii="Times New Roman" w:hAnsi="Times New Roman" w:cs="Times New Roman"/>
        </w:rPr>
        <w:t xml:space="preserve">для </w:t>
      </w:r>
      <w:r w:rsidR="0038752F">
        <w:rPr>
          <w:rFonts w:ascii="Times New Roman" w:hAnsi="Times New Roman" w:cs="Times New Roman"/>
        </w:rPr>
        <w:t>хранения количества элементов и для счетчика по циклу</w:t>
      </w:r>
      <w:r w:rsidR="008B439E">
        <w:rPr>
          <w:rFonts w:ascii="Times New Roman" w:hAnsi="Times New Roman" w:cs="Times New Roman"/>
        </w:rPr>
        <w:t>;</w:t>
      </w:r>
    </w:p>
    <w:p w14:paraId="58B21AF3" w14:textId="39521DD5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  <w:r w:rsidRPr="0038752F">
        <w:rPr>
          <w:rFonts w:ascii="Times New Roman" w:hAnsi="Times New Roman" w:cs="Times New Roman"/>
          <w:noProof/>
        </w:rPr>
        <w:drawing>
          <wp:inline distT="0" distB="0" distL="0" distR="0" wp14:anchorId="1E4F48C0" wp14:editId="62A6B574">
            <wp:extent cx="939848" cy="190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BA42" w14:textId="5E0AE62C" w:rsidR="00925DA7" w:rsidRDefault="00925DA7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string</w:t>
      </w:r>
      <w:r w:rsidRPr="00925D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хранения име</w:t>
      </w:r>
      <w:r w:rsidR="009E75D9">
        <w:rPr>
          <w:rFonts w:ascii="Times New Roman" w:hAnsi="Times New Roman" w:cs="Times New Roman"/>
        </w:rPr>
        <w:t>н книг;</w:t>
      </w:r>
    </w:p>
    <w:p w14:paraId="632D0CEF" w14:textId="4057500A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  <w:r w:rsidRPr="00320112">
        <w:rPr>
          <w:rFonts w:ascii="Times New Roman" w:hAnsi="Times New Roman" w:cs="Times New Roman"/>
          <w:noProof/>
        </w:rPr>
        <w:drawing>
          <wp:inline distT="0" distB="0" distL="0" distR="0" wp14:anchorId="70A66725" wp14:editId="3ACFFCA3">
            <wp:extent cx="2241665" cy="152408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31C" w14:textId="5F74CBD9" w:rsidR="00325F59" w:rsidRPr="002264D5" w:rsidRDefault="00325F59" w:rsidP="00925DA7">
      <w:pPr>
        <w:pStyle w:val="tab"/>
        <w:jc w:val="center"/>
      </w:pPr>
      <w:r>
        <w:br w:type="page"/>
      </w:r>
    </w:p>
    <w:p w14:paraId="1FE72DB3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18C36B0D" w14:textId="0E85D9C0" w:rsidR="002D0FE5" w:rsidRDefault="003D0039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2F0933" wp14:editId="5FFD8EFE">
            <wp:extent cx="4146668" cy="81216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50" cy="812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013F" w14:textId="11B7565A" w:rsidR="00D627F3" w:rsidRDefault="00D627F3" w:rsidP="002D0FE5">
      <w:pPr>
        <w:pStyle w:val="tab"/>
        <w:jc w:val="center"/>
        <w:rPr>
          <w:noProof/>
        </w:rPr>
      </w:pPr>
    </w:p>
    <w:p w14:paraId="41786ACD" w14:textId="7D73A955" w:rsidR="003D0039" w:rsidRDefault="003D0039" w:rsidP="002D0FE5">
      <w:pPr>
        <w:pStyle w:val="tab"/>
        <w:jc w:val="center"/>
        <w:rPr>
          <w:noProof/>
        </w:rPr>
      </w:pPr>
    </w:p>
    <w:p w14:paraId="59341904" w14:textId="03AC4EA2" w:rsidR="003D0039" w:rsidRDefault="003D0039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74D699A" wp14:editId="00AA6E66">
            <wp:extent cx="5867400" cy="91376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13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4817" w14:textId="49C78DA8" w:rsidR="003D0039" w:rsidRDefault="003D0039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0420329" wp14:editId="2D9CD383">
            <wp:extent cx="4684395" cy="9251950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2F64" w14:textId="6E0E5B88" w:rsidR="003D0039" w:rsidRDefault="003D0039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1646CD4" wp14:editId="592B52A5">
            <wp:extent cx="3727450" cy="25844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7E5A" w14:textId="36832AAD" w:rsidR="00D627F3" w:rsidRDefault="00D627F3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1BEE9071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2A27F3CD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59C0D484" w14:textId="77777777" w:rsidR="005E260C" w:rsidRDefault="005E260C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55A5AC03" w14:textId="77777777" w:rsidR="003B697A" w:rsidRDefault="003B697A">
      <w:pPr>
        <w:ind w:firstLine="0"/>
        <w:rPr>
          <w:noProof/>
        </w:rPr>
      </w:pPr>
      <w:r>
        <w:rPr>
          <w:noProof/>
        </w:rPr>
        <w:br w:type="page"/>
      </w:r>
    </w:p>
    <w:p w14:paraId="4FC4C3AF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237DC0D7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2A5BCF40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F2A873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3D9329D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hoar_sort(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1B81E07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1F64C9FD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setlocale(</w:t>
      </w:r>
      <w:r w:rsidRPr="004B5F7F">
        <w:rPr>
          <w:rFonts w:ascii="Times New Roman" w:hAnsi="Times New Roman" w:cs="Times New Roman"/>
          <w:color w:val="6F008A"/>
          <w:szCs w:val="28"/>
          <w:lang w:val="en-US"/>
        </w:rPr>
        <w:t>LC_ALL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"RUS"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78A5A16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system(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"chcp 1251&gt;nul"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052E2352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i =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j =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pivot =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[(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+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 / 2];</w:t>
      </w:r>
    </w:p>
    <w:p w14:paraId="560DC31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(i &lt;= j)</w:t>
      </w:r>
    </w:p>
    <w:p w14:paraId="69028CC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21DF309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((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[i] &lt; pivot) &amp;&amp; (i &lt;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))i++;</w:t>
      </w:r>
    </w:p>
    <w:p w14:paraId="0A58E91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((pivot &lt;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[j]) &amp;&amp; (j &gt;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))j--;</w:t>
      </w:r>
    </w:p>
    <w:p w14:paraId="0FF26947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(i &lt;= j)</w:t>
      </w:r>
    </w:p>
    <w:p w14:paraId="61BD876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3F018178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swap(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[i],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[j]);</w:t>
      </w:r>
    </w:p>
    <w:p w14:paraId="37D0B1C2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swap(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[i],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[j]);</w:t>
      </w:r>
    </w:p>
    <w:p w14:paraId="5C403F2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i++; j--;</w:t>
      </w:r>
    </w:p>
    <w:p w14:paraId="27C3E003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20759DF2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5B3911F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&lt; j)hoar_sort(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left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j,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37744F9C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(i &lt;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)hoar_sort(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i,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right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041EE3B3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3011FD3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shell_Sort(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3D2B900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4B422C9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setlocale(</w:t>
      </w:r>
      <w:r w:rsidRPr="004B5F7F">
        <w:rPr>
          <w:rFonts w:ascii="Times New Roman" w:hAnsi="Times New Roman" w:cs="Times New Roman"/>
          <w:color w:val="6F008A"/>
          <w:szCs w:val="28"/>
          <w:lang w:val="en-US"/>
        </w:rPr>
        <w:t>LC_ALL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"RUS"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44B5B64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system(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"chcp 1251&gt;nul"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0A1FCE8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gap =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/ 2; gap &gt; 0; gap /= 2)</w:t>
      </w:r>
    </w:p>
    <w:p w14:paraId="014355C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0F3F993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i = gap; i &lt;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; i++)</w:t>
      </w:r>
    </w:p>
    <w:p w14:paraId="15E6144D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36A57EDD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temp =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[i];</w:t>
      </w:r>
    </w:p>
    <w:p w14:paraId="0600BEEA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s =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[i];</w:t>
      </w:r>
    </w:p>
    <w:p w14:paraId="65A8D1E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j;</w:t>
      </w:r>
    </w:p>
    <w:p w14:paraId="18895BE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(j = i; j &gt;= gap; j -= gap)</w:t>
      </w:r>
    </w:p>
    <w:p w14:paraId="68980768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2B61141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(temp &lt;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 - gap]) {</w:t>
      </w:r>
    </w:p>
    <w:p w14:paraId="464CCB7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[j] =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 - gap];</w:t>
      </w:r>
    </w:p>
    <w:p w14:paraId="0B26598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[j]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=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 - gap];</w:t>
      </w:r>
    </w:p>
    <w:p w14:paraId="5945DDA5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6854ECF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else</w:t>
      </w:r>
    </w:p>
    <w:p w14:paraId="1D139A65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break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416E64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4D8D774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[j] = temp;</w:t>
      </w:r>
    </w:p>
    <w:p w14:paraId="4726BDA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[i]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=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s;</w:t>
      </w:r>
    </w:p>
    <w:p w14:paraId="3447ADF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3CE9392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5A41E933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2D9C428A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void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print(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EB16905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5716CA3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setlocale(</w:t>
      </w:r>
      <w:r w:rsidRPr="004B5F7F">
        <w:rPr>
          <w:rFonts w:ascii="Times New Roman" w:hAnsi="Times New Roman" w:cs="Times New Roman"/>
          <w:color w:val="6F008A"/>
          <w:szCs w:val="28"/>
          <w:lang w:val="en-US"/>
        </w:rPr>
        <w:t>LC_ALL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"RUS"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2057B0CA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system(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"chcp 1251&gt;nul"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5F25F9F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i = 0; i &lt;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size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; i++)</w:t>
      </w:r>
    </w:p>
    <w:p w14:paraId="4EF2741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{</w:t>
      </w:r>
    </w:p>
    <w:p w14:paraId="465D1CA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</w:t>
      </w:r>
      <w:r w:rsidRPr="004B5F7F">
        <w:rPr>
          <w:rFonts w:ascii="Times New Roman" w:hAnsi="Times New Roman" w:cs="Times New Roman"/>
          <w:color w:val="A31515"/>
          <w:szCs w:val="28"/>
        </w:rPr>
        <w:t>Элемент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 xml:space="preserve"> : 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name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[i]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 -&gt; 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808080"/>
          <w:szCs w:val="28"/>
          <w:lang w:val="en-US"/>
        </w:rPr>
        <w:t>arr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[i]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  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7D221620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1FB7BE7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6711AF6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main()</w:t>
      </w:r>
    </w:p>
    <w:p w14:paraId="2C8388D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4D2497C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system(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"chcp 1251&gt;nul"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0FE0D0E5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setlocale(</w:t>
      </w:r>
      <w:r w:rsidRPr="004B5F7F">
        <w:rPr>
          <w:rFonts w:ascii="Times New Roman" w:hAnsi="Times New Roman" w:cs="Times New Roman"/>
          <w:color w:val="6F008A"/>
          <w:szCs w:val="28"/>
          <w:lang w:val="en-US"/>
        </w:rPr>
        <w:t>LC_ALL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"RUS"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3EBA9BDC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size = 0;</w:t>
      </w:r>
    </w:p>
    <w:p w14:paraId="17FA296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"Введите количество книг : "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; cin </w:t>
      </w:r>
      <w:r w:rsidRPr="004B5F7F">
        <w:rPr>
          <w:rFonts w:ascii="Times New Roman" w:hAnsi="Times New Roman" w:cs="Times New Roman"/>
          <w:color w:val="008080"/>
          <w:szCs w:val="28"/>
        </w:rPr>
        <w:t>&gt;&gt;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size;</w:t>
      </w:r>
    </w:p>
    <w:p w14:paraId="73123BA3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FF"/>
          <w:szCs w:val="28"/>
        </w:rPr>
        <w:t>while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(size &lt;= 0) {</w:t>
      </w:r>
    </w:p>
    <w:p w14:paraId="1D86CE68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"введите правильное количество книг"</w:t>
      </w:r>
      <w:r w:rsidRPr="004B5F7F">
        <w:rPr>
          <w:rFonts w:ascii="Times New Roman" w:hAnsi="Times New Roman" w:cs="Times New Roman"/>
          <w:color w:val="000000"/>
          <w:szCs w:val="28"/>
        </w:rPr>
        <w:t>;</w:t>
      </w:r>
    </w:p>
    <w:p w14:paraId="57A93EBA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cin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size;</w:t>
      </w:r>
    </w:p>
    <w:p w14:paraId="12D8425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}</w:t>
      </w:r>
    </w:p>
    <w:p w14:paraId="0D758BC7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arr =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[size];</w:t>
      </w:r>
    </w:p>
    <w:p w14:paraId="717FFD0C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* name = 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2B91AF"/>
          <w:szCs w:val="28"/>
          <w:lang w:val="en-US"/>
        </w:rPr>
        <w:t>string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[size];</w:t>
      </w:r>
    </w:p>
    <w:p w14:paraId="561BB88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B5F7F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i = 0; i &lt; size; i++)</w:t>
      </w:r>
    </w:p>
    <w:p w14:paraId="008421E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>{</w:t>
      </w:r>
    </w:p>
    <w:p w14:paraId="6814D66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"Введите имя книги"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0273396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cin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name[i];</w:t>
      </w:r>
    </w:p>
    <w:p w14:paraId="196E7BB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3E8BE329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"Введите количество страниц в книге "</w:t>
      </w:r>
      <w:r w:rsidRPr="004B5F7F">
        <w:rPr>
          <w:rFonts w:ascii="Times New Roman" w:hAnsi="Times New Roman" w:cs="Times New Roman"/>
          <w:color w:val="000000"/>
          <w:szCs w:val="28"/>
        </w:rPr>
        <w:t>;</w:t>
      </w:r>
    </w:p>
    <w:p w14:paraId="17966CAC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00D3AE9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8000"/>
          <w:szCs w:val="28"/>
          <w:lang w:val="en-US"/>
        </w:rPr>
        <w:t>//&lt;&lt; i + 1 &lt;&lt; endl;</w:t>
      </w:r>
    </w:p>
    <w:p w14:paraId="53DEBCB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 xml:space="preserve">cin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arr[i];</w:t>
      </w:r>
    </w:p>
    <w:p w14:paraId="22FA7FB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FF"/>
          <w:szCs w:val="28"/>
        </w:rPr>
        <w:t>while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(arr[i] &lt;= 0) {</w:t>
      </w:r>
    </w:p>
    <w:p w14:paraId="7F0350FF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"введите верное количество страниц"</w:t>
      </w:r>
      <w:r w:rsidRPr="004B5F7F">
        <w:rPr>
          <w:rFonts w:ascii="Times New Roman" w:hAnsi="Times New Roman" w:cs="Times New Roman"/>
          <w:color w:val="000000"/>
          <w:szCs w:val="28"/>
        </w:rPr>
        <w:t>;</w:t>
      </w:r>
    </w:p>
    <w:p w14:paraId="3D47309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  <w:t xml:space="preserve">cin </w:t>
      </w:r>
      <w:r w:rsidRPr="004B5F7F">
        <w:rPr>
          <w:rFonts w:ascii="Times New Roman" w:hAnsi="Times New Roman" w:cs="Times New Roman"/>
          <w:color w:val="008080"/>
          <w:szCs w:val="28"/>
        </w:rPr>
        <w:t>&gt;&gt;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arr[i];</w:t>
      </w:r>
    </w:p>
    <w:p w14:paraId="6F1FBE5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2FD5CCE6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  <w:t>}</w:t>
      </w:r>
    </w:p>
    <w:p w14:paraId="38225D82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"книги которые вы ввели"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196A28C8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>print(arr, size, name);</w:t>
      </w:r>
    </w:p>
    <w:p w14:paraId="18AB515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hoar_sort(arr, 0, size - 1, name);</w:t>
      </w:r>
    </w:p>
    <w:p w14:paraId="7F5CDB95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"============</w:t>
      </w:r>
      <w:r w:rsidRPr="004B5F7F">
        <w:rPr>
          <w:rFonts w:ascii="Times New Roman" w:hAnsi="Times New Roman" w:cs="Times New Roman"/>
          <w:color w:val="A31515"/>
          <w:szCs w:val="28"/>
        </w:rPr>
        <w:t>Метод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Хоара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==============="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2860E6EE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print(arr, size, name);</w:t>
      </w:r>
    </w:p>
    <w:p w14:paraId="2887FF6B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shell_Sort(arr, size, name);</w:t>
      </w:r>
    </w:p>
    <w:p w14:paraId="045E863D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ab/>
        <w:t xml:space="preserve">cout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"============</w:t>
      </w:r>
      <w:r w:rsidRPr="004B5F7F">
        <w:rPr>
          <w:rFonts w:ascii="Times New Roman" w:hAnsi="Times New Roman" w:cs="Times New Roman"/>
          <w:color w:val="A31515"/>
          <w:szCs w:val="28"/>
        </w:rPr>
        <w:t>Метод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A31515"/>
          <w:szCs w:val="28"/>
        </w:rPr>
        <w:t>Шелла</w:t>
      </w:r>
      <w:r w:rsidRPr="004B5F7F">
        <w:rPr>
          <w:rFonts w:ascii="Times New Roman" w:hAnsi="Times New Roman" w:cs="Times New Roman"/>
          <w:color w:val="A31515"/>
          <w:szCs w:val="28"/>
          <w:lang w:val="en-US"/>
        </w:rPr>
        <w:t>==============="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B5F7F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B5F7F">
        <w:rPr>
          <w:rFonts w:ascii="Times New Roman" w:hAnsi="Times New Roman" w:cs="Times New Roman"/>
          <w:color w:val="000000"/>
          <w:szCs w:val="28"/>
          <w:lang w:val="en-US"/>
        </w:rPr>
        <w:t xml:space="preserve"> endl;</w:t>
      </w:r>
    </w:p>
    <w:p w14:paraId="395087E2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  <w:t>print(arr, size, name);</w:t>
      </w:r>
    </w:p>
    <w:p w14:paraId="6179CC01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  <w:lang w:val="en-US"/>
        </w:rPr>
        <w:tab/>
      </w:r>
      <w:r w:rsidRPr="004B5F7F">
        <w:rPr>
          <w:rFonts w:ascii="Times New Roman" w:hAnsi="Times New Roman" w:cs="Times New Roman"/>
          <w:color w:val="000000"/>
          <w:szCs w:val="28"/>
        </w:rPr>
        <w:t>system(</w:t>
      </w:r>
      <w:r w:rsidRPr="004B5F7F">
        <w:rPr>
          <w:rFonts w:ascii="Times New Roman" w:hAnsi="Times New Roman" w:cs="Times New Roman"/>
          <w:color w:val="A31515"/>
          <w:szCs w:val="28"/>
        </w:rPr>
        <w:t>"pause"</w:t>
      </w:r>
      <w:r w:rsidRPr="004B5F7F">
        <w:rPr>
          <w:rFonts w:ascii="Times New Roman" w:hAnsi="Times New Roman" w:cs="Times New Roman"/>
          <w:color w:val="000000"/>
          <w:szCs w:val="28"/>
        </w:rPr>
        <w:t>);</w:t>
      </w:r>
    </w:p>
    <w:p w14:paraId="18943994" w14:textId="77777777" w:rsidR="004B5F7F" w:rsidRPr="004B5F7F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ab/>
      </w:r>
      <w:r w:rsidRPr="004B5F7F">
        <w:rPr>
          <w:rFonts w:ascii="Times New Roman" w:hAnsi="Times New Roman" w:cs="Times New Roman"/>
          <w:color w:val="0000FF"/>
          <w:szCs w:val="28"/>
        </w:rPr>
        <w:t>return</w:t>
      </w:r>
      <w:r w:rsidRPr="004B5F7F">
        <w:rPr>
          <w:rFonts w:ascii="Times New Roman" w:hAnsi="Times New Roman" w:cs="Times New Roman"/>
          <w:color w:val="000000"/>
          <w:szCs w:val="28"/>
        </w:rPr>
        <w:t xml:space="preserve"> 0;</w:t>
      </w:r>
    </w:p>
    <w:p w14:paraId="35C1B95C" w14:textId="097195DF" w:rsidR="001A2EFD" w:rsidRPr="00F418E0" w:rsidRDefault="004B5F7F" w:rsidP="004B5F7F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B5F7F">
        <w:rPr>
          <w:rFonts w:ascii="Times New Roman" w:hAnsi="Times New Roman" w:cs="Times New Roman"/>
          <w:color w:val="000000"/>
          <w:szCs w:val="28"/>
        </w:rPr>
        <w:t>}</w:t>
      </w:r>
      <w:r w:rsidR="001A2EFD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63F0D809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697F762E" w14:textId="31E13ACF" w:rsidR="001A2EFD" w:rsidRDefault="004B5F7F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4B5F7F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6984762" wp14:editId="4AF76659">
            <wp:extent cx="3079908" cy="4451579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4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F264" w14:textId="1340D3F3" w:rsidR="00E244BC" w:rsidRPr="001A2EFD" w:rsidRDefault="00E244BC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E244BC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90FC102" wp14:editId="2C6C3841">
            <wp:extent cx="3041806" cy="3327571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C037" w14:textId="77777777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8" o:spid="_x0000_i1026" type="#_x0000_t75" style="width:39.3pt;height:11.65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80F06"/>
    <w:rsid w:val="0009251F"/>
    <w:rsid w:val="000A15AD"/>
    <w:rsid w:val="000F3A6F"/>
    <w:rsid w:val="0010704E"/>
    <w:rsid w:val="001126AE"/>
    <w:rsid w:val="00127CB9"/>
    <w:rsid w:val="00131F08"/>
    <w:rsid w:val="00160133"/>
    <w:rsid w:val="00172226"/>
    <w:rsid w:val="001A2EFD"/>
    <w:rsid w:val="001B315F"/>
    <w:rsid w:val="001C3CE9"/>
    <w:rsid w:val="001D031A"/>
    <w:rsid w:val="0021233B"/>
    <w:rsid w:val="002264D5"/>
    <w:rsid w:val="002D0FE5"/>
    <w:rsid w:val="0031072A"/>
    <w:rsid w:val="003119C7"/>
    <w:rsid w:val="00320112"/>
    <w:rsid w:val="00325F59"/>
    <w:rsid w:val="00385D6E"/>
    <w:rsid w:val="0038752F"/>
    <w:rsid w:val="003B697A"/>
    <w:rsid w:val="003D0039"/>
    <w:rsid w:val="00440430"/>
    <w:rsid w:val="00481D9F"/>
    <w:rsid w:val="00497A0A"/>
    <w:rsid w:val="004A1E4A"/>
    <w:rsid w:val="004B29F9"/>
    <w:rsid w:val="004B5F7F"/>
    <w:rsid w:val="004D0947"/>
    <w:rsid w:val="004E338E"/>
    <w:rsid w:val="00536907"/>
    <w:rsid w:val="00557AB6"/>
    <w:rsid w:val="00561379"/>
    <w:rsid w:val="005739A5"/>
    <w:rsid w:val="00597864"/>
    <w:rsid w:val="005A358C"/>
    <w:rsid w:val="005B38A8"/>
    <w:rsid w:val="005D62C5"/>
    <w:rsid w:val="005E260C"/>
    <w:rsid w:val="005F23AE"/>
    <w:rsid w:val="005F36E4"/>
    <w:rsid w:val="00602867"/>
    <w:rsid w:val="0063365F"/>
    <w:rsid w:val="00642872"/>
    <w:rsid w:val="0067666C"/>
    <w:rsid w:val="006A1517"/>
    <w:rsid w:val="006A3119"/>
    <w:rsid w:val="006F4831"/>
    <w:rsid w:val="00725684"/>
    <w:rsid w:val="007322A6"/>
    <w:rsid w:val="007359EE"/>
    <w:rsid w:val="00755AC4"/>
    <w:rsid w:val="007625CB"/>
    <w:rsid w:val="007D5DBA"/>
    <w:rsid w:val="0083798D"/>
    <w:rsid w:val="00844411"/>
    <w:rsid w:val="00852DAD"/>
    <w:rsid w:val="00893344"/>
    <w:rsid w:val="008B439E"/>
    <w:rsid w:val="008C5B25"/>
    <w:rsid w:val="008C6CBA"/>
    <w:rsid w:val="008C7424"/>
    <w:rsid w:val="00911728"/>
    <w:rsid w:val="00925DA7"/>
    <w:rsid w:val="009348AD"/>
    <w:rsid w:val="009A4766"/>
    <w:rsid w:val="009A6861"/>
    <w:rsid w:val="009C01D0"/>
    <w:rsid w:val="009C4C46"/>
    <w:rsid w:val="009E03D7"/>
    <w:rsid w:val="009E75D9"/>
    <w:rsid w:val="00A22F8E"/>
    <w:rsid w:val="00A824E3"/>
    <w:rsid w:val="00AA7005"/>
    <w:rsid w:val="00AC483A"/>
    <w:rsid w:val="00AE76AB"/>
    <w:rsid w:val="00B1576B"/>
    <w:rsid w:val="00B30468"/>
    <w:rsid w:val="00B365DB"/>
    <w:rsid w:val="00B40F3B"/>
    <w:rsid w:val="00B708F0"/>
    <w:rsid w:val="00B77356"/>
    <w:rsid w:val="00BA208B"/>
    <w:rsid w:val="00BA7FA3"/>
    <w:rsid w:val="00BC720A"/>
    <w:rsid w:val="00BF44CD"/>
    <w:rsid w:val="00C82B78"/>
    <w:rsid w:val="00C85141"/>
    <w:rsid w:val="00C95880"/>
    <w:rsid w:val="00C96D0E"/>
    <w:rsid w:val="00CC7ED6"/>
    <w:rsid w:val="00D465ED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F6EDF"/>
    <w:rsid w:val="00E244BC"/>
    <w:rsid w:val="00E279C0"/>
    <w:rsid w:val="00E33FC4"/>
    <w:rsid w:val="00EB592F"/>
    <w:rsid w:val="00ED4F8E"/>
    <w:rsid w:val="00EF7EBA"/>
    <w:rsid w:val="00F01765"/>
    <w:rsid w:val="00F27645"/>
    <w:rsid w:val="00F418E0"/>
    <w:rsid w:val="00F5083A"/>
    <w:rsid w:val="00F50EE3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B8D558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10</cp:revision>
  <dcterms:created xsi:type="dcterms:W3CDTF">2021-03-06T05:00:00Z</dcterms:created>
  <dcterms:modified xsi:type="dcterms:W3CDTF">2021-03-23T08:48:00Z</dcterms:modified>
</cp:coreProperties>
</file>