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NOME COMPLETO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(DDD) 11111-1111</w:t>
      </w:r>
      <w:r>
        <w:rPr>
          <w:b/>
          <w:color w:val="1155CC"/>
          <w:u w:val="single"/>
        </w:rPr>
        <w:t>arthurarlindocoimbrapantoja   pantoja.arthur@escola.pr.gov.br</w:t>
      </w:r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</w:t>
      </w:r>
      <w:r>
        <w:rPr/>
        <w:t>arthurtzz7</w:t>
      </w:r>
      <w:r>
        <w:rPr/>
        <w:t>(se tiver)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</w:t>
      </w:r>
      <w:r>
        <w:rPr>
          <w:b/>
          <w:sz w:val="24"/>
          <w:szCs w:val="24"/>
        </w:rPr>
        <w:t xml:space="preserve">ETIVO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  <w:t xml:space="preserve">TRABALHAR PARA COMPRAR MINHAS PROPIAS COISAS.E ME FORMAR 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 xml:space="preserve">ESTUDANTE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1"/>
        <w:rPr/>
      </w:pPr>
      <w:r>
        <w:rPr/>
        <w:t>Nome do projeto 1</w:t>
      </w:r>
    </w:p>
    <w:p>
      <w:pPr>
        <w:pStyle w:val="Normal1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Nome do projeto 2</w:t>
      </w:r>
    </w:p>
    <w:p>
      <w:pPr>
        <w:pStyle w:val="Normal1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Você poderá adicionar seu portfólio nesta seção, por exemplo, seu perfil no GitHub.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Linguagem I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Linguagem II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Ferramenta I …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>Aqui você deverá descrever brevemente sobre suas experiências profissionais. Caso você não tenha nenhuma, poderá retirar esta seção.  No campo</w:t>
      </w:r>
      <w:r>
        <w:rPr>
          <w:b/>
        </w:rPr>
        <w:t xml:space="preserve"> Atividades</w:t>
      </w:r>
      <w:r>
        <w:rPr/>
        <w:t xml:space="preserve">, prefira listar por tópicos. Organize suas experiências partindo do ano mais recente até o mais antigo. </w:t>
      </w:r>
    </w:p>
    <w:p>
      <w:pPr>
        <w:pStyle w:val="Normal1"/>
        <w:ind w:left="0" w:hanging="0"/>
        <w:rPr/>
      </w:pPr>
      <w:r>
        <w:rPr/>
        <w:t>Além disso, serve como exemplo de experiência profissional os locais em que você fez: estágio, freela, voluntariado ou trabalho formal.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Nome do lugar que você teve sua experiência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1"/>
        <w:numPr>
          <w:ilvl w:val="0"/>
          <w:numId w:val="0"/>
        </w:numPr>
        <w:spacing w:lineRule="auto" w:line="360"/>
        <w:ind w:left="720" w:hanging="0"/>
        <w:rPr/>
      </w:pPr>
      <w:r>
        <w:rPr/>
        <w:t xml:space="preserve">NÃO TEM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 xml:space="preserve">PREPARA CURSUS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Liste aqui, informando o nível(iniciante, intermediário,avançado), quais idiomas você possui conhecimento.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– </w:t>
      </w:r>
      <w:r>
        <w:rPr/>
        <w:t xml:space="preserve">APENAS POTUGUES 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203</Words>
  <Characters>1283</Characters>
  <CharactersWithSpaces>1466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2023-11-13T12:10:24Z</dcterms:modified>
  <cp:revision>1</cp:revision>
  <dc:subject/>
  <dc:title/>
</cp:coreProperties>
</file>