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92AC" w14:textId="77777777" w:rsidR="00007F18" w:rsidRDefault="0003758D">
      <w:pPr>
        <w:spacing w:before="480" w:after="80"/>
        <w:jc w:val="center"/>
      </w:pPr>
      <w:r>
        <w:rPr>
          <w:b/>
          <w:bCs/>
          <w:color w:val="1A3A5C"/>
          <w:sz w:val="44"/>
          <w:szCs w:val="44"/>
        </w:rPr>
        <w:t>TRABALHO PRÁTICO</w:t>
      </w:r>
    </w:p>
    <w:p w14:paraId="609AC8AB" w14:textId="77777777" w:rsidR="00007F18" w:rsidRDefault="0003758D">
      <w:pPr>
        <w:spacing w:before="80" w:after="80"/>
        <w:jc w:val="center"/>
      </w:pPr>
      <w:r>
        <w:rPr>
          <w:color w:val="2563A8"/>
          <w:sz w:val="28"/>
          <w:szCs w:val="28"/>
        </w:rPr>
        <w:t>Infraestrutura Moderna com Docker, MySQL, Nginx e Wireshark</w:t>
      </w:r>
    </w:p>
    <w:p w14:paraId="2D112F73" w14:textId="77777777" w:rsidR="00007F18" w:rsidRDefault="0003758D">
      <w:pPr>
        <w:spacing w:before="60" w:after="60"/>
        <w:jc w:val="center"/>
      </w:pPr>
      <w:r>
        <w:rPr>
          <w:i/>
          <w:iCs/>
          <w:color w:val="6B7280"/>
        </w:rPr>
        <w:t>Disciplina: Segurança de Redes / Infraestrutura de Sistemas</w:t>
      </w:r>
    </w:p>
    <w:p w14:paraId="075614C4" w14:textId="3CB3CDEC" w:rsidR="00007F18" w:rsidRDefault="0003758D">
      <w:pPr>
        <w:spacing w:before="20" w:after="400"/>
        <w:jc w:val="center"/>
      </w:pPr>
      <w:r>
        <w:rPr>
          <w:color w:val="6B7280"/>
        </w:rPr>
        <w:t xml:space="preserve">Valor: 4,0 pontos   |   Individual ou grupos de até </w:t>
      </w:r>
      <w:r w:rsidR="00381915">
        <w:rPr>
          <w:color w:val="6B7280"/>
        </w:rPr>
        <w:t>4</w:t>
      </w:r>
      <w:r>
        <w:rPr>
          <w:color w:val="6B7280"/>
        </w:rPr>
        <w:t xml:space="preserve"> alunos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717579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C674958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👥  IDENTIFICAÇÃO DA EQUIPE</w:t>
            </w:r>
          </w:p>
        </w:tc>
      </w:tr>
    </w:tbl>
    <w:p w14:paraId="42D270F4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07F18" w14:paraId="6C1EE0A2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18FC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F34F1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007F18" w14:paraId="787792D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93F2" w14:textId="77777777" w:rsidR="00007F18" w:rsidRDefault="0003758D">
            <w:r>
              <w:rPr>
                <w:sz w:val="18"/>
                <w:szCs w:val="18"/>
              </w:rPr>
              <w:t>Aluno 1 – Nome Completo: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496BC" w14:textId="4F5E5382" w:rsidR="00007F18" w:rsidRDefault="00463D71">
            <w:r w:rsidRPr="00463D71">
              <w:t>Luiz Arthur Rufino Rodrigues</w:t>
            </w:r>
          </w:p>
        </w:tc>
      </w:tr>
      <w:tr w:rsidR="00007F18" w14:paraId="230A4FC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86B0B" w14:textId="77777777" w:rsidR="00007F18" w:rsidRDefault="00432848">
            <w:r>
              <w:rPr>
                <w:sz w:val="18"/>
                <w:szCs w:val="18"/>
              </w:rPr>
              <w:t>Aluno 1 – Matrícula</w:t>
            </w:r>
            <w:r w:rsidR="0003758D">
              <w:rPr>
                <w:sz w:val="18"/>
                <w:szCs w:val="18"/>
              </w:rPr>
              <w:t>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F3613" w14:textId="21C018E9" w:rsidR="00007F18" w:rsidRDefault="00007F18"/>
        </w:tc>
      </w:tr>
      <w:tr w:rsidR="00007F18" w14:paraId="5E2F2CA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2FC60" w14:textId="77777777" w:rsidR="00007F18" w:rsidRDefault="0003758D">
            <w:r>
              <w:rPr>
                <w:sz w:val="18"/>
                <w:szCs w:val="18"/>
              </w:rPr>
              <w:t>Aluno 2 – Nome Completo: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D779" w14:textId="47C1FF76" w:rsidR="00007F18" w:rsidRDefault="00463D71">
            <w:r>
              <w:t>Marcos Vinícius Ribeiro Gonçalves</w:t>
            </w:r>
          </w:p>
        </w:tc>
      </w:tr>
      <w:tr w:rsidR="00007F18" w14:paraId="141788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1BC04" w14:textId="77777777" w:rsidR="00007F18" w:rsidRDefault="00432848">
            <w:r>
              <w:rPr>
                <w:sz w:val="18"/>
                <w:szCs w:val="18"/>
              </w:rPr>
              <w:t>Aluno 2 – Matrícula</w:t>
            </w:r>
            <w:r w:rsidR="0003758D">
              <w:rPr>
                <w:sz w:val="18"/>
                <w:szCs w:val="18"/>
              </w:rPr>
              <w:t>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6D71E" w14:textId="4FD8747A" w:rsidR="00007F18" w:rsidRDefault="00463D71">
            <w:r>
              <w:t>202411100</w:t>
            </w:r>
          </w:p>
        </w:tc>
      </w:tr>
      <w:tr w:rsidR="00007F18" w14:paraId="6C992F4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7A6FD" w14:textId="77777777" w:rsidR="00007F18" w:rsidRDefault="0003758D">
            <w:r>
              <w:rPr>
                <w:sz w:val="18"/>
                <w:szCs w:val="18"/>
              </w:rPr>
              <w:t>Aluno 3 – Nome Completo: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E308C" w14:textId="1A3EFC81" w:rsidR="00007F18" w:rsidRDefault="00463D71">
            <w:r w:rsidRPr="00463D71">
              <w:t>Rodrigo Azevedo Nunes</w:t>
            </w:r>
          </w:p>
        </w:tc>
      </w:tr>
      <w:tr w:rsidR="00007F18" w14:paraId="0A94294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73DB0" w14:textId="77777777" w:rsidR="00007F18" w:rsidRDefault="00432848">
            <w:r>
              <w:rPr>
                <w:sz w:val="18"/>
                <w:szCs w:val="18"/>
              </w:rPr>
              <w:t>Aluno 3 – Matrícula</w:t>
            </w:r>
            <w:r w:rsidR="0003758D">
              <w:rPr>
                <w:sz w:val="18"/>
                <w:szCs w:val="18"/>
              </w:rPr>
              <w:t>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66EC4" w14:textId="77777777" w:rsidR="00007F18" w:rsidRDefault="00007F18"/>
        </w:tc>
      </w:tr>
      <w:tr w:rsidR="00381915" w14:paraId="21C679E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D64F2" w14:textId="4C5AD799" w:rsidR="00381915" w:rsidRDefault="00381915">
            <w:r>
              <w:rPr>
                <w:sz w:val="18"/>
                <w:szCs w:val="18"/>
              </w:rPr>
              <w:t>Aluno 4 – Nome Completo: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668FD" w14:textId="72AD7803" w:rsidR="00381915" w:rsidRDefault="00463D71">
            <w:r w:rsidRPr="00463D71">
              <w:t>Leonardo de Mendonça Lima</w:t>
            </w:r>
          </w:p>
        </w:tc>
      </w:tr>
      <w:tr w:rsidR="00381915" w14:paraId="3A89661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FF533" w14:textId="34AE2FA8" w:rsidR="00381915" w:rsidRDefault="00381915">
            <w:r>
              <w:rPr>
                <w:sz w:val="18"/>
                <w:szCs w:val="18"/>
              </w:rPr>
              <w:t>Aluno 4 – Matrícula: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E94A5" w14:textId="77777777" w:rsidR="00381915" w:rsidRDefault="00381915"/>
        </w:tc>
      </w:tr>
    </w:tbl>
    <w:p w14:paraId="710034A0" w14:textId="5319B80F" w:rsidR="00007F18" w:rsidRDefault="00007F1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1BEF9F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FEFC1EE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📋  VISÃO GERAL DO TRABALHO</w:t>
            </w:r>
          </w:p>
        </w:tc>
      </w:tr>
    </w:tbl>
    <w:p w14:paraId="52BB5C44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49FDC46D" w14:textId="77777777">
        <w:tc>
          <w:tcPr>
            <w:tcW w:w="9026" w:type="dxa"/>
            <w:tcBorders>
              <w:top w:val="single" w:sz="4" w:space="0" w:color="2563A8"/>
              <w:left w:val="thick" w:sz="8" w:space="0" w:color="2563A8"/>
              <w:bottom w:val="single" w:sz="4" w:space="0" w:color="2563A8"/>
              <w:right w:val="single" w:sz="4" w:space="0" w:color="2563A8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8CF7664" w14:textId="7E4489D9" w:rsidR="00007F18" w:rsidRDefault="0003758D">
            <w:r>
              <w:rPr>
                <w:sz w:val="19"/>
                <w:szCs w:val="19"/>
              </w:rPr>
              <w:t xml:space="preserve">Objetivo: Desenvolver individualmente ou em grupo de até </w:t>
            </w:r>
            <w:r w:rsidR="00381915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pessoas um projeto prático simulando uma pequena infraestrutura moderna de aplicações, utilizando containers Docker, banco de dados relacional, proxy reverso e análise de tráfego de rede.</w:t>
            </w:r>
          </w:p>
        </w:tc>
      </w:tr>
    </w:tbl>
    <w:p w14:paraId="27656B3B" w14:textId="77777777" w:rsidR="00007F18" w:rsidRDefault="0003758D">
      <w:r>
        <w:t xml:space="preserve"> </w:t>
      </w:r>
    </w:p>
    <w:p w14:paraId="78CF83E8" w14:textId="77777777" w:rsidR="00007F18" w:rsidRDefault="0003758D">
      <w:pPr>
        <w:spacing w:before="180" w:after="80"/>
      </w:pPr>
      <w:r>
        <w:rPr>
          <w:b/>
          <w:bCs/>
          <w:color w:val="1A3A5C"/>
          <w:sz w:val="22"/>
          <w:szCs w:val="22"/>
        </w:rPr>
        <w:t>Requisitos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5161"/>
        <w:gridCol w:w="3354"/>
      </w:tblGrid>
      <w:tr w:rsidR="00007F18" w14:paraId="2930DBDB" w14:textId="77777777">
        <w:trPr>
          <w:tblHeader/>
        </w:trPr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45471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841F3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6EB61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007F18" w14:paraId="77268429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F1E86" w14:textId="77777777" w:rsidR="00007F18" w:rsidRDefault="0003758D">
            <w:r>
              <w:rPr>
                <w:sz w:val="18"/>
                <w:szCs w:val="18"/>
              </w:rPr>
              <w:t>R1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2DCD7" w14:textId="77777777" w:rsidR="00007F18" w:rsidRDefault="0003758D">
            <w:r>
              <w:rPr>
                <w:sz w:val="18"/>
                <w:szCs w:val="18"/>
              </w:rPr>
              <w:t>API backend com cadastro e listagem de usuários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ED5A1" w14:textId="77777777" w:rsidR="00007F18" w:rsidRDefault="0003758D">
            <w:r>
              <w:rPr>
                <w:sz w:val="18"/>
                <w:szCs w:val="18"/>
              </w:rPr>
              <w:t>Node.js / Python / PHP / etc.</w:t>
            </w:r>
          </w:p>
        </w:tc>
      </w:tr>
      <w:tr w:rsidR="00007F18" w14:paraId="54949445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910B5" w14:textId="77777777" w:rsidR="00007F18" w:rsidRDefault="0003758D">
            <w:r>
              <w:rPr>
                <w:sz w:val="18"/>
                <w:szCs w:val="18"/>
              </w:rPr>
              <w:t>R2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B450" w14:textId="77777777" w:rsidR="00007F18" w:rsidRDefault="0003758D">
            <w:r>
              <w:rPr>
                <w:sz w:val="18"/>
                <w:szCs w:val="18"/>
              </w:rPr>
              <w:t>Banco de dados relacional em container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C429E" w14:textId="77777777" w:rsidR="00007F18" w:rsidRDefault="0003758D">
            <w:r>
              <w:rPr>
                <w:sz w:val="18"/>
                <w:szCs w:val="18"/>
              </w:rPr>
              <w:t>MySQL</w:t>
            </w:r>
          </w:p>
        </w:tc>
      </w:tr>
      <w:tr w:rsidR="00007F18" w14:paraId="7F470C38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8F1FB" w14:textId="77777777" w:rsidR="00007F18" w:rsidRDefault="0003758D">
            <w:r>
              <w:rPr>
                <w:sz w:val="18"/>
                <w:szCs w:val="18"/>
              </w:rPr>
              <w:t>R3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1EFF" w14:textId="77777777" w:rsidR="00007F18" w:rsidRDefault="0003758D">
            <w:r>
              <w:rPr>
                <w:sz w:val="18"/>
                <w:szCs w:val="18"/>
              </w:rPr>
              <w:t>Página web simples consumindo a API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9FD4C" w14:textId="77777777" w:rsidR="00007F18" w:rsidRDefault="0003758D">
            <w:r>
              <w:rPr>
                <w:sz w:val="18"/>
                <w:szCs w:val="18"/>
              </w:rPr>
              <w:t>HTML / JS / CSS</w:t>
            </w:r>
          </w:p>
        </w:tc>
      </w:tr>
      <w:tr w:rsidR="00007F18" w14:paraId="69DC8495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CC8B6" w14:textId="77777777" w:rsidR="00007F18" w:rsidRDefault="0003758D">
            <w:r>
              <w:rPr>
                <w:sz w:val="18"/>
                <w:szCs w:val="18"/>
              </w:rPr>
              <w:t>R4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CDE6F" w14:textId="77777777" w:rsidR="00007F18" w:rsidRDefault="0003758D">
            <w:r>
              <w:rPr>
                <w:sz w:val="18"/>
                <w:szCs w:val="18"/>
              </w:rPr>
              <w:t>Proxy reverso configurado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E2CE0" w14:textId="77777777" w:rsidR="00007F18" w:rsidRDefault="0003758D">
            <w:r>
              <w:rPr>
                <w:sz w:val="18"/>
                <w:szCs w:val="18"/>
              </w:rPr>
              <w:t>Nginx</w:t>
            </w:r>
          </w:p>
        </w:tc>
      </w:tr>
      <w:tr w:rsidR="00007F18" w14:paraId="0EC1CC74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74808" w14:textId="77777777" w:rsidR="00007F18" w:rsidRDefault="0003758D">
            <w:r>
              <w:rPr>
                <w:sz w:val="18"/>
                <w:szCs w:val="18"/>
              </w:rPr>
              <w:t>R5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33712" w14:textId="77777777" w:rsidR="00007F18" w:rsidRDefault="0003758D">
            <w:r>
              <w:rPr>
                <w:sz w:val="18"/>
                <w:szCs w:val="18"/>
              </w:rPr>
              <w:t>Orquestração completa do ambiente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4710D" w14:textId="77777777" w:rsidR="00007F18" w:rsidRDefault="0003758D">
            <w:r>
              <w:rPr>
                <w:sz w:val="18"/>
                <w:szCs w:val="18"/>
              </w:rPr>
              <w:t>Docker Compose</w:t>
            </w:r>
          </w:p>
        </w:tc>
      </w:tr>
      <w:tr w:rsidR="00007F18" w14:paraId="1D2CA3B0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319E" w14:textId="77777777" w:rsidR="00007F18" w:rsidRDefault="0003758D">
            <w:r>
              <w:rPr>
                <w:sz w:val="18"/>
                <w:szCs w:val="18"/>
              </w:rPr>
              <w:t>R6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54C12" w14:textId="77777777" w:rsidR="00007F18" w:rsidRDefault="0003758D">
            <w:r>
              <w:rPr>
                <w:sz w:val="18"/>
                <w:szCs w:val="18"/>
              </w:rPr>
              <w:t>Análise de tráfego da aplicação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427ED" w14:textId="77777777" w:rsidR="00007F18" w:rsidRDefault="0003758D">
            <w:r>
              <w:rPr>
                <w:sz w:val="18"/>
                <w:szCs w:val="18"/>
              </w:rPr>
              <w:t>Wireshark</w:t>
            </w:r>
          </w:p>
        </w:tc>
      </w:tr>
      <w:tr w:rsidR="00007F18" w14:paraId="3115015E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062B0" w14:textId="77777777" w:rsidR="00007F18" w:rsidRDefault="0003758D">
            <w:r>
              <w:rPr>
                <w:sz w:val="18"/>
                <w:szCs w:val="18"/>
              </w:rPr>
              <w:t>R7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EC47" w14:textId="77777777" w:rsidR="00007F18" w:rsidRDefault="0003758D">
            <w:r>
              <w:rPr>
                <w:sz w:val="18"/>
                <w:szCs w:val="18"/>
              </w:rPr>
              <w:t>Documentação da arquitetura desenvolvida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340AC" w14:textId="77777777" w:rsidR="00007F18" w:rsidRDefault="0003758D">
            <w:r>
              <w:rPr>
                <w:sz w:val="18"/>
                <w:szCs w:val="18"/>
              </w:rPr>
              <w:t>Este documento (PDF final)</w:t>
            </w:r>
          </w:p>
        </w:tc>
      </w:tr>
    </w:tbl>
    <w:p w14:paraId="0DE248CB" w14:textId="54E06F52" w:rsidR="00F05A91" w:rsidRDefault="0003758D">
      <w:r>
        <w:t xml:space="preserve"> </w:t>
      </w:r>
    </w:p>
    <w:p w14:paraId="411B877D" w14:textId="77777777" w:rsidR="00F05A91" w:rsidRDefault="00F05A91">
      <w:r>
        <w:br w:type="page"/>
      </w:r>
    </w:p>
    <w:p w14:paraId="225C9582" w14:textId="77777777" w:rsidR="00007F18" w:rsidRDefault="00007F1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11B59E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D0F5ED3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🏆  CRITÉRIOS DE AVALIAÇÃO  (Total: 4,0 pontos)</w:t>
            </w:r>
          </w:p>
        </w:tc>
      </w:tr>
    </w:tbl>
    <w:p w14:paraId="7F93D92F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026"/>
        <w:gridCol w:w="800"/>
      </w:tblGrid>
      <w:tr w:rsidR="00007F18" w14:paraId="599B275B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FD795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Critério / Entrega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E648B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3F42D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</w:tr>
      <w:tr w:rsidR="00007F18" w14:paraId="289DE14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1B310" w14:textId="77777777" w:rsidR="00007F18" w:rsidRDefault="0003758D">
            <w:r>
              <w:rPr>
                <w:sz w:val="18"/>
                <w:szCs w:val="18"/>
              </w:rPr>
              <w:t>1. Arquitetura e Containers (docker-compose.yml)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40F5" w14:textId="77777777" w:rsidR="00007F18" w:rsidRDefault="0003758D">
            <w:r>
              <w:rPr>
                <w:sz w:val="18"/>
                <w:szCs w:val="18"/>
              </w:rPr>
              <w:t>Ambiente sobe com docker-compose up. Containers (API, MySQL, Nginx) operacionais. Variáveis de ambiente e volumes configurados.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BD02C" w14:textId="77777777" w:rsidR="00007F18" w:rsidRDefault="0003758D">
            <w:r>
              <w:rPr>
                <w:sz w:val="18"/>
                <w:szCs w:val="18"/>
              </w:rPr>
              <w:t>0,8</w:t>
            </w:r>
          </w:p>
        </w:tc>
      </w:tr>
      <w:tr w:rsidR="00007F18" w14:paraId="0B4292D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4574" w14:textId="77777777" w:rsidR="00007F18" w:rsidRDefault="0003758D">
            <w:r>
              <w:rPr>
                <w:sz w:val="18"/>
                <w:szCs w:val="18"/>
              </w:rPr>
              <w:t>2. API Backend (CRUD de usuários)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A3DFE" w14:textId="77777777" w:rsidR="00007F18" w:rsidRDefault="0003758D">
            <w:r>
              <w:rPr>
                <w:sz w:val="18"/>
                <w:szCs w:val="18"/>
              </w:rPr>
              <w:t>Rota POST /users cria usuário no banco. Rota GET /users lista usuários. Retorno em JSON com status HTTP corretos.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924B8" w14:textId="77777777" w:rsidR="00007F18" w:rsidRDefault="0003758D">
            <w:r>
              <w:rPr>
                <w:sz w:val="18"/>
                <w:szCs w:val="18"/>
              </w:rPr>
              <w:t>0,8</w:t>
            </w:r>
          </w:p>
        </w:tc>
      </w:tr>
      <w:tr w:rsidR="00007F18" w14:paraId="2CD15E0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72BF4" w14:textId="77777777" w:rsidR="00007F18" w:rsidRDefault="0003758D">
            <w:r>
              <w:rPr>
                <w:sz w:val="18"/>
                <w:szCs w:val="18"/>
              </w:rPr>
              <w:t>3. Front-end + Nginx (proxy reverso)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E2D0" w14:textId="77777777" w:rsidR="00007F18" w:rsidRDefault="0003758D">
            <w:r>
              <w:rPr>
                <w:sz w:val="18"/>
                <w:szCs w:val="18"/>
              </w:rPr>
              <w:t>Página HTML com listagem e formulário. Nginx redireciona /api → API e / → front-end. Configurações corretas no nginx.conf.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34816" w14:textId="77777777" w:rsidR="00007F18" w:rsidRDefault="0003758D">
            <w:r>
              <w:rPr>
                <w:sz w:val="18"/>
                <w:szCs w:val="18"/>
              </w:rPr>
              <w:t>0,8</w:t>
            </w:r>
          </w:p>
        </w:tc>
      </w:tr>
      <w:tr w:rsidR="00007F18" w14:paraId="225E242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9A1D" w14:textId="77777777" w:rsidR="00007F18" w:rsidRDefault="0003758D">
            <w:r>
              <w:rPr>
                <w:sz w:val="18"/>
                <w:szCs w:val="18"/>
              </w:rPr>
              <w:t>4. Análise Wireshark (captura de tráfego)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5427F" w14:textId="77777777" w:rsidR="00007F18" w:rsidRDefault="0003758D">
            <w:r>
              <w:rPr>
                <w:sz w:val="18"/>
                <w:szCs w:val="18"/>
              </w:rPr>
              <w:t>Capturas demonstram requisições HTTP entre serviços. Identificação de portas, protocolos e fluxo. Comentário sobre ao menos 3 pacotes distintos.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4D4A2" w14:textId="77777777" w:rsidR="00007F18" w:rsidRDefault="0003758D">
            <w:r>
              <w:rPr>
                <w:sz w:val="18"/>
                <w:szCs w:val="18"/>
              </w:rPr>
              <w:t>0,8</w:t>
            </w:r>
          </w:p>
        </w:tc>
      </w:tr>
      <w:tr w:rsidR="00007F18" w14:paraId="682D969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E4CE2" w14:textId="77777777" w:rsidR="00007F18" w:rsidRDefault="0003758D">
            <w:r>
              <w:rPr>
                <w:sz w:val="18"/>
                <w:szCs w:val="18"/>
              </w:rPr>
              <w:t>5. Documentação PDF (este documento preenchido)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8239D" w14:textId="77777777" w:rsidR="00007F18" w:rsidRDefault="0003758D">
            <w:r>
              <w:rPr>
                <w:sz w:val="18"/>
                <w:szCs w:val="18"/>
              </w:rPr>
              <w:t>Todos os campos obrigatórios preenchidos. Diagrama de arquitetura incluído. Links do Git e do vídeo válidos e acessíveis.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B09A4" w14:textId="77777777" w:rsidR="00007F18" w:rsidRDefault="0003758D">
            <w:r>
              <w:rPr>
                <w:sz w:val="18"/>
                <w:szCs w:val="18"/>
              </w:rPr>
              <w:t>0,8</w:t>
            </w:r>
          </w:p>
        </w:tc>
      </w:tr>
      <w:tr w:rsidR="00007F18" w14:paraId="5EC5E0AD" w14:textId="77777777">
        <w:tc>
          <w:tcPr>
            <w:tcW w:w="82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81486" w14:textId="77777777" w:rsidR="00007F18" w:rsidRDefault="0003758D">
            <w:pPr>
              <w:jc w:val="right"/>
            </w:pPr>
            <w:r>
              <w:rPr>
                <w:b/>
                <w:bCs/>
                <w:color w:val="16A34A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837EA" w14:textId="77777777" w:rsidR="00007F18" w:rsidRDefault="0003758D">
            <w:pPr>
              <w:jc w:val="center"/>
            </w:pPr>
            <w:r>
              <w:rPr>
                <w:b/>
                <w:bCs/>
                <w:color w:val="16A34A"/>
              </w:rPr>
              <w:t>4,0</w:t>
            </w:r>
          </w:p>
        </w:tc>
      </w:tr>
    </w:tbl>
    <w:p w14:paraId="6849306D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05E5A2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AD3AECC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1.  DESCRIÇÃO DA ARQUITETURA DO SISTEMA</w:t>
            </w:r>
          </w:p>
        </w:tc>
      </w:tr>
    </w:tbl>
    <w:p w14:paraId="24606384" w14:textId="04B340D7" w:rsidR="00007F18" w:rsidRDefault="0003758D">
      <w:r>
        <w:t xml:space="preserve"> </w:t>
      </w:r>
    </w:p>
    <w:p w14:paraId="4EEBF3A5" w14:textId="1F6A6B08" w:rsidR="00732BCA" w:rsidRDefault="0003758D">
      <w:pPr>
        <w:spacing w:before="120" w:after="40"/>
        <w:rPr>
          <w:b/>
          <w:bCs/>
          <w:color w:val="1A3A5C"/>
        </w:rPr>
      </w:pPr>
      <w:r>
        <w:rPr>
          <w:b/>
          <w:bCs/>
          <w:color w:val="1A3A5C"/>
        </w:rPr>
        <w:t>Descrição textual da arquitetura:</w:t>
      </w:r>
    </w:p>
    <w:p w14:paraId="16B02F90" w14:textId="77777777" w:rsidR="0040464D" w:rsidRPr="0040464D" w:rsidRDefault="0040464D" w:rsidP="0040464D">
      <w:pPr>
        <w:spacing w:before="120" w:after="40"/>
      </w:pPr>
      <w:r w:rsidRPr="0040464D">
        <w:t xml:space="preserve">O sistema é composto por um frontend, uma API desenvolvida em Flask, um servidor Nginx e um banco de dados MySQL. O usuário acessa a aplicação por meio do endereço </w:t>
      </w:r>
      <w:r w:rsidRPr="00B645AA">
        <w:t>localhost</w:t>
      </w:r>
      <w:r w:rsidRPr="0040464D">
        <w:t xml:space="preserve">, sendo as requisições recebidas pelo Nginx, que entrega os arquivos do frontend e encaminha as chamadas da rota </w:t>
      </w:r>
      <w:r w:rsidRPr="00577055">
        <w:t>/api</w:t>
      </w:r>
      <w:r w:rsidRPr="0040464D">
        <w:t xml:space="preserve"> para a API Flask.</w:t>
      </w:r>
    </w:p>
    <w:p w14:paraId="67E65725" w14:textId="0D7C2AFA" w:rsidR="00C14D42" w:rsidRDefault="0040464D" w:rsidP="00C14D42">
      <w:pPr>
        <w:spacing w:before="120" w:after="40"/>
      </w:pPr>
      <w:r w:rsidRPr="0040464D">
        <w:t xml:space="preserve">A API é responsável pelo cadastro e pela listagem de usuários, realizando a comunicação com o banco de dados MySQL para armazenar e recuperar informações. Durante a execução da aplicação, o </w:t>
      </w:r>
      <w:r w:rsidRPr="00577055">
        <w:t>Wireshark</w:t>
      </w:r>
      <w:r w:rsidRPr="0040464D">
        <w:t xml:space="preserve"> pode ser utilizado para capturar e analisar o tráfego de rede entre os componentes do sistema.</w:t>
      </w:r>
    </w:p>
    <w:p w14:paraId="4DE9539B" w14:textId="77777777" w:rsidR="00C14D42" w:rsidRDefault="00C14D42" w:rsidP="00732BCA">
      <w:pPr>
        <w:pBdr>
          <w:bottom w:val="single" w:sz="4" w:space="0" w:color="CBD5E1"/>
        </w:pBdr>
      </w:pPr>
    </w:p>
    <w:p w14:paraId="007CCBEE" w14:textId="4929D25E" w:rsidR="00F05A91" w:rsidRPr="00F05A91" w:rsidRDefault="00C14D42" w:rsidP="00F05A91">
      <w:pPr>
        <w:pBdr>
          <w:top w:val="dashed" w:sz="4" w:space="0" w:color="CBD5E1"/>
          <w:left w:val="dashed" w:sz="4" w:space="0" w:color="CBD5E1"/>
          <w:bottom w:val="dashed" w:sz="4" w:space="0" w:color="CBD5E1"/>
          <w:right w:val="dashed" w:sz="4" w:space="0" w:color="CBD5E1"/>
        </w:pBdr>
        <w:shd w:val="clear" w:color="auto" w:fill="F8FAFC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noProof/>
          <w:color w:val="6B7280"/>
          <w:sz w:val="18"/>
          <w:szCs w:val="18"/>
        </w:rPr>
        <w:drawing>
          <wp:inline distT="0" distB="0" distL="0" distR="0" wp14:anchorId="37828E3F" wp14:editId="2431E17E">
            <wp:extent cx="4386024" cy="2924175"/>
            <wp:effectExtent l="0" t="0" r="0" b="0"/>
            <wp:docPr id="863413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325" name="Imagem 863413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222" cy="29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A91">
        <w:br w:type="page"/>
      </w:r>
    </w:p>
    <w:p w14:paraId="6D22BB7D" w14:textId="77777777" w:rsidR="00007F18" w:rsidRDefault="00007F1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4BD9F3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FFBD9A9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2.  DESCRIÇÃO DAS PORTAS UTILIZADAS</w:t>
            </w:r>
          </w:p>
        </w:tc>
      </w:tr>
    </w:tbl>
    <w:p w14:paraId="0369C26F" w14:textId="77777777" w:rsidR="00007F18" w:rsidRDefault="0003758D">
      <w:r>
        <w:t xml:space="preserve"> </w:t>
      </w:r>
    </w:p>
    <w:p w14:paraId="4A73E77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2126"/>
        <w:gridCol w:w="3000"/>
      </w:tblGrid>
      <w:tr w:rsidR="00007F18" w14:paraId="41C3E45E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A59B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Serviço / Container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5224B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Porta Interna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1822A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Porta Externa (Host)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B8D2E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Finalidade</w:t>
            </w:r>
          </w:p>
        </w:tc>
      </w:tr>
      <w:tr w:rsidR="00007F18" w14:paraId="5226C6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CCF01" w14:textId="77777777" w:rsidR="00007F18" w:rsidRDefault="0003758D">
            <w:r>
              <w:rPr>
                <w:sz w:val="18"/>
                <w:szCs w:val="18"/>
              </w:rPr>
              <w:t>Nginx (proxy reverso)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1F92" w14:textId="77777777" w:rsidR="00007F18" w:rsidRDefault="0003758D">
            <w:r>
              <w:rPr>
                <w:sz w:val="18"/>
                <w:szCs w:val="18"/>
              </w:rPr>
              <w:t>80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E0573" w14:textId="77777777" w:rsidR="00007F18" w:rsidRDefault="0003758D">
            <w:r>
              <w:rPr>
                <w:sz w:val="18"/>
                <w:szCs w:val="18"/>
              </w:rPr>
              <w:t>80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3C558" w14:textId="77777777" w:rsidR="00007F18" w:rsidRDefault="0003758D">
            <w:r>
              <w:rPr>
                <w:sz w:val="18"/>
                <w:szCs w:val="18"/>
              </w:rPr>
              <w:t>Entrada HTTP pública</w:t>
            </w:r>
          </w:p>
        </w:tc>
      </w:tr>
      <w:tr w:rsidR="00007F18" w14:paraId="7A9F57D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9DA0" w14:textId="77777777" w:rsidR="00007F18" w:rsidRDefault="0003758D">
            <w:r>
              <w:rPr>
                <w:sz w:val="18"/>
                <w:szCs w:val="18"/>
              </w:rPr>
              <w:t>API Backend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0D267" w14:textId="575CE23B" w:rsidR="00007F18" w:rsidRDefault="00CD7188">
            <w:r>
              <w:t>5000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473A3" w14:textId="1BB71442" w:rsidR="00007F18" w:rsidRDefault="00CD7188">
            <w:r>
              <w:t>Não exposta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5133A" w14:textId="446CFAAC" w:rsidR="00007F18" w:rsidRDefault="00CD7188">
            <w:r>
              <w:t>Realizar requisições de acordo com a ação do usuário</w:t>
            </w:r>
          </w:p>
        </w:tc>
      </w:tr>
      <w:tr w:rsidR="00007F18" w14:paraId="1CCB10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97653" w14:textId="77777777" w:rsidR="00007F18" w:rsidRDefault="0003758D">
            <w:r>
              <w:rPr>
                <w:sz w:val="18"/>
                <w:szCs w:val="18"/>
              </w:rPr>
              <w:t>MySQL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D26F0" w14:textId="77777777" w:rsidR="00007F18" w:rsidRDefault="0003758D">
            <w:r>
              <w:rPr>
                <w:sz w:val="18"/>
                <w:szCs w:val="18"/>
              </w:rPr>
              <w:t>3306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BCEC2" w14:textId="77777777" w:rsidR="00007F18" w:rsidRDefault="0003758D">
            <w:r>
              <w:rPr>
                <w:sz w:val="18"/>
                <w:szCs w:val="18"/>
              </w:rPr>
              <w:t>Não exposta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AED6" w14:textId="77777777" w:rsidR="00007F18" w:rsidRDefault="0003758D">
            <w:r>
              <w:rPr>
                <w:sz w:val="18"/>
                <w:szCs w:val="18"/>
              </w:rPr>
              <w:t>Banco de dados</w:t>
            </w:r>
          </w:p>
        </w:tc>
      </w:tr>
      <w:tr w:rsidR="00007F18" w14:paraId="387B89D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5FE6" w14:textId="77777777" w:rsidR="00007F18" w:rsidRDefault="0003758D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DA76" w14:textId="3D6D63C9" w:rsidR="00007F18" w:rsidRDefault="00CD7188">
            <w:r>
              <w:t>127.0.0.1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CDE3" w14:textId="3F327A28" w:rsidR="00007F18" w:rsidRDefault="00CD7188">
            <w:r>
              <w:t>127.0.0.1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06264" w14:textId="6C87F44E" w:rsidR="00007F18" w:rsidRDefault="00CD7188">
            <w:r>
              <w:t>Enviar solicitações do usuário</w:t>
            </w:r>
          </w:p>
        </w:tc>
      </w:tr>
      <w:tr w:rsidR="00007F18" w14:paraId="610E88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4E715" w14:textId="77777777" w:rsidR="00007F18" w:rsidRDefault="0003758D">
            <w:r>
              <w:rPr>
                <w:sz w:val="18"/>
                <w:szCs w:val="18"/>
              </w:rPr>
              <w:t>[Adicionar se necessário]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1FDE1" w14:textId="77777777" w:rsidR="00007F18" w:rsidRDefault="00007F18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54DEC" w14:textId="77777777" w:rsidR="00007F18" w:rsidRDefault="00007F18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B1E83" w14:textId="77777777" w:rsidR="00007F18" w:rsidRDefault="00007F18"/>
        </w:tc>
      </w:tr>
    </w:tbl>
    <w:p w14:paraId="058D87B9" w14:textId="77777777" w:rsidR="00007F18" w:rsidRDefault="0003758D">
      <w:r>
        <w:t xml:space="preserve"> </w:t>
      </w:r>
    </w:p>
    <w:p w14:paraId="7335D200" w14:textId="77777777" w:rsidR="00F05A91" w:rsidRDefault="00F05A9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07EDC5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19C657A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3.  EXPLICAÇÃO DOS CONTAINERS</w:t>
            </w:r>
          </w:p>
        </w:tc>
      </w:tr>
    </w:tbl>
    <w:p w14:paraId="47C534D8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6FECFEE6" w14:textId="77777777">
        <w:tc>
          <w:tcPr>
            <w:tcW w:w="9026" w:type="dxa"/>
            <w:tcBorders>
              <w:top w:val="single" w:sz="4" w:space="0" w:color="2563A8"/>
              <w:left w:val="thick" w:sz="8" w:space="0" w:color="2563A8"/>
              <w:bottom w:val="single" w:sz="4" w:space="0" w:color="2563A8"/>
              <w:right w:val="single" w:sz="4" w:space="0" w:color="2563A8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38928BE" w14:textId="77777777" w:rsidR="00007F18" w:rsidRDefault="0003758D">
            <w:r>
              <w:rPr>
                <w:sz w:val="19"/>
                <w:szCs w:val="19"/>
              </w:rPr>
              <w:t>Orientação: Para cada container definido no docker-compose.yml, explique: imagem base utilizada, variáveis de ambiente configuradas, volumes montados, redes internas e dependências entre serviços (depends_on).</w:t>
            </w:r>
          </w:p>
        </w:tc>
      </w:tr>
    </w:tbl>
    <w:p w14:paraId="71FBC3C0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07F18" w14:paraId="0356BB66" w14:textId="77777777"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29182E0" w14:textId="77777777" w:rsidR="00007F18" w:rsidRDefault="0003758D">
            <w:r>
              <w:rPr>
                <w:b/>
                <w:bCs/>
                <w:color w:val="FFFFFF"/>
              </w:rPr>
              <w:t>Container: Nginx (proxy reverso)</w:t>
            </w:r>
          </w:p>
        </w:tc>
      </w:tr>
      <w:tr w:rsidR="00007F18" w14:paraId="288329B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FDA60" w14:textId="77777777" w:rsidR="00007F18" w:rsidRDefault="0003758D">
            <w:r>
              <w:rPr>
                <w:sz w:val="18"/>
                <w:szCs w:val="18"/>
              </w:rPr>
              <w:t>Imagem base: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94FB2" w14:textId="5A26CD6D" w:rsidR="00007F18" w:rsidRDefault="008225C9">
            <w:r w:rsidRPr="008225C9">
              <w:t>nginx:alpine</w:t>
            </w:r>
          </w:p>
        </w:tc>
      </w:tr>
      <w:tr w:rsidR="00007F18" w14:paraId="5F17085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356D3" w14:textId="77777777" w:rsidR="00007F18" w:rsidRDefault="0003758D">
            <w:r>
              <w:rPr>
                <w:sz w:val="18"/>
                <w:szCs w:val="18"/>
              </w:rPr>
              <w:t>Variáveis de ambiente: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A93B" w14:textId="77777777" w:rsidR="00007F18" w:rsidRDefault="00007F18"/>
        </w:tc>
      </w:tr>
      <w:tr w:rsidR="00007F18" w14:paraId="7947154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7A529" w14:textId="77777777" w:rsidR="00007F18" w:rsidRDefault="0003758D">
            <w:r>
              <w:rPr>
                <w:sz w:val="18"/>
                <w:szCs w:val="18"/>
              </w:rPr>
              <w:t>Volumes: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A4570" w14:textId="75E622B3" w:rsidR="008225C9" w:rsidRDefault="008225C9" w:rsidP="008225C9">
            <w:r w:rsidRPr="008225C9">
              <w:t>./frontend:/usr/share/nginx/html:ro</w:t>
            </w:r>
          </w:p>
          <w:p w14:paraId="6777C82B" w14:textId="205A45CD" w:rsidR="00007F18" w:rsidRDefault="008225C9">
            <w:r w:rsidRPr="008225C9">
              <w:t>./nginx.conf:/etc/nginx/conf.d/default.conf:ro</w:t>
            </w:r>
          </w:p>
        </w:tc>
      </w:tr>
      <w:tr w:rsidR="00007F18" w14:paraId="247A583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72D37" w14:textId="77777777" w:rsidR="00007F18" w:rsidRDefault="0003758D">
            <w:r>
              <w:rPr>
                <w:sz w:val="18"/>
                <w:szCs w:val="18"/>
              </w:rPr>
              <w:t>Dependências (depends_on):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E5F4A" w14:textId="76256E26" w:rsidR="00007F18" w:rsidRDefault="008225C9">
            <w:r w:rsidRPr="008225C9">
              <w:t>api</w:t>
            </w:r>
          </w:p>
        </w:tc>
      </w:tr>
      <w:tr w:rsidR="00007F18" w14:paraId="0A0E0BC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76158" w14:textId="77777777" w:rsidR="00007F18" w:rsidRDefault="0003758D">
            <w:r>
              <w:rPr>
                <w:sz w:val="18"/>
                <w:szCs w:val="18"/>
              </w:rPr>
              <w:t>Observações: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E3041" w14:textId="5AA913D9" w:rsidR="00007F18" w:rsidRDefault="008225C9">
            <w:r>
              <w:t xml:space="preserve">O navegador não acessa mais a porta 5000, o </w:t>
            </w:r>
            <w:r w:rsidR="00CA4A9A">
              <w:t>proxy reverso</w:t>
            </w:r>
            <w:r>
              <w:t xml:space="preserve"> serve como intermediador</w:t>
            </w:r>
            <w:r w:rsidR="00CA4A9A">
              <w:t>,</w:t>
            </w:r>
            <w:r>
              <w:t xml:space="preserve"> enviando </w:t>
            </w:r>
            <w:r w:rsidR="00CD7188">
              <w:t>as requisições do site para a api por meio do caminho /api</w:t>
            </w:r>
            <w:r w:rsidR="00CA4A9A">
              <w:t xml:space="preserve"> e não expõe a porta por meio da URL.</w:t>
            </w:r>
          </w:p>
        </w:tc>
      </w:tr>
    </w:tbl>
    <w:p w14:paraId="57E7774F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07F18" w14:paraId="522C2CA0" w14:textId="77777777"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8A0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D9089C" w14:textId="77777777" w:rsidR="00007F18" w:rsidRDefault="0003758D">
            <w:r>
              <w:rPr>
                <w:b/>
                <w:bCs/>
                <w:color w:val="FFFFFF"/>
              </w:rPr>
              <w:t>Container: API Backend</w:t>
            </w:r>
          </w:p>
        </w:tc>
      </w:tr>
      <w:tr w:rsidR="00007F18" w14:paraId="3F378B8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8DBCF" w14:textId="77777777" w:rsidR="00007F18" w:rsidRDefault="0003758D">
            <w:r>
              <w:rPr>
                <w:sz w:val="18"/>
                <w:szCs w:val="18"/>
              </w:rPr>
              <w:t>Imagem base / linguagem: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533F8" w14:textId="77777777" w:rsidR="00007F18" w:rsidRDefault="00007F18"/>
        </w:tc>
      </w:tr>
      <w:tr w:rsidR="00007F18" w14:paraId="482D2BE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0C376" w14:textId="77777777" w:rsidR="00007F18" w:rsidRDefault="0003758D">
            <w:r>
              <w:rPr>
                <w:sz w:val="18"/>
                <w:szCs w:val="18"/>
              </w:rPr>
              <w:t>Variáveis de ambiente: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764A7" w14:textId="77777777" w:rsidR="00007F18" w:rsidRDefault="00007F18"/>
        </w:tc>
      </w:tr>
      <w:tr w:rsidR="00007F18" w14:paraId="73F2CAD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99FC6" w14:textId="77777777" w:rsidR="00007F18" w:rsidRDefault="0003758D">
            <w:r>
              <w:rPr>
                <w:sz w:val="18"/>
                <w:szCs w:val="18"/>
              </w:rPr>
              <w:t>Volumes: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32F85" w14:textId="77777777" w:rsidR="00007F18" w:rsidRDefault="00007F18"/>
        </w:tc>
      </w:tr>
      <w:tr w:rsidR="00007F18" w14:paraId="081E772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BBB65" w14:textId="77777777" w:rsidR="00007F18" w:rsidRDefault="0003758D">
            <w:r>
              <w:rPr>
                <w:sz w:val="18"/>
                <w:szCs w:val="18"/>
              </w:rPr>
              <w:t>Dependências (depends_on):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0FB1E" w14:textId="77777777" w:rsidR="00007F18" w:rsidRDefault="00007F18"/>
        </w:tc>
      </w:tr>
      <w:tr w:rsidR="00007F18" w14:paraId="3CB74D7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EEBEB" w14:textId="77777777" w:rsidR="00007F18" w:rsidRDefault="0003758D">
            <w:r>
              <w:rPr>
                <w:sz w:val="18"/>
                <w:szCs w:val="18"/>
              </w:rPr>
              <w:t>Rotas implementadas: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3F70" w14:textId="77777777" w:rsidR="00007F18" w:rsidRDefault="0003758D">
            <w:r>
              <w:rPr>
                <w:sz w:val="18"/>
                <w:szCs w:val="18"/>
              </w:rPr>
              <w:t>POST /users     GET /users</w:t>
            </w:r>
          </w:p>
        </w:tc>
      </w:tr>
      <w:tr w:rsidR="00007F18" w14:paraId="255EF7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43E73" w14:textId="77777777" w:rsidR="00007F18" w:rsidRDefault="0003758D">
            <w:r>
              <w:rPr>
                <w:sz w:val="18"/>
                <w:szCs w:val="18"/>
              </w:rPr>
              <w:t>Observações: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CA8A8" w14:textId="77777777" w:rsidR="00007F18" w:rsidRDefault="00007F18"/>
        </w:tc>
      </w:tr>
    </w:tbl>
    <w:p w14:paraId="474C5AE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6295"/>
      </w:tblGrid>
      <w:tr w:rsidR="00007F18" w14:paraId="08BE4EE6" w14:textId="77777777"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74838F7" w14:textId="77777777" w:rsidR="00007F18" w:rsidRDefault="0003758D">
            <w:r>
              <w:rPr>
                <w:b/>
                <w:bCs/>
                <w:color w:val="FFFFFF"/>
              </w:rPr>
              <w:t>Container: MySQL</w:t>
            </w:r>
          </w:p>
        </w:tc>
      </w:tr>
      <w:tr w:rsidR="00007F18" w14:paraId="75D63BF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58801" w14:textId="77777777" w:rsidR="00007F18" w:rsidRDefault="0003758D">
            <w:r>
              <w:rPr>
                <w:sz w:val="18"/>
                <w:szCs w:val="18"/>
              </w:rPr>
              <w:t>Imagem base: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358E" w14:textId="501E8AF1" w:rsidR="00007F18" w:rsidRDefault="0003758D">
            <w:r>
              <w:rPr>
                <w:sz w:val="18"/>
                <w:szCs w:val="18"/>
              </w:rPr>
              <w:t>mysql:</w:t>
            </w:r>
            <w:r w:rsidR="00704CBA">
              <w:rPr>
                <w:sz w:val="18"/>
                <w:szCs w:val="18"/>
              </w:rPr>
              <w:t>8.0</w:t>
            </w:r>
          </w:p>
        </w:tc>
      </w:tr>
      <w:tr w:rsidR="00007F18" w14:paraId="402F779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8239D" w14:textId="77777777" w:rsidR="00007F18" w:rsidRDefault="0003758D">
            <w:r>
              <w:rPr>
                <w:sz w:val="18"/>
                <w:szCs w:val="18"/>
              </w:rPr>
              <w:t>MYSQL_ROOT_PASSWORD: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B1B9F" w14:textId="0E5E52DA" w:rsidR="00704CBA" w:rsidRDefault="00704CBA">
            <w:r w:rsidRPr="00704CBA">
              <w:t>root</w:t>
            </w:r>
          </w:p>
        </w:tc>
      </w:tr>
      <w:tr w:rsidR="00007F18" w14:paraId="3E67FD2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B5A47" w14:textId="77777777" w:rsidR="00007F18" w:rsidRDefault="0003758D">
            <w:r>
              <w:rPr>
                <w:sz w:val="18"/>
                <w:szCs w:val="18"/>
              </w:rPr>
              <w:lastRenderedPageBreak/>
              <w:t>MYSQL_DATABASE: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35D1D" w14:textId="5061B251" w:rsidR="00007F18" w:rsidRDefault="00704CBA">
            <w:r>
              <w:t>appdb</w:t>
            </w:r>
          </w:p>
        </w:tc>
      </w:tr>
      <w:tr w:rsidR="00007F18" w14:paraId="49DFA95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86072" w14:textId="77777777" w:rsidR="00007F18" w:rsidRDefault="0003758D">
            <w:r>
              <w:rPr>
                <w:sz w:val="18"/>
                <w:szCs w:val="18"/>
              </w:rPr>
              <w:t>MYSQL_USER / PASSWORD: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B8A0" w14:textId="7410CB49" w:rsidR="00007F18" w:rsidRDefault="00007F18"/>
        </w:tc>
      </w:tr>
      <w:tr w:rsidR="00007F18" w14:paraId="630A985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58EE" w14:textId="77777777" w:rsidR="00007F18" w:rsidRDefault="0003758D">
            <w:r>
              <w:rPr>
                <w:sz w:val="18"/>
                <w:szCs w:val="18"/>
              </w:rPr>
              <w:t>Volume de dados: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072A3" w14:textId="77777777" w:rsidR="00007F18" w:rsidRDefault="00007F18"/>
        </w:tc>
      </w:tr>
      <w:tr w:rsidR="00007F18" w14:paraId="75E03DF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2A270" w14:textId="77777777" w:rsidR="00007F18" w:rsidRDefault="0003758D">
            <w:r>
              <w:rPr>
                <w:sz w:val="18"/>
                <w:szCs w:val="18"/>
              </w:rPr>
              <w:t>Scripts de inicialização: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E66F3" w14:textId="77777777" w:rsidR="00007F18" w:rsidRDefault="00007F18"/>
        </w:tc>
      </w:tr>
    </w:tbl>
    <w:p w14:paraId="36B5DD5C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07F18" w14:paraId="0342DF84" w14:textId="77777777"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9F9E7E9" w14:textId="77777777" w:rsidR="00007F18" w:rsidRDefault="0003758D">
            <w:r>
              <w:rPr>
                <w:b/>
                <w:bCs/>
                <w:color w:val="FFFFFF"/>
              </w:rPr>
              <w:t>Container: Frontend (se separado)</w:t>
            </w:r>
          </w:p>
        </w:tc>
      </w:tr>
      <w:tr w:rsidR="00007F18" w14:paraId="34DC720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586D2" w14:textId="77777777" w:rsidR="00007F18" w:rsidRDefault="0003758D">
            <w:r>
              <w:rPr>
                <w:sz w:val="18"/>
                <w:szCs w:val="18"/>
              </w:rPr>
              <w:t>Imagem base: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20527" w14:textId="77777777" w:rsidR="00007F18" w:rsidRDefault="00007F18"/>
        </w:tc>
      </w:tr>
      <w:tr w:rsidR="00007F18" w14:paraId="4AD03C9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E32C2" w14:textId="77777777" w:rsidR="00007F18" w:rsidRDefault="0003758D">
            <w:r>
              <w:rPr>
                <w:sz w:val="18"/>
                <w:szCs w:val="18"/>
              </w:rPr>
              <w:t>Variáveis de ambiente: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DFE44" w14:textId="77777777" w:rsidR="00007F18" w:rsidRDefault="00007F18"/>
        </w:tc>
      </w:tr>
      <w:tr w:rsidR="00007F18" w14:paraId="0471106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21892" w14:textId="77777777" w:rsidR="00007F18" w:rsidRDefault="0003758D">
            <w:r>
              <w:rPr>
                <w:sz w:val="18"/>
                <w:szCs w:val="18"/>
              </w:rPr>
              <w:t>Volumes / arquivos: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56219" w14:textId="77777777" w:rsidR="00007F18" w:rsidRDefault="00007F18"/>
        </w:tc>
      </w:tr>
      <w:tr w:rsidR="00007F18" w14:paraId="74432CB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E3508" w14:textId="77777777" w:rsidR="00007F18" w:rsidRDefault="0003758D">
            <w:r>
              <w:rPr>
                <w:sz w:val="18"/>
                <w:szCs w:val="18"/>
              </w:rPr>
              <w:t>Observações: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1493" w14:textId="77777777" w:rsidR="00007F18" w:rsidRDefault="00007F18"/>
        </w:tc>
      </w:tr>
    </w:tbl>
    <w:p w14:paraId="50180BBA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5C96E3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586B9E8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4.  FLUXO DE COMUNICAÇÃO ENTRE SERVIÇOS</w:t>
            </w:r>
          </w:p>
        </w:tc>
      </w:tr>
    </w:tbl>
    <w:p w14:paraId="23982221" w14:textId="77777777" w:rsidR="00007F18" w:rsidRDefault="0003758D">
      <w:r>
        <w:t xml:space="preserve"> </w:t>
      </w:r>
    </w:p>
    <w:p w14:paraId="52DD045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1400"/>
        <w:gridCol w:w="1600"/>
        <w:gridCol w:w="1900"/>
        <w:gridCol w:w="3646"/>
      </w:tblGrid>
      <w:tr w:rsidR="00007F18" w14:paraId="706E0FDF" w14:textId="77777777">
        <w:trPr>
          <w:tblHeader/>
        </w:trPr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C5D98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F377C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04A6B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3B175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Protocolo / Porta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8D06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07F18" w14:paraId="06D73037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3BF0B" w14:textId="77777777" w:rsidR="00007F18" w:rsidRDefault="0003758D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4EB88" w14:textId="77777777" w:rsidR="00007F18" w:rsidRDefault="0003758D">
            <w:r>
              <w:rPr>
                <w:sz w:val="18"/>
                <w:szCs w:val="18"/>
              </w:rPr>
              <w:t>Navegador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C6E69" w14:textId="77777777" w:rsidR="00007F18" w:rsidRDefault="0003758D">
            <w:r>
              <w:rPr>
                <w:sz w:val="18"/>
                <w:szCs w:val="18"/>
              </w:rPr>
              <w:t>Nginx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4A038" w14:textId="77777777" w:rsidR="00007F18" w:rsidRDefault="0003758D">
            <w:r>
              <w:rPr>
                <w:sz w:val="18"/>
                <w:szCs w:val="18"/>
              </w:rPr>
              <w:t>HTTP :80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3314E" w14:textId="77777777" w:rsidR="00007F18" w:rsidRDefault="0003758D">
            <w:r>
              <w:rPr>
                <w:sz w:val="18"/>
                <w:szCs w:val="18"/>
              </w:rPr>
              <w:t>Requisição do usuário</w:t>
            </w:r>
          </w:p>
        </w:tc>
      </w:tr>
      <w:tr w:rsidR="00007F18" w14:paraId="6B5F3E44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16E46" w14:textId="77777777" w:rsidR="00007F18" w:rsidRDefault="0003758D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02C91" w14:textId="77777777" w:rsidR="00007F18" w:rsidRDefault="0003758D">
            <w:r>
              <w:rPr>
                <w:sz w:val="18"/>
                <w:szCs w:val="18"/>
              </w:rPr>
              <w:t>Nginx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A6A30" w14:textId="77777777" w:rsidR="00007F18" w:rsidRDefault="0003758D">
            <w:r>
              <w:rPr>
                <w:sz w:val="18"/>
                <w:szCs w:val="18"/>
              </w:rPr>
              <w:t>API Backend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89BC7" w14:textId="77777777" w:rsidR="00007F18" w:rsidRDefault="0003758D">
            <w:r>
              <w:rPr>
                <w:sz w:val="18"/>
                <w:szCs w:val="18"/>
              </w:rPr>
              <w:t>HTTP interno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CE58E" w14:textId="5737A75E" w:rsidR="00007F18" w:rsidRDefault="004A43B3">
            <w:r>
              <w:t>Encaminha as requisições para a API</w:t>
            </w:r>
          </w:p>
        </w:tc>
      </w:tr>
      <w:tr w:rsidR="00007F18" w14:paraId="7B917294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4B40F" w14:textId="77777777" w:rsidR="00007F18" w:rsidRDefault="0003758D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78F1" w14:textId="77777777" w:rsidR="00007F18" w:rsidRDefault="0003758D">
            <w:r>
              <w:rPr>
                <w:sz w:val="18"/>
                <w:szCs w:val="18"/>
              </w:rPr>
              <w:t>API Backend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8990D" w14:textId="77777777" w:rsidR="00007F18" w:rsidRDefault="0003758D">
            <w:r>
              <w:rPr>
                <w:sz w:val="18"/>
                <w:szCs w:val="18"/>
              </w:rPr>
              <w:t>MySQL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49051" w14:textId="77777777" w:rsidR="00007F18" w:rsidRDefault="0003758D">
            <w:r>
              <w:rPr>
                <w:sz w:val="18"/>
                <w:szCs w:val="18"/>
              </w:rPr>
              <w:t>TCP :3306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1525C" w14:textId="4722BC1C" w:rsidR="00007F18" w:rsidRDefault="00135F28">
            <w:r>
              <w:t>Cadastro dos dados</w:t>
            </w:r>
          </w:p>
        </w:tc>
      </w:tr>
      <w:tr w:rsidR="00007F18" w14:paraId="370125FF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58BD5" w14:textId="77777777" w:rsidR="00007F18" w:rsidRDefault="0003758D"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22BCB" w14:textId="77777777" w:rsidR="00007F18" w:rsidRDefault="0003758D">
            <w:r>
              <w:rPr>
                <w:sz w:val="18"/>
                <w:szCs w:val="18"/>
              </w:rPr>
              <w:t>MySQL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6D42C" w14:textId="77777777" w:rsidR="00007F18" w:rsidRDefault="0003758D">
            <w:r>
              <w:rPr>
                <w:sz w:val="18"/>
                <w:szCs w:val="18"/>
              </w:rPr>
              <w:t>API Backend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69C7C" w14:textId="77777777" w:rsidR="00007F18" w:rsidRDefault="0003758D">
            <w:r>
              <w:rPr>
                <w:sz w:val="18"/>
                <w:szCs w:val="18"/>
              </w:rPr>
              <w:t>TCP :3306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E2EAA" w14:textId="77777777" w:rsidR="00007F18" w:rsidRDefault="0003758D">
            <w:r>
              <w:rPr>
                <w:sz w:val="18"/>
                <w:szCs w:val="18"/>
              </w:rPr>
              <w:t>Retorno dos dados</w:t>
            </w:r>
          </w:p>
        </w:tc>
      </w:tr>
      <w:tr w:rsidR="00007F18" w14:paraId="13BB488B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B7364" w14:textId="77777777" w:rsidR="00007F18" w:rsidRDefault="0003758D"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68F4E" w14:textId="77777777" w:rsidR="00007F18" w:rsidRDefault="0003758D">
            <w:r>
              <w:rPr>
                <w:sz w:val="18"/>
                <w:szCs w:val="18"/>
              </w:rPr>
              <w:t>API Backend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48439" w14:textId="77777777" w:rsidR="00007F18" w:rsidRDefault="0003758D">
            <w:r>
              <w:rPr>
                <w:sz w:val="18"/>
                <w:szCs w:val="18"/>
              </w:rPr>
              <w:t>Nginx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2CDD" w14:textId="77777777" w:rsidR="00007F18" w:rsidRDefault="0003758D">
            <w:r>
              <w:rPr>
                <w:sz w:val="18"/>
                <w:szCs w:val="18"/>
              </w:rPr>
              <w:t>HTTP interno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2EFEE" w14:textId="77777777" w:rsidR="00007F18" w:rsidRDefault="0003758D">
            <w:r>
              <w:rPr>
                <w:sz w:val="18"/>
                <w:szCs w:val="18"/>
              </w:rPr>
              <w:t>JSON de resposta</w:t>
            </w:r>
          </w:p>
        </w:tc>
      </w:tr>
      <w:tr w:rsidR="00007F18" w14:paraId="50164056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AB020" w14:textId="77777777" w:rsidR="00007F18" w:rsidRDefault="0003758D"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374DE" w14:textId="77777777" w:rsidR="00007F18" w:rsidRDefault="0003758D">
            <w:r>
              <w:rPr>
                <w:sz w:val="18"/>
                <w:szCs w:val="18"/>
              </w:rPr>
              <w:t>Nginx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76029" w14:textId="77777777" w:rsidR="00007F18" w:rsidRDefault="0003758D">
            <w:r>
              <w:rPr>
                <w:sz w:val="18"/>
                <w:szCs w:val="18"/>
              </w:rPr>
              <w:t>Navegador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0D3DE" w14:textId="77777777" w:rsidR="00007F18" w:rsidRDefault="0003758D">
            <w:r>
              <w:rPr>
                <w:sz w:val="18"/>
                <w:szCs w:val="18"/>
              </w:rPr>
              <w:t>HTTP :80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CD6B8" w14:textId="77777777" w:rsidR="00007F18" w:rsidRDefault="0003758D">
            <w:r>
              <w:rPr>
                <w:sz w:val="18"/>
                <w:szCs w:val="18"/>
              </w:rPr>
              <w:t>Resposta final ao usuário</w:t>
            </w:r>
          </w:p>
        </w:tc>
      </w:tr>
    </w:tbl>
    <w:p w14:paraId="00AF07E0" w14:textId="77777777" w:rsidR="00007F18" w:rsidRDefault="0003758D">
      <w:r>
        <w:t xml:space="preserve"> </w:t>
      </w:r>
    </w:p>
    <w:p w14:paraId="55CDCDAD" w14:textId="77777777" w:rsidR="00007F18" w:rsidRDefault="0003758D">
      <w:pPr>
        <w:spacing w:before="120" w:after="40"/>
      </w:pPr>
      <w:r>
        <w:rPr>
          <w:b/>
          <w:bCs/>
          <w:color w:val="1A3A5C"/>
        </w:rPr>
        <w:t>Observações / Fluxo adicional:</w:t>
      </w:r>
    </w:p>
    <w:p w14:paraId="5358539E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7E8CBDAB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78555130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7C18993E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7ED947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BBD4A3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5.  CONFIGURAÇÃO DO NGINX</w:t>
            </w:r>
          </w:p>
        </w:tc>
      </w:tr>
    </w:tbl>
    <w:p w14:paraId="70972FF6" w14:textId="77777777" w:rsidR="00007F18" w:rsidRDefault="0003758D">
      <w:r>
        <w:t xml:space="preserve"> </w:t>
      </w:r>
    </w:p>
    <w:p w14:paraId="52DE17B3" w14:textId="77777777" w:rsidR="00007F18" w:rsidRDefault="0003758D">
      <w:pPr>
        <w:spacing w:before="80" w:after="60"/>
      </w:pPr>
      <w:r>
        <w:rPr>
          <w:b/>
          <w:bCs/>
          <w:color w:val="1A3A5C"/>
        </w:rPr>
        <w:t>Conteúdo do nginx.conf: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09CF94A9" w14:textId="77777777">
        <w:tc>
          <w:tcPr>
            <w:tcW w:w="9026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CD24A29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server {</w:t>
            </w:r>
          </w:p>
          <w:p w14:paraId="2A7402E7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listen 80;</w:t>
            </w:r>
          </w:p>
          <w:p w14:paraId="3FA02312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server_name localhost;</w:t>
            </w:r>
          </w:p>
          <w:p w14:paraId="7D6E4A7E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</w:p>
          <w:p w14:paraId="0B2CC5A1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root /usr/share/nginx/html;</w:t>
            </w:r>
          </w:p>
          <w:p w14:paraId="4FA65CB9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index index.html;</w:t>
            </w:r>
          </w:p>
          <w:p w14:paraId="3C3FF7A1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</w:p>
          <w:p w14:paraId="7D0BADD5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location / {</w:t>
            </w:r>
          </w:p>
          <w:p w14:paraId="4418B61F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try_files $uri $uri/ /index.html;</w:t>
            </w:r>
          </w:p>
          <w:p w14:paraId="030F92EA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}</w:t>
            </w:r>
          </w:p>
          <w:p w14:paraId="0783D1B6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</w:p>
          <w:p w14:paraId="6710D728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location /api/ {</w:t>
            </w:r>
          </w:p>
          <w:p w14:paraId="0C1B1887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proxy_pass http://api:5000/;</w:t>
            </w:r>
          </w:p>
          <w:p w14:paraId="0688B908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proxy_http_version 1.1;</w:t>
            </w:r>
          </w:p>
          <w:p w14:paraId="462F0E0B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proxy_set_header Host $host;</w:t>
            </w:r>
          </w:p>
          <w:p w14:paraId="163AA74C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>        proxy_set_header X-Real-IP $remote_addr;</w:t>
            </w:r>
          </w:p>
          <w:p w14:paraId="6330C647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proxy_set_header X-Forwarded-For $proxy_add_x_forwarded_for;</w:t>
            </w:r>
          </w:p>
          <w:p w14:paraId="6133906C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    proxy_set_header X-Forwarded-Proto $scheme;</w:t>
            </w:r>
          </w:p>
          <w:p w14:paraId="12385807" w14:textId="77777777" w:rsidR="00CD7188" w:rsidRPr="00CD7188" w:rsidRDefault="00CD7188" w:rsidP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    }</w:t>
            </w:r>
          </w:p>
          <w:p w14:paraId="251DF869" w14:textId="78022BB5" w:rsidR="00007F18" w:rsidRPr="00CD7188" w:rsidRDefault="00CD7188">
            <w:pP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</w:pPr>
            <w:r w:rsidRPr="00CD7188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}</w:t>
            </w:r>
          </w:p>
        </w:tc>
      </w:tr>
    </w:tbl>
    <w:p w14:paraId="7B86D9ED" w14:textId="77777777" w:rsidR="00007F18" w:rsidRDefault="0003758D">
      <w:r>
        <w:lastRenderedPageBreak/>
        <w:t xml:space="preserve"> </w:t>
      </w:r>
    </w:p>
    <w:p w14:paraId="56DB1435" w14:textId="77777777" w:rsidR="00611B4E" w:rsidRDefault="0003758D" w:rsidP="00611B4E">
      <w:pPr>
        <w:spacing w:before="120" w:after="40"/>
        <w:rPr>
          <w:i/>
          <w:iCs/>
          <w:color w:val="6B7280"/>
          <w:sz w:val="18"/>
          <w:szCs w:val="18"/>
        </w:rPr>
      </w:pPr>
      <w:r>
        <w:rPr>
          <w:b/>
          <w:bCs/>
          <w:color w:val="1A3A5C"/>
        </w:rPr>
        <w:t>Explicação da configuração:</w:t>
      </w:r>
    </w:p>
    <w:p w14:paraId="1F75EC36" w14:textId="5FB5A72B" w:rsidR="00206900" w:rsidRDefault="00206900" w:rsidP="00611B4E">
      <w:pPr>
        <w:spacing w:before="120" w:after="40"/>
      </w:pPr>
      <w:r>
        <w:t xml:space="preserve">Server_name: </w:t>
      </w:r>
      <w:r w:rsidR="00611B4E">
        <w:t>N</w:t>
      </w:r>
      <w:r>
        <w:t xml:space="preserve">ome do servidor que vai </w:t>
      </w:r>
      <w:r w:rsidR="00611B4E">
        <w:t xml:space="preserve">enviar </w:t>
      </w:r>
      <w:r>
        <w:t xml:space="preserve">os usuários </w:t>
      </w:r>
      <w:r w:rsidR="00611B4E">
        <w:t>até o front-end da aplicação</w:t>
      </w:r>
    </w:p>
    <w:p w14:paraId="602A6A69" w14:textId="6735208C" w:rsidR="00206900" w:rsidRDefault="00206900">
      <w:pPr>
        <w:pBdr>
          <w:bottom w:val="single" w:sz="4" w:space="0" w:color="CBD5E1"/>
        </w:pBdr>
      </w:pPr>
      <w:r>
        <w:t>Listen: Indica qual porta será escutada pelo nginx</w:t>
      </w:r>
    </w:p>
    <w:p w14:paraId="60AFD754" w14:textId="25560945" w:rsidR="00611B4E" w:rsidRDefault="00611B4E">
      <w:pPr>
        <w:pBdr>
          <w:bottom w:val="single" w:sz="4" w:space="0" w:color="CBD5E1"/>
        </w:pBdr>
      </w:pPr>
      <w:r>
        <w:t>Proxy_pass: Indica qual a porta que a aplicação se situa para que o proxy reverso estabeleça a comunicação com o site.</w:t>
      </w:r>
    </w:p>
    <w:p w14:paraId="0AF20AB0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0290CBBF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07E50EA5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796F8284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45EF0A1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324D9D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E62E08E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6.  ANÁLISE DE TRÁFEGO – WIRESHARK</w:t>
            </w:r>
          </w:p>
        </w:tc>
      </w:tr>
    </w:tbl>
    <w:p w14:paraId="669B340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75D5C65C" w14:textId="77777777">
        <w:tc>
          <w:tcPr>
            <w:tcW w:w="9026" w:type="dxa"/>
            <w:tcBorders>
              <w:top w:val="single" w:sz="4" w:space="0" w:color="7C3AED"/>
              <w:left w:val="thick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B27EDAC" w14:textId="77777777" w:rsidR="00007F18" w:rsidRDefault="0003758D">
            <w:r>
              <w:rPr>
                <w:sz w:val="19"/>
                <w:szCs w:val="19"/>
              </w:rPr>
              <w:t>Orientação: Inclua prints das capturas realizadas no Wireshark durante o uso da aplicação. Analise ao menos 3 pacotes distintos, identificando: protocolo, IP de origem/destino, porta, tipo de requisição e conteúdo relevante.</w:t>
            </w:r>
          </w:p>
        </w:tc>
      </w:tr>
    </w:tbl>
    <w:p w14:paraId="2527A066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1189"/>
        <w:gridCol w:w="1418"/>
        <w:gridCol w:w="1423"/>
        <w:gridCol w:w="878"/>
        <w:gridCol w:w="3047"/>
      </w:tblGrid>
      <w:tr w:rsidR="00007F18" w14:paraId="314247BA" w14:textId="77777777"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12EF6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37F43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61CC2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Origem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1C37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Destino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2660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Porta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1F3CA" w14:textId="77777777" w:rsidR="00007F18" w:rsidRDefault="0003758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/ Observação</w:t>
            </w:r>
          </w:p>
        </w:tc>
      </w:tr>
      <w:tr w:rsidR="00007F18" w14:paraId="49823B6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67F03" w14:textId="77777777" w:rsidR="00007F18" w:rsidRDefault="0003758D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8B21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D4030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44B0D" w14:textId="77777777" w:rsidR="00007F18" w:rsidRDefault="00007F18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014DB" w14:textId="77777777" w:rsidR="00007F18" w:rsidRDefault="00007F18"/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D4F3" w14:textId="77777777" w:rsidR="00007F18" w:rsidRDefault="00007F18"/>
        </w:tc>
      </w:tr>
      <w:tr w:rsidR="00007F18" w14:paraId="1A7884F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CCE8F" w14:textId="77777777" w:rsidR="00007F18" w:rsidRDefault="0003758D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D0104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CD1B7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63C77" w14:textId="77777777" w:rsidR="00007F18" w:rsidRDefault="00007F18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A52AF" w14:textId="77777777" w:rsidR="00007F18" w:rsidRDefault="00007F18"/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2D8EB" w14:textId="77777777" w:rsidR="00007F18" w:rsidRDefault="00007F18"/>
        </w:tc>
      </w:tr>
      <w:tr w:rsidR="00007F18" w14:paraId="45F9E86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D5AA" w14:textId="77777777" w:rsidR="00007F18" w:rsidRDefault="0003758D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19280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E3E18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19D4" w14:textId="77777777" w:rsidR="00007F18" w:rsidRDefault="00007F18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89E33" w14:textId="77777777" w:rsidR="00007F18" w:rsidRDefault="00007F18"/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9EF9C" w14:textId="77777777" w:rsidR="00007F18" w:rsidRDefault="00007F18"/>
        </w:tc>
      </w:tr>
      <w:tr w:rsidR="00007F18" w14:paraId="5ACF593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64C48" w14:textId="77777777" w:rsidR="00007F18" w:rsidRDefault="0003758D">
            <w:r>
              <w:rPr>
                <w:sz w:val="18"/>
                <w:szCs w:val="18"/>
              </w:rPr>
              <w:t>4 (opcional)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91FDA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7C2C9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89BFF" w14:textId="77777777" w:rsidR="00007F18" w:rsidRDefault="00007F18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54C98" w14:textId="77777777" w:rsidR="00007F18" w:rsidRDefault="00007F18"/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83D96" w14:textId="77777777" w:rsidR="00007F18" w:rsidRDefault="00007F18"/>
        </w:tc>
      </w:tr>
      <w:tr w:rsidR="00007F18" w14:paraId="489F1B7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E75E2" w14:textId="77777777" w:rsidR="00007F18" w:rsidRDefault="0003758D">
            <w:r>
              <w:rPr>
                <w:sz w:val="18"/>
                <w:szCs w:val="18"/>
              </w:rPr>
              <w:t>5 (opcional)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D5650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51487" w14:textId="77777777" w:rsidR="00007F18" w:rsidRDefault="00007F18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1543D" w14:textId="77777777" w:rsidR="00007F18" w:rsidRDefault="00007F18"/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6FCB" w14:textId="77777777" w:rsidR="00007F18" w:rsidRDefault="00007F18"/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28B19" w14:textId="77777777" w:rsidR="00007F18" w:rsidRDefault="00007F18"/>
        </w:tc>
      </w:tr>
    </w:tbl>
    <w:p w14:paraId="1AECA455" w14:textId="77777777" w:rsidR="00007F18" w:rsidRDefault="0003758D">
      <w:r>
        <w:t xml:space="preserve"> </w:t>
      </w:r>
    </w:p>
    <w:p w14:paraId="03690209" w14:textId="77777777" w:rsidR="00007F18" w:rsidRDefault="0003758D">
      <w:pPr>
        <w:spacing w:before="40" w:after="40"/>
      </w:pPr>
      <w:r>
        <w:rPr>
          <w:i/>
          <w:iCs/>
          <w:color w:val="6B7280"/>
          <w:sz w:val="18"/>
          <w:szCs w:val="18"/>
        </w:rPr>
        <w:t>[ Espaço para colar prints do Wireshark — mínimo 2 capturas de tela ]</w:t>
      </w:r>
    </w:p>
    <w:p w14:paraId="6E7FCCBD" w14:textId="77777777" w:rsidR="00007F18" w:rsidRDefault="0003758D">
      <w:pPr>
        <w:pBdr>
          <w:top w:val="dashed" w:sz="4" w:space="0" w:color="DDD6FE"/>
          <w:left w:val="dashed" w:sz="4" w:space="0" w:color="DDD6FE"/>
          <w:bottom w:val="dashed" w:sz="4" w:space="0" w:color="DDD6FE"/>
          <w:right w:val="dashed" w:sz="4" w:space="0" w:color="DDD6FE"/>
        </w:pBdr>
        <w:shd w:val="clear" w:color="auto" w:fill="F5F3FF"/>
      </w:pPr>
      <w:r>
        <w:rPr>
          <w:sz w:val="160"/>
          <w:szCs w:val="160"/>
        </w:rPr>
        <w:t xml:space="preserve"> </w:t>
      </w:r>
    </w:p>
    <w:p w14:paraId="37DE54B7" w14:textId="77777777" w:rsidR="00007F18" w:rsidRDefault="0003758D">
      <w:r>
        <w:t xml:space="preserve"> </w:t>
      </w:r>
    </w:p>
    <w:p w14:paraId="6764B33D" w14:textId="77777777" w:rsidR="00007F18" w:rsidRDefault="0003758D">
      <w:pPr>
        <w:spacing w:before="120" w:after="40"/>
      </w:pPr>
      <w:r>
        <w:rPr>
          <w:b/>
          <w:bCs/>
          <w:color w:val="1A3A5C"/>
        </w:rPr>
        <w:t>Interpretação geral do tráfego capturado:</w:t>
      </w:r>
    </w:p>
    <w:p w14:paraId="1D3D254C" w14:textId="77777777" w:rsidR="00007F18" w:rsidRDefault="0003758D">
      <w:pPr>
        <w:spacing w:before="40" w:after="40"/>
      </w:pPr>
      <w:r>
        <w:rPr>
          <w:i/>
          <w:iCs/>
          <w:color w:val="6B7280"/>
          <w:sz w:val="18"/>
          <w:szCs w:val="18"/>
        </w:rPr>
        <w:t>Comente o que as capturas revelam sobre o funcionamento da aplicação e a segurança da comunicação.</w:t>
      </w:r>
    </w:p>
    <w:p w14:paraId="4DCC8AEF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3AFAC0C0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40C15BFE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54F2FBBC" w14:textId="77777777" w:rsidR="00007F18" w:rsidRDefault="0003758D">
      <w:pPr>
        <w:pBdr>
          <w:bottom w:val="single" w:sz="4" w:space="0" w:color="CBD5E1"/>
        </w:pBdr>
      </w:pPr>
      <w:r>
        <w:rPr>
          <w:sz w:val="26"/>
          <w:szCs w:val="26"/>
        </w:rPr>
        <w:t xml:space="preserve"> </w:t>
      </w:r>
    </w:p>
    <w:p w14:paraId="08B03AAF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73E0B8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BC807D0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7.  LINK DO REPOSITÓRIO GIT</w:t>
            </w:r>
          </w:p>
        </w:tc>
      </w:tr>
    </w:tbl>
    <w:p w14:paraId="0F09CC5E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2C257B3F" w14:textId="77777777">
        <w:tc>
          <w:tcPr>
            <w:tcW w:w="9026" w:type="dxa"/>
            <w:tcBorders>
              <w:top w:val="single" w:sz="4" w:space="0" w:color="2563A8"/>
              <w:left w:val="thick" w:sz="8" w:space="0" w:color="2563A8"/>
              <w:bottom w:val="single" w:sz="4" w:space="0" w:color="2563A8"/>
              <w:right w:val="single" w:sz="4" w:space="0" w:color="2563A8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5F1E687" w14:textId="77777777" w:rsidR="00007F18" w:rsidRDefault="0003758D">
            <w:r>
              <w:rPr>
                <w:sz w:val="19"/>
                <w:szCs w:val="19"/>
              </w:rPr>
              <w:t>Orientação: O repositório deve estar público ou com acesso compartilhado com o professor. O código deve conter: docker-compose.yml, Dockerfile(s), código da API, configuração do Nginx e arquivos do front-end. Um arquivo README.md com instruções de execução é obrigatório.</w:t>
            </w:r>
          </w:p>
        </w:tc>
      </w:tr>
    </w:tbl>
    <w:p w14:paraId="34F5EE30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07F18" w14:paraId="1A7A2D0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7A28" w14:textId="77777777" w:rsidR="00007F18" w:rsidRDefault="0003758D">
            <w:r>
              <w:rPr>
                <w:sz w:val="18"/>
                <w:szCs w:val="18"/>
              </w:rPr>
              <w:t>URL do Repositório Git: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E3EC1" w14:textId="43F13AE4" w:rsidR="00007F18" w:rsidRDefault="006C2350">
            <w:hyperlink r:id="rId9" w:history="1">
              <w:r w:rsidRPr="006C2350">
                <w:rPr>
                  <w:rStyle w:val="Hyperlink"/>
                </w:rPr>
                <w:t>APIProjeto</w:t>
              </w:r>
            </w:hyperlink>
          </w:p>
        </w:tc>
      </w:tr>
      <w:tr w:rsidR="00007F18" w14:paraId="1DE5F3A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76B9" w14:textId="77777777" w:rsidR="00007F18" w:rsidRDefault="0003758D">
            <w:r>
              <w:rPr>
                <w:sz w:val="18"/>
                <w:szCs w:val="18"/>
              </w:rPr>
              <w:lastRenderedPageBreak/>
              <w:t>Plataforma (GitHub / GitLab / etc.):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7E9B" w14:textId="2F83DFF0" w:rsidR="00007F18" w:rsidRDefault="006C2350">
            <w:r>
              <w:t>GitHub</w:t>
            </w:r>
          </w:p>
        </w:tc>
      </w:tr>
      <w:tr w:rsidR="00007F18" w14:paraId="630B1D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00995" w14:textId="77777777" w:rsidR="00007F18" w:rsidRDefault="0003758D">
            <w:r>
              <w:rPr>
                <w:sz w:val="18"/>
                <w:szCs w:val="18"/>
              </w:rPr>
              <w:t>Branch principal: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6567" w14:textId="079F65CF" w:rsidR="00007F18" w:rsidRDefault="0003758D">
            <w:r>
              <w:rPr>
                <w:sz w:val="18"/>
                <w:szCs w:val="18"/>
              </w:rPr>
              <w:t>main</w:t>
            </w:r>
          </w:p>
        </w:tc>
      </w:tr>
      <w:tr w:rsidR="00007F18" w14:paraId="247E174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B0B75" w14:textId="77777777" w:rsidR="00007F18" w:rsidRDefault="0003758D">
            <w:r>
              <w:rPr>
                <w:sz w:val="18"/>
                <w:szCs w:val="18"/>
              </w:rPr>
              <w:t>README.md incluído?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659C" w14:textId="52F10E02" w:rsidR="00007F18" w:rsidRDefault="0003758D">
            <w:r>
              <w:rPr>
                <w:sz w:val="18"/>
                <w:szCs w:val="18"/>
              </w:rPr>
              <w:t>Sim</w:t>
            </w:r>
          </w:p>
        </w:tc>
      </w:tr>
    </w:tbl>
    <w:p w14:paraId="144F86D0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21F78D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9F39DBF" w14:textId="77777777" w:rsidR="00007F18" w:rsidRDefault="0003758D">
            <w:r>
              <w:rPr>
                <w:b/>
                <w:bCs/>
                <w:color w:val="FFFFFF"/>
                <w:sz w:val="24"/>
                <w:szCs w:val="24"/>
              </w:rPr>
              <w:t>8.  LINK DO VÍDEO DEMONSTRATIVO</w:t>
            </w:r>
          </w:p>
        </w:tc>
      </w:tr>
    </w:tbl>
    <w:p w14:paraId="30FAE958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07F18" w14:paraId="5A451526" w14:textId="77777777">
        <w:tc>
          <w:tcPr>
            <w:tcW w:w="9026" w:type="dxa"/>
            <w:tcBorders>
              <w:top w:val="single" w:sz="4" w:space="0" w:color="EA580C"/>
              <w:left w:val="thick" w:sz="8" w:space="0" w:color="EA580C"/>
              <w:bottom w:val="single" w:sz="4" w:space="0" w:color="EA580C"/>
              <w:right w:val="single" w:sz="4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4D6AA04" w14:textId="77777777" w:rsidR="00007F18" w:rsidRDefault="0003758D">
            <w:r>
              <w:rPr>
                <w:sz w:val="19"/>
                <w:szCs w:val="19"/>
              </w:rPr>
              <w:t>Orientação: Grave um vídeo de até 10 minutos demonstrando o funcionamento do projeto. O vídeo deve mostrar: inicialização com docker-compose up, uso da API (cadastro e listagem), navegação na página web, configuração do Nginx e análise no Wireshark.</w:t>
            </w:r>
          </w:p>
        </w:tc>
      </w:tr>
    </w:tbl>
    <w:p w14:paraId="27492767" w14:textId="77777777" w:rsidR="00007F18" w:rsidRDefault="0003758D"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07F18" w14:paraId="669D14A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950AB" w14:textId="77777777" w:rsidR="00007F18" w:rsidRDefault="0003758D">
            <w:r>
              <w:rPr>
                <w:sz w:val="18"/>
                <w:szCs w:val="18"/>
              </w:rPr>
              <w:t>URL do Vídeo: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87715" w14:textId="77777777" w:rsidR="00007F18" w:rsidRDefault="00007F18"/>
        </w:tc>
      </w:tr>
      <w:tr w:rsidR="00007F18" w14:paraId="7C4AE98B" w14:textId="77777777" w:rsidTr="0079292F">
        <w:trPr>
          <w:trHeight w:val="648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D4094" w14:textId="77777777" w:rsidR="00007F18" w:rsidRDefault="0003758D">
            <w:r>
              <w:rPr>
                <w:sz w:val="18"/>
                <w:szCs w:val="18"/>
              </w:rPr>
              <w:t>Plataforma (YouTube / Drive / etc.):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32A4E" w14:textId="77777777" w:rsidR="00007F18" w:rsidRDefault="00007F18"/>
        </w:tc>
      </w:tr>
      <w:tr w:rsidR="00007F18" w14:paraId="251DEFB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E7952" w14:textId="77777777" w:rsidR="00007F18" w:rsidRDefault="0003758D">
            <w:r>
              <w:rPr>
                <w:sz w:val="18"/>
                <w:szCs w:val="18"/>
              </w:rPr>
              <w:t>Duração do Vídeo: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13A7F" w14:textId="77777777" w:rsidR="00007F18" w:rsidRDefault="0003758D">
            <w:r>
              <w:rPr>
                <w:sz w:val="18"/>
                <w:szCs w:val="18"/>
              </w:rPr>
              <w:t>_______ min _______ seg   (máximo 10 minutos)</w:t>
            </w:r>
          </w:p>
        </w:tc>
      </w:tr>
    </w:tbl>
    <w:p w14:paraId="0881B6DE" w14:textId="019184B9" w:rsidR="00007F18" w:rsidRDefault="0003758D">
      <w:r>
        <w:t xml:space="preserve"> </w:t>
      </w:r>
    </w:p>
    <w:sectPr w:rsidR="00007F18">
      <w:headerReference w:type="default" r:id="rId10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3957D" w14:textId="77777777" w:rsidR="00C36068" w:rsidRDefault="00C36068">
      <w:r>
        <w:separator/>
      </w:r>
    </w:p>
  </w:endnote>
  <w:endnote w:type="continuationSeparator" w:id="0">
    <w:p w14:paraId="0D47B378" w14:textId="77777777" w:rsidR="00C36068" w:rsidRDefault="00C3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089F" w14:textId="77777777" w:rsidR="00C36068" w:rsidRDefault="00C36068">
      <w:r>
        <w:separator/>
      </w:r>
    </w:p>
  </w:footnote>
  <w:footnote w:type="continuationSeparator" w:id="0">
    <w:p w14:paraId="4D8BDAFE" w14:textId="77777777" w:rsidR="00C36068" w:rsidRDefault="00C36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4607" w14:textId="77777777" w:rsidR="00007F18" w:rsidRDefault="0003758D">
    <w:pPr>
      <w:pBdr>
        <w:bottom w:val="single" w:sz="4" w:space="0" w:color="CBD5E1"/>
      </w:pBdr>
      <w:spacing w:after="80"/>
    </w:pPr>
    <w:r>
      <w:rPr>
        <w:color w:val="6B7280"/>
        <w:sz w:val="16"/>
        <w:szCs w:val="16"/>
      </w:rPr>
      <w:t xml:space="preserve">TRABALHO PRÁTICO — Docker, MySQL, Nginx e Wireshark    |    Pág.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95A86"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74D"/>
    <w:multiLevelType w:val="hybridMultilevel"/>
    <w:tmpl w:val="77208E0A"/>
    <w:lvl w:ilvl="0" w:tplc="A350C8C8">
      <w:start w:val="1"/>
      <w:numFmt w:val="bullet"/>
      <w:lvlText w:val="●"/>
      <w:lvlJc w:val="left"/>
      <w:pPr>
        <w:ind w:left="720" w:hanging="360"/>
      </w:pPr>
    </w:lvl>
    <w:lvl w:ilvl="1" w:tplc="46220F2A">
      <w:start w:val="1"/>
      <w:numFmt w:val="bullet"/>
      <w:lvlText w:val="○"/>
      <w:lvlJc w:val="left"/>
      <w:pPr>
        <w:ind w:left="1440" w:hanging="360"/>
      </w:pPr>
    </w:lvl>
    <w:lvl w:ilvl="2" w:tplc="FB1AC530">
      <w:start w:val="1"/>
      <w:numFmt w:val="bullet"/>
      <w:lvlText w:val="■"/>
      <w:lvlJc w:val="left"/>
      <w:pPr>
        <w:ind w:left="2160" w:hanging="360"/>
      </w:pPr>
    </w:lvl>
    <w:lvl w:ilvl="3" w:tplc="543614F4">
      <w:start w:val="1"/>
      <w:numFmt w:val="bullet"/>
      <w:lvlText w:val="●"/>
      <w:lvlJc w:val="left"/>
      <w:pPr>
        <w:ind w:left="2880" w:hanging="360"/>
      </w:pPr>
    </w:lvl>
    <w:lvl w:ilvl="4" w:tplc="45EA7DC6">
      <w:start w:val="1"/>
      <w:numFmt w:val="bullet"/>
      <w:lvlText w:val="○"/>
      <w:lvlJc w:val="left"/>
      <w:pPr>
        <w:ind w:left="3600" w:hanging="360"/>
      </w:pPr>
    </w:lvl>
    <w:lvl w:ilvl="5" w:tplc="B0D44536">
      <w:start w:val="1"/>
      <w:numFmt w:val="bullet"/>
      <w:lvlText w:val="■"/>
      <w:lvlJc w:val="left"/>
      <w:pPr>
        <w:ind w:left="4320" w:hanging="360"/>
      </w:pPr>
    </w:lvl>
    <w:lvl w:ilvl="6" w:tplc="A13C28D8">
      <w:start w:val="1"/>
      <w:numFmt w:val="bullet"/>
      <w:lvlText w:val="●"/>
      <w:lvlJc w:val="left"/>
      <w:pPr>
        <w:ind w:left="5040" w:hanging="360"/>
      </w:pPr>
    </w:lvl>
    <w:lvl w:ilvl="7" w:tplc="46081824">
      <w:start w:val="1"/>
      <w:numFmt w:val="bullet"/>
      <w:lvlText w:val="●"/>
      <w:lvlJc w:val="left"/>
      <w:pPr>
        <w:ind w:left="5760" w:hanging="360"/>
      </w:pPr>
    </w:lvl>
    <w:lvl w:ilvl="8" w:tplc="8FD2DA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82B3B"/>
    <w:multiLevelType w:val="hybridMultilevel"/>
    <w:tmpl w:val="623622C6"/>
    <w:lvl w:ilvl="0" w:tplc="60A408DC">
      <w:start w:val="1"/>
      <w:numFmt w:val="bullet"/>
      <w:lvlText w:val="•"/>
      <w:lvlJc w:val="left"/>
      <w:pPr>
        <w:ind w:left="720" w:hanging="360"/>
      </w:pPr>
    </w:lvl>
    <w:lvl w:ilvl="1" w:tplc="2F8C5632">
      <w:numFmt w:val="decimal"/>
      <w:lvlText w:val=""/>
      <w:lvlJc w:val="left"/>
    </w:lvl>
    <w:lvl w:ilvl="2" w:tplc="3F0C3EA4">
      <w:numFmt w:val="decimal"/>
      <w:lvlText w:val=""/>
      <w:lvlJc w:val="left"/>
    </w:lvl>
    <w:lvl w:ilvl="3" w:tplc="94B20C50">
      <w:numFmt w:val="decimal"/>
      <w:lvlText w:val=""/>
      <w:lvlJc w:val="left"/>
    </w:lvl>
    <w:lvl w:ilvl="4" w:tplc="DCB498A4">
      <w:numFmt w:val="decimal"/>
      <w:lvlText w:val=""/>
      <w:lvlJc w:val="left"/>
    </w:lvl>
    <w:lvl w:ilvl="5" w:tplc="5B5C51C8">
      <w:numFmt w:val="decimal"/>
      <w:lvlText w:val=""/>
      <w:lvlJc w:val="left"/>
    </w:lvl>
    <w:lvl w:ilvl="6" w:tplc="E0C4490E">
      <w:numFmt w:val="decimal"/>
      <w:lvlText w:val=""/>
      <w:lvlJc w:val="left"/>
    </w:lvl>
    <w:lvl w:ilvl="7" w:tplc="350441A4">
      <w:numFmt w:val="decimal"/>
      <w:lvlText w:val=""/>
      <w:lvlJc w:val="left"/>
    </w:lvl>
    <w:lvl w:ilvl="8" w:tplc="8EC6BDA2">
      <w:numFmt w:val="decimal"/>
      <w:lvlText w:val=""/>
      <w:lvlJc w:val="left"/>
    </w:lvl>
  </w:abstractNum>
  <w:abstractNum w:abstractNumId="2" w15:restartNumberingAfterBreak="0">
    <w:nsid w:val="38EA3953"/>
    <w:multiLevelType w:val="hybridMultilevel"/>
    <w:tmpl w:val="C1989500"/>
    <w:lvl w:ilvl="0" w:tplc="C25CB4A2">
      <w:start w:val="1"/>
      <w:numFmt w:val="decimal"/>
      <w:lvlText w:val="%1."/>
      <w:lvlJc w:val="left"/>
      <w:pPr>
        <w:ind w:left="720" w:hanging="360"/>
      </w:pPr>
    </w:lvl>
    <w:lvl w:ilvl="1" w:tplc="34D64FEC">
      <w:numFmt w:val="decimal"/>
      <w:lvlText w:val=""/>
      <w:lvlJc w:val="left"/>
    </w:lvl>
    <w:lvl w:ilvl="2" w:tplc="7038B6A6">
      <w:numFmt w:val="decimal"/>
      <w:lvlText w:val=""/>
      <w:lvlJc w:val="left"/>
    </w:lvl>
    <w:lvl w:ilvl="3" w:tplc="8760E420">
      <w:numFmt w:val="decimal"/>
      <w:lvlText w:val=""/>
      <w:lvlJc w:val="left"/>
    </w:lvl>
    <w:lvl w:ilvl="4" w:tplc="3D4043F2">
      <w:numFmt w:val="decimal"/>
      <w:lvlText w:val=""/>
      <w:lvlJc w:val="left"/>
    </w:lvl>
    <w:lvl w:ilvl="5" w:tplc="0700D91A">
      <w:numFmt w:val="decimal"/>
      <w:lvlText w:val=""/>
      <w:lvlJc w:val="left"/>
    </w:lvl>
    <w:lvl w:ilvl="6" w:tplc="6902EC82">
      <w:numFmt w:val="decimal"/>
      <w:lvlText w:val=""/>
      <w:lvlJc w:val="left"/>
    </w:lvl>
    <w:lvl w:ilvl="7" w:tplc="F906F0D2">
      <w:numFmt w:val="decimal"/>
      <w:lvlText w:val=""/>
      <w:lvlJc w:val="left"/>
    </w:lvl>
    <w:lvl w:ilvl="8" w:tplc="56989852">
      <w:numFmt w:val="decimal"/>
      <w:lvlText w:val=""/>
      <w:lvlJc w:val="left"/>
    </w:lvl>
  </w:abstractNum>
  <w:num w:numId="1" w16cid:durableId="770202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18"/>
    <w:rsid w:val="00007F18"/>
    <w:rsid w:val="0003301B"/>
    <w:rsid w:val="0003758D"/>
    <w:rsid w:val="000C2072"/>
    <w:rsid w:val="00135F28"/>
    <w:rsid w:val="001D0FF1"/>
    <w:rsid w:val="00206900"/>
    <w:rsid w:val="002A0DC8"/>
    <w:rsid w:val="002A2EDF"/>
    <w:rsid w:val="00381915"/>
    <w:rsid w:val="003A7709"/>
    <w:rsid w:val="0040464D"/>
    <w:rsid w:val="00432848"/>
    <w:rsid w:val="0045462A"/>
    <w:rsid w:val="00463D71"/>
    <w:rsid w:val="00471E6D"/>
    <w:rsid w:val="004731C7"/>
    <w:rsid w:val="004A43B3"/>
    <w:rsid w:val="00554DF0"/>
    <w:rsid w:val="00577055"/>
    <w:rsid w:val="00611B4E"/>
    <w:rsid w:val="00621FE3"/>
    <w:rsid w:val="006B78F0"/>
    <w:rsid w:val="006C2350"/>
    <w:rsid w:val="00704CBA"/>
    <w:rsid w:val="00732BCA"/>
    <w:rsid w:val="0079292F"/>
    <w:rsid w:val="008225C9"/>
    <w:rsid w:val="00835DA6"/>
    <w:rsid w:val="00845D5F"/>
    <w:rsid w:val="008A7A68"/>
    <w:rsid w:val="0092079E"/>
    <w:rsid w:val="00A355A7"/>
    <w:rsid w:val="00AE59AC"/>
    <w:rsid w:val="00B645AA"/>
    <w:rsid w:val="00BE06F8"/>
    <w:rsid w:val="00C14D42"/>
    <w:rsid w:val="00C36068"/>
    <w:rsid w:val="00C556A8"/>
    <w:rsid w:val="00C63664"/>
    <w:rsid w:val="00CA4A9A"/>
    <w:rsid w:val="00CD7188"/>
    <w:rsid w:val="00E25BFB"/>
    <w:rsid w:val="00E339E6"/>
    <w:rsid w:val="00E95A86"/>
    <w:rsid w:val="00EA4902"/>
    <w:rsid w:val="00F05A91"/>
    <w:rsid w:val="00FD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9970"/>
  <w15:docId w15:val="{513393FD-8509-4374-9F4A-C3AA282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8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563A8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C2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rthurTheWorld/ApiProje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53149-A0B7-4D3A-8E3D-28D78D233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6</Pages>
  <Words>1132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Marcos Vinícius</cp:lastModifiedBy>
  <cp:revision>10</cp:revision>
  <dcterms:created xsi:type="dcterms:W3CDTF">2026-06-23T10:17:00Z</dcterms:created>
  <dcterms:modified xsi:type="dcterms:W3CDTF">2026-06-24T13:01:00Z</dcterms:modified>
</cp:coreProperties>
</file>